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549" w:rsidRDefault="00862549" w:rsidP="00862549">
      <w:r w:rsidRPr="0010225A">
        <w:rPr>
          <w:b/>
          <w:sz w:val="24"/>
          <w:szCs w:val="24"/>
        </w:rPr>
        <w:t>Homepage</w:t>
      </w:r>
      <w:bookmarkStart w:id="0" w:name="_GoBack"/>
      <w:bookmarkEnd w:id="0"/>
    </w:p>
    <w:p w:rsidR="00862549" w:rsidRDefault="00862549" w:rsidP="00862549">
      <w:r>
        <w:t xml:space="preserve">When the user accesses the http://wikipedia.org address with a web browser, the client initiates </w:t>
      </w:r>
      <w:hyperlink r:id="rId4" w:history="1">
        <w:r w:rsidRPr="00862549">
          <w:rPr>
            <w:rStyle w:val="Hyperlink"/>
          </w:rPr>
          <w:t>9 requests</w:t>
        </w:r>
      </w:hyperlink>
      <w:r>
        <w:t xml:space="preserve"> to the web server and 130 KB are being transferred. The first request code is 307 which means that an interna</w:t>
      </w:r>
      <w:r w:rsidR="003B7850">
        <w:t>l temporary redirect is implemen</w:t>
      </w:r>
      <w:r>
        <w:t>ted from http://wikipedia.org to https://wikipedia.org (</w:t>
      </w:r>
      <w:hyperlink r:id="rId5" w:history="1">
        <w:r w:rsidRPr="00862549">
          <w:rPr>
            <w:rStyle w:val="Hyperlink"/>
          </w:rPr>
          <w:t xml:space="preserve">this is </w:t>
        </w:r>
        <w:r w:rsidR="003B7850">
          <w:rPr>
            <w:rStyle w:val="Hyperlink"/>
          </w:rPr>
          <w:t xml:space="preserve">a screenshot showing </w:t>
        </w:r>
        <w:r w:rsidRPr="00862549">
          <w:rPr>
            <w:rStyle w:val="Hyperlink"/>
          </w:rPr>
          <w:t>the second requested URL</w:t>
        </w:r>
      </w:hyperlink>
      <w:r>
        <w:t xml:space="preserve">). The code for the second request is 301- so the link is </w:t>
      </w:r>
      <w:hyperlink r:id="rId6" w:history="1">
        <w:r w:rsidRPr="00862549">
          <w:rPr>
            <w:rStyle w:val="Hyperlink"/>
          </w:rPr>
          <w:t>perm</w:t>
        </w:r>
        <w:r w:rsidRPr="00862549">
          <w:rPr>
            <w:rStyle w:val="Hyperlink"/>
          </w:rPr>
          <w:t>a</w:t>
        </w:r>
        <w:r w:rsidRPr="00862549">
          <w:rPr>
            <w:rStyle w:val="Hyperlink"/>
          </w:rPr>
          <w:t>nently redirected to</w:t>
        </w:r>
      </w:hyperlink>
      <w:r>
        <w:t xml:space="preserve"> https://www.wikipedia.org/. </w:t>
      </w:r>
    </w:p>
    <w:p w:rsidR="00862549" w:rsidRDefault="00862549" w:rsidP="00862549">
      <w:r>
        <w:t xml:space="preserve">Now, the status code is 200 so the request has succeeded. </w:t>
      </w:r>
      <w:r w:rsidR="003B7850">
        <w:t xml:space="preserve"> </w:t>
      </w:r>
    </w:p>
    <w:p w:rsidR="00426D9A" w:rsidRDefault="00862549" w:rsidP="00862549">
      <w:r>
        <w:t xml:space="preserve">DNS </w:t>
      </w:r>
      <w:r w:rsidR="00A9222F">
        <w:t>translates the domain</w:t>
      </w:r>
      <w:r>
        <w:t xml:space="preserve"> name </w:t>
      </w:r>
      <w:r w:rsidR="00A9222F">
        <w:t>in</w:t>
      </w:r>
      <w:r>
        <w:t xml:space="preserve">to </w:t>
      </w:r>
      <w:hyperlink r:id="rId7" w:history="1">
        <w:r w:rsidRPr="00862549">
          <w:rPr>
            <w:rStyle w:val="Hyperlink"/>
          </w:rPr>
          <w:t>IP</w:t>
        </w:r>
      </w:hyperlink>
      <w:r w:rsidR="00A9222F">
        <w:rPr>
          <w:rStyle w:val="Hyperlink"/>
        </w:rPr>
        <w:t xml:space="preserve"> address</w:t>
      </w:r>
      <w:r>
        <w:t xml:space="preserve">. The client </w:t>
      </w:r>
      <w:r w:rsidR="00426D9A">
        <w:t>makes a GET request to</w:t>
      </w:r>
      <w:r>
        <w:t xml:space="preserve"> the server</w:t>
      </w:r>
      <w:r w:rsidR="009072ED">
        <w:t>,</w:t>
      </w:r>
      <w:r w:rsidR="00426D9A">
        <w:t xml:space="preserve"> which serves the landing page.</w:t>
      </w:r>
      <w:r>
        <w:t xml:space="preserve"> </w:t>
      </w:r>
    </w:p>
    <w:p w:rsidR="00697B8A" w:rsidRDefault="00862549" w:rsidP="00862549">
      <w:r>
        <w:t>Then</w:t>
      </w:r>
      <w:r w:rsidR="003B7850">
        <w:t>,</w:t>
      </w:r>
      <w:r>
        <w:t xml:space="preserve"> </w:t>
      </w:r>
      <w:r w:rsidR="00426D9A">
        <w:t>t</w:t>
      </w:r>
      <w:r>
        <w:t xml:space="preserve">he web </w:t>
      </w:r>
      <w:r w:rsidR="00426D9A">
        <w:t>server returns an HTML data stream</w:t>
      </w:r>
      <w:r>
        <w:t xml:space="preserve"> to the client</w:t>
      </w:r>
      <w:r w:rsidR="003B7850">
        <w:t>’s</w:t>
      </w:r>
      <w:r>
        <w:t xml:space="preserve"> web browser for display.</w:t>
      </w:r>
      <w:r w:rsidR="00426D9A">
        <w:t xml:space="preserve"> As soon as the HTML result arrives</w:t>
      </w:r>
      <w:r w:rsidR="00520EED">
        <w:t>,</w:t>
      </w:r>
      <w:r w:rsidR="00426D9A">
        <w:t xml:space="preserve"> </w:t>
      </w:r>
      <w:r w:rsidR="00520EED">
        <w:t>the web</w:t>
      </w:r>
      <w:r w:rsidR="00426D9A">
        <w:t xml:space="preserve"> browser initiates new request</w:t>
      </w:r>
      <w:r w:rsidR="00520EED">
        <w:t>s</w:t>
      </w:r>
      <w:r w:rsidR="00426D9A">
        <w:t xml:space="preserve"> for all the </w:t>
      </w:r>
      <w:r w:rsidR="00520EED">
        <w:t>necessary</w:t>
      </w:r>
      <w:r w:rsidR="00426D9A">
        <w:t xml:space="preserve"> assets on the page (JS, </w:t>
      </w:r>
      <w:r w:rsidR="00520EED">
        <w:t>CSS and</w:t>
      </w:r>
      <w:r w:rsidR="00426D9A">
        <w:t xml:space="preserve"> </w:t>
      </w:r>
      <w:r w:rsidR="00520EED">
        <w:t>i</w:t>
      </w:r>
      <w:r w:rsidR="00426D9A">
        <w:t>mages</w:t>
      </w:r>
      <w:r w:rsidR="00520EED">
        <w:t xml:space="preserve"> files).</w:t>
      </w:r>
      <w:r>
        <w:t xml:space="preserve"> When all the requests are met, the sequence is complete and the web browser formats the response and displays the web page.</w:t>
      </w:r>
    </w:p>
    <w:p w:rsidR="0010225A" w:rsidRDefault="0010225A" w:rsidP="00862549"/>
    <w:p w:rsidR="0010225A" w:rsidRDefault="0010225A" w:rsidP="00862549">
      <w:pPr>
        <w:rPr>
          <w:b/>
          <w:sz w:val="24"/>
          <w:szCs w:val="24"/>
        </w:rPr>
      </w:pPr>
      <w:r w:rsidRPr="0010225A">
        <w:rPr>
          <w:b/>
          <w:sz w:val="24"/>
          <w:szCs w:val="24"/>
        </w:rPr>
        <w:t xml:space="preserve">Invalid </w:t>
      </w:r>
      <w:r w:rsidR="00203B8B">
        <w:rPr>
          <w:b/>
          <w:sz w:val="24"/>
          <w:szCs w:val="24"/>
        </w:rPr>
        <w:t xml:space="preserve">/ Valid </w:t>
      </w:r>
      <w:r w:rsidRPr="0010225A">
        <w:rPr>
          <w:b/>
          <w:sz w:val="24"/>
          <w:szCs w:val="24"/>
        </w:rPr>
        <w:t>register</w:t>
      </w:r>
    </w:p>
    <w:p w:rsidR="00F04877" w:rsidRDefault="00F04877" w:rsidP="00F04877">
      <w:r>
        <w:t xml:space="preserve">When </w:t>
      </w:r>
      <w:r w:rsidR="00033B59">
        <w:t>submitting the</w:t>
      </w:r>
      <w:r>
        <w:t xml:space="preserve"> data in </w:t>
      </w:r>
      <w:r w:rsidR="00033B59">
        <w:t>the</w:t>
      </w:r>
      <w:r>
        <w:t xml:space="preserve"> form, the client initiates </w:t>
      </w:r>
      <w:r w:rsidR="00E66C74">
        <w:t xml:space="preserve">a </w:t>
      </w:r>
      <w:r>
        <w:t xml:space="preserve"> </w:t>
      </w:r>
      <w:hyperlink r:id="rId8" w:history="1">
        <w:r w:rsidR="00E66C74">
          <w:rPr>
            <w:rStyle w:val="Hyperlink"/>
          </w:rPr>
          <w:t>POST</w:t>
        </w:r>
        <w:r w:rsidR="00E66C74" w:rsidRPr="004016EE">
          <w:rPr>
            <w:rStyle w:val="Hyperlink"/>
          </w:rPr>
          <w:t xml:space="preserve"> </w:t>
        </w:r>
      </w:hyperlink>
      <w:r w:rsidR="00033B59">
        <w:t>request</w:t>
      </w:r>
      <w:r>
        <w:t xml:space="preserve"> send</w:t>
      </w:r>
      <w:r w:rsidR="00033B59">
        <w:t>ing the</w:t>
      </w:r>
      <w:r>
        <w:t xml:space="preserve"> </w:t>
      </w:r>
      <w:hyperlink r:id="rId9" w:history="1">
        <w:r w:rsidRPr="0010225A">
          <w:rPr>
            <w:rStyle w:val="Hyperlink"/>
          </w:rPr>
          <w:t xml:space="preserve">form </w:t>
        </w:r>
        <w:r w:rsidR="00033B59">
          <w:rPr>
            <w:rStyle w:val="Hyperlink"/>
          </w:rPr>
          <w:t>fields</w:t>
        </w:r>
      </w:hyperlink>
      <w:r w:rsidR="00033B59">
        <w:t xml:space="preserve"> data to the server to be processed.</w:t>
      </w:r>
    </w:p>
    <w:p w:rsidR="006F7FA4" w:rsidRDefault="000B31C1" w:rsidP="0010225A">
      <w:r>
        <w:t xml:space="preserve">When registering with valid data, </w:t>
      </w:r>
      <w:r w:rsidR="006F7FA4">
        <w:t xml:space="preserve">the account is created and the user is </w:t>
      </w:r>
      <w:hyperlink r:id="rId10" w:history="1">
        <w:r w:rsidR="006F7FA4" w:rsidRPr="00813B82">
          <w:rPr>
            <w:rStyle w:val="Hyperlink"/>
          </w:rPr>
          <w:t>redirected</w:t>
        </w:r>
      </w:hyperlink>
      <w:r w:rsidR="006F7FA4">
        <w:t xml:space="preserve"> to the main page</w:t>
      </w:r>
      <w:r w:rsidR="00A9222F">
        <w:t xml:space="preserve"> (</w:t>
      </w:r>
      <w:hyperlink r:id="rId11" w:history="1">
        <w:r w:rsidR="00A9222F" w:rsidRPr="00D451DA">
          <w:rPr>
            <w:rStyle w:val="Hyperlink"/>
          </w:rPr>
          <w:t>https://en.wikipedia.org/w/index.php?title=Main_Page&amp;gettingStartedReturn=true</w:t>
        </w:r>
      </w:hyperlink>
      <w:r w:rsidR="00A9222F">
        <w:t>).</w:t>
      </w:r>
    </w:p>
    <w:p w:rsidR="00A9222F" w:rsidRDefault="00A9222F" w:rsidP="0010225A">
      <w:r>
        <w:t xml:space="preserve">When submitting invalid data, no redirect takes place instead the server returns the same page </w:t>
      </w:r>
      <w:r w:rsidR="00813B82">
        <w:t xml:space="preserve">(Create Account) </w:t>
      </w:r>
      <w:r>
        <w:t>with an error message.</w:t>
      </w:r>
    </w:p>
    <w:p w:rsidR="000B31C1" w:rsidRPr="0010225A" w:rsidRDefault="000B31C1" w:rsidP="0010225A">
      <w:pPr>
        <w:rPr>
          <w:b/>
          <w:sz w:val="24"/>
          <w:szCs w:val="24"/>
        </w:rPr>
      </w:pPr>
    </w:p>
    <w:sectPr w:rsidR="000B31C1" w:rsidRPr="001022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549"/>
    <w:rsid w:val="00033B59"/>
    <w:rsid w:val="000B31C1"/>
    <w:rsid w:val="0010225A"/>
    <w:rsid w:val="00203B8B"/>
    <w:rsid w:val="003B7850"/>
    <w:rsid w:val="003C4A28"/>
    <w:rsid w:val="004016EE"/>
    <w:rsid w:val="00426D9A"/>
    <w:rsid w:val="00520EED"/>
    <w:rsid w:val="00697B8A"/>
    <w:rsid w:val="006F7FA4"/>
    <w:rsid w:val="00813B82"/>
    <w:rsid w:val="00862549"/>
    <w:rsid w:val="009072ED"/>
    <w:rsid w:val="00A9222F"/>
    <w:rsid w:val="00B024E1"/>
    <w:rsid w:val="00E614F1"/>
    <w:rsid w:val="00E66C74"/>
    <w:rsid w:val="00E91B4C"/>
    <w:rsid w:val="00F04877"/>
    <w:rsid w:val="00FA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3D1C2A-1983-4F8A-B13B-ED45E6EFB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254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14F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3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07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39102">
                      <w:marLeft w:val="0"/>
                      <w:marRight w:val="15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rinaradu.tinytake.com/sf/MjE0MTU1Nl82NjgyMzY5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orinaradu.tinytake.com/sf/MjE0MDMwMF82Njc5Njcx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rinaradu.tinytake.com/sf/MjE0MDI4NV82Njc5NjQ2" TargetMode="External"/><Relationship Id="rId11" Type="http://schemas.openxmlformats.org/officeDocument/2006/relationships/hyperlink" Target="https://en.wikipedia.org/w/index.php?title=Main_Page&amp;gettingStartedReturn=true" TargetMode="External"/><Relationship Id="rId5" Type="http://schemas.openxmlformats.org/officeDocument/2006/relationships/hyperlink" Target="https://corinaradu.tinytake.com/sf/MjE0MDI3MV82Njc5NjEz" TargetMode="External"/><Relationship Id="rId10" Type="http://schemas.openxmlformats.org/officeDocument/2006/relationships/hyperlink" Target="https://corinaradu.tinytake.com/sf/MjE0MzA2MF82Njg1NzY5" TargetMode="External"/><Relationship Id="rId4" Type="http://schemas.openxmlformats.org/officeDocument/2006/relationships/hyperlink" Target="https://corinaradu.tinytake.com/tinytake/" TargetMode="External"/><Relationship Id="rId9" Type="http://schemas.openxmlformats.org/officeDocument/2006/relationships/hyperlink" Target="https://corinaradu.tinytake.com/sf/MjE0MTU1OF82NjgyMz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Corina</dc:creator>
  <cp:lastModifiedBy>corina</cp:lastModifiedBy>
  <cp:revision>10</cp:revision>
  <dcterms:created xsi:type="dcterms:W3CDTF">2017-11-24T07:35:00Z</dcterms:created>
  <dcterms:modified xsi:type="dcterms:W3CDTF">2017-12-01T19:28:00Z</dcterms:modified>
</cp:coreProperties>
</file>