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4F06" w14:textId="05F3612E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191/EMIF FILKOM-UB/PIP/Lomba IT (Festifora)/B/X/2019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41B8AB99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45C62">
        <w:rPr>
          <w:rFonts w:ascii="Times New Roman" w:hAnsi="Times New Roman" w:cs="Times New Roman"/>
          <w:sz w:val="24"/>
          <w:szCs w:val="24"/>
        </w:rPr>
        <w:t>Lomba IT (Festifora)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44E656AA" w:rsidR="005C3C6D" w:rsidRPr="00745C62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5C62">
        <w:rPr>
          <w:rFonts w:ascii="Times New Roman" w:hAnsi="Times New Roman" w:cs="Times New Roman"/>
          <w:sz w:val="24"/>
          <w:szCs w:val="24"/>
        </w:rPr>
        <w:t>Sabtu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45C62">
        <w:rPr>
          <w:rFonts w:ascii="Times New Roman" w:hAnsi="Times New Roman" w:cs="Times New Roman"/>
          <w:sz w:val="24"/>
          <w:szCs w:val="24"/>
        </w:rPr>
        <w:t>Senin</w:t>
      </w:r>
    </w:p>
    <w:p w14:paraId="55C14CBD" w14:textId="55033EBB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28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</w:rPr>
        <w:t>Oktober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466C151" w:rsidR="005C3C6D" w:rsidRPr="00745C62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</w:t>
      </w:r>
      <w:r w:rsidR="00745C62">
        <w:rPr>
          <w:rFonts w:ascii="Times New Roman" w:hAnsi="Times New Roman" w:cs="Times New Roman"/>
          <w:sz w:val="24"/>
          <w:szCs w:val="24"/>
          <w:shd w:val="clear" w:color="auto" w:fill="FFFFFF"/>
        </w:rPr>
        <w:t>akultas Ilmu Komputer Universitas Brawijaya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599269EC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2D63ABAA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2DE23184" w:rsidR="00E13941" w:rsidRPr="004D1BF8" w:rsidRDefault="00745C62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Festifora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4A4C9E2B" w:rsidR="00E13941" w:rsidRPr="004D1BF8" w:rsidRDefault="00745C62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Anugrah </w:t>
            </w:r>
            <w:r w:rsidRPr="00797D9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Prasetia</w:t>
            </w:r>
          </w:p>
          <w:p w14:paraId="0BF03013" w14:textId="5CD59981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745C62" w:rsidRPr="001C6BF9">
              <w:rPr>
                <w:rFonts w:ascii="Times New Roman" w:eastAsia="Times New Roman" w:hAnsi="Times New Roman" w:cs="Times New Roman"/>
                <w:sz w:val="24"/>
                <w:szCs w:val="24"/>
              </w:rPr>
              <w:t>175150200111004</w:t>
            </w:r>
            <w:bookmarkStart w:id="0" w:name="_GoBack"/>
            <w:bookmarkEnd w:id="0"/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0D30A" w14:textId="77777777" w:rsidR="00A34A23" w:rsidRDefault="00A34A23" w:rsidP="00612635">
      <w:pPr>
        <w:spacing w:after="0" w:line="240" w:lineRule="auto"/>
      </w:pPr>
      <w:r>
        <w:separator/>
      </w:r>
    </w:p>
  </w:endnote>
  <w:endnote w:type="continuationSeparator" w:id="0">
    <w:p w14:paraId="0BF14FF0" w14:textId="77777777" w:rsidR="00A34A23" w:rsidRDefault="00A34A2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F1DA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FCACB" w14:textId="77777777" w:rsidR="00A34A23" w:rsidRDefault="00A34A23" w:rsidP="00612635">
      <w:pPr>
        <w:spacing w:after="0" w:line="240" w:lineRule="auto"/>
      </w:pPr>
      <w:r>
        <w:separator/>
      </w:r>
    </w:p>
  </w:footnote>
  <w:footnote w:type="continuationSeparator" w:id="0">
    <w:p w14:paraId="2E5B0BEA" w14:textId="77777777" w:rsidR="00A34A23" w:rsidRDefault="00A34A2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532D1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11FC9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45C62"/>
    <w:rsid w:val="00791A50"/>
    <w:rsid w:val="007959A7"/>
    <w:rsid w:val="007A4464"/>
    <w:rsid w:val="009C2DDC"/>
    <w:rsid w:val="009C3AD0"/>
    <w:rsid w:val="009C4D59"/>
    <w:rsid w:val="009D6858"/>
    <w:rsid w:val="009F3167"/>
    <w:rsid w:val="00A34A23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Rizal Maulana</cp:lastModifiedBy>
  <cp:revision>4</cp:revision>
  <cp:lastPrinted>2018-07-02T05:51:00Z</cp:lastPrinted>
  <dcterms:created xsi:type="dcterms:W3CDTF">2018-08-04T06:01:00Z</dcterms:created>
  <dcterms:modified xsi:type="dcterms:W3CDTF">2019-10-07T08:44:00Z</dcterms:modified>
</cp:coreProperties>
</file>