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</w:rPr>
        <w:t>Nomor</w:t>
      </w:r>
      <w:r w:rsidRPr="00792CA1">
        <w:rPr>
          <w:rFonts w:ascii="Times New Roman" w:hAnsi="Times New Roman" w:cs="Times New Roman"/>
          <w:sz w:val="24"/>
          <w:szCs w:val="24"/>
        </w:rPr>
        <w:tab/>
      </w:r>
      <w:r w:rsidRPr="00792CA1">
        <w:rPr>
          <w:rFonts w:ascii="Times New Roman" w:hAnsi="Times New Roman" w:cs="Times New Roman"/>
          <w:sz w:val="24"/>
          <w:szCs w:val="24"/>
        </w:rPr>
        <w:tab/>
        <w:t>:</w:t>
      </w:r>
      <w:r w:rsidRPr="00792CA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E53102" w:rsidRPr="00E53102">
        <w:rPr>
          <w:rFonts w:ascii="Times New Roman" w:hAnsi="Times New Roman" w:cs="Times New Roman"/>
          <w:sz w:val="24"/>
          <w:szCs w:val="24"/>
          <w:lang w:val="en-US"/>
        </w:rPr>
        <w:t>120/EMIF FILKOM-UB/PSDM/IF-ELSE/B/VIII/2019</w:t>
      </w:r>
    </w:p>
    <w:p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92CA1">
        <w:rPr>
          <w:rFonts w:ascii="Times New Roman" w:hAnsi="Times New Roman" w:cs="Times New Roman"/>
          <w:sz w:val="24"/>
          <w:szCs w:val="24"/>
        </w:rPr>
        <w:t>Lampiran</w:t>
      </w:r>
      <w:r w:rsidRPr="00792CA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92CA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792CA1" w:rsidRPr="00DB2C5A" w:rsidRDefault="00792CA1" w:rsidP="00792CA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CB47CD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 w:rsidR="00A33068"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Peralatan dan Perlengkapan</w:t>
      </w:r>
    </w:p>
    <w:p w:rsidR="00792CA1" w:rsidRPr="00792CA1" w:rsidRDefault="00792CA1" w:rsidP="00792CA1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792CA1" w:rsidRPr="00A33068" w:rsidRDefault="006D7856" w:rsidP="00792CA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 w:rsidR="009837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Divisi</w:t>
      </w:r>
      <w:proofErr w:type="spellEnd"/>
      <w:r w:rsidR="005E5D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786F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erkap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PK2MABA</w:t>
      </w:r>
    </w:p>
    <w:p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>Universitas Brawijaya</w:t>
      </w:r>
    </w:p>
    <w:p w:rsidR="00792CA1" w:rsidRDefault="00792CA1" w:rsidP="00792CA1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792CA1" w:rsidRPr="00792CA1" w:rsidRDefault="00792CA1" w:rsidP="00792CA1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792CA1" w:rsidRPr="005354D5" w:rsidRDefault="00792CA1" w:rsidP="00B34BF1">
      <w:pPr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>Sehubungan dengan akan diadakannya</w:t>
      </w:r>
      <w:r w:rsidRPr="005354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C1C"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 w:rsidR="00041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C1C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041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C1C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041C1C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041C1C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041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C1C">
        <w:rPr>
          <w:rFonts w:ascii="Times New Roman" w:hAnsi="Times New Roman" w:cs="Times New Roman"/>
          <w:sz w:val="24"/>
          <w:szCs w:val="24"/>
          <w:lang w:val="en-US"/>
        </w:rPr>
        <w:t>Eksekutif</w:t>
      </w:r>
      <w:proofErr w:type="spellEnd"/>
      <w:r w:rsidR="00041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C1C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041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C1C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041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C1C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="00041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C1C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="00041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C1C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041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1C1C" w:rsidRPr="005354D5">
        <w:rPr>
          <w:rFonts w:ascii="Times New Roman" w:hAnsi="Times New Roman" w:cs="Times New Roman"/>
          <w:sz w:val="24"/>
          <w:szCs w:val="24"/>
          <w:lang w:val="en-US"/>
        </w:rPr>
        <w:t>Informatics Education and Learning for Society Enhancement</w:t>
      </w:r>
      <w:r w:rsidR="00041C1C" w:rsidRPr="007100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C1C" w:rsidRPr="0071003C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="00041C1C" w:rsidRPr="0071003C">
        <w:rPr>
          <w:rFonts w:ascii="Times New Roman" w:hAnsi="Times New Roman" w:cs="Times New Roman"/>
          <w:sz w:val="24"/>
          <w:szCs w:val="24"/>
          <w:lang w:val="en-US"/>
        </w:rPr>
        <w:t xml:space="preserve"> 1 “Welcome Home”</w:t>
      </w:r>
      <w:r w:rsidRPr="005354D5">
        <w:rPr>
          <w:rFonts w:ascii="Times New Roman" w:hAnsi="Times New Roman" w:cs="Times New Roman"/>
          <w:sz w:val="24"/>
          <w:szCs w:val="24"/>
        </w:rPr>
        <w:t xml:space="preserve"> yang akan dilaksanakan pada :</w:t>
      </w:r>
    </w:p>
    <w:p w:rsidR="00792CA1" w:rsidRPr="005354D5" w:rsidRDefault="00792CA1" w:rsidP="00B34BF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54D5">
        <w:rPr>
          <w:rFonts w:ascii="Times New Roman" w:hAnsi="Times New Roman" w:cs="Times New Roman"/>
          <w:sz w:val="24"/>
          <w:szCs w:val="24"/>
        </w:rPr>
        <w:t>hari</w:t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proofErr w:type="spellStart"/>
      <w:r w:rsidR="006D7856"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  <w:r w:rsidR="006D785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6D7856"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</w:p>
    <w:p w:rsidR="00792CA1" w:rsidRPr="005354D5" w:rsidRDefault="00792CA1" w:rsidP="00B34B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54D5">
        <w:rPr>
          <w:rFonts w:ascii="Times New Roman" w:hAnsi="Times New Roman" w:cs="Times New Roman"/>
          <w:sz w:val="24"/>
          <w:szCs w:val="24"/>
        </w:rPr>
        <w:t>tanggal</w:t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57712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6D7856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535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8D1" w:rsidRPr="005354D5">
        <w:rPr>
          <w:rFonts w:ascii="Times New Roman" w:hAnsi="Times New Roman" w:cs="Times New Roman"/>
          <w:sz w:val="24"/>
          <w:szCs w:val="24"/>
          <w:lang w:val="en-US"/>
        </w:rPr>
        <w:t>Agustus</w:t>
      </w:r>
      <w:proofErr w:type="spellEnd"/>
      <w:r w:rsidRPr="005354D5">
        <w:rPr>
          <w:rFonts w:ascii="Times New Roman" w:hAnsi="Times New Roman" w:cs="Times New Roman"/>
          <w:sz w:val="24"/>
          <w:szCs w:val="24"/>
        </w:rPr>
        <w:t xml:space="preserve"> 201</w:t>
      </w:r>
      <w:r w:rsidR="003838D1" w:rsidRPr="005354D5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6D7856">
        <w:rPr>
          <w:rFonts w:ascii="Times New Roman" w:hAnsi="Times New Roman" w:cs="Times New Roman"/>
          <w:sz w:val="24"/>
          <w:szCs w:val="24"/>
          <w:lang w:val="en-US"/>
        </w:rPr>
        <w:t xml:space="preserve"> - 1</w:t>
      </w:r>
      <w:r w:rsidR="006D7856" w:rsidRPr="005354D5">
        <w:rPr>
          <w:rFonts w:ascii="Times New Roman" w:hAnsi="Times New Roman" w:cs="Times New Roman"/>
          <w:sz w:val="24"/>
          <w:szCs w:val="24"/>
        </w:rPr>
        <w:t xml:space="preserve"> </w:t>
      </w:r>
      <w:r w:rsidR="006D7856">
        <w:rPr>
          <w:rFonts w:ascii="Times New Roman" w:hAnsi="Times New Roman" w:cs="Times New Roman"/>
          <w:sz w:val="24"/>
          <w:szCs w:val="24"/>
          <w:lang w:val="en-US"/>
        </w:rPr>
        <w:t>September</w:t>
      </w:r>
      <w:r w:rsidR="006D7856" w:rsidRPr="005354D5">
        <w:rPr>
          <w:rFonts w:ascii="Times New Roman" w:hAnsi="Times New Roman" w:cs="Times New Roman"/>
          <w:sz w:val="24"/>
          <w:szCs w:val="24"/>
        </w:rPr>
        <w:t xml:space="preserve"> 201</w:t>
      </w:r>
      <w:r w:rsidR="006D7856" w:rsidRPr="005354D5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792CA1" w:rsidRPr="005354D5" w:rsidRDefault="006D7856" w:rsidP="00B34BF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waktu</w:t>
      </w:r>
      <w:r w:rsidR="00792CA1" w:rsidRPr="005354D5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92CA1" w:rsidRPr="005354D5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sv-SE"/>
        </w:rPr>
        <w:t>04.00 – 18.00 WIB</w:t>
      </w:r>
    </w:p>
    <w:p w:rsidR="00792CA1" w:rsidRPr="00792CA1" w:rsidRDefault="003838D1" w:rsidP="00B34B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38D1">
        <w:rPr>
          <w:rFonts w:ascii="Times New Roman" w:hAnsi="Times New Roman" w:cs="Times New Roman"/>
          <w:sz w:val="24"/>
          <w:szCs w:val="24"/>
        </w:rPr>
        <w:t>aka</w:t>
      </w:r>
      <w:proofErr w:type="gramEnd"/>
      <w:r w:rsidRPr="003838D1">
        <w:rPr>
          <w:rFonts w:ascii="Times New Roman" w:hAnsi="Times New Roman" w:cs="Times New Roman"/>
          <w:sz w:val="24"/>
          <w:szCs w:val="24"/>
        </w:rPr>
        <w:t xml:space="preserve"> kami selaku panitia meminta izin untuk </w:t>
      </w:r>
      <w:proofErr w:type="spellStart"/>
      <w:r w:rsidR="00A33068">
        <w:rPr>
          <w:rFonts w:ascii="Times New Roman" w:hAnsi="Times New Roman" w:cs="Times New Roman"/>
          <w:sz w:val="24"/>
          <w:szCs w:val="24"/>
          <w:lang w:val="en-US"/>
        </w:rPr>
        <w:t>meminjam</w:t>
      </w:r>
      <w:proofErr w:type="spellEnd"/>
      <w:r w:rsidRPr="0038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856">
        <w:rPr>
          <w:rFonts w:ascii="Times New Roman" w:hAnsi="Times New Roman" w:cs="Times New Roman"/>
          <w:sz w:val="24"/>
          <w:szCs w:val="24"/>
          <w:lang w:val="en-US"/>
        </w:rPr>
        <w:t>papan</w:t>
      </w:r>
      <w:proofErr w:type="spellEnd"/>
      <w:r w:rsidR="006D7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7856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3838D1">
        <w:rPr>
          <w:rFonts w:ascii="Times New Roman" w:hAnsi="Times New Roman" w:cs="Times New Roman"/>
          <w:sz w:val="24"/>
          <w:szCs w:val="24"/>
        </w:rPr>
        <w:t xml:space="preserve"> demi mendukung terlaksananya kegiatan tersebut.</w:t>
      </w:r>
      <w:bookmarkStart w:id="0" w:name="_GoBack"/>
      <w:bookmarkEnd w:id="0"/>
    </w:p>
    <w:p w:rsidR="00792CA1" w:rsidRPr="00792CA1" w:rsidRDefault="00792CA1" w:rsidP="00B34B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792CA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ini kami buat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. Atas perhatian dan kerja samanya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10327" w:type="dxa"/>
        <w:tblLook w:val="04A0" w:firstRow="1" w:lastRow="0" w:firstColumn="1" w:lastColumn="0" w:noHBand="0" w:noVBand="1"/>
      </w:tblPr>
      <w:tblGrid>
        <w:gridCol w:w="10773"/>
      </w:tblGrid>
      <w:tr w:rsidR="00792CA1" w:rsidRPr="00792CA1" w:rsidTr="00C75E4D">
        <w:tc>
          <w:tcPr>
            <w:tcW w:w="10327" w:type="dxa"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557"/>
            </w:tblGrid>
            <w:tr w:rsidR="00792CA1" w:rsidRPr="00792CA1" w:rsidTr="00C75E4D">
              <w:tc>
                <w:tcPr>
                  <w:tcW w:w="9889" w:type="dxa"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341"/>
                  </w:tblGrid>
                  <w:tr w:rsidR="00792CA1" w:rsidRPr="004525DD" w:rsidTr="00C75E4D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 w:firstRow="1" w:lastRow="0" w:firstColumn="1" w:lastColumn="0" w:noHBand="0" w:noVBand="1"/>
                        </w:tblPr>
                        <w:tblGrid>
                          <w:gridCol w:w="9889"/>
                          <w:gridCol w:w="236"/>
                        </w:tblGrid>
                        <w:tr w:rsidR="00792CA1" w:rsidRPr="004525DD" w:rsidTr="00C75E4D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8991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46"/>
                                <w:gridCol w:w="4745"/>
                              </w:tblGrid>
                              <w:tr w:rsidR="00792CA1" w:rsidRPr="004525DD" w:rsidTr="00006935">
                                <w:tc>
                                  <w:tcPr>
                                    <w:tcW w:w="4246" w:type="dxa"/>
                                  </w:tcPr>
                                  <w:p w:rsidR="00792CA1" w:rsidRPr="004525DD" w:rsidRDefault="00792CA1" w:rsidP="00C75E4D">
                                    <w:pPr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792CA1" w:rsidRPr="004525DD" w:rsidRDefault="00792CA1" w:rsidP="00006935">
                                    <w:pPr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792CA1" w:rsidRPr="004525DD" w:rsidRDefault="00792CA1" w:rsidP="00C75E4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792CA1" w:rsidRPr="004525DD" w:rsidRDefault="00792CA1" w:rsidP="00DD5F73">
                                    <w:pPr>
                                      <w:ind w:right="25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  Malang, </w:t>
                                    </w:r>
                                    <w:r w:rsidR="00DD5F73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25</w:t>
                                    </w:r>
                                    <w:r w:rsidR="00DB079C" w:rsidRPr="00EE72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A92FB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Agustus</w:t>
                                    </w:r>
                                    <w:proofErr w:type="spellEnd"/>
                                    <w:r w:rsidR="00DB079C" w:rsidRPr="00EE72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2019</w:t>
                                    </w:r>
                                  </w:p>
                                </w:tc>
                              </w:tr>
                              <w:tr w:rsidR="00792CA1" w:rsidRPr="004525DD" w:rsidTr="00006935">
                                <w:tc>
                                  <w:tcPr>
                                    <w:tcW w:w="4246" w:type="dxa"/>
                                  </w:tcPr>
                                  <w:p w:rsidR="00792CA1" w:rsidRPr="004525DD" w:rsidRDefault="00792CA1" w:rsidP="00006935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:rsidR="00792CA1" w:rsidRPr="001E520A" w:rsidRDefault="00792CA1" w:rsidP="001E520A">
                                    <w:pPr>
                                      <w:tabs>
                                        <w:tab w:val="center" w:pos="4111"/>
                                      </w:tabs>
                                      <w:spacing w:after="70"/>
                                      <w:ind w:right="743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:rsidR="00792CA1" w:rsidRPr="004525DD" w:rsidRDefault="00792CA1" w:rsidP="00006935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792CA1" w:rsidRDefault="00792CA1" w:rsidP="00006935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006935" w:rsidRPr="004525DD" w:rsidRDefault="00006935" w:rsidP="00006935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CB47CD" w:rsidRPr="009F26F1" w:rsidRDefault="00CB47CD" w:rsidP="00006935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360" w:lineRule="auto"/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  <w:t>Bayu Aji Firmansyah</w:t>
                                    </w:r>
                                  </w:p>
                                  <w:p w:rsidR="00792CA1" w:rsidRPr="004525DD" w:rsidRDefault="00CB47CD" w:rsidP="00006935">
                                    <w:pPr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792CA1" w:rsidRPr="00CB47CD" w:rsidRDefault="00792CA1" w:rsidP="00CB47CD">
                                    <w:pPr>
                                      <w:ind w:right="-3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B47C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:rsidR="00CB47CD" w:rsidRPr="009F26F1" w:rsidRDefault="00CB47CD" w:rsidP="00CB47CD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Informatics Education and Learning for Society Enhancement </w:t>
                                    </w:r>
                                  </w:p>
                                  <w:p w:rsidR="00792CA1" w:rsidRPr="004525DD" w:rsidRDefault="00792CA1" w:rsidP="00C75E4D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792CA1" w:rsidRPr="004525DD" w:rsidRDefault="00792CA1" w:rsidP="00006935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:rsidR="00CB47CD" w:rsidRPr="009F26F1" w:rsidRDefault="00CB47CD" w:rsidP="00CB47CD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4"/>
                                        <w:u w:val="single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0"/>
                                        <w:u w:val="single"/>
                                      </w:rPr>
                                      <w:t>Labib Alfaruqi Ibrahim</w:t>
                                    </w:r>
                                  </w:p>
                                  <w:p w:rsidR="00792CA1" w:rsidRPr="004525DD" w:rsidRDefault="00CB47CD" w:rsidP="00CB47C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175150207111027</w:t>
                                    </w:r>
                                  </w:p>
                                </w:tc>
                              </w:tr>
                            </w:tbl>
                            <w:p w:rsidR="00792CA1" w:rsidRPr="00792CA1" w:rsidRDefault="00792CA1" w:rsidP="00C75E4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:rsidR="00792CA1" w:rsidRPr="004525DD" w:rsidRDefault="00792CA1" w:rsidP="00C75E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792CA1" w:rsidRPr="004525DD" w:rsidRDefault="00792CA1" w:rsidP="00C75E4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:rsidR="00792CA1" w:rsidRPr="00792CA1" w:rsidRDefault="00792CA1" w:rsidP="00C75E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92CA1" w:rsidRPr="00792CA1" w:rsidRDefault="00792CA1" w:rsidP="00C75E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</w:rPr>
      </w:pPr>
    </w:p>
    <w:p w:rsidR="002409AC" w:rsidRPr="00792CA1" w:rsidRDefault="002409AC">
      <w:pPr>
        <w:rPr>
          <w:rFonts w:ascii="Times New Roman" w:hAnsi="Times New Roman" w:cs="Times New Roman"/>
          <w:sz w:val="24"/>
          <w:szCs w:val="24"/>
        </w:rPr>
      </w:pPr>
    </w:p>
    <w:sectPr w:rsidR="002409AC" w:rsidRPr="00792CA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4CD" w:rsidRDefault="00DC04CD" w:rsidP="00612635">
      <w:pPr>
        <w:spacing w:after="0" w:line="240" w:lineRule="auto"/>
      </w:pPr>
      <w:r>
        <w:separator/>
      </w:r>
    </w:p>
  </w:endnote>
  <w:endnote w:type="continuationSeparator" w:id="0">
    <w:p w:rsidR="00DC04CD" w:rsidRDefault="00DC04CD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4CD" w:rsidRDefault="00DC04CD" w:rsidP="00612635">
      <w:pPr>
        <w:spacing w:after="0" w:line="240" w:lineRule="auto"/>
      </w:pPr>
      <w:r>
        <w:separator/>
      </w:r>
    </w:p>
  </w:footnote>
  <w:footnote w:type="continuationSeparator" w:id="0">
    <w:p w:rsidR="00DC04CD" w:rsidRDefault="00DC04CD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792CA1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06935"/>
    <w:rsid w:val="0002374D"/>
    <w:rsid w:val="00041C1C"/>
    <w:rsid w:val="00067899"/>
    <w:rsid w:val="00071CA5"/>
    <w:rsid w:val="0008786F"/>
    <w:rsid w:val="001E520A"/>
    <w:rsid w:val="002106CB"/>
    <w:rsid w:val="002409AC"/>
    <w:rsid w:val="003553DE"/>
    <w:rsid w:val="0035640E"/>
    <w:rsid w:val="003838D1"/>
    <w:rsid w:val="00424CE1"/>
    <w:rsid w:val="0044437F"/>
    <w:rsid w:val="00484D72"/>
    <w:rsid w:val="0051509D"/>
    <w:rsid w:val="005354D5"/>
    <w:rsid w:val="00571B7C"/>
    <w:rsid w:val="005909D2"/>
    <w:rsid w:val="005E5D75"/>
    <w:rsid w:val="00612635"/>
    <w:rsid w:val="0064095A"/>
    <w:rsid w:val="00657712"/>
    <w:rsid w:val="0067245F"/>
    <w:rsid w:val="006D7856"/>
    <w:rsid w:val="00721400"/>
    <w:rsid w:val="00734F9B"/>
    <w:rsid w:val="007861EB"/>
    <w:rsid w:val="00792CA1"/>
    <w:rsid w:val="007959A7"/>
    <w:rsid w:val="00821F65"/>
    <w:rsid w:val="008A0B3B"/>
    <w:rsid w:val="0093635C"/>
    <w:rsid w:val="00970DCD"/>
    <w:rsid w:val="009837B9"/>
    <w:rsid w:val="009A12CC"/>
    <w:rsid w:val="00A33068"/>
    <w:rsid w:val="00A42A47"/>
    <w:rsid w:val="00A43652"/>
    <w:rsid w:val="00A61621"/>
    <w:rsid w:val="00A92FB1"/>
    <w:rsid w:val="00AB35F9"/>
    <w:rsid w:val="00B20A29"/>
    <w:rsid w:val="00B34BF1"/>
    <w:rsid w:val="00BA1685"/>
    <w:rsid w:val="00BC4CC2"/>
    <w:rsid w:val="00BE5E30"/>
    <w:rsid w:val="00C77566"/>
    <w:rsid w:val="00CB47CD"/>
    <w:rsid w:val="00CC4B7A"/>
    <w:rsid w:val="00D638F0"/>
    <w:rsid w:val="00D725DB"/>
    <w:rsid w:val="00D955F5"/>
    <w:rsid w:val="00DB079C"/>
    <w:rsid w:val="00DB2C5A"/>
    <w:rsid w:val="00DC04CD"/>
    <w:rsid w:val="00DD5F73"/>
    <w:rsid w:val="00E15120"/>
    <w:rsid w:val="00E53102"/>
    <w:rsid w:val="00E83C11"/>
    <w:rsid w:val="00EE72F1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Eka Yuni Darmayanti</dc:creator>
  <cp:lastModifiedBy>ghalib HQ</cp:lastModifiedBy>
  <cp:revision>4</cp:revision>
  <dcterms:created xsi:type="dcterms:W3CDTF">2019-08-25T10:05:00Z</dcterms:created>
  <dcterms:modified xsi:type="dcterms:W3CDTF">2019-08-25T14:28:00Z</dcterms:modified>
</cp:coreProperties>
</file>