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650C26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650C26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650C26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650C26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650C26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650C26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650C26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2A24F742" w:rsidR="00650C26" w:rsidRPr="00650C26" w:rsidRDefault="00650C26" w:rsidP="00650C26">
      <w:hyperlink r:id="rId13" w:history="1">
        <w:r>
          <w:rPr>
            <w:rStyle w:val="Hyperlink"/>
          </w:rPr>
          <w:t>https://www.youtube.com/watch?v=0akfix87OdE</w:t>
        </w:r>
      </w:hyperlink>
      <w:bookmarkStart w:id="0" w:name="_GoBack"/>
      <w:bookmarkEnd w:id="0"/>
    </w:p>
    <w:sectPr w:rsidR="00650C26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849E3"/>
    <w:rsid w:val="000D3C3C"/>
    <w:rsid w:val="00151721"/>
    <w:rsid w:val="00206D06"/>
    <w:rsid w:val="0027666A"/>
    <w:rsid w:val="003427CD"/>
    <w:rsid w:val="004B3897"/>
    <w:rsid w:val="004E6051"/>
    <w:rsid w:val="00563C20"/>
    <w:rsid w:val="00582D87"/>
    <w:rsid w:val="00650C26"/>
    <w:rsid w:val="00706A3E"/>
    <w:rsid w:val="00855C7B"/>
    <w:rsid w:val="0086422D"/>
    <w:rsid w:val="00987981"/>
    <w:rsid w:val="009E21C0"/>
    <w:rsid w:val="00A33A0D"/>
    <w:rsid w:val="00A76017"/>
    <w:rsid w:val="00BA2FCB"/>
    <w:rsid w:val="00BA6E67"/>
    <w:rsid w:val="00BB066E"/>
    <w:rsid w:val="00BD28B6"/>
    <w:rsid w:val="00D41B1A"/>
    <w:rsid w:val="00DC5AD9"/>
    <w:rsid w:val="00E748E5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ki0915/my-awesome-greeter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18</cp:revision>
  <dcterms:created xsi:type="dcterms:W3CDTF">2019-05-18T10:30:00Z</dcterms:created>
  <dcterms:modified xsi:type="dcterms:W3CDTF">2019-10-06T10:43:00Z</dcterms:modified>
</cp:coreProperties>
</file>