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F9" w:rsidRDefault="009C592E">
      <w:r>
        <w:t xml:space="preserve">Hello </w:t>
      </w:r>
      <w:fldSimple w:instr=" MERGEFIELD Title ">
        <w:r w:rsidR="00CF20CA">
          <w:rPr>
            <w:noProof/>
          </w:rPr>
          <w:t>Mrs</w:t>
        </w:r>
      </w:fldSimple>
      <w:r>
        <w:t xml:space="preserve"> </w:t>
      </w:r>
      <w:fldSimple w:instr=" MERGEFIELD First_Name ">
        <w:r w:rsidR="00CF20CA">
          <w:rPr>
            <w:noProof/>
          </w:rPr>
          <w:t>Mugdha</w:t>
        </w:r>
      </w:fldSimple>
      <w:r>
        <w:t xml:space="preserve"> </w:t>
      </w:r>
      <w:fldSimple w:instr=" MERGEFIELD Last_Name ">
        <w:r w:rsidR="00CF20CA">
          <w:rPr>
            <w:noProof/>
          </w:rPr>
          <w:t>Deshmukh</w:t>
        </w:r>
      </w:fldSimple>
    </w:p>
    <w:p w:rsidR="009C592E" w:rsidRDefault="009C592E">
      <w:r>
        <w:t>How are you?</w:t>
      </w:r>
    </w:p>
    <w:p w:rsidR="009C592E" w:rsidRDefault="009C592E">
      <w:fldSimple w:instr=" MERGEFIELD Address_Line_1 ">
        <w:r w:rsidR="00CF20CA">
          <w:rPr>
            <w:noProof/>
          </w:rPr>
          <w:t>Pune</w:t>
        </w:r>
      </w:fldSimple>
    </w:p>
    <w:p w:rsidR="009C592E" w:rsidRDefault="009C592E">
      <w:fldSimple w:instr=" MERGEFIELD City ">
        <w:r w:rsidR="00CF20CA">
          <w:rPr>
            <w:noProof/>
          </w:rPr>
          <w:t>Pune</w:t>
        </w:r>
      </w:fldSimple>
    </w:p>
    <w:sectPr w:rsidR="009C592E" w:rsidSect="007A7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735666714"/>
  </wne:recipientData>
  <wne:recipientData>
    <wne:active wne:val="1"/>
    <wne:hash wne:val="1547770297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addressFieldName w:val="Email_Address"/>
    <w:mailSubject w:val="Hi there"/>
    <w:viewMergedData/>
    <w:activeRecord w:val="2"/>
    <w:odso>
      <w:udl w:val="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lid w:val="en-IN"/>
      </w:fieldMapData>
      <w:fieldMapData>
        <w:type w:val="dbColumn"/>
        <w:name w:val="City"/>
        <w:mappedName w:val="City"/>
        <w:column w:val="5"/>
        <w:lid w:val="en-IN"/>
      </w:fieldMapData>
      <w:fieldMapData>
        <w:type w:val="dbColumn"/>
        <w:name w:val="State"/>
        <w:mappedName w:val="State"/>
        <w:column w:val="6"/>
        <w:lid w:val="en-IN"/>
      </w:fieldMapData>
      <w:fieldMapData>
        <w:type w:val="dbColumn"/>
        <w:name w:val="ZIP Code"/>
        <w:mappedName w:val="Postal Code"/>
        <w:column w:val="7"/>
        <w:lid w:val="en-IN"/>
      </w:fieldMapData>
      <w:fieldMapData>
        <w:type w:val="dbColumn"/>
        <w:name w:val="Country or Region"/>
        <w:mappedName w:val="Country or Region"/>
        <w:column w:val="8"/>
        <w:lid w:val="en-IN"/>
      </w:fieldMapData>
      <w:fieldMapData>
        <w:type w:val="dbColumn"/>
        <w:name w:val="Work Phone"/>
        <w:mappedName w:val="Business Phone"/>
        <w:column w:val="10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9"/>
        <w:lid w:val="en-IN"/>
      </w:fieldMapData>
      <w:fieldMapData>
        <w:lid w:val="en-IN"/>
      </w:fieldMapData>
      <w:fieldMapData>
        <w:type w:val="dbColumn"/>
        <w:name w:val="E-mail Address"/>
        <w:mappedName w:val="E-mail Address"/>
        <w:column w:val="1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/>
  <w:rsids>
    <w:rsidRoot w:val="00EB382D"/>
    <w:rsid w:val="007A77B1"/>
    <w:rsid w:val="009C592E"/>
    <w:rsid w:val="00A14FF9"/>
    <w:rsid w:val="00CF20CA"/>
    <w:rsid w:val="00E0277F"/>
    <w:rsid w:val="00EB3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8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oyaveda\Documents\My%20Data%20Sources\ToyaList.mdb" TargetMode="External"/><Relationship Id="rId1" Type="http://schemas.openxmlformats.org/officeDocument/2006/relationships/mailMergeSource" Target="file:///C:\Users\toyaveda\Documents\My%20Data%20Sources\Toya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toyaveda</dc:creator>
  <cp:lastModifiedBy>toyaveda</cp:lastModifiedBy>
  <cp:revision>4</cp:revision>
  <dcterms:created xsi:type="dcterms:W3CDTF">2016-09-20T11:43:00Z</dcterms:created>
  <dcterms:modified xsi:type="dcterms:W3CDTF">2016-09-20T12:06:00Z</dcterms:modified>
</cp:coreProperties>
</file>