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7AFE" w14:textId="08C4E9AA" w:rsidR="00257956" w:rsidRPr="00257956" w:rsidRDefault="000311C1" w:rsidP="00257956">
      <w:pPr>
        <w:pStyle w:val="ListParagraph"/>
        <w:numPr>
          <w:ilvl w:val="0"/>
          <w:numId w:val="5"/>
        </w:numPr>
        <w:rPr>
          <w:rFonts w:ascii="Google Sans" w:hAnsi="Google Sans" w:cs="Google Sans"/>
          <w:color w:val="404040" w:themeColor="text1" w:themeTint="BF"/>
          <w:sz w:val="20"/>
          <w:szCs w:val="20"/>
        </w:rPr>
      </w:pPr>
      <w:r w:rsidRPr="00257956">
        <w:rPr>
          <w:rFonts w:ascii="Google Sans" w:hAnsi="Google Sans" w:cs="Google Sans"/>
          <w:color w:val="404040" w:themeColor="text1" w:themeTint="BF"/>
          <w:sz w:val="20"/>
          <w:szCs w:val="20"/>
        </w:rPr>
        <w:t>Static HTML Website (Nginx)</w:t>
      </w:r>
    </w:p>
    <w:p w14:paraId="5364E0AE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Use the lightweight Nginx Alpine image</w:t>
      </w:r>
    </w:p>
    <w:p w14:paraId="600C6147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FROM 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nginx:alpine</w:t>
      </w:r>
      <w:proofErr w:type="spellEnd"/>
    </w:p>
    <w:p w14:paraId="55FCDA7A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6056538F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Copy your local index.html to the Nginx web root</w:t>
      </w:r>
    </w:p>
    <w:p w14:paraId="6AD07B99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COPY index.html /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usr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>/share/nginx/html/index.html</w:t>
      </w:r>
    </w:p>
    <w:p w14:paraId="5B2296F0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590566DA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Nginx starts automatically, no CMD needed</w:t>
      </w:r>
    </w:p>
    <w:p w14:paraId="2140DA5A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2093BB8D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796325DA" w14:textId="6C3A4538" w:rsidR="00257956" w:rsidRPr="00257956" w:rsidRDefault="00257956" w:rsidP="00257956">
      <w:pPr>
        <w:pStyle w:val="ListParagraph"/>
        <w:numPr>
          <w:ilvl w:val="0"/>
          <w:numId w:val="5"/>
        </w:numPr>
        <w:rPr>
          <w:rFonts w:ascii="Google Sans" w:hAnsi="Google Sans" w:cs="Google Sans"/>
          <w:color w:val="404040" w:themeColor="text1" w:themeTint="BF"/>
          <w:sz w:val="20"/>
          <w:szCs w:val="20"/>
        </w:rPr>
      </w:pPr>
      <w:r w:rsidRPr="00257956">
        <w:rPr>
          <w:rFonts w:ascii="Google Sans" w:hAnsi="Google Sans" w:cs="Google Sans"/>
          <w:color w:val="404040" w:themeColor="text1" w:themeTint="BF"/>
          <w:sz w:val="20"/>
          <w:szCs w:val="20"/>
        </w:rPr>
        <w:t>Python Script (Basic)</w:t>
      </w:r>
    </w:p>
    <w:p w14:paraId="57E4B04F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Use a slim Python image to keep the size down</w:t>
      </w:r>
    </w:p>
    <w:p w14:paraId="7B4CB990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FROM python:3.11-slim</w:t>
      </w:r>
    </w:p>
    <w:p w14:paraId="4977B49C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1058A2B6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Set the working directory inside the container</w:t>
      </w:r>
    </w:p>
    <w:p w14:paraId="3366D205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WORKDIR /app</w:t>
      </w:r>
    </w:p>
    <w:p w14:paraId="0A93E29C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66693783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Copy your script into the container</w:t>
      </w:r>
    </w:p>
    <w:p w14:paraId="6D83894F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COPY script.py .</w:t>
      </w:r>
    </w:p>
    <w:p w14:paraId="6A378B0A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6FDDFBD6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Run the script when the container starts</w:t>
      </w:r>
    </w:p>
    <w:p w14:paraId="36295F50" w14:textId="32132E9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CMD ["python", "script.py"]</w:t>
      </w:r>
    </w:p>
    <w:p w14:paraId="5D2D3303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7D909632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588E7A1D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3BAAA911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243A5068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5A8F96A8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3CEEA39A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6D017CDF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27FD7B67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747B1F7E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2BA768FC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730B9AE8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5F1AC819" w14:textId="1E3ECCF4" w:rsidR="00257956" w:rsidRPr="00257956" w:rsidRDefault="00257956" w:rsidP="00257956">
      <w:pPr>
        <w:pStyle w:val="ListParagraph"/>
        <w:numPr>
          <w:ilvl w:val="0"/>
          <w:numId w:val="5"/>
        </w:numPr>
        <w:rPr>
          <w:rFonts w:ascii="Google Sans" w:hAnsi="Google Sans" w:cs="Google Sans"/>
          <w:color w:val="404040" w:themeColor="text1" w:themeTint="BF"/>
          <w:sz w:val="20"/>
          <w:szCs w:val="20"/>
        </w:rPr>
      </w:pPr>
      <w:r w:rsidRPr="00257956">
        <w:rPr>
          <w:rFonts w:ascii="Google Sans" w:hAnsi="Google Sans" w:cs="Google Sans"/>
          <w:color w:val="404040" w:themeColor="text1" w:themeTint="BF"/>
          <w:sz w:val="20"/>
          <w:szCs w:val="20"/>
        </w:rPr>
        <w:lastRenderedPageBreak/>
        <w:t>Node.js Application (Express)</w:t>
      </w:r>
    </w:p>
    <w:p w14:paraId="31D62F0F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FROM node:20-slim</w:t>
      </w:r>
    </w:p>
    <w:p w14:paraId="00D81331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7C64EFE0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WORKDIR /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usr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>/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src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>/app</w:t>
      </w:r>
    </w:p>
    <w:p w14:paraId="4753639B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652100A8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Copy dependency files first (optimizes Docker build cache)</w:t>
      </w:r>
    </w:p>
    <w:p w14:paraId="3E231495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COPY package*.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json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 ./</w:t>
      </w:r>
    </w:p>
    <w:p w14:paraId="62D97304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4B1E46F4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Install only production dependencies</w:t>
      </w:r>
    </w:p>
    <w:p w14:paraId="6394EB0F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RUN 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npm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 install --only=production</w:t>
      </w:r>
    </w:p>
    <w:p w14:paraId="630A9848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2880E956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Copy the rest of the application code</w:t>
      </w:r>
    </w:p>
    <w:p w14:paraId="74844049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COPY . .</w:t>
      </w:r>
    </w:p>
    <w:p w14:paraId="10A32BA1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5ECD83BF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Expose the port the app runs on</w:t>
      </w:r>
    </w:p>
    <w:p w14:paraId="0D442270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EXPOSE 3000</w:t>
      </w:r>
    </w:p>
    <w:p w14:paraId="09E9D352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6A5C9FD7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CMD ["node", "app.js"]</w:t>
      </w:r>
    </w:p>
    <w:p w14:paraId="739423F8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271BC4B9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25A5FF52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0C0B206C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4AB94457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78D38E3D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3BECCDD8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00E8BA3C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7603205A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39DA2ED6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76756FFD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1122EDD6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2E9A4BED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1A7CC9C2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0F8D893B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102BEAAA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57911A73" w14:textId="5DA0F6EB" w:rsidR="00257956" w:rsidRPr="00257956" w:rsidRDefault="00257956" w:rsidP="00257956">
      <w:pPr>
        <w:pStyle w:val="ListParagraph"/>
        <w:numPr>
          <w:ilvl w:val="0"/>
          <w:numId w:val="5"/>
        </w:numPr>
        <w:rPr>
          <w:rFonts w:ascii="Google Sans" w:hAnsi="Google Sans" w:cs="Google Sans"/>
          <w:color w:val="404040" w:themeColor="text1" w:themeTint="BF"/>
          <w:sz w:val="20"/>
          <w:szCs w:val="20"/>
        </w:rPr>
      </w:pPr>
      <w:r w:rsidRPr="00257956">
        <w:rPr>
          <w:rFonts w:ascii="Google Sans" w:hAnsi="Google Sans" w:cs="Google Sans"/>
          <w:color w:val="404040" w:themeColor="text1" w:themeTint="BF"/>
          <w:sz w:val="20"/>
          <w:szCs w:val="20"/>
        </w:rPr>
        <w:lastRenderedPageBreak/>
        <w:t>Hello World in C (Compiled Language)</w:t>
      </w:r>
    </w:p>
    <w:p w14:paraId="33511946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FROM 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gcc:latest</w:t>
      </w:r>
      <w:proofErr w:type="spellEnd"/>
    </w:p>
    <w:p w14:paraId="49436B72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3A7DC629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WORKDIR /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usr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>/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src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>/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myapp</w:t>
      </w:r>
      <w:proofErr w:type="spellEnd"/>
    </w:p>
    <w:p w14:paraId="0627F342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45ABCEB8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Copy the source code</w:t>
      </w:r>
    </w:p>
    <w:p w14:paraId="6B2634F8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COPY 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hello.c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 .</w:t>
      </w:r>
    </w:p>
    <w:p w14:paraId="33CAFCEA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0D55695D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Compile the program</w:t>
      </w:r>
    </w:p>
    <w:p w14:paraId="20B7CBC9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RUN 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gcc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 -o 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myapp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 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hello.c</w:t>
      </w:r>
      <w:proofErr w:type="spellEnd"/>
    </w:p>
    <w:p w14:paraId="46119DEF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2CE4B158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Execute the compiled binary</w:t>
      </w:r>
    </w:p>
    <w:p w14:paraId="1603ACF0" w14:textId="5C743670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CMD ["./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myapp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>"]</w:t>
      </w:r>
    </w:p>
    <w:p w14:paraId="35327458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60E7B37E" w14:textId="77777777" w:rsid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</w:p>
    <w:p w14:paraId="02A17127" w14:textId="4E2975B6" w:rsidR="00257956" w:rsidRPr="00257956" w:rsidRDefault="00257956" w:rsidP="00257956">
      <w:pPr>
        <w:pStyle w:val="ListParagraph"/>
        <w:numPr>
          <w:ilvl w:val="0"/>
          <w:numId w:val="5"/>
        </w:numPr>
        <w:rPr>
          <w:rFonts w:ascii="Google Sans" w:hAnsi="Google Sans" w:cs="Google Sans"/>
          <w:color w:val="404040" w:themeColor="text1" w:themeTint="BF"/>
          <w:sz w:val="20"/>
          <w:szCs w:val="20"/>
        </w:rPr>
      </w:pPr>
      <w:r w:rsidRPr="00257956">
        <w:rPr>
          <w:rFonts w:ascii="Google Sans" w:hAnsi="Google Sans" w:cs="Google Sans"/>
          <w:color w:val="404040" w:themeColor="text1" w:themeTint="BF"/>
          <w:sz w:val="20"/>
          <w:szCs w:val="20"/>
        </w:rPr>
        <w:t>Simple Task Runner (Alpine Linux)</w:t>
      </w:r>
    </w:p>
    <w:p w14:paraId="4AE9DEC6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Alpine is incredibly small (~5MB)</w:t>
      </w:r>
    </w:p>
    <w:p w14:paraId="09142F85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FROM 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alpine:latest</w:t>
      </w:r>
      <w:proofErr w:type="spellEnd"/>
    </w:p>
    <w:p w14:paraId="666FAFC5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65B70A15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Install a package (like curl) for utility</w:t>
      </w:r>
    </w:p>
    <w:p w14:paraId="3A0AA896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RUN </w:t>
      </w:r>
      <w:proofErr w:type="spellStart"/>
      <w:r w:rsidRPr="00257956">
        <w:rPr>
          <w:rFonts w:ascii="0xProto Nerd Font" w:hAnsi="0xProto Nerd Font" w:cs="Google Sans"/>
          <w:color w:val="0070C0"/>
          <w:sz w:val="16"/>
          <w:szCs w:val="16"/>
        </w:rPr>
        <w:t>apk</w:t>
      </w:r>
      <w:proofErr w:type="spellEnd"/>
      <w:r w:rsidRPr="00257956">
        <w:rPr>
          <w:rFonts w:ascii="0xProto Nerd Font" w:hAnsi="0xProto Nerd Font" w:cs="Google Sans"/>
          <w:color w:val="0070C0"/>
          <w:sz w:val="16"/>
          <w:szCs w:val="16"/>
        </w:rPr>
        <w:t xml:space="preserve"> add --no-cache curl</w:t>
      </w:r>
    </w:p>
    <w:p w14:paraId="45F25DFB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7E0C37B4" w14:textId="77777777" w:rsidR="00257956" w:rsidRPr="00257956" w:rsidRDefault="00257956" w:rsidP="00257956">
      <w:pPr>
        <w:rPr>
          <w:rFonts w:ascii="0xProto Nerd Font" w:hAnsi="0xProto Nerd Font" w:cs="Google Sans"/>
          <w:color w:val="0070C0"/>
          <w:sz w:val="16"/>
          <w:szCs w:val="16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# Run a simple command as the default</w:t>
      </w:r>
    </w:p>
    <w:p w14:paraId="2071339F" w14:textId="2F5FE555" w:rsidR="00257956" w:rsidRPr="00257956" w:rsidRDefault="00257956" w:rsidP="00257956">
      <w:pPr>
        <w:rPr>
          <w:rFonts w:ascii="Google Sans" w:hAnsi="Google Sans" w:cs="Google Sans"/>
          <w:color w:val="404040" w:themeColor="text1" w:themeTint="BF"/>
        </w:rPr>
      </w:pPr>
      <w:r w:rsidRPr="00257956">
        <w:rPr>
          <w:rFonts w:ascii="0xProto Nerd Font" w:hAnsi="0xProto Nerd Font" w:cs="Google Sans"/>
          <w:color w:val="0070C0"/>
          <w:sz w:val="16"/>
          <w:szCs w:val="16"/>
        </w:rPr>
        <w:t>CMD ["echo", "Container Research Lab Environment Ready!"]</w:t>
      </w:r>
    </w:p>
    <w:sectPr w:rsidR="00257956" w:rsidRPr="00257956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3D4A5" w14:textId="77777777" w:rsidR="00AB0F46" w:rsidRDefault="00AB0F46" w:rsidP="008E1FCC">
      <w:pPr>
        <w:spacing w:after="0" w:line="240" w:lineRule="auto"/>
      </w:pPr>
      <w:r>
        <w:separator/>
      </w:r>
    </w:p>
  </w:endnote>
  <w:endnote w:type="continuationSeparator" w:id="0">
    <w:p w14:paraId="266403B5" w14:textId="77777777" w:rsidR="00AB0F46" w:rsidRDefault="00AB0F46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0xProto Nerd Font">
    <w:panose1 w:val="02000009000000000000"/>
    <w:charset w:val="FF"/>
    <w:family w:val="modern"/>
    <w:pitch w:val="variable"/>
    <w:sig w:usb0="80000003" w:usb1="000008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9763" w14:textId="77777777" w:rsidR="00AB0F46" w:rsidRDefault="00AB0F46" w:rsidP="008E1FCC">
      <w:pPr>
        <w:spacing w:after="0" w:line="240" w:lineRule="auto"/>
      </w:pPr>
      <w:r>
        <w:separator/>
      </w:r>
    </w:p>
  </w:footnote>
  <w:footnote w:type="continuationSeparator" w:id="0">
    <w:p w14:paraId="6136DAC8" w14:textId="77777777" w:rsidR="00AB0F46" w:rsidRDefault="00AB0F46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6502A2"/>
    <w:multiLevelType w:val="hybridMultilevel"/>
    <w:tmpl w:val="88B04C9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1009915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311C1"/>
    <w:rsid w:val="00067C32"/>
    <w:rsid w:val="000A208F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32FBE"/>
    <w:rsid w:val="00257956"/>
    <w:rsid w:val="0027582F"/>
    <w:rsid w:val="002C1C1E"/>
    <w:rsid w:val="002E24ED"/>
    <w:rsid w:val="002F13CF"/>
    <w:rsid w:val="00347D64"/>
    <w:rsid w:val="003A2ADC"/>
    <w:rsid w:val="003D4DFD"/>
    <w:rsid w:val="003E0A27"/>
    <w:rsid w:val="003E1CB7"/>
    <w:rsid w:val="00470B8E"/>
    <w:rsid w:val="00485FEE"/>
    <w:rsid w:val="004862C9"/>
    <w:rsid w:val="00504347"/>
    <w:rsid w:val="005114DB"/>
    <w:rsid w:val="005264BF"/>
    <w:rsid w:val="00551CBC"/>
    <w:rsid w:val="005A0C94"/>
    <w:rsid w:val="005B2261"/>
    <w:rsid w:val="005E68BF"/>
    <w:rsid w:val="0062691C"/>
    <w:rsid w:val="00654642"/>
    <w:rsid w:val="00677E9F"/>
    <w:rsid w:val="006A1B17"/>
    <w:rsid w:val="006E5FD4"/>
    <w:rsid w:val="006F5094"/>
    <w:rsid w:val="007033FD"/>
    <w:rsid w:val="00717BA8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D2B0A"/>
    <w:rsid w:val="008E1FCC"/>
    <w:rsid w:val="008F3A96"/>
    <w:rsid w:val="00904236"/>
    <w:rsid w:val="00922C6B"/>
    <w:rsid w:val="0092463C"/>
    <w:rsid w:val="00925AAF"/>
    <w:rsid w:val="00957994"/>
    <w:rsid w:val="0097316E"/>
    <w:rsid w:val="00977707"/>
    <w:rsid w:val="00994809"/>
    <w:rsid w:val="009A01EA"/>
    <w:rsid w:val="009D06CE"/>
    <w:rsid w:val="009E725C"/>
    <w:rsid w:val="00A24AA9"/>
    <w:rsid w:val="00A34CC5"/>
    <w:rsid w:val="00A36046"/>
    <w:rsid w:val="00A4163C"/>
    <w:rsid w:val="00A75AB6"/>
    <w:rsid w:val="00A825A1"/>
    <w:rsid w:val="00AB0F46"/>
    <w:rsid w:val="00B024F9"/>
    <w:rsid w:val="00B11B56"/>
    <w:rsid w:val="00B60D04"/>
    <w:rsid w:val="00B80482"/>
    <w:rsid w:val="00C31BCD"/>
    <w:rsid w:val="00C468AE"/>
    <w:rsid w:val="00CB1550"/>
    <w:rsid w:val="00CC02D9"/>
    <w:rsid w:val="00CD6A37"/>
    <w:rsid w:val="00CF7EC5"/>
    <w:rsid w:val="00D05917"/>
    <w:rsid w:val="00D10FAF"/>
    <w:rsid w:val="00D45AFF"/>
    <w:rsid w:val="00D700CE"/>
    <w:rsid w:val="00D70DF7"/>
    <w:rsid w:val="00DA3F21"/>
    <w:rsid w:val="00DB70E6"/>
    <w:rsid w:val="00DB7493"/>
    <w:rsid w:val="00DD7661"/>
    <w:rsid w:val="00E031B7"/>
    <w:rsid w:val="00E207A4"/>
    <w:rsid w:val="00E66866"/>
    <w:rsid w:val="00EA7931"/>
    <w:rsid w:val="00EC709C"/>
    <w:rsid w:val="00EF070B"/>
    <w:rsid w:val="00F854B3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3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137</cp:revision>
  <cp:lastPrinted>2026-02-09T06:09:00Z</cp:lastPrinted>
  <dcterms:created xsi:type="dcterms:W3CDTF">2026-01-30T14:26:00Z</dcterms:created>
  <dcterms:modified xsi:type="dcterms:W3CDTF">2026-03-16T17:38:00Z</dcterms:modified>
</cp:coreProperties>
</file>