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D5E4A8" w:rsidP="0CD5E4A8" w:rsidRDefault="0CD5E4A8" w14:paraId="0AB4E5D9" w14:textId="36312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785"/>
      </w:tblGrid>
      <w:tr w:rsidR="0CD5E4A8" w:rsidTr="0CD5E4A8" w14:paraId="50B10755">
        <w:trPr>
          <w:trHeight w:val="300"/>
        </w:trPr>
        <w:tc>
          <w:tcPr>
            <w:tcW w:w="468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0CD5E4A8" w:rsidP="0CD5E4A8" w:rsidRDefault="0CD5E4A8" w14:paraId="4BF5FA16" w14:textId="3244264E">
            <w:pPr>
              <w:pStyle w:val="Normal"/>
              <w:rPr>
                <w:sz w:val="52"/>
                <w:szCs w:val="52"/>
              </w:rPr>
            </w:pPr>
            <w:r w:rsidRPr="0CD5E4A8" w:rsidR="0CD5E4A8">
              <w:rPr>
                <w:sz w:val="48"/>
                <w:szCs w:val="48"/>
              </w:rPr>
              <w:t>Cory Starks</w:t>
            </w:r>
          </w:p>
          <w:p w:rsidR="0CD5E4A8" w:rsidP="0CD5E4A8" w:rsidRDefault="0CD5E4A8" w14:paraId="73A92015" w14:textId="410F9E2B">
            <w:pPr>
              <w:pStyle w:val="Normal"/>
              <w:rPr>
                <w:sz w:val="32"/>
                <w:szCs w:val="32"/>
              </w:rPr>
            </w:pPr>
            <w:r w:rsidRPr="0CD5E4A8" w:rsidR="0CD5E4A8">
              <w:rPr>
                <w:sz w:val="32"/>
                <w:szCs w:val="32"/>
              </w:rPr>
              <w:t>Software Engineer</w:t>
            </w:r>
          </w:p>
          <w:p w:rsidR="0CD5E4A8" w:rsidP="0CD5E4A8" w:rsidRDefault="0CD5E4A8" w14:paraId="0FFBD6BA" w14:textId="3677C1C8">
            <w:pPr>
              <w:pStyle w:val="Normal"/>
              <w:rPr>
                <w:rStyle w:val="Hyperlink"/>
              </w:rPr>
            </w:pPr>
            <w:hyperlink r:id="Rebc6f089cc874046">
              <w:r w:rsidRPr="0CD5E4A8" w:rsidR="0CD5E4A8">
                <w:rPr>
                  <w:rStyle w:val="Hyperlink"/>
                </w:rPr>
                <w:t>coryd.starks@gmail.com</w:t>
              </w:r>
            </w:hyperlink>
            <w:r w:rsidR="0CD5E4A8">
              <w:rPr/>
              <w:t xml:space="preserve"> | </w:t>
            </w:r>
            <w:hyperlink r:id="Rd7b4d051640c4100">
              <w:r w:rsidRPr="0CD5E4A8" w:rsidR="0CD5E4A8">
                <w:rPr>
                  <w:rStyle w:val="Hyperlink"/>
                </w:rPr>
                <w:t>Github</w:t>
              </w:r>
            </w:hyperlink>
          </w:p>
        </w:tc>
        <w:tc>
          <w:tcPr>
            <w:tcW w:w="4785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0CD5E4A8" w:rsidP="0CD5E4A8" w:rsidRDefault="0CD5E4A8" w14:paraId="3D0DA9D4" w14:textId="246B50C1">
            <w:pPr>
              <w:pStyle w:val="Normal"/>
              <w:jc w:val="right"/>
            </w:pPr>
          </w:p>
          <w:p w:rsidR="0CD5E4A8" w:rsidP="0CD5E4A8" w:rsidRDefault="0CD5E4A8" w14:paraId="6D148894" w14:textId="29D254E4">
            <w:pPr>
              <w:pStyle w:val="Normal"/>
              <w:jc w:val="right"/>
            </w:pPr>
            <w:r w:rsidR="0CD5E4A8">
              <w:rPr/>
              <w:t>Sparks, NV</w:t>
            </w:r>
          </w:p>
          <w:p w:rsidR="0CD5E4A8" w:rsidP="0CD5E4A8" w:rsidRDefault="0CD5E4A8" w14:paraId="7C153CCE" w14:textId="2214CE00">
            <w:pPr>
              <w:pStyle w:val="Normal"/>
              <w:jc w:val="right"/>
            </w:pPr>
            <w:r w:rsidR="0CD5E4A8">
              <w:rPr/>
              <w:t>775-772-3441</w:t>
            </w:r>
          </w:p>
        </w:tc>
      </w:tr>
    </w:tbl>
    <w:p w:rsidR="0CD5E4A8" w:rsidP="0CD5E4A8" w:rsidRDefault="0CD5E4A8" w14:paraId="0CD2049E" w14:textId="0D719F98">
      <w:pPr>
        <w:pBdr>
          <w:bottom w:val="single" w:color="000000" w:sz="12" w:space="1"/>
        </w:pBdr>
      </w:pPr>
    </w:p>
    <w:p w:rsidR="0CD5E4A8" w:rsidP="0CD5E4A8" w:rsidRDefault="0CD5E4A8" w14:paraId="32D728DC" w14:textId="28EE8A72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0CD5E4A8" w:rsidR="0CD5E4A8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TECHNICAL SKILLS</w:t>
      </w:r>
    </w:p>
    <w:p w:rsidR="0CD5E4A8" w:rsidP="0CD5E4A8" w:rsidRDefault="0CD5E4A8" w14:paraId="5AE80AA6" w14:textId="43108EDD">
      <w:pPr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Languages</w:t>
      </w:r>
      <w:r w:rsidRPr="0CD5E4A8" w:rsidR="0CD5E4A8">
        <w:rPr>
          <w:rFonts w:ascii="Arial" w:hAnsi="Arial" w:eastAsia="Arial" w:cs="Arial"/>
          <w:i w:val="1"/>
          <w:iCs w:val="1"/>
          <w:sz w:val="22"/>
          <w:szCs w:val="22"/>
        </w:rPr>
        <w:t xml:space="preserve">: </w:t>
      </w: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Java, Python, Shell, C#, C++, C</w:t>
      </w:r>
    </w:p>
    <w:p w:rsidR="0CD5E4A8" w:rsidP="0CD5E4A8" w:rsidRDefault="0CD5E4A8" w14:paraId="355AE9DE" w14:textId="015052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Technologies</w:t>
      </w:r>
      <w:r w:rsidRPr="0CD5E4A8" w:rsidR="0CD5E4A8">
        <w:rPr>
          <w:rFonts w:ascii="Arial" w:hAnsi="Arial" w:eastAsia="Arial" w:cs="Arial"/>
          <w:i w:val="1"/>
          <w:iCs w:val="1"/>
          <w:sz w:val="22"/>
          <w:szCs w:val="22"/>
        </w:rPr>
        <w:t xml:space="preserve">: </w:t>
      </w: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 xml:space="preserve">Java CDI, Maven, Docker, </w:t>
      </w: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JavaFX,</w:t>
      </w: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 xml:space="preserve"> Apache Kafka, SQL, Junit, Git, Google Cloud Platform/CLI, GPT API, Linux, Windows/PowerShell, RHEL, Distributed System Design</w:t>
      </w:r>
    </w:p>
    <w:p w:rsidR="0CD5E4A8" w:rsidP="0CD5E4A8" w:rsidRDefault="0CD5E4A8" w14:paraId="12BA0E48" w14:textId="5CB1E4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Tools</w:t>
      </w:r>
      <w:r w:rsidRPr="0CD5E4A8" w:rsidR="0CD5E4A8">
        <w:rPr>
          <w:rFonts w:ascii="Arial" w:hAnsi="Arial" w:eastAsia="Arial" w:cs="Arial"/>
          <w:i w:val="1"/>
          <w:iCs w:val="1"/>
          <w:sz w:val="22"/>
          <w:szCs w:val="22"/>
        </w:rPr>
        <w:t xml:space="preserve">: </w:t>
      </w: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Intellij</w:t>
      </w: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, Visual Studio Code, Visual Studio, VMware Workstation, VNC Viewer, Chat GPT</w:t>
      </w:r>
    </w:p>
    <w:p w:rsidR="0CD5E4A8" w:rsidP="0CD5E4A8" w:rsidRDefault="0CD5E4A8" w14:paraId="06EE8C53" w14:textId="13393AA1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CD5E4A8" w:rsidR="0CD5E4A8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PROFESSIONAL EXPERIENCE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D5E4A8" w:rsidTr="0CD5E4A8" w14:paraId="4C6D47EF">
        <w:trPr>
          <w:trHeight w:val="300"/>
        </w:trPr>
        <w:tc>
          <w:tcPr>
            <w:tcW w:w="4680" w:type="dxa"/>
            <w:tcMar/>
          </w:tcPr>
          <w:p w:rsidR="0CD5E4A8" w:rsidP="0CD5E4A8" w:rsidRDefault="0CD5E4A8" w14:paraId="757C7F06" w14:textId="3CA0E4F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Sierra Nevada Corporation</w:t>
            </w:r>
          </w:p>
        </w:tc>
        <w:tc>
          <w:tcPr>
            <w:tcW w:w="4680" w:type="dxa"/>
            <w:tcMar/>
            <w:vAlign w:val="center"/>
          </w:tcPr>
          <w:p w:rsidR="0CD5E4A8" w:rsidP="0CD5E4A8" w:rsidRDefault="0CD5E4A8" w14:paraId="0C2FA5FA" w14:textId="1A3A644C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Sparks, NV</w:t>
            </w:r>
          </w:p>
        </w:tc>
      </w:tr>
      <w:tr w:rsidR="0CD5E4A8" w:rsidTr="0CD5E4A8" w14:paraId="4233754A">
        <w:trPr>
          <w:trHeight w:val="300"/>
        </w:trPr>
        <w:tc>
          <w:tcPr>
            <w:tcW w:w="4680" w:type="dxa"/>
            <w:tcMar/>
          </w:tcPr>
          <w:p w:rsidR="0CD5E4A8" w:rsidP="0CD5E4A8" w:rsidRDefault="0CD5E4A8" w14:paraId="6DCC41D0" w14:textId="204D86A0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Software Engineer 2</w:t>
            </w:r>
          </w:p>
        </w:tc>
        <w:tc>
          <w:tcPr>
            <w:tcW w:w="4680" w:type="dxa"/>
            <w:tcMar/>
            <w:vAlign w:val="center"/>
          </w:tcPr>
          <w:p w:rsidR="0CD5E4A8" w:rsidP="0CD5E4A8" w:rsidRDefault="0CD5E4A8" w14:paraId="401556D3" w14:textId="79D3527E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Dec 2021 - Current</w:t>
            </w:r>
          </w:p>
        </w:tc>
      </w:tr>
    </w:tbl>
    <w:p w:rsidR="0CD5E4A8" w:rsidP="0CD5E4A8" w:rsidRDefault="0CD5E4A8" w14:paraId="740127C5" w14:textId="55E0C60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Developed a GUI improving mission time by 60%</w:t>
      </w:r>
    </w:p>
    <w:p w:rsidR="0CD5E4A8" w:rsidP="0CD5E4A8" w:rsidRDefault="0CD5E4A8" w14:paraId="7C5C9B73" w14:textId="131AA423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CD5E4A8" w:rsidR="0CD5E4A8">
        <w:rPr>
          <w:rFonts w:ascii="Arial" w:hAnsi="Arial" w:eastAsia="Arial" w:cs="Arial"/>
          <w:noProof w:val="0"/>
          <w:sz w:val="22"/>
          <w:szCs w:val="22"/>
          <w:lang w:val="en-US"/>
        </w:rPr>
        <w:t>Refactored message bus, reducing API size by 80% with Apache Kafka</w:t>
      </w:r>
    </w:p>
    <w:p w:rsidR="0CD5E4A8" w:rsidP="0CD5E4A8" w:rsidRDefault="0CD5E4A8" w14:paraId="0A76A094" w14:textId="5EE7472F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Produced real time RF data visualization with &lt;1ms response time</w:t>
      </w:r>
    </w:p>
    <w:p w:rsidR="0CD5E4A8" w:rsidP="0CD5E4A8" w:rsidRDefault="0CD5E4A8" w14:paraId="35D874BC" w14:textId="2BBB6C67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Optimized testing frameworks increasing code coverage by up to 20%</w:t>
      </w:r>
    </w:p>
    <w:p w:rsidR="0CD5E4A8" w:rsidP="0CD5E4A8" w:rsidRDefault="0CD5E4A8" w14:paraId="55A51CFF" w14:textId="50B438DE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Implemented back-end data management using high level Java CDI</w:t>
      </w:r>
    </w:p>
    <w:p w:rsidR="0CD5E4A8" w:rsidP="0CD5E4A8" w:rsidRDefault="0CD5E4A8" w14:paraId="374D426C" w14:textId="0723BAB2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Automated build components for optimized building and deployment using Maven</w:t>
      </w:r>
    </w:p>
    <w:p w:rsidR="0CD5E4A8" w:rsidP="0CD5E4A8" w:rsidRDefault="0CD5E4A8" w14:paraId="539050D6" w14:textId="255301B1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Practiced CI/CD with automated testing and deployment design</w:t>
      </w:r>
    </w:p>
    <w:p w:rsidR="0CD5E4A8" w:rsidP="0CD5E4A8" w:rsidRDefault="0CD5E4A8" w14:paraId="0CAA53C9" w14:textId="59AE6844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CD5E4A8" w:rsidR="0CD5E4A8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PROJECTS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D5E4A8" w:rsidTr="0CD5E4A8" w14:paraId="43F0574D">
        <w:trPr>
          <w:trHeight w:val="300"/>
        </w:trPr>
        <w:tc>
          <w:tcPr>
            <w:tcW w:w="4680" w:type="dxa"/>
            <w:tcMar/>
          </w:tcPr>
          <w:p w:rsidR="0CD5E4A8" w:rsidP="0CD5E4A8" w:rsidRDefault="0CD5E4A8" w14:paraId="44CAF518" w14:textId="659E463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Dance Studio Website | </w:t>
            </w:r>
            <w:hyperlink r:id="Rdef4cd3c0dfa4ec6">
              <w:r w:rsidRPr="0CD5E4A8" w:rsidR="0CD5E4A8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z w:val="22"/>
                  <w:szCs w:val="22"/>
                </w:rPr>
                <w:t>Link</w:t>
              </w:r>
            </w:hyperlink>
            <w:r w:rsidRPr="0CD5E4A8" w:rsidR="0CD5E4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 xml:space="preserve"> • </w:t>
            </w:r>
            <w:hyperlink r:id="R6a63ba4d40ba41b2">
              <w:r w:rsidRPr="0CD5E4A8" w:rsidR="0CD5E4A8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z w:val="22"/>
                  <w:szCs w:val="22"/>
                </w:rPr>
                <w:t>Github</w:t>
              </w:r>
            </w:hyperlink>
          </w:p>
        </w:tc>
        <w:tc>
          <w:tcPr>
            <w:tcW w:w="4680" w:type="dxa"/>
            <w:tcMar/>
            <w:vAlign w:val="center"/>
          </w:tcPr>
          <w:p w:rsidR="0CD5E4A8" w:rsidP="0CD5E4A8" w:rsidRDefault="0CD5E4A8" w14:paraId="35FD33C9" w14:textId="1A3A644C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Sparks, NV</w:t>
            </w:r>
          </w:p>
        </w:tc>
      </w:tr>
      <w:tr w:rsidR="0CD5E4A8" w:rsidTr="0CD5E4A8" w14:paraId="12E670F4">
        <w:trPr>
          <w:trHeight w:val="300"/>
        </w:trPr>
        <w:tc>
          <w:tcPr>
            <w:tcW w:w="4680" w:type="dxa"/>
            <w:tcMar/>
          </w:tcPr>
          <w:p w:rsidR="0CD5E4A8" w:rsidP="0CD5E4A8" w:rsidRDefault="0CD5E4A8" w14:paraId="2407BCBE" w14:textId="1D0D101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CD5E4A8" w:rsidR="0CD5E4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Lead Full-Stack Developer</w:t>
            </w:r>
          </w:p>
        </w:tc>
        <w:tc>
          <w:tcPr>
            <w:tcW w:w="4680" w:type="dxa"/>
            <w:tcMar/>
            <w:vAlign w:val="center"/>
          </w:tcPr>
          <w:p w:rsidR="0CD5E4A8" w:rsidP="0CD5E4A8" w:rsidRDefault="0CD5E4A8" w14:paraId="446CAE24" w14:textId="0A800368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May 2022 – Aug 2022</w:t>
            </w:r>
          </w:p>
        </w:tc>
      </w:tr>
    </w:tbl>
    <w:p w:rsidR="0CD5E4A8" w:rsidP="0CD5E4A8" w:rsidRDefault="0CD5E4A8" w14:paraId="4BA4B9AA" w14:textId="00DDE9EE">
      <w:pPr>
        <w:pStyle w:val="ListParagraph"/>
        <w:numPr>
          <w:ilvl w:val="0"/>
          <w:numId w:val="5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Redesigned website to be static reducing costs by $360 per year</w:t>
      </w:r>
    </w:p>
    <w:p w:rsidR="0CD5E4A8" w:rsidP="0CD5E4A8" w:rsidRDefault="0CD5E4A8" w14:paraId="4EBD8A6E" w14:textId="432B041A">
      <w:pPr>
        <w:pStyle w:val="ListParagraph"/>
        <w:numPr>
          <w:ilvl w:val="0"/>
          <w:numId w:val="5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Adapted a modern look increasing conversion rate by 20%</w:t>
      </w:r>
    </w:p>
    <w:p w:rsidR="0CD5E4A8" w:rsidP="0CD5E4A8" w:rsidRDefault="0CD5E4A8" w14:paraId="436F9D47" w14:textId="5917A286">
      <w:pPr>
        <w:pStyle w:val="ListParagraph"/>
        <w:numPr>
          <w:ilvl w:val="0"/>
          <w:numId w:val="5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Designed</w:t>
      </w: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 xml:space="preserve"> and implemented the entire stack </w:t>
      </w: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myself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025"/>
        <w:gridCol w:w="4335"/>
      </w:tblGrid>
      <w:tr w:rsidR="0CD5E4A8" w:rsidTr="0CD5E4A8" w14:paraId="44E99D82">
        <w:trPr>
          <w:trHeight w:val="300"/>
        </w:trPr>
        <w:tc>
          <w:tcPr>
            <w:tcW w:w="5025" w:type="dxa"/>
            <w:tcMar/>
          </w:tcPr>
          <w:p w:rsidR="0CD5E4A8" w:rsidP="0CD5E4A8" w:rsidRDefault="0CD5E4A8" w14:paraId="569DC777" w14:textId="51AC5C1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Be Heard AI Speech Recognition | </w:t>
            </w:r>
            <w:hyperlink r:id="Racda9c76aab54363">
              <w:r w:rsidRPr="0CD5E4A8" w:rsidR="0CD5E4A8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z w:val="22"/>
                  <w:szCs w:val="22"/>
                </w:rPr>
                <w:t>Github</w:t>
              </w:r>
            </w:hyperlink>
          </w:p>
        </w:tc>
        <w:tc>
          <w:tcPr>
            <w:tcW w:w="4335" w:type="dxa"/>
            <w:tcMar/>
            <w:vAlign w:val="center"/>
          </w:tcPr>
          <w:p w:rsidR="0CD5E4A8" w:rsidP="0CD5E4A8" w:rsidRDefault="0CD5E4A8" w14:paraId="1F01ADB6" w14:textId="1A3A644C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Sparks, NV</w:t>
            </w:r>
          </w:p>
        </w:tc>
      </w:tr>
      <w:tr w:rsidR="0CD5E4A8" w:rsidTr="0CD5E4A8" w14:paraId="7EA23062">
        <w:trPr>
          <w:trHeight w:val="300"/>
        </w:trPr>
        <w:tc>
          <w:tcPr>
            <w:tcW w:w="5025" w:type="dxa"/>
            <w:tcMar/>
          </w:tcPr>
          <w:p w:rsidR="0CD5E4A8" w:rsidP="0CD5E4A8" w:rsidRDefault="0CD5E4A8" w14:paraId="20777774" w14:textId="05BCDAB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Front-End API Developer</w:t>
            </w:r>
          </w:p>
        </w:tc>
        <w:tc>
          <w:tcPr>
            <w:tcW w:w="4335" w:type="dxa"/>
            <w:tcMar/>
            <w:vAlign w:val="center"/>
          </w:tcPr>
          <w:p w:rsidR="0CD5E4A8" w:rsidP="0CD5E4A8" w:rsidRDefault="0CD5E4A8" w14:paraId="61C206B8" w14:textId="1FBDD74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Aug 2021 – May 2022</w:t>
            </w:r>
          </w:p>
        </w:tc>
      </w:tr>
    </w:tbl>
    <w:p w:rsidR="0CD5E4A8" w:rsidP="0CD5E4A8" w:rsidRDefault="0CD5E4A8" w14:paraId="7F760300" w14:textId="0FE1C753">
      <w:pPr>
        <w:pStyle w:val="ListParagraph"/>
        <w:numPr>
          <w:ilvl w:val="0"/>
          <w:numId w:val="6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 xml:space="preserve">Implemented </w:t>
      </w: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Levenshtein</w:t>
      </w: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 xml:space="preserve"> distance algorithm for scoring the speech of users</w:t>
      </w:r>
    </w:p>
    <w:p w:rsidR="0CD5E4A8" w:rsidP="0CD5E4A8" w:rsidRDefault="0CD5E4A8" w14:paraId="0A3128AE" w14:textId="61684A76">
      <w:pPr>
        <w:pStyle w:val="ListParagraph"/>
        <w:numPr>
          <w:ilvl w:val="0"/>
          <w:numId w:val="6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Designed several key pages of the web app</w:t>
      </w:r>
    </w:p>
    <w:p w:rsidR="0CD5E4A8" w:rsidP="0CD5E4A8" w:rsidRDefault="0CD5E4A8" w14:paraId="6914965E" w14:textId="2B793ED3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CD5E4A8" w:rsidR="0CD5E4A8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EDUCATION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2880"/>
      </w:tblGrid>
      <w:tr w:rsidR="0CD5E4A8" w:rsidTr="0CD5E4A8" w14:paraId="107EC202">
        <w:trPr>
          <w:trHeight w:val="300"/>
        </w:trPr>
        <w:tc>
          <w:tcPr>
            <w:tcW w:w="6480" w:type="dxa"/>
            <w:tcMar/>
          </w:tcPr>
          <w:p w:rsidR="0CD5E4A8" w:rsidP="0CD5E4A8" w:rsidRDefault="0CD5E4A8" w14:paraId="15447222" w14:textId="05AC6C5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CD5E4A8" w:rsidR="0CD5E4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University of Nevada, Reno</w:t>
            </w:r>
          </w:p>
        </w:tc>
        <w:tc>
          <w:tcPr>
            <w:tcW w:w="2880" w:type="dxa"/>
            <w:tcMar/>
            <w:vAlign w:val="center"/>
          </w:tcPr>
          <w:p w:rsidR="0CD5E4A8" w:rsidP="0CD5E4A8" w:rsidRDefault="0CD5E4A8" w14:paraId="44BC6ED0" w14:textId="3915FB78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Reno, NV</w:t>
            </w:r>
          </w:p>
        </w:tc>
      </w:tr>
      <w:tr w:rsidR="0CD5E4A8" w:rsidTr="0CD5E4A8" w14:paraId="5439947C">
        <w:trPr>
          <w:trHeight w:val="300"/>
        </w:trPr>
        <w:tc>
          <w:tcPr>
            <w:tcW w:w="6480" w:type="dxa"/>
            <w:tcMar/>
          </w:tcPr>
          <w:p w:rsidR="0CD5E4A8" w:rsidP="0CD5E4A8" w:rsidRDefault="0CD5E4A8" w14:paraId="7010A3D3" w14:textId="025FE37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Bachelor of Science in Computer Science and Engineering</w:t>
            </w:r>
          </w:p>
        </w:tc>
        <w:tc>
          <w:tcPr>
            <w:tcW w:w="2880" w:type="dxa"/>
            <w:tcMar/>
            <w:vAlign w:val="center"/>
          </w:tcPr>
          <w:p w:rsidR="0CD5E4A8" w:rsidP="0CD5E4A8" w:rsidRDefault="0CD5E4A8" w14:paraId="311B4D30" w14:textId="50F81B73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CD5E4A8" w:rsidR="0CD5E4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Aug 2017 – May 2022</w:t>
            </w:r>
          </w:p>
        </w:tc>
      </w:tr>
    </w:tbl>
    <w:p w:rsidR="0CD5E4A8" w:rsidP="0CD5E4A8" w:rsidRDefault="0CD5E4A8" w14:paraId="332FE011" w14:textId="37CB7B73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</w:pPr>
      <w:r w:rsidRPr="0CD5E4A8" w:rsidR="0CD5E4A8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ADDITIONAL INFORMATION</w:t>
      </w:r>
    </w:p>
    <w:p w:rsidR="0CD5E4A8" w:rsidP="0CD5E4A8" w:rsidRDefault="0CD5E4A8" w14:paraId="5B28BF8A" w14:textId="45CC78EF">
      <w:pPr>
        <w:rPr>
          <w:rFonts w:ascii="Arial" w:hAnsi="Arial" w:eastAsia="Arial" w:cs="Arial"/>
          <w:i w:val="0"/>
          <w:iCs w:val="0"/>
          <w:sz w:val="22"/>
          <w:szCs w:val="22"/>
        </w:rPr>
      </w:pPr>
      <w:r w:rsidRPr="0CD5E4A8" w:rsidR="0CD5E4A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Personal</w:t>
      </w:r>
      <w:r w:rsidRPr="0CD5E4A8" w:rsidR="0CD5E4A8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</w:rPr>
        <w:t xml:space="preserve"> </w:t>
      </w:r>
      <w:r w:rsidRPr="0CD5E4A8" w:rsidR="0CD5E4A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Interests</w:t>
      </w:r>
      <w:r w:rsidRPr="0CD5E4A8" w:rsidR="0CD5E4A8">
        <w:rPr>
          <w:rFonts w:ascii="Arial" w:hAnsi="Arial" w:eastAsia="Arial" w:cs="Arial"/>
          <w:i w:val="1"/>
          <w:iCs w:val="1"/>
          <w:sz w:val="22"/>
          <w:szCs w:val="22"/>
        </w:rPr>
        <w:t xml:space="preserve">: </w:t>
      </w:r>
      <w:r w:rsidRPr="0CD5E4A8" w:rsidR="0CD5E4A8">
        <w:rPr>
          <w:rFonts w:ascii="Arial" w:hAnsi="Arial" w:eastAsia="Arial" w:cs="Arial"/>
          <w:i w:val="0"/>
          <w:iCs w:val="0"/>
          <w:sz w:val="22"/>
          <w:szCs w:val="22"/>
        </w:rPr>
        <w:t>Weightlifting, Guitar, Magic the Gathering, Video Games</w:t>
      </w: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a8af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070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c4d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eb9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83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61e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20ED1"/>
    <w:rsid w:val="0CD5E4A8"/>
    <w:rsid w:val="7C02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0ED1"/>
  <w15:chartTrackingRefBased/>
  <w15:docId w15:val="{1213CEF3-6C21-4FC1-9D93-4AB43508F4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oryd.starks@gmail.com" TargetMode="External" Id="Rebc6f089cc874046" /><Relationship Type="http://schemas.openxmlformats.org/officeDocument/2006/relationships/hyperlink" Target="https://github.com/corstar52099" TargetMode="External" Id="Rd7b4d051640c4100" /><Relationship Type="http://schemas.openxmlformats.org/officeDocument/2006/relationships/hyperlink" Target="https://creativesparksnv.com/" TargetMode="External" Id="Rdef4cd3c0dfa4ec6" /><Relationship Type="http://schemas.openxmlformats.org/officeDocument/2006/relationships/hyperlink" Target="https://github.com/corstar52099/Creative-Sparks-Website" TargetMode="External" Id="R6a63ba4d40ba41b2" /><Relationship Type="http://schemas.openxmlformats.org/officeDocument/2006/relationships/hyperlink" Target="https://github.com/JacobMcAllister/Be.Heard" TargetMode="External" Id="Racda9c76aab54363" /><Relationship Type="http://schemas.openxmlformats.org/officeDocument/2006/relationships/numbering" Target="numbering.xml" Id="R43f6d28fcebb4e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2024-10-01T00:12:21.8862983Z</dcterms:created>
  <dcterms:modified xsi:type="dcterms:W3CDTF">2024-10-01T04:55:01.2211861Z</dcterms:modified>
  <dc:creator>Cory Starks</dc:creator>
  <lastModifiedBy>Cory Starks</lastModifiedBy>
</coreProperties>
</file>