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66C" w:rsidRDefault="0078766C"/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*Shortcuts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ctor = constructor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cw=console writelike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ctrl k ctrl c = for commenting auto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foreach double tab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try -double tab= try catch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prop - double tab - property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*ctrl-r + ctrl-r rename all in one click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shift-alt-b --&gt;jump where the method is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shift-alt-w</w:t>
      </w:r>
      <w:r w:rsidR="00403359">
        <w:rPr>
          <w:rFonts w:ascii="Consolas" w:hAnsi="Consolas" w:cs="Consolas"/>
          <w:color w:val="008000"/>
          <w:sz w:val="19"/>
          <w:szCs w:val="19"/>
          <w:lang w:val="en-US"/>
        </w:rPr>
        <w:t xml:space="preserve"> L --&gt; makes one div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403359" w:rsidRDefault="00403359" w:rsidP="0040335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alt-w L </w:t>
      </w:r>
      <w:r w:rsidRPr="00403359">
        <w:rPr>
          <w:rFonts w:ascii="Consolas" w:hAnsi="Consolas" w:cs="Consolas"/>
          <w:color w:val="008000"/>
          <w:sz w:val="19"/>
          <w:szCs w:val="19"/>
          <w:lang w:val="en-US"/>
        </w:rPr>
        <w:sym w:font="Wingdings" w:char="F0E0"/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clears all tabs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  <w:r w:rsidR="00E546E6">
        <w:rPr>
          <w:rFonts w:ascii="Consolas" w:hAnsi="Consolas" w:cs="Consolas"/>
          <w:color w:val="008000"/>
          <w:sz w:val="19"/>
          <w:szCs w:val="19"/>
          <w:lang w:val="en-US"/>
        </w:rPr>
        <w:t>f12 – will go to that specified object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alt-enter in constructor on field and it creates the read only good stuff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3X /= shortcut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override - to make an override method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alt-Enter, Enter..usually it does the stuff for you        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Debuggings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f5 run in debug mode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f9 breakpoint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f10 go into function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f11 go out of fuction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shift f5 get out of debug mode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Fast Navigation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</w:t>
      </w:r>
    </w:p>
    <w:p w:rsidR="00BC052A" w:rsidRDefault="00BC052A" w:rsidP="00BC05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 ctrl tab = move between classes</w:t>
      </w:r>
    </w:p>
    <w:p w:rsidR="00BC052A" w:rsidRDefault="00BC052A" w:rsidP="00BC052A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*</w:t>
      </w:r>
    </w:p>
    <w:p w:rsidR="002F3E27" w:rsidRDefault="002F3E27" w:rsidP="00BC052A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2F3E27" w:rsidRDefault="002F3E27" w:rsidP="00BC052A">
      <w:pPr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Version Control :</w:t>
      </w:r>
    </w:p>
    <w:p w:rsidR="002F3E27" w:rsidRDefault="002F3E27" w:rsidP="00BC052A">
      <w:pPr>
        <w:rPr>
          <w:rFonts w:ascii="Consolas" w:hAnsi="Consolas" w:cs="Consolas"/>
          <w:color w:val="008000"/>
          <w:sz w:val="19"/>
          <w:szCs w:val="19"/>
          <w:lang w:val="en-US"/>
        </w:rPr>
      </w:pPr>
    </w:p>
    <w:p w:rsidR="002F3E27" w:rsidRDefault="002F3E27" w:rsidP="002F3E27"/>
    <w:p w:rsidR="002F3E27" w:rsidRDefault="002F3E27" w:rsidP="002F3E27">
      <w:r>
        <w:t>creating Branch:</w:t>
      </w:r>
    </w:p>
    <w:p w:rsidR="002F3E27" w:rsidRDefault="002F3E27" w:rsidP="002F3E27"/>
    <w:p w:rsidR="002F3E27" w:rsidRDefault="002F3E27" w:rsidP="002F3E27">
      <w:r>
        <w:t>*go to Team Explorer</w:t>
      </w:r>
    </w:p>
    <w:p w:rsidR="002F3E27" w:rsidRDefault="002F3E27" w:rsidP="002F3E27">
      <w:r>
        <w:t>*Branches</w:t>
      </w:r>
    </w:p>
    <w:p w:rsidR="002F3E27" w:rsidRDefault="002F3E27" w:rsidP="002F3E27">
      <w:r>
        <w:t>*New Branch</w:t>
      </w:r>
    </w:p>
    <w:p w:rsidR="002F3E27" w:rsidRDefault="002F3E27" w:rsidP="002F3E27">
      <w:r>
        <w:lastRenderedPageBreak/>
        <w:t>*branch from Master mostly</w:t>
      </w:r>
    </w:p>
    <w:p w:rsidR="002F3E27" w:rsidRDefault="002F3E27" w:rsidP="002F3E27">
      <w:r>
        <w:t>*push branch</w:t>
      </w:r>
    </w:p>
    <w:p w:rsidR="002F3E27" w:rsidRDefault="002F3E27" w:rsidP="002F3E27"/>
    <w:p w:rsidR="002F3E27" w:rsidRDefault="002F3E27" w:rsidP="002F3E27">
      <w:r>
        <w:t>branch merging</w:t>
      </w:r>
    </w:p>
    <w:p w:rsidR="002F3E27" w:rsidRDefault="002F3E27" w:rsidP="002F3E27">
      <w:r>
        <w:t>* go to master branch</w:t>
      </w:r>
    </w:p>
    <w:p w:rsidR="002F3E27" w:rsidRDefault="002F3E27" w:rsidP="002F3E27">
      <w:r>
        <w:t>* synchronize master branch</w:t>
      </w:r>
    </w:p>
    <w:p w:rsidR="002F3E27" w:rsidRDefault="002F3E27" w:rsidP="002F3E27">
      <w:r>
        <w:t>* go to your branch</w:t>
      </w:r>
    </w:p>
    <w:p w:rsidR="002F3E27" w:rsidRDefault="002F3E27" w:rsidP="002F3E27">
      <w:r>
        <w:t>* go to branches in visual studio</w:t>
      </w:r>
    </w:p>
    <w:p w:rsidR="002F3E27" w:rsidRDefault="002F3E27" w:rsidP="002F3E27">
      <w:r>
        <w:t>* click on merge</w:t>
      </w:r>
    </w:p>
    <w:p w:rsidR="002F3E27" w:rsidRDefault="002F3E27" w:rsidP="002F3E27">
      <w:r>
        <w:t>* select from master</w:t>
      </w:r>
    </w:p>
    <w:p w:rsidR="002F3E27" w:rsidRDefault="002F3E27" w:rsidP="002F3E27">
      <w:r>
        <w:t>* click merge button</w:t>
      </w:r>
    </w:p>
    <w:p w:rsidR="002F3E27" w:rsidRDefault="002F3E27" w:rsidP="002F3E27">
      <w:r>
        <w:t>* after merge is completed go to home</w:t>
      </w:r>
    </w:p>
    <w:p w:rsidR="002F3E27" w:rsidRDefault="002F3E27" w:rsidP="002F3E27">
      <w:r>
        <w:t>* click sync</w:t>
      </w:r>
    </w:p>
    <w:p w:rsidR="002F3E27" w:rsidRDefault="002F3E27" w:rsidP="002F3E27">
      <w:r>
        <w:t>* click sync link</w:t>
      </w:r>
    </w:p>
    <w:p w:rsidR="002F3E27" w:rsidRDefault="002F3E27" w:rsidP="002F3E27"/>
    <w:p w:rsidR="002F3E27" w:rsidRDefault="002F3E27" w:rsidP="002F3E27">
      <w:r>
        <w:t>Commiting before branch merging</w:t>
      </w:r>
    </w:p>
    <w:p w:rsidR="002F3E27" w:rsidRDefault="002F3E27" w:rsidP="002F3E27">
      <w:r>
        <w:t>*go to changes and commit</w:t>
      </w:r>
    </w:p>
    <w:p w:rsidR="00827AEC" w:rsidRDefault="006036B2" w:rsidP="006036B2">
      <w:pPr>
        <w:pStyle w:val="Heading1"/>
      </w:pPr>
      <w:r>
        <w:t>Tools:</w:t>
      </w:r>
    </w:p>
    <w:p w:rsidR="006036B2" w:rsidRPr="006036B2" w:rsidRDefault="006036B2" w:rsidP="006036B2">
      <w:pPr>
        <w:pStyle w:val="ListParagraph"/>
        <w:numPr>
          <w:ilvl w:val="0"/>
          <w:numId w:val="1"/>
        </w:numPr>
      </w:pPr>
      <w:r>
        <w:t>Agent Ransack..software to see where a certain part of code repeats in other places</w:t>
      </w:r>
    </w:p>
    <w:p w:rsidR="00827AEC" w:rsidRDefault="00827AEC" w:rsidP="002F3E27"/>
    <w:p w:rsidR="00827AEC" w:rsidRDefault="00827AEC" w:rsidP="002F3E27"/>
    <w:p w:rsidR="00827AEC" w:rsidRDefault="00827AEC" w:rsidP="002F3E27">
      <w:r>
        <w:t>1.When you want to pass model, from view to controller (Input, asp controller etc)=usually is a httppost.</w:t>
      </w:r>
    </w:p>
    <w:p w:rsidR="00827AEC" w:rsidRDefault="00827AEC" w:rsidP="002F3E27">
      <w:r>
        <w:t>2. When you want to pass model, from controller to view (@Model.Name, etc..), usually is httpget</w:t>
      </w:r>
    </w:p>
    <w:p w:rsidR="00933ADB" w:rsidRDefault="00933ADB" w:rsidP="002F3E27">
      <w:r>
        <w:t>3. when u want to pass only a string , or a property of a model, you just use FromBody, and you don’t have to serialize the model (see AccountController-Registration step2, 3, also the views separate, and in index)</w:t>
      </w:r>
    </w:p>
    <w:p w:rsidR="00933ADB" w:rsidRDefault="00933ADB" w:rsidP="002F3E27">
      <w:r>
        <w:t>4. When trying to find something in db, usually you make a constructor, then you initialize a db context and call what you want</w:t>
      </w:r>
    </w:p>
    <w:p w:rsidR="00933ADB" w:rsidRDefault="00933ADB" w:rsidP="002F3E27">
      <w:r>
        <w:t>5. it is possible to inject a Database&lt;Handler&gt; when you don’t want to use a constructor…</w:t>
      </w:r>
    </w:p>
    <w:p w:rsidR="008E7643" w:rsidRDefault="008E7643" w:rsidP="002F3E27">
      <w:r>
        <w:t>Gen : UserSettings: LeftSideBar:</w:t>
      </w:r>
    </w:p>
    <w:p w:rsidR="008E7643" w:rsidRDefault="008E7643" w:rsidP="008E7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lastRenderedPageBreak/>
        <w:t>@{</w:t>
      </w:r>
    </w:p>
    <w:p w:rsidR="008E7643" w:rsidRDefault="008E7643" w:rsidP="008E76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dbUser = DatabaseHandler&lt;SwapLanguage.DataAccessLayer.Model.User&gt;.Get(a =&gt; a.Email == User.Identity.Name);</w:t>
      </w:r>
    </w:p>
    <w:p w:rsidR="008E7643" w:rsidRDefault="008E7643" w:rsidP="008E7643"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}</w:t>
      </w:r>
    </w:p>
    <w:p w:rsidR="00933ADB" w:rsidRDefault="00933ADB" w:rsidP="002F3E27">
      <w:r>
        <w:t>6. the logic of properties,</w:t>
      </w:r>
      <w:r w:rsidR="002404FE">
        <w:t xml:space="preserve"> </w:t>
      </w:r>
      <w:r>
        <w:t>add in the model.</w:t>
      </w:r>
    </w:p>
    <w:p w:rsidR="00933ADB" w:rsidRDefault="00933ADB" w:rsidP="002F3E27">
      <w:r>
        <w:t>7. if u need a for each for the model. Make the logic in the view.</w:t>
      </w:r>
    </w:p>
    <w:p w:rsidR="00676D6A" w:rsidRDefault="00BB54D3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t>8</w:t>
      </w:r>
      <w:r w:rsidR="00676D6A">
        <w:t>. If you need to find an AuthenticatedUser based on ID, you can find him with Injecting UserManager:</w:t>
      </w:r>
      <w:r w:rsidR="00676D6A">
        <w:br/>
      </w:r>
      <w:r w:rsidR="00676D6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@inject</w:t>
      </w:r>
      <w:r w:rsidR="00676D6A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UserManager&lt;User&gt; UserManager</w:t>
      </w:r>
    </w:p>
    <w:p w:rsidR="00676D6A" w:rsidRDefault="00676D6A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@{</w:t>
      </w:r>
    </w:p>
    <w:p w:rsidR="00676D6A" w:rsidRDefault="00676D6A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User fullUser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76D6A" w:rsidRDefault="00676D6A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(User.Identity.IsAuthenticated)</w:t>
      </w:r>
    </w:p>
    <w:p w:rsidR="00676D6A" w:rsidRDefault="00676D6A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676D6A" w:rsidRDefault="00676D6A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fullUser = UserManager.FindByNameAsync(User.Identity.Name).Result;</w:t>
      </w:r>
    </w:p>
    <w:p w:rsidR="00676D6A" w:rsidRDefault="00676D6A" w:rsidP="00676D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E7643" w:rsidRDefault="00676D6A" w:rsidP="00676D6A"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}</w:t>
      </w:r>
      <w:r w:rsidR="008E7643">
        <w:t xml:space="preserve"> </w:t>
      </w:r>
    </w:p>
    <w:p w:rsidR="00391D43" w:rsidRDefault="00391D43" w:rsidP="00676D6A"/>
    <w:p w:rsidR="00391D43" w:rsidRDefault="00391D43" w:rsidP="00676D6A">
      <w:r>
        <w:t>It is basically like a DbHandler, for User…except it requires that the user is authenticated.</w:t>
      </w:r>
    </w:p>
    <w:p w:rsidR="00BB54D3" w:rsidRDefault="00BB54D3" w:rsidP="00676D6A">
      <w:r>
        <w:t>9. You don’t have to return a partial everytime you use, since you use index to return partial.</w:t>
      </w:r>
      <w:r>
        <w:br/>
        <w:t>You need to return Partial on Controller action if you use it for something for Ajax.</w:t>
      </w:r>
    </w:p>
    <w:p w:rsidR="00E660BC" w:rsidRDefault="00E660BC" w:rsidP="00676D6A"/>
    <w:p w:rsidR="00E660BC" w:rsidRPr="00E5006C" w:rsidRDefault="00E660BC" w:rsidP="00676D6A">
      <w:pPr>
        <w:rPr>
          <w:b/>
        </w:rPr>
      </w:pPr>
      <w:r w:rsidRPr="00E5006C">
        <w:rPr>
          <w:b/>
        </w:rPr>
        <w:t>Regards the Database:</w:t>
      </w:r>
    </w:p>
    <w:p w:rsidR="00E660BC" w:rsidRDefault="00E660BC" w:rsidP="00676D6A"/>
    <w:p w:rsidR="00E660BC" w:rsidRDefault="00E660BC" w:rsidP="00E660BC">
      <w:r>
        <w:t>masterdata is static data</w:t>
      </w:r>
    </w:p>
    <w:p w:rsidR="00E660BC" w:rsidRDefault="00E660BC" w:rsidP="00E660BC">
      <w:r>
        <w:t>used for loading stuff to website</w:t>
      </w:r>
    </w:p>
    <w:p w:rsidR="00E660BC" w:rsidRDefault="00E660BC" w:rsidP="00E660BC">
      <w:r>
        <w:t>and assigning to the country etc</w:t>
      </w:r>
    </w:p>
    <w:p w:rsidR="00E660BC" w:rsidRDefault="00E660BC" w:rsidP="00E660BC">
      <w:r>
        <w:t>website schema is dynamic schema</w:t>
      </w:r>
    </w:p>
    <w:p w:rsidR="00E660BC" w:rsidRDefault="00E660BC" w:rsidP="00E660BC">
      <w:r>
        <w:t>that is preparation for microservices architecture</w:t>
      </w:r>
    </w:p>
    <w:p w:rsidR="00E660BC" w:rsidRDefault="00E660BC" w:rsidP="00E660BC">
      <w:r>
        <w:t>the wanttolearnlanguages should be added as hashset in the constructor</w:t>
      </w:r>
    </w:p>
    <w:p w:rsidR="00E660BC" w:rsidRDefault="00E660BC" w:rsidP="00E660BC">
      <w:r>
        <w:t>it is not obligatory, but it should, i needed to miss it</w:t>
      </w:r>
    </w:p>
    <w:p w:rsidR="001B68B4" w:rsidRPr="00E5006C" w:rsidRDefault="00E5006C" w:rsidP="00E660BC">
      <w:pPr>
        <w:rPr>
          <w:b/>
        </w:rPr>
      </w:pPr>
      <w:r w:rsidRPr="00E5006C">
        <w:rPr>
          <w:b/>
        </w:rPr>
        <w:t xml:space="preserve">Example of </w:t>
      </w:r>
      <w:r>
        <w:rPr>
          <w:b/>
        </w:rPr>
        <w:t xml:space="preserve">how </w:t>
      </w:r>
      <w:r w:rsidRPr="00E5006C">
        <w:rPr>
          <w:b/>
        </w:rPr>
        <w:t>Entity Builder</w:t>
      </w:r>
      <w:r>
        <w:rPr>
          <w:b/>
        </w:rPr>
        <w:t xml:space="preserve"> works</w:t>
      </w:r>
      <w:r w:rsidRPr="00E5006C">
        <w:rPr>
          <w:b/>
        </w:rPr>
        <w:t>:</w:t>
      </w:r>
    </w:p>
    <w:p w:rsidR="0045172B" w:rsidRDefault="00E5006C" w:rsidP="0045172B">
      <w:pPr>
        <w:keepNext/>
      </w:pPr>
      <w:r w:rsidRPr="00E5006C">
        <w:rPr>
          <w:noProof/>
          <w:lang w:val="en-US"/>
        </w:rPr>
        <w:lastRenderedPageBreak/>
        <w:drawing>
          <wp:inline distT="0" distB="0" distL="0" distR="0" wp14:anchorId="0363232E" wp14:editId="0D493D22">
            <wp:extent cx="5943600" cy="4433328"/>
            <wp:effectExtent l="0" t="0" r="0" b="5715"/>
            <wp:docPr id="1" name="Picture 1" descr="C:\Users\Alin\Downloads\50876774_431969797540914_409988733450007347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n\Downloads\50876774_431969797540914_4099887334500073472_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8B4" w:rsidRDefault="0045172B" w:rsidP="0045172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DatabaseBuilder –Schema</w:t>
      </w:r>
    </w:p>
    <w:p w:rsidR="0045172B" w:rsidRDefault="0045172B" w:rsidP="0045172B"/>
    <w:p w:rsidR="0045172B" w:rsidRDefault="0045172B" w:rsidP="0045172B">
      <w:r>
        <w:t>Meeting</w:t>
      </w:r>
      <w:r w:rsidR="00B92EA1">
        <w:t>1</w:t>
      </w:r>
      <w:r>
        <w:t>On</w:t>
      </w:r>
      <w:r w:rsidR="00B92EA1">
        <w:t>1</w:t>
      </w:r>
      <w:r>
        <w:t xml:space="preserve"> </w:t>
      </w:r>
      <w:r>
        <w:sym w:font="Wingdings" w:char="F0E0"/>
      </w:r>
      <w:r w:rsidR="00B92EA1">
        <w:t xml:space="preserve"> </w:t>
      </w:r>
      <w:r w:rsidR="00B92EA1" w:rsidRPr="008B6888">
        <w:rPr>
          <w:color w:val="FF0000"/>
        </w:rPr>
        <w:t xml:space="preserve">0..* </w:t>
      </w:r>
      <w:r w:rsidR="00B92EA1">
        <w:t>………</w:t>
      </w:r>
      <w:r w:rsidR="00B92EA1" w:rsidRPr="008B6888">
        <w:rPr>
          <w:color w:val="ED7D31" w:themeColor="accent2"/>
        </w:rPr>
        <w:t>1</w:t>
      </w:r>
      <w:r w:rsidR="00B92EA1">
        <w:t>..* User ( User can have 0 to Many MeetingOneOnOne</w:t>
      </w:r>
    </w:p>
    <w:p w:rsidR="00B92EA1" w:rsidRDefault="00B92EA1" w:rsidP="0045172B">
      <w:r>
        <w:tab/>
      </w:r>
      <w:r>
        <w:tab/>
      </w:r>
      <w:r>
        <w:tab/>
      </w:r>
      <w:r>
        <w:tab/>
      </w:r>
      <w:r>
        <w:tab/>
        <w:t xml:space="preserve">    (MeetingOneOnOne can have 1 to Many Users)</w:t>
      </w:r>
    </w:p>
    <w:p w:rsidR="00B92EA1" w:rsidRDefault="00B92EA1" w:rsidP="0045172B">
      <w:r>
        <w:t>Because is many to many..we need a Joint Table…(as how we learned in school)</w:t>
      </w:r>
    </w:p>
    <w:p w:rsidR="00B92EA1" w:rsidRDefault="00B92EA1" w:rsidP="0045172B">
      <w:r>
        <w:t>So this becomes:</w:t>
      </w:r>
    </w:p>
    <w:p w:rsidR="00934BAD" w:rsidRDefault="00934BAD" w:rsidP="00934BAD">
      <w:pPr>
        <w:ind w:firstLine="720"/>
      </w:pPr>
      <w:r>
        <w:t xml:space="preserve">    </w:t>
      </w:r>
      <w:r w:rsidR="00B92EA1">
        <w:t>Meeting1On1</w:t>
      </w:r>
      <w:r w:rsidR="00B92EA1">
        <w:sym w:font="Wingdings" w:char="F0E0"/>
      </w:r>
      <w:r w:rsidR="00B92EA1" w:rsidRPr="003C315A">
        <w:rPr>
          <w:color w:val="2F5496" w:themeColor="accent1" w:themeShade="BF"/>
        </w:rPr>
        <w:t>1</w:t>
      </w:r>
      <w:r w:rsidR="00B92EA1">
        <w:t>…….1..*UserMeeting1On1</w:t>
      </w:r>
      <w:r w:rsidR="00B92EA1">
        <w:sym w:font="Wingdings" w:char="F0E0"/>
      </w:r>
      <w:r w:rsidR="00B92EA1" w:rsidRPr="008B6888">
        <w:rPr>
          <w:color w:val="FF0000"/>
        </w:rPr>
        <w:t>0..*</w:t>
      </w:r>
      <w:r w:rsidR="00B92EA1">
        <w:t>……..</w:t>
      </w:r>
      <w:r w:rsidR="00B92EA1" w:rsidRPr="008B6888">
        <w:rPr>
          <w:color w:val="ED7D31" w:themeColor="accent2"/>
        </w:rPr>
        <w:t>1</w:t>
      </w:r>
      <w:r w:rsidR="00B92EA1">
        <w:t xml:space="preserve">  User</w:t>
      </w:r>
    </w:p>
    <w:p w:rsidR="00934BAD" w:rsidRDefault="00934BAD" w:rsidP="0045172B">
      <w:r>
        <w:t xml:space="preserve">(ICollection&lt;UserM1on1) </w:t>
      </w:r>
      <w:r>
        <w:sym w:font="Wingdings" w:char="F0E0"/>
      </w:r>
      <w:r>
        <w:t xml:space="preserve"> </w:t>
      </w:r>
      <w:r w:rsidR="00DC74EA">
        <w:t xml:space="preserve">              </w:t>
      </w:r>
      <w:r>
        <w:t>User, M1On1</w:t>
      </w:r>
      <w:r w:rsidR="00DC74EA">
        <w:t xml:space="preserve">       </w:t>
      </w:r>
      <w:r>
        <w:t xml:space="preserve"> </w:t>
      </w:r>
      <w:r>
        <w:sym w:font="Wingdings" w:char="F0E0"/>
      </w:r>
      <w:r>
        <w:t>ICollection&lt;UserM1On1</w:t>
      </w:r>
    </w:p>
    <w:p w:rsidR="00934BAD" w:rsidRDefault="00B92EA1" w:rsidP="0045172B">
      <w:r>
        <w:br/>
        <w:t>Meeting1</w:t>
      </w:r>
      <w:r w:rsidR="00DC74EA">
        <w:t>O</w:t>
      </w:r>
      <w:r>
        <w:t>n</w:t>
      </w:r>
      <w:r w:rsidR="00DC74EA">
        <w:t>1</w:t>
      </w:r>
      <w:r w:rsidR="00934BAD">
        <w:t xml:space="preserve"> (ICollection&lt;UserMeeting1On1)</w:t>
      </w:r>
      <w:r>
        <w:t>:</w:t>
      </w:r>
    </w:p>
    <w:p w:rsidR="00B92EA1" w:rsidRDefault="00B92EA1" w:rsidP="0045172B">
      <w:r>
        <w:t xml:space="preserve"> Has </w:t>
      </w:r>
      <w:r w:rsidR="003C315A">
        <w:t xml:space="preserve">1 to </w:t>
      </w:r>
      <w:r>
        <w:t xml:space="preserve">Many </w:t>
      </w:r>
      <w:r w:rsidR="00DC74EA">
        <w:t xml:space="preserve">UserM1On1 with </w:t>
      </w:r>
      <w:r w:rsidR="00DC74EA" w:rsidRPr="003C315A">
        <w:rPr>
          <w:color w:val="2F5496" w:themeColor="accent1" w:themeShade="BF"/>
        </w:rPr>
        <w:t xml:space="preserve">One </w:t>
      </w:r>
      <w:r w:rsidR="00DC74EA">
        <w:t>Meeting1On1</w:t>
      </w:r>
    </w:p>
    <w:p w:rsidR="003C315A" w:rsidRDefault="003C315A" w:rsidP="0045172B"/>
    <w:p w:rsidR="003C315A" w:rsidRDefault="003C315A" w:rsidP="0045172B"/>
    <w:p w:rsidR="003C315A" w:rsidRDefault="008B6888" w:rsidP="008B6888">
      <w:r>
        <w:lastRenderedPageBreak/>
        <w:t>User (ICollection&lt;UserMeeting1On1):</w:t>
      </w:r>
      <w:r w:rsidR="003C315A">
        <w:t xml:space="preserve"> </w:t>
      </w:r>
    </w:p>
    <w:p w:rsidR="008B6888" w:rsidRDefault="008B6888" w:rsidP="008B6888">
      <w:r>
        <w:t xml:space="preserve">Has 0 to Many UserM1On1 with </w:t>
      </w:r>
      <w:r w:rsidRPr="003C315A">
        <w:rPr>
          <w:color w:val="ED7D31" w:themeColor="accent2"/>
        </w:rPr>
        <w:t xml:space="preserve">One </w:t>
      </w:r>
      <w:r>
        <w:t>User</w:t>
      </w:r>
    </w:p>
    <w:p w:rsidR="008B6888" w:rsidRDefault="008B6888" w:rsidP="0045172B"/>
    <w:p w:rsidR="003C315A" w:rsidRDefault="003C315A" w:rsidP="0045172B">
      <w:r>
        <w:t>UserMeeting( virtual user, virtual M1On1)</w:t>
      </w:r>
    </w:p>
    <w:p w:rsidR="003C315A" w:rsidRDefault="003C315A" w:rsidP="0045172B">
      <w:r>
        <w:t>Has</w:t>
      </w:r>
      <w:r w:rsidR="00750563">
        <w:t xml:space="preserve"> One user with Many UserMeeting</w:t>
      </w:r>
    </w:p>
    <w:p w:rsidR="00750563" w:rsidRDefault="00750563" w:rsidP="0045172B">
      <w:r>
        <w:t>Has one Meeting with Many UserMeetings</w:t>
      </w:r>
    </w:p>
    <w:p w:rsidR="00764E4C" w:rsidRDefault="00764E4C" w:rsidP="0045172B"/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builder.Entity&lt;MeetingOneOnOne&gt;()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.HasOne(a =&gt; a.Mission)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.WithMany(a =&gt; a.MeetingsOneOnOne);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builder.Entity&lt;MeetingOneOnOne&gt;()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.HasMany(a =&gt; a.Users)</w:t>
      </w:r>
    </w:p>
    <w:p w:rsidR="00BC4EEA" w:rsidRDefault="00BC4EEA" w:rsidP="00BC4EE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.WithOne(a =&gt; a.MeetingOneOnOne);</w:t>
      </w:r>
    </w:p>
    <w:p w:rsidR="00BC4EEA" w:rsidRDefault="00BC4EEA" w:rsidP="00BC4EE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builder.Entity&lt;User&gt;()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.HasMany(a =&gt; a.MeetingsOneOnOne)</w:t>
      </w:r>
    </w:p>
    <w:p w:rsidR="00BC4EEA" w:rsidRDefault="00BC4EEA" w:rsidP="00BC4EEA"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.WithOne(a =&gt; a.User);</w:t>
      </w:r>
    </w:p>
    <w:p w:rsidR="00BC4EEA" w:rsidRDefault="00BC4EEA" w:rsidP="0045172B"/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builder.Entity&lt;UserMeetingOneOnOne&gt;()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.HasOne(a =&gt; a.User)</w:t>
      </w:r>
    </w:p>
    <w:p w:rsidR="00BC4EEA" w:rsidRDefault="00BC4EEA" w:rsidP="00BC4EE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.WithMany(a =&gt; a.MeetingsOneOnOne);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builder.Entity&lt;UserMeetingOneOnOne&gt;()</w:t>
      </w:r>
    </w:p>
    <w:p w:rsidR="00BC4EEA" w:rsidRDefault="00BC4EEA" w:rsidP="00BC4E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.HasOne(a =&gt; a.MeetingOneOnOne)</w:t>
      </w:r>
    </w:p>
    <w:p w:rsidR="00BC4EEA" w:rsidRDefault="00BC4EEA" w:rsidP="00BC4EEA"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.WithMany(a =&gt; a.Users);</w:t>
      </w:r>
    </w:p>
    <w:p w:rsidR="00BC4EEA" w:rsidRDefault="00BC4EEA" w:rsidP="0045172B"/>
    <w:p w:rsidR="00BC4EEA" w:rsidRDefault="00BC4EEA" w:rsidP="0045172B"/>
    <w:p w:rsidR="00764E4C" w:rsidRDefault="00764E4C" w:rsidP="0045172B">
      <w:r>
        <w:t>Debugging On FrontEnd-Ajax.</w:t>
      </w:r>
      <w:r>
        <w:br/>
        <w:t>When debugging to see why the javascript stuff doesn’t work, you have to inspect the page, and shee in console- XHR, Requests/Logs, and everything to see why it says all of that…</w:t>
      </w:r>
      <w:r>
        <w:br/>
        <w:t>Debugger: shows the debug</w:t>
      </w:r>
    </w:p>
    <w:p w:rsidR="00764E4C" w:rsidRDefault="00764E4C" w:rsidP="0045172B"/>
    <w:p w:rsidR="00764E4C" w:rsidRPr="0045172B" w:rsidRDefault="008D0328" w:rsidP="0045172B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pt;height:166.45pt">
            <v:imagedata r:id="rId7" o:title="InspectionToolDebugThisToSeeAjax,ControllerStuff"/>
          </v:shape>
        </w:pict>
      </w:r>
    </w:p>
    <w:p w:rsidR="001B68B4" w:rsidRDefault="001B68B4" w:rsidP="00E660BC"/>
    <w:p w:rsidR="008D0C93" w:rsidRDefault="008D0C93" w:rsidP="00E660BC"/>
    <w:p w:rsidR="008D0C93" w:rsidRPr="008D0C93" w:rsidRDefault="008D0C93" w:rsidP="00E660BC">
      <w:pPr>
        <w:rPr>
          <w:b/>
        </w:rPr>
      </w:pPr>
      <w:r w:rsidRPr="008D0C93">
        <w:rPr>
          <w:b/>
        </w:rPr>
        <w:t>Example of handling the Error Text</w:t>
      </w:r>
      <w:r w:rsidR="003D7545">
        <w:rPr>
          <w:b/>
        </w:rPr>
        <w:t xml:space="preserve"> Sign Up Fix..</w:t>
      </w:r>
    </w:p>
    <w:p w:rsidR="008D0C93" w:rsidRDefault="008D0C93" w:rsidP="00E660BC">
      <w:r w:rsidRPr="0014119F">
        <w:rPr>
          <w:b/>
        </w:rPr>
        <w:t>(Ajax Calls</w:t>
      </w:r>
      <w:r>
        <w:t xml:space="preserve"> commit 41c60318 2-20-2019</w:t>
      </w:r>
    </w:p>
    <w:p w:rsidR="008D0C93" w:rsidRDefault="008D0C93" w:rsidP="00E660BC">
      <w:r>
        <w:t>Error on page, not redirecting error page</w:t>
      </w:r>
    </w:p>
    <w:p w:rsidR="001844CE" w:rsidRPr="001844CE" w:rsidRDefault="001844CE" w:rsidP="00E660BC">
      <w:pPr>
        <w:rPr>
          <w:b/>
        </w:rPr>
      </w:pPr>
      <w:r w:rsidRPr="001844CE">
        <w:rPr>
          <w:b/>
        </w:rPr>
        <w:t>Old way of handling:</w:t>
      </w:r>
    </w:p>
    <w:p w:rsidR="008D0C93" w:rsidRDefault="008D0C93" w:rsidP="00E660BC">
      <w:r>
        <w:t xml:space="preserve">In account controller: when the shit goes bad </w:t>
      </w:r>
      <w:r w:rsidR="003D1DC4">
        <w:t>, you return a StatusCode(4001) if u want…but better to do like this:</w:t>
      </w:r>
    </w:p>
    <w:p w:rsidR="003D1DC4" w:rsidRDefault="003D1DC4" w:rsidP="003D1DC4">
      <w:pPr>
        <w:rPr>
          <w:lang w:val="en-US"/>
        </w:rPr>
      </w:pPr>
    </w:p>
    <w:p w:rsidR="003D1DC4" w:rsidRDefault="003D1DC4" w:rsidP="003D1DC4">
      <w:pPr>
        <w:rPr>
          <w:lang w:val="en-US"/>
        </w:rPr>
      </w:pPr>
      <w:r>
        <w:rPr>
          <w:lang w:val="en-US"/>
        </w:rPr>
        <w:t>this ::::: on Account Controller Login:</w:t>
      </w:r>
    </w:p>
    <w:p w:rsidR="003D1DC4" w:rsidRDefault="003D1DC4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D1DC4" w:rsidRDefault="003D1DC4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D1DC4" w:rsidRDefault="003D1DC4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3D1DC4" w:rsidRPr="003D1DC4" w:rsidRDefault="003D1DC4" w:rsidP="003D1DC4">
      <w:pPr>
        <w:rPr>
          <w:lang w:val="en-US"/>
        </w:rPr>
      </w:pPr>
      <w:r w:rsidRPr="003D1DC4">
        <w:rPr>
          <w:lang w:val="en-US"/>
        </w:rPr>
        <w:t>Old type:</w:t>
      </w:r>
    </w:p>
    <w:p w:rsidR="003D1DC4" w:rsidRDefault="003D1DC4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8D0C93" w:rsidRPr="003D1DC4" w:rsidRDefault="003D1DC4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</w:t>
      </w:r>
      <w:r w:rsidR="008D0C93">
        <w:rPr>
          <w:rFonts w:ascii="Consolas" w:hAnsi="Consolas" w:cs="Consolas"/>
          <w:color w:val="0000FF"/>
          <w:sz w:val="19"/>
          <w:szCs w:val="19"/>
          <w:lang w:val="en-US"/>
        </w:rPr>
        <w:t>f</w:t>
      </w:r>
      <w:r w:rsidR="008D0C9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="008D0C9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0C93">
        <w:rPr>
          <w:rFonts w:ascii="Consolas" w:hAnsi="Consolas" w:cs="Consolas"/>
          <w:color w:val="000000"/>
          <w:sz w:val="19"/>
          <w:szCs w:val="19"/>
          <w:lang w:val="en-US"/>
        </w:rPr>
        <w:t xml:space="preserve">.IsNullOrWhiteSpace(model.LoginEmail) || </w:t>
      </w:r>
      <w:r w:rsidR="008D0C9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="008D0C93">
        <w:rPr>
          <w:rFonts w:ascii="Consolas" w:hAnsi="Consolas" w:cs="Consolas"/>
          <w:color w:val="000000"/>
          <w:sz w:val="19"/>
          <w:szCs w:val="19"/>
          <w:lang w:val="en-US"/>
        </w:rPr>
        <w:t>.IsNullOrWhiteSpace(model.LoginPassword))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StatusCode(4001);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email/password empty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_userManager.FindByEmailAsync(model.LoginEmail);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(user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StatusCode(4002);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//wrong username/password</w:t>
      </w:r>
    </w:p>
    <w:p w:rsidR="008D0C93" w:rsidRDefault="008D0C93" w:rsidP="008D0C93"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8D0C93" w:rsidRDefault="008D0C93" w:rsidP="008D0C93"/>
    <w:p w:rsidR="008D0C93" w:rsidRDefault="008D0C93" w:rsidP="008D0C93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>
        <w:t xml:space="preserve">In the sign in modal, for example: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="errorText"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="signInErrorText"&gt;&lt;/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&gt; </w:t>
      </w:r>
    </w:p>
    <w:p w:rsidR="008D0C93" w:rsidRDefault="008D0C93" w:rsidP="008D0C93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8D0C93" w:rsidRDefault="008D0C93" w:rsidP="008D0C93">
      <w:pPr>
        <w:rPr>
          <w:lang w:val="en-US"/>
        </w:rPr>
      </w:pPr>
      <w:r>
        <w:rPr>
          <w:lang w:val="en-US"/>
        </w:rPr>
        <w:t>You make a normal css errorText, and normal id</w:t>
      </w:r>
    </w:p>
    <w:p w:rsidR="008D0C93" w:rsidRDefault="008D0C93" w:rsidP="008D0C93">
      <w:pPr>
        <w:rPr>
          <w:lang w:val="en-US"/>
        </w:rPr>
      </w:pPr>
      <w:r>
        <w:rPr>
          <w:lang w:val="en-US"/>
        </w:rPr>
        <w:lastRenderedPageBreak/>
        <w:t xml:space="preserve">Ex in in signup With Email mOdal: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="errorText m-1"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="emailErrorText"&gt;&lt;/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8D0C93" w:rsidRDefault="008D0C93" w:rsidP="008D0C93">
      <w:r>
        <w:t>And in the js..for example for the signIn.JS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signInWithEmailForm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).submit(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(e)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$.ajax({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url: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'/Account/Login'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type: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'POST'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contentType: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'application/x-www-form-urlencoded'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data: $(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).serialize(),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success: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(data, textStatus)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window.location.href = data.redirect;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},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error: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(jqXHR, textStatus, errorThrown)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(jqXHR.status === 4001)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signInErrorText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).text(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"You need to fill in both email and password"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(jqXHR.status === 4002)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signInErrorText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).text(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"Wrong email or password"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windows.location.href = jqXHR.redirect;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});</w:t>
      </w: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0C93" w:rsidRDefault="008D0C93" w:rsidP="008D0C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e.preventDefault();</w:t>
      </w:r>
    </w:p>
    <w:p w:rsidR="008D0C93" w:rsidRDefault="008D0C93" w:rsidP="008D0C93">
      <w:r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8D0C93" w:rsidRDefault="008D0C93" w:rsidP="008D0C93"/>
    <w:p w:rsidR="003D1DC4" w:rsidRDefault="003D1DC4" w:rsidP="008D0C93"/>
    <w:p w:rsidR="001844CE" w:rsidRDefault="001844CE" w:rsidP="008D0C93"/>
    <w:p w:rsidR="003D1DC4" w:rsidRDefault="001844CE" w:rsidP="008D0C93">
      <w:r>
        <w:t>Proper Way:</w:t>
      </w:r>
    </w:p>
    <w:p w:rsidR="001844CE" w:rsidRDefault="001844CE" w:rsidP="008D0C93">
      <w:r>
        <w:t xml:space="preserve"> Instead of returning a 4001 or such..you return a ..:</w:t>
      </w:r>
    </w:p>
    <w:p w:rsidR="001844CE" w:rsidRDefault="001844CE" w:rsidP="008D0C93">
      <w:r>
        <w:t>Example in Login Action in Account Controller: you return a statusCode</w:t>
      </w:r>
    </w:p>
    <w:p w:rsidR="001844CE" w:rsidRDefault="001844CE" w:rsidP="008D0C93"/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.IsNullOrWhiteSpace(model.LoginEmail) ||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.IsNullOrWhiteSpace(model.LoginPassword))</w:t>
      </w: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)HttpStatusCode.ExpectationFailed);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email/password empty</w:t>
      </w: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await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_userManager.FindByEmailAsync(model.LoginEmail);</w:t>
      </w: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(user ==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1844CE" w:rsidRDefault="001844CE" w:rsidP="00184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StatusCode((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)HttpStatusCode.FailedDependency);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//wrong username/password</w:t>
      </w:r>
    </w:p>
    <w:p w:rsidR="001844CE" w:rsidRDefault="001844CE" w:rsidP="001844CE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1844CE" w:rsidRDefault="001844CE" w:rsidP="001844CE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844CE" w:rsidRDefault="001844CE" w:rsidP="001844CE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And since you know what code is what ExpectationFailed-417, and other is 424,</w:t>
      </w:r>
    </w:p>
    <w:p w:rsidR="001844CE" w:rsidRDefault="001844CE" w:rsidP="001844CE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In Ajax, SignIn.Js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signInWithEmailForm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).submit(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(e) 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$.ajax({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url: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'/Account/Login'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type: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'POST'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contentType: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'application/x-www-form-urlencoded'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data: $(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).serialize(),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success: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(data, textStatus) 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window.location.href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"/Front"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},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error: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(jqXHR, textStatus, errorThrown) 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console.log(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"status"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jqXHR.status);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console.log(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"status"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jqXHR.redirect);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(jqXHR.status === 417) 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signInErrorText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).text(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"You need to fill in both email and password"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(jqXHR.status === 424) 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signInErrorText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).text(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"Wrong email or password"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window.location.href = jqXHR.redirect;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});</w:t>
      </w: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13E47" w:rsidRDefault="00513E47" w:rsidP="00513E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e.preventDefault();</w:t>
      </w:r>
    </w:p>
    <w:p w:rsidR="001844CE" w:rsidRDefault="00513E47" w:rsidP="00513E47">
      <w:r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3D1DC4" w:rsidRPr="001844CE" w:rsidRDefault="003D1DC4" w:rsidP="008D0C93">
      <w:pPr>
        <w:rPr>
          <w:b/>
        </w:rPr>
      </w:pPr>
      <w:r w:rsidRPr="001844CE">
        <w:rPr>
          <w:b/>
        </w:rPr>
        <w:t>Commit 968c947b</w:t>
      </w:r>
    </w:p>
    <w:p w:rsidR="003D1DC4" w:rsidRDefault="003D1DC4" w:rsidP="008D0C93">
      <w:r>
        <w:t xml:space="preserve">2/20 – check acc controller,  EditProfile- LangLocPartial, in shared RegProcessBoxStep2, and in js Registration, </w:t>
      </w:r>
    </w:p>
    <w:p w:rsidR="003D1DC4" w:rsidRDefault="003D1DC4" w:rsidP="008D0C93"/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  <w:lang w:val="en-US"/>
        </w:rPr>
        <w:t>//STEP 1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processFormRegisterStep1(e) 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$.ajax({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url: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'Account/RegistrationStep1'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type: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'POST'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contentType: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'application/x-www-form-urlencoded'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data: $(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).serialize(),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success: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(dataReceived) 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(dataReceived ===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"OK"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console.log(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"Account/RegistrationStep1 processed successfully"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D1DC4" w:rsidRPr="001844CE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1844CE">
        <w:rPr>
          <w:rFonts w:ascii="Consolas" w:hAnsi="Consolas" w:cs="Consolas"/>
          <w:b/>
          <w:color w:val="000000"/>
          <w:sz w:val="19"/>
          <w:szCs w:val="19"/>
          <w:highlight w:val="yellow"/>
          <w:lang w:val="en-US"/>
        </w:rPr>
        <w:t>$(</w:t>
      </w:r>
      <w:r w:rsidRPr="001844CE">
        <w:rPr>
          <w:rFonts w:ascii="Consolas" w:hAnsi="Consolas" w:cs="Consolas"/>
          <w:b/>
          <w:color w:val="A31515"/>
          <w:sz w:val="19"/>
          <w:szCs w:val="19"/>
          <w:highlight w:val="yellow"/>
          <w:lang w:val="en-US"/>
        </w:rPr>
        <w:t>'#</w:t>
      </w:r>
      <w:r w:rsidRPr="001844CE">
        <w:rPr>
          <w:rFonts w:ascii="Consolas" w:hAnsi="Consolas" w:cs="Consolas"/>
          <w:b/>
          <w:color w:val="0000FF"/>
          <w:sz w:val="19"/>
          <w:szCs w:val="19"/>
          <w:highlight w:val="yellow"/>
          <w:lang w:val="en-US"/>
        </w:rPr>
        <w:t>registrationStep2LanguageName</w:t>
      </w:r>
      <w:r w:rsidRPr="001844CE">
        <w:rPr>
          <w:rFonts w:ascii="Consolas" w:hAnsi="Consolas" w:cs="Consolas"/>
          <w:b/>
          <w:color w:val="A31515"/>
          <w:sz w:val="19"/>
          <w:szCs w:val="19"/>
          <w:highlight w:val="yellow"/>
          <w:lang w:val="en-US"/>
        </w:rPr>
        <w:t>'</w:t>
      </w:r>
      <w:r w:rsidRPr="001844CE">
        <w:rPr>
          <w:rFonts w:ascii="Consolas" w:hAnsi="Consolas" w:cs="Consolas"/>
          <w:b/>
          <w:color w:val="000000"/>
          <w:sz w:val="19"/>
          <w:szCs w:val="19"/>
          <w:highlight w:val="yellow"/>
          <w:lang w:val="en-US"/>
        </w:rPr>
        <w:t>).text($(</w:t>
      </w:r>
      <w:r w:rsidRPr="001844CE">
        <w:rPr>
          <w:rFonts w:ascii="Consolas" w:hAnsi="Consolas" w:cs="Consolas"/>
          <w:b/>
          <w:color w:val="A31515"/>
          <w:sz w:val="19"/>
          <w:szCs w:val="19"/>
          <w:highlight w:val="yellow"/>
          <w:lang w:val="en-US"/>
        </w:rPr>
        <w:t>"#</w:t>
      </w:r>
      <w:r w:rsidRPr="001844CE">
        <w:rPr>
          <w:rFonts w:ascii="Consolas" w:hAnsi="Consolas" w:cs="Consolas"/>
          <w:b/>
          <w:color w:val="0000FF"/>
          <w:sz w:val="19"/>
          <w:szCs w:val="19"/>
          <w:highlight w:val="yellow"/>
          <w:lang w:val="en-US"/>
        </w:rPr>
        <w:t>RegStep1Language</w:t>
      </w:r>
      <w:r w:rsidRPr="001844CE">
        <w:rPr>
          <w:rFonts w:ascii="Consolas" w:hAnsi="Consolas" w:cs="Consolas"/>
          <w:b/>
          <w:color w:val="A31515"/>
          <w:sz w:val="19"/>
          <w:szCs w:val="19"/>
          <w:highlight w:val="yellow"/>
          <w:lang w:val="en-US"/>
        </w:rPr>
        <w:t>"</w:t>
      </w:r>
      <w:r w:rsidRPr="001844CE">
        <w:rPr>
          <w:rFonts w:ascii="Consolas" w:hAnsi="Consolas" w:cs="Consolas"/>
          <w:b/>
          <w:color w:val="000000"/>
          <w:sz w:val="19"/>
          <w:szCs w:val="19"/>
          <w:highlight w:val="yellow"/>
          <w:lang w:val="en-US"/>
        </w:rPr>
        <w:t>).val());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registrationProcessBoxStep1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).modal({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backdrop: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keyboard: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registrationProcessBoxStep1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).modal(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'hide'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registrationProcessBoxStep2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).modal({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backdrop: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'static'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keyboard: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registrationProcessBoxStep2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).modal(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'show'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}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errorMessageRegistrationBox1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).text(dataReceived);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error: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(dataReceived) 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//console.log("Account/RegistrationStep1 processed with errors");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//$('#registrationProcessBoxStep1').modal({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   backdrop: true,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   keyboard: true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//});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//$('#registrationProcessBoxStep1').modal('hide');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//$('#registrationProcessBoxStep2').modal({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   backdrop: 'static',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   keyboard: false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//});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errorMessageRegistrationBox1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).text(dataReceived);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D1DC4" w:rsidRDefault="003D1DC4" w:rsidP="003D1D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e.preventDefault();</w:t>
      </w:r>
    </w:p>
    <w:p w:rsidR="003D1DC4" w:rsidRDefault="003D1DC4" w:rsidP="003D1DC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D1DC4" w:rsidRDefault="003D1DC4" w:rsidP="003D1DC4"/>
    <w:p w:rsidR="001919E3" w:rsidRPr="00921D4A" w:rsidRDefault="00921D4A" w:rsidP="003D1DC4">
      <w:pPr>
        <w:rPr>
          <w:b/>
        </w:rPr>
      </w:pPr>
      <w:r w:rsidRPr="00921D4A">
        <w:rPr>
          <w:b/>
        </w:rPr>
        <w:t>Sign up with fb email:</w:t>
      </w:r>
    </w:p>
    <w:p w:rsidR="00921D4A" w:rsidRDefault="00921D4A" w:rsidP="003D1DC4">
      <w:r>
        <w:t>On SingUpWithEmail Modal</w:t>
      </w:r>
    </w:p>
    <w:p w:rsidR="00921D4A" w:rsidRDefault="00921D4A" w:rsidP="003D1DC4"/>
    <w:p w:rsidR="00921D4A" w:rsidRDefault="00921D4A" w:rsidP="00921D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form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="facebookSignUpEmail"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method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="post"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asp-controller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="Account"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asp-action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="ExternalLogin"&gt;</w:t>
      </w:r>
    </w:p>
    <w:p w:rsidR="00921D4A" w:rsidRDefault="00921D4A" w:rsidP="00921D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input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="provider"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="hidden"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="Facebook"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:rsidR="00921D4A" w:rsidRDefault="00921D4A" w:rsidP="00921D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small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Sign up with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small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="font-text-color-orange"&gt;&lt;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="#"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onclick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$(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'#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facebookSignUpEmail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).submit()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Facebook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small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@*</w:t>
      </w:r>
      <w:r>
        <w:rPr>
          <w:rFonts w:ascii="Consolas" w:hAnsi="Consolas" w:cs="Consolas"/>
          <w:color w:val="006400"/>
          <w:sz w:val="19"/>
          <w:szCs w:val="19"/>
          <w:lang w:val="en-US"/>
        </w:rPr>
        <w:t>or &lt;small class="font-text-color-orange"&gt;Google&lt;/small&gt;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*@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small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921D4A" w:rsidRDefault="00921D4A" w:rsidP="00921D4A"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form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1919E3" w:rsidRDefault="001919E3" w:rsidP="003D1DC4"/>
    <w:p w:rsidR="00D56365" w:rsidRDefault="00D56365" w:rsidP="003D1DC4">
      <w:r w:rsidRPr="00D56365">
        <w:rPr>
          <w:b/>
        </w:rPr>
        <w:t>Commit – googlemapsapipicker</w:t>
      </w:r>
      <w:r>
        <w:br/>
      </w:r>
      <w:r>
        <w:br/>
        <w:t>pac-input = place autocomplete basically…</w:t>
      </w:r>
    </w:p>
    <w:p w:rsidR="00D56365" w:rsidRDefault="00D56365" w:rsidP="003D1DC4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>
        <w:t xml:space="preserve">Gen 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Location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input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="text"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 ml-4 mb-2 form-control custom-form-control-no-border-radius custom-form-control-orange custom-form-control-orange:focus form-control-sm custom-form-control-meeting-modified pac-input"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placeholder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="Choose location"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asp-for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="Location"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:rsidR="004060A6" w:rsidRDefault="004060A6" w:rsidP="003D1DC4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4060A6" w:rsidRPr="004060A6" w:rsidRDefault="004060A6" w:rsidP="004060A6">
      <w:pPr>
        <w:rPr>
          <w:b/>
          <w:lang w:val="en-US"/>
        </w:rPr>
      </w:pPr>
      <w:r w:rsidRPr="004060A6">
        <w:rPr>
          <w:b/>
          <w:lang w:val="en-US"/>
        </w:rPr>
        <w:t>Js: place autocomplete</w:t>
      </w:r>
    </w:p>
    <w:p w:rsidR="004060A6" w:rsidRDefault="004060A6" w:rsidP="003D1DC4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initMap() {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inputs = document.getElementsByClassName(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'pac-input'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inputs.length; i++) {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console.log(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"Google Maps API Init: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$(inputs[i]).attr(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'class'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autocomplete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google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maps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places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.Autocomplete(inputs[i]);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Set the data fields to return when the user selects a place.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autocomplete.setFields([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'address_components'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'geometry'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'icon'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'name'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autocomplete.addListener(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'place_changed'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() {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place = autocomplete.getPlace();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(!place.geometry) {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User entered the name of a Place that was not suggested and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pressed the Enter key, or the Place Details request failed.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input.value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4060A6" w:rsidRDefault="004060A6" w:rsidP="00406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060A6" w:rsidRDefault="004060A6" w:rsidP="004060A6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622CA" w:rsidRDefault="00E622CA" w:rsidP="004060A6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622CA" w:rsidRPr="00E622CA" w:rsidRDefault="00E622CA" w:rsidP="004060A6">
      <w:pPr>
        <w:rPr>
          <w:rFonts w:ascii="Consolas" w:hAnsi="Consolas" w:cs="Consolas"/>
          <w:b/>
          <w:color w:val="000000"/>
          <w:sz w:val="19"/>
          <w:szCs w:val="19"/>
          <w:lang w:val="en-US"/>
        </w:rPr>
      </w:pPr>
      <w:r w:rsidRPr="00E622CA">
        <w:rPr>
          <w:rFonts w:ascii="Consolas" w:hAnsi="Consolas" w:cs="Consolas"/>
          <w:b/>
          <w:color w:val="000000"/>
          <w:sz w:val="19"/>
          <w:szCs w:val="19"/>
          <w:lang w:val="en-US"/>
        </w:rPr>
        <w:t>Make bold link on current page:</w:t>
      </w:r>
    </w:p>
    <w:p w:rsidR="00E622CA" w:rsidRDefault="00F723EB" w:rsidP="004060A6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currentPage = ViewBag.CurrentPage;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li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="nav-item"&gt;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(currentPage ==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"LastInformation"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="nav-link text-dark nav-link-sidebar-modified font-weight-bold"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="LastInformationNeeded"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asp-controller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="EditProfile"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asp-action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="LastInformationNeeded"&gt;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Complete Your Profile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E622CA" w:rsidRDefault="00E622CA" w:rsidP="00E6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="nav-link text-dark nav-link-sidebar-modified"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="LastInformationNeeded"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asp-controller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="EditProfile"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asp-action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="LastInformationNeeded"&gt;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Complete Your Profile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:rsidR="00706C30" w:rsidRDefault="00E622CA" w:rsidP="00E622C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</w:p>
    <w:p w:rsidR="00E622CA" w:rsidRDefault="00E622CA" w:rsidP="00E622C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}</w:t>
      </w:r>
    </w:p>
    <w:p w:rsidR="00706C30" w:rsidRDefault="00706C30" w:rsidP="00E622CA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06C30" w:rsidRDefault="00706C30" w:rsidP="00E622CA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And on controller actions in editprofile ex:</w:t>
      </w:r>
    </w:p>
    <w:p w:rsidR="00706C30" w:rsidRDefault="00706C30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On index: ViewBag.CurrentPage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"EditProfile"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06C30" w:rsidRDefault="00706C30" w:rsidP="00706C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On Location:</w:t>
      </w:r>
      <w:r w:rsidRPr="00706C3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706C30" w:rsidRDefault="00706C30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ViewBag.CurrentPage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"LanguagesLocation"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6DE2" w:rsidRDefault="009C6DE2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DE2" w:rsidRDefault="009C6DE2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6DE2" w:rsidRDefault="009C6DE2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Dynamic Languages and location has an interesting way to handle with ajax..the not found stuff…</w:t>
      </w:r>
    </w:p>
    <w:p w:rsidR="009C6DE2" w:rsidRDefault="009C6DE2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Editprofilecontroller/ lang and locations partial/ lang location js</w:t>
      </w:r>
    </w:p>
    <w:p w:rsidR="00573A2B" w:rsidRDefault="00573A2B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3A2B" w:rsidRDefault="00573A2B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73A2B" w:rsidRDefault="00573A2B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Debugging With Inspector: it is always good to check with Inspector exactly what lines are missing and what not…helps quite a lot..</w:t>
      </w:r>
      <w:r w:rsidR="00D35E9C">
        <w:rPr>
          <w:rFonts w:ascii="Consolas" w:hAnsi="Consolas" w:cs="Consolas"/>
          <w:color w:val="000000"/>
          <w:sz w:val="19"/>
          <w:szCs w:val="19"/>
          <w:lang w:val="en-US"/>
        </w:rPr>
        <w:br/>
      </w:r>
      <w:r w:rsidR="00D35E9C">
        <w:rPr>
          <w:rFonts w:ascii="Consolas" w:hAnsi="Consolas" w:cs="Consolas"/>
          <w:color w:val="000000"/>
          <w:sz w:val="19"/>
          <w:szCs w:val="19"/>
          <w:lang w:val="en-US"/>
        </w:rPr>
        <w:br/>
        <w:t>NOTE::::::::::::</w:t>
      </w:r>
      <w:r w:rsidR="00D35E9C">
        <w:rPr>
          <w:rFonts w:ascii="Consolas" w:hAnsi="Consolas" w:cs="Consolas"/>
          <w:color w:val="000000"/>
          <w:sz w:val="19"/>
          <w:szCs w:val="19"/>
          <w:lang w:val="en-US"/>
        </w:rPr>
        <w:br/>
        <w:t>When you have a button Submit: if in an ajax call you need a model to pass, you use a form, and on the button&gt; &lt; form=”theidoftheform” is a must…&gt;</w:t>
      </w:r>
      <w:r w:rsidR="00D35E9C">
        <w:rPr>
          <w:rFonts w:ascii="Consolas" w:hAnsi="Consolas" w:cs="Consolas"/>
          <w:color w:val="000000"/>
          <w:sz w:val="19"/>
          <w:szCs w:val="19"/>
          <w:lang w:val="en-US"/>
        </w:rPr>
        <w:br/>
        <w:t>When you have a button submit: if in an ajax call you need to pass only an event, use onclick=”idFunctionAjax”</w:t>
      </w:r>
    </w:p>
    <w:p w:rsidR="008254AB" w:rsidRDefault="008254AB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254AB" w:rsidRDefault="008254AB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254AB" w:rsidRDefault="008254AB" w:rsidP="00706C3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Cand ai un playlist… poti sa faci si un IEnumerable caruia ii asociezi un playlist sa poti folosi LinQ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List&lt;PlayerNode&gt; _players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List&lt;PlayerNode&gt;();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IEnumerable&lt;PlayerNode&gt; PlayerList =&gt; _players;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PlayerNode GetByName(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Name)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PlayerNode pn = _players.Find(x =&gt; x.Name == Name);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(pn !=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pn;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8254AB" w:rsidRDefault="008254AB" w:rsidP="008254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PlayerNode(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254AB" w:rsidRDefault="008254AB" w:rsidP="008254A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4CAB" w:rsidRDefault="00964CAB" w:rsidP="008254AB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4CAB" w:rsidRDefault="00964CAB" w:rsidP="008254A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Ex: sa iti transformi datele din clasa in Json: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MapTeamNode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: NodeBase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Score;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TimeoutsRemaining;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MatchesWonThisSeries;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internal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MapTeamNode(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JSON)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: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(JSON)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Name = GetString(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"name"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Score = GetInt32(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"score"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TimeoutsRemaining = GetInt32(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"timeouts_remaining"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MatchesWonThisSeries = GetInt32(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"matches_won_this_series"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64CAB" w:rsidRDefault="00964CAB" w:rsidP="00964C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964CAB" w:rsidRDefault="00964CAB" w:rsidP="00964CA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8D0328" w:rsidRDefault="008D0328" w:rsidP="00964CAB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Downloading a file :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Controller :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br/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IActionResult DownloadFile(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file)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file = 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@"Normalization Forms.docx"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 ==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NotImplementedException();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wwwrootPath = _hostingEnvironment.WebRootPath;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IFileProvider provider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PhysicalFileProvider(wwwrootPath);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FileInfo fileinfo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FileInfo(Path.Combine(wwwrootPath, file));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readStream = fileinfo.OpenRead();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mimeType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"application/vnd.ms-excel"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File(readStream, mimeType, file);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8D0328" w:rsidRDefault="008D0328" w:rsidP="008D0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D0328" w:rsidRDefault="008D0328" w:rsidP="008D0328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8D0328" w:rsidRDefault="008D0328" w:rsidP="008D0328">
      <w:r>
        <w:rPr>
          <w:rFonts w:ascii="Consolas" w:hAnsi="Consolas" w:cs="Consolas"/>
          <w:color w:val="000000"/>
          <w:sz w:val="19"/>
          <w:szCs w:val="19"/>
          <w:lang w:val="en-US"/>
        </w:rPr>
        <w:t>And in view..use just @Url.Action(“DownloadFIle”,”ControllerName”);</w:t>
      </w:r>
      <w:bookmarkStart w:id="0" w:name="_GoBack"/>
      <w:bookmarkEnd w:id="0"/>
    </w:p>
    <w:sectPr w:rsidR="008D0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256872"/>
    <w:multiLevelType w:val="hybridMultilevel"/>
    <w:tmpl w:val="A38CC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xMjKyMDcwNDc1MjBS0lEKTi0uzszPAykwrAUALlQreSwAAAA="/>
  </w:docVars>
  <w:rsids>
    <w:rsidRoot w:val="007D4328"/>
    <w:rsid w:val="0014119F"/>
    <w:rsid w:val="001844CE"/>
    <w:rsid w:val="001919E3"/>
    <w:rsid w:val="001B68B4"/>
    <w:rsid w:val="002404FE"/>
    <w:rsid w:val="002F3E27"/>
    <w:rsid w:val="00391D43"/>
    <w:rsid w:val="003C315A"/>
    <w:rsid w:val="003D1DC4"/>
    <w:rsid w:val="003D7545"/>
    <w:rsid w:val="00403359"/>
    <w:rsid w:val="004060A6"/>
    <w:rsid w:val="0045172B"/>
    <w:rsid w:val="00513E47"/>
    <w:rsid w:val="00573A2B"/>
    <w:rsid w:val="006036B2"/>
    <w:rsid w:val="00676D6A"/>
    <w:rsid w:val="00706C30"/>
    <w:rsid w:val="00750563"/>
    <w:rsid w:val="00764E4C"/>
    <w:rsid w:val="0078766C"/>
    <w:rsid w:val="007D4328"/>
    <w:rsid w:val="008254AB"/>
    <w:rsid w:val="00827AEC"/>
    <w:rsid w:val="008B6888"/>
    <w:rsid w:val="008D0328"/>
    <w:rsid w:val="008D0C93"/>
    <w:rsid w:val="008E7643"/>
    <w:rsid w:val="00921D4A"/>
    <w:rsid w:val="00933ADB"/>
    <w:rsid w:val="00934BAD"/>
    <w:rsid w:val="00964CAB"/>
    <w:rsid w:val="009C6DE2"/>
    <w:rsid w:val="00B92EA1"/>
    <w:rsid w:val="00B97EFC"/>
    <w:rsid w:val="00BB54D3"/>
    <w:rsid w:val="00BC052A"/>
    <w:rsid w:val="00BC4EEA"/>
    <w:rsid w:val="00BE6F36"/>
    <w:rsid w:val="00D35E9C"/>
    <w:rsid w:val="00D56365"/>
    <w:rsid w:val="00DC74EA"/>
    <w:rsid w:val="00E5006C"/>
    <w:rsid w:val="00E546E6"/>
    <w:rsid w:val="00E622CA"/>
    <w:rsid w:val="00E660BC"/>
    <w:rsid w:val="00EE249D"/>
    <w:rsid w:val="00EF566B"/>
    <w:rsid w:val="00F7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FDE4"/>
  <w15:chartTrackingRefBased/>
  <w15:docId w15:val="{1F9CD742-7FA1-436C-BFEE-0F958683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517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036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603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A849D-9F6E-4767-929C-E6E44B109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12</Pages>
  <Words>2269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George COrtel</dc:creator>
  <cp:keywords/>
  <dc:description/>
  <cp:lastModifiedBy>Alin George COrtel</cp:lastModifiedBy>
  <cp:revision>42</cp:revision>
  <dcterms:created xsi:type="dcterms:W3CDTF">2018-09-26T07:58:00Z</dcterms:created>
  <dcterms:modified xsi:type="dcterms:W3CDTF">2019-04-14T17:21:00Z</dcterms:modified>
</cp:coreProperties>
</file>