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7643" w14:textId="6457C32D" w:rsidR="00B27723" w:rsidRDefault="00B27723">
      <w:r>
        <w:rPr>
          <w:rFonts w:hint="eastAsia"/>
        </w:rPr>
        <w:t>诡秘之主细节记录</w:t>
      </w:r>
    </w:p>
    <w:p w14:paraId="6B1450EF" w14:textId="77777777" w:rsidR="00B27723" w:rsidRDefault="00B27723">
      <w:pPr>
        <w:pBdr>
          <w:bottom w:val="double" w:sz="6" w:space="1" w:color="auto"/>
        </w:pBdr>
      </w:pPr>
    </w:p>
    <w:p w14:paraId="0810D254" w14:textId="1BA65D4D" w:rsidR="00B27723" w:rsidRDefault="00B27723">
      <w:r>
        <w:rPr>
          <w:rFonts w:hint="eastAsia"/>
        </w:rPr>
        <w:t>时间线</w:t>
      </w:r>
    </w:p>
    <w:p w14:paraId="76ACC22C" w14:textId="77777777" w:rsidR="00B27723" w:rsidRDefault="00B27723"/>
    <w:p w14:paraId="4E2DE960" w14:textId="77777777" w:rsidR="00B27723" w:rsidRDefault="00B27723"/>
    <w:p w14:paraId="2067343A" w14:textId="77777777" w:rsidR="00B27723" w:rsidRDefault="00B27723"/>
    <w:p w14:paraId="10EDE936" w14:textId="77777777" w:rsidR="00B27723" w:rsidRDefault="00B27723"/>
    <w:p w14:paraId="4E93FA43" w14:textId="4757CD69" w:rsidR="00B27723" w:rsidRDefault="00385CE1">
      <w:pPr>
        <w:rPr>
          <w:rFonts w:hint="eastAsia"/>
        </w:rPr>
      </w:pPr>
      <w:r>
        <w:rPr>
          <w:rFonts w:hint="eastAsia"/>
        </w:rPr>
        <w:t>约3年前</w:t>
      </w:r>
    </w:p>
    <w:p w14:paraId="4F4E7C45" w14:textId="58663DA8" w:rsidR="00B27723" w:rsidRDefault="00385CE1">
      <w:proofErr w:type="gramStart"/>
      <w:r>
        <w:rPr>
          <w:rFonts w:hint="eastAsia"/>
        </w:rPr>
        <w:t>鲁恩王国</w:t>
      </w:r>
      <w:proofErr w:type="gramEnd"/>
      <w:r>
        <w:rPr>
          <w:rFonts w:hint="eastAsia"/>
        </w:rPr>
        <w:t>颁布初等教育法</w:t>
      </w:r>
    </w:p>
    <w:p w14:paraId="21039E22" w14:textId="38FA6D9A" w:rsidR="00B27723" w:rsidRDefault="00385CE1">
      <w:r>
        <w:rPr>
          <w:rFonts w:hint="eastAsia"/>
        </w:rPr>
        <w:t>--收编教会学校，增强基础教育，保持教派中立</w:t>
      </w:r>
    </w:p>
    <w:p w14:paraId="68275C6F" w14:textId="77777777" w:rsidR="00385CE1" w:rsidRDefault="00385CE1"/>
    <w:p w14:paraId="549BE486" w14:textId="7DF99965" w:rsidR="00385CE1" w:rsidRDefault="00385CE1">
      <w:r>
        <w:rPr>
          <w:rFonts w:hint="eastAsia"/>
        </w:rPr>
        <w:t>1年前</w:t>
      </w:r>
    </w:p>
    <w:p w14:paraId="48BF76DE" w14:textId="6C910339" w:rsidR="00385CE1" w:rsidRDefault="00385CE1">
      <w:pPr>
        <w:rPr>
          <w:rFonts w:hint="eastAsia"/>
        </w:rPr>
      </w:pPr>
      <w:r>
        <w:rPr>
          <w:rFonts w:hint="eastAsia"/>
        </w:rPr>
        <w:t>南大陆局势恶化</w:t>
      </w:r>
    </w:p>
    <w:p w14:paraId="76EEA31C" w14:textId="49A55020" w:rsidR="00385CE1" w:rsidRDefault="00385CE1">
      <w:r>
        <w:rPr>
          <w:rFonts w:hint="eastAsia"/>
        </w:rPr>
        <w:t>梅丽莎入学</w:t>
      </w:r>
    </w:p>
    <w:p w14:paraId="2017AE6D" w14:textId="77777777" w:rsidR="00385CE1" w:rsidRDefault="00385CE1">
      <w:pPr>
        <w:rPr>
          <w:rFonts w:hint="eastAsia"/>
        </w:rPr>
      </w:pPr>
    </w:p>
    <w:p w14:paraId="0F98744D" w14:textId="77777777" w:rsidR="00B27723" w:rsidRDefault="00B27723">
      <w:pPr>
        <w:pBdr>
          <w:bottom w:val="double" w:sz="6" w:space="1" w:color="auto"/>
        </w:pBdr>
      </w:pPr>
    </w:p>
    <w:p w14:paraId="736E4A6B" w14:textId="041CE85E" w:rsidR="00B27723" w:rsidRDefault="00B27723">
      <w:r>
        <w:rPr>
          <w:rFonts w:hint="eastAsia"/>
        </w:rPr>
        <w:t>地理信息</w:t>
      </w:r>
    </w:p>
    <w:p w14:paraId="1B2F36CC" w14:textId="46AE057B" w:rsidR="00B27723" w:rsidRDefault="00B27723"/>
    <w:p w14:paraId="6508A000" w14:textId="66B919CE" w:rsidR="00B27723" w:rsidRDefault="00B27723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4BA3D0D2" w14:textId="73E5B548" w:rsidR="00B27723" w:rsidRDefault="00B27723">
      <w:r>
        <w:rPr>
          <w:rFonts w:hint="eastAsia"/>
        </w:rPr>
        <w:t>北大陆（北美）</w:t>
      </w:r>
    </w:p>
    <w:p w14:paraId="1827F0E1" w14:textId="376C6A56" w:rsidR="00B27723" w:rsidRDefault="00B27723">
      <w:proofErr w:type="gramStart"/>
      <w:r>
        <w:rPr>
          <w:rFonts w:hint="eastAsia"/>
        </w:rPr>
        <w:t>鲁恩王国</w:t>
      </w:r>
      <w:proofErr w:type="gramEnd"/>
    </w:p>
    <w:p w14:paraId="1837CE5F" w14:textId="02658054" w:rsidR="00FF5206" w:rsidRDefault="00FF5206">
      <w:r>
        <w:rPr>
          <w:rFonts w:hint="eastAsia"/>
        </w:rPr>
        <w:t>--</w:t>
      </w:r>
      <w:r w:rsidR="00882881">
        <w:rPr>
          <w:rFonts w:hint="eastAsia"/>
        </w:rPr>
        <w:t>阿霍瓦郡</w:t>
      </w:r>
    </w:p>
    <w:p w14:paraId="05390926" w14:textId="34EEF3B1" w:rsidR="00882881" w:rsidRDefault="00882881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根市</w:t>
      </w:r>
    </w:p>
    <w:p w14:paraId="62FA63CF" w14:textId="080AEE9A" w:rsidR="00B27723" w:rsidRDefault="00882881">
      <w:r>
        <w:rPr>
          <w:rFonts w:hint="eastAsia"/>
        </w:rPr>
        <w:t>------霍伊大学（克莱恩毕业院校）</w:t>
      </w:r>
    </w:p>
    <w:p w14:paraId="753DC3B2" w14:textId="4F0DCBD3" w:rsidR="00385CE1" w:rsidRDefault="00385CE1">
      <w:pPr>
        <w:rPr>
          <w:rFonts w:hint="eastAsia"/>
        </w:rPr>
      </w:pPr>
      <w:r>
        <w:rPr>
          <w:rFonts w:hint="eastAsia"/>
        </w:rPr>
        <w:t>------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根技术学校（蒸汽与机械系，梅丽莎求学院校）</w:t>
      </w:r>
    </w:p>
    <w:p w14:paraId="6ECF2C62" w14:textId="77777777" w:rsidR="00B27723" w:rsidRDefault="00B27723"/>
    <w:p w14:paraId="5842D09E" w14:textId="77777777" w:rsidR="00B27723" w:rsidRDefault="00B27723"/>
    <w:p w14:paraId="33956EE5" w14:textId="77777777" w:rsidR="00B27723" w:rsidRDefault="00B27723"/>
    <w:p w14:paraId="5C870AD5" w14:textId="77777777" w:rsidR="00B27723" w:rsidRDefault="00B27723"/>
    <w:p w14:paraId="6F783012" w14:textId="77777777" w:rsidR="00B27723" w:rsidRDefault="00B27723"/>
    <w:p w14:paraId="549B0A41" w14:textId="77777777" w:rsidR="00B27723" w:rsidRDefault="00B27723">
      <w:pPr>
        <w:pBdr>
          <w:bottom w:val="double" w:sz="6" w:space="1" w:color="auto"/>
        </w:pBdr>
      </w:pPr>
    </w:p>
    <w:p w14:paraId="278717B3" w14:textId="375F25EB" w:rsidR="00B27723" w:rsidRDefault="00B27723">
      <w:r>
        <w:rPr>
          <w:rFonts w:hint="eastAsia"/>
        </w:rPr>
        <w:t>超凡途径</w:t>
      </w:r>
    </w:p>
    <w:p w14:paraId="71021B32" w14:textId="7E4721DB" w:rsidR="00B27723" w:rsidRDefault="00753B9A">
      <w:r>
        <w:rPr>
          <w:noProof/>
        </w:rPr>
        <w:drawing>
          <wp:inline distT="0" distB="0" distL="0" distR="0" wp14:anchorId="5636A1F5" wp14:editId="11B595F9">
            <wp:extent cx="5271770" cy="2146935"/>
            <wp:effectExtent l="0" t="0" r="5080" b="5715"/>
            <wp:docPr id="678209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C1BE" w14:textId="77777777" w:rsidR="00B27723" w:rsidRDefault="00B27723"/>
    <w:p w14:paraId="13EDE4B3" w14:textId="77777777" w:rsidR="00B27723" w:rsidRDefault="00B27723"/>
    <w:p w14:paraId="38A1625D" w14:textId="77777777" w:rsidR="00B27723" w:rsidRDefault="00B27723"/>
    <w:p w14:paraId="28A5F8B6" w14:textId="77777777" w:rsidR="00B27723" w:rsidRDefault="00B27723"/>
    <w:p w14:paraId="65879D8A" w14:textId="77777777" w:rsidR="00B27723" w:rsidRDefault="00B27723"/>
    <w:p w14:paraId="4B4E77E2" w14:textId="77777777" w:rsidR="00B27723" w:rsidRDefault="00B27723">
      <w:pPr>
        <w:rPr>
          <w:rFonts w:hint="eastAsia"/>
        </w:rPr>
      </w:pPr>
    </w:p>
    <w:p w14:paraId="6C8529D5" w14:textId="77777777" w:rsidR="00B27723" w:rsidRDefault="00B27723">
      <w:pPr>
        <w:pBdr>
          <w:bottom w:val="double" w:sz="6" w:space="1" w:color="auto"/>
        </w:pBdr>
      </w:pPr>
    </w:p>
    <w:p w14:paraId="7344C6A1" w14:textId="126B0344" w:rsidR="00385CE1" w:rsidRDefault="00385CE1">
      <w:r>
        <w:rPr>
          <w:rFonts w:hint="eastAsia"/>
        </w:rPr>
        <w:t>主要角色（注重和主角关系，主要设定和途径跳转超凡途径）</w:t>
      </w:r>
    </w:p>
    <w:p w14:paraId="0E72CEA0" w14:textId="77777777" w:rsidR="00385CE1" w:rsidRDefault="00385CE1"/>
    <w:p w14:paraId="35D73730" w14:textId="45530AEC" w:rsidR="00385CE1" w:rsidRDefault="00385CE1">
      <w:r>
        <w:rPr>
          <w:rFonts w:hint="eastAsia"/>
        </w:rPr>
        <w:t>克莱恩 莫雷蒂</w:t>
      </w:r>
    </w:p>
    <w:p w14:paraId="56DB88C5" w14:textId="309FC155" w:rsidR="00385CE1" w:rsidRDefault="00385CE1">
      <w:r>
        <w:rPr>
          <w:rFonts w:hint="eastAsia"/>
        </w:rPr>
        <w:t xml:space="preserve">--主角 </w:t>
      </w:r>
    </w:p>
    <w:p w14:paraId="084B337C" w14:textId="624E5691" w:rsidR="00385CE1" w:rsidRDefault="00385CE1">
      <w:r>
        <w:rPr>
          <w:rFonts w:hint="eastAsia"/>
        </w:rPr>
        <w:t>--亲人</w:t>
      </w:r>
    </w:p>
    <w:p w14:paraId="08869F8D" w14:textId="5B8E37B9" w:rsidR="00385CE1" w:rsidRDefault="00385CE1">
      <w:pPr>
        <w:rPr>
          <w:rFonts w:hint="eastAsia"/>
        </w:rPr>
      </w:pPr>
      <w:r>
        <w:rPr>
          <w:rFonts w:hint="eastAsia"/>
        </w:rPr>
        <w:t xml:space="preserve">----梅丽莎 16 主角妹妹  </w:t>
      </w:r>
    </w:p>
    <w:p w14:paraId="2367F933" w14:textId="1D91146E" w:rsidR="00385CE1" w:rsidRPr="00385CE1" w:rsidRDefault="00385CE1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班森</w:t>
      </w:r>
      <w:proofErr w:type="gramEnd"/>
      <w:r>
        <w:rPr>
          <w:rFonts w:hint="eastAsia"/>
        </w:rPr>
        <w:t xml:space="preserve"> 主角哥哥</w:t>
      </w:r>
    </w:p>
    <w:p w14:paraId="3EC1661E" w14:textId="77777777" w:rsidR="00B27723" w:rsidRDefault="00B27723">
      <w:pPr>
        <w:pBdr>
          <w:bottom w:val="double" w:sz="6" w:space="1" w:color="auto"/>
        </w:pBdr>
      </w:pPr>
    </w:p>
    <w:p w14:paraId="2BE72422" w14:textId="7B91C8B8" w:rsidR="00B27723" w:rsidRDefault="00B27723">
      <w:r>
        <w:rPr>
          <w:rFonts w:hint="eastAsia"/>
        </w:rPr>
        <w:t>主要势力（按超凡途径分类</w:t>
      </w:r>
      <w:r w:rsidR="00882881">
        <w:rPr>
          <w:rFonts w:hint="eastAsia"/>
        </w:rPr>
        <w:t>，注重教会和学派</w:t>
      </w:r>
      <w:r>
        <w:rPr>
          <w:rFonts w:hint="eastAsia"/>
        </w:rPr>
        <w:t>）</w:t>
      </w:r>
    </w:p>
    <w:p w14:paraId="01612DAE" w14:textId="77777777" w:rsidR="00FC3E96" w:rsidRDefault="00FC3E96"/>
    <w:p w14:paraId="67A8F04A" w14:textId="77777777" w:rsidR="00FC3E96" w:rsidRDefault="00FC3E96" w:rsidP="00FC3E96">
      <w:r>
        <w:rPr>
          <w:rFonts w:hint="eastAsia"/>
        </w:rPr>
        <w:t>----------------------------------------</w:t>
      </w:r>
    </w:p>
    <w:p w14:paraId="2256FB65" w14:textId="77777777" w:rsidR="00FC3E96" w:rsidRDefault="00FC3E96"/>
    <w:p w14:paraId="78AC88AA" w14:textId="2FBC0EF2" w:rsidR="00FC3E96" w:rsidRDefault="00FC3E96" w:rsidP="00FC3E96">
      <w:pPr>
        <w:rPr>
          <w:rFonts w:hint="eastAsia"/>
        </w:rPr>
      </w:pPr>
      <w:r>
        <w:rPr>
          <w:rFonts w:hint="eastAsia"/>
        </w:rPr>
        <w:t>0</w:t>
      </w:r>
    </w:p>
    <w:p w14:paraId="33EDA58E" w14:textId="27D44ADC" w:rsidR="00FC3E96" w:rsidRDefault="00FC3E96" w:rsidP="00FC3E96">
      <w:r>
        <w:rPr>
          <w:rFonts w:hint="eastAsia"/>
        </w:rPr>
        <w:t>途径：占卜家</w:t>
      </w:r>
      <w:r w:rsidR="00753B9A">
        <w:rPr>
          <w:rFonts w:hint="eastAsia"/>
        </w:rPr>
        <w:t>--愚者</w:t>
      </w:r>
      <w:r>
        <w:rPr>
          <w:rFonts w:hint="eastAsia"/>
        </w:rPr>
        <w:t xml:space="preserve"> 塔罗：愚者</w:t>
      </w:r>
    </w:p>
    <w:p w14:paraId="3EF516B2" w14:textId="77777777" w:rsidR="00FC3E96" w:rsidRDefault="00FC3E96" w:rsidP="00FC3E96">
      <w:pPr>
        <w:rPr>
          <w:rFonts w:hint="eastAsia"/>
        </w:rPr>
      </w:pPr>
      <w:r>
        <w:rPr>
          <w:rFonts w:hint="eastAsia"/>
        </w:rPr>
        <w:t>神：无</w:t>
      </w:r>
    </w:p>
    <w:p w14:paraId="5B7489E6" w14:textId="77777777" w:rsidR="00FC3E96" w:rsidRDefault="00FC3E96" w:rsidP="00FC3E96">
      <w:proofErr w:type="gramStart"/>
      <w:r>
        <w:rPr>
          <w:rFonts w:hint="eastAsia"/>
        </w:rPr>
        <w:t>塔罗会</w:t>
      </w:r>
      <w:proofErr w:type="gramEnd"/>
    </w:p>
    <w:p w14:paraId="20DB113A" w14:textId="44A2180F" w:rsidR="00FC3E96" w:rsidRDefault="00FC3E96" w:rsidP="00FC3E96">
      <w:r>
        <w:rPr>
          <w:rFonts w:hint="eastAsia"/>
        </w:rPr>
        <w:t>安提戈努斯家族</w:t>
      </w:r>
      <w:r>
        <w:rPr>
          <w:rFonts w:hint="eastAsia"/>
        </w:rPr>
        <w:t>（详见世系历史分类）</w:t>
      </w:r>
    </w:p>
    <w:p w14:paraId="0F309B4A" w14:textId="77777777" w:rsidR="00FC3E96" w:rsidRDefault="00FC3E96" w:rsidP="00FC3E96">
      <w:pPr>
        <w:rPr>
          <w:rFonts w:hint="eastAsia"/>
        </w:rPr>
      </w:pPr>
      <w:proofErr w:type="gramStart"/>
      <w:r>
        <w:rPr>
          <w:rFonts w:hint="eastAsia"/>
        </w:rPr>
        <w:t>密修会</w:t>
      </w:r>
      <w:proofErr w:type="gramEnd"/>
    </w:p>
    <w:p w14:paraId="1012B774" w14:textId="77777777" w:rsidR="00FC3E96" w:rsidRDefault="00FC3E96" w:rsidP="00FC3E96"/>
    <w:p w14:paraId="0A83ADBB" w14:textId="77777777" w:rsidR="00FC3E96" w:rsidRDefault="00FC3E96"/>
    <w:p w14:paraId="1D7EA712" w14:textId="7DF7123D" w:rsidR="00B27723" w:rsidRDefault="00572054">
      <w:r>
        <w:rPr>
          <w:rFonts w:hint="eastAsia"/>
        </w:rPr>
        <w:t>----------------------------------------</w:t>
      </w:r>
    </w:p>
    <w:p w14:paraId="3B805D7C" w14:textId="67442325" w:rsidR="00572054" w:rsidRDefault="00FC3E96">
      <w:pPr>
        <w:rPr>
          <w:rFonts w:hint="eastAsia"/>
        </w:rPr>
      </w:pPr>
      <w:r>
        <w:rPr>
          <w:rFonts w:hint="eastAsia"/>
        </w:rPr>
        <w:t>1</w:t>
      </w:r>
    </w:p>
    <w:p w14:paraId="11569585" w14:textId="58C3FF8A" w:rsidR="00882881" w:rsidRDefault="00882881">
      <w:r>
        <w:rPr>
          <w:rFonts w:hint="eastAsia"/>
        </w:rPr>
        <w:t>途径：</w:t>
      </w:r>
      <w:r w:rsidR="008012EA">
        <w:rPr>
          <w:rFonts w:hint="eastAsia"/>
        </w:rPr>
        <w:t>学徒</w:t>
      </w:r>
      <w:r w:rsidR="00753B9A">
        <w:rPr>
          <w:rFonts w:hint="eastAsia"/>
        </w:rPr>
        <w:t>--门</w:t>
      </w:r>
      <w:r>
        <w:rPr>
          <w:rFonts w:hint="eastAsia"/>
        </w:rPr>
        <w:t xml:space="preserve"> 塔罗：</w:t>
      </w:r>
      <w:r w:rsidR="00FC3E96">
        <w:rPr>
          <w:rFonts w:hint="eastAsia"/>
        </w:rPr>
        <w:t>魔术师</w:t>
      </w:r>
    </w:p>
    <w:p w14:paraId="50FEDDCE" w14:textId="2DF2D68A" w:rsidR="00572054" w:rsidRDefault="00572054">
      <w:pPr>
        <w:rPr>
          <w:rFonts w:hint="eastAsia"/>
        </w:rPr>
      </w:pPr>
      <w:r>
        <w:rPr>
          <w:rFonts w:hint="eastAsia"/>
        </w:rPr>
        <w:t>神：</w:t>
      </w:r>
      <w:r w:rsidR="00FC3E96">
        <w:rPr>
          <w:rFonts w:hint="eastAsia"/>
        </w:rPr>
        <w:t>无</w:t>
      </w:r>
    </w:p>
    <w:p w14:paraId="7EBBF614" w14:textId="3FDB3710" w:rsidR="00572054" w:rsidRDefault="00572054"/>
    <w:p w14:paraId="6C8F7CCF" w14:textId="77777777" w:rsidR="00FC3E96" w:rsidRDefault="00FC3E96">
      <w:pPr>
        <w:rPr>
          <w:rFonts w:hint="eastAsia"/>
        </w:rPr>
      </w:pPr>
    </w:p>
    <w:p w14:paraId="3025F3F4" w14:textId="77777777" w:rsidR="00572054" w:rsidRDefault="00572054" w:rsidP="00572054">
      <w:pPr>
        <w:rPr>
          <w:rFonts w:hint="eastAsia"/>
        </w:rPr>
      </w:pPr>
      <w:bookmarkStart w:id="0" w:name="_Hlk187745678"/>
      <w:r>
        <w:rPr>
          <w:rFonts w:hint="eastAsia"/>
        </w:rPr>
        <w:t>----------------------------------------</w:t>
      </w:r>
    </w:p>
    <w:p w14:paraId="2CEC72E1" w14:textId="05FFEBB2" w:rsidR="00FC3E96" w:rsidRDefault="00FC3E96" w:rsidP="00572054">
      <w:r>
        <w:rPr>
          <w:rFonts w:hint="eastAsia"/>
        </w:rPr>
        <w:t>2</w:t>
      </w:r>
    </w:p>
    <w:p w14:paraId="3B0CAB43" w14:textId="18C72A9C" w:rsidR="00572054" w:rsidRDefault="00572054" w:rsidP="00572054">
      <w:r>
        <w:rPr>
          <w:rFonts w:hint="eastAsia"/>
        </w:rPr>
        <w:t>途径：</w:t>
      </w:r>
      <w:r w:rsidR="008012EA">
        <w:rPr>
          <w:rFonts w:hint="eastAsia"/>
        </w:rPr>
        <w:t>通识者</w:t>
      </w:r>
      <w:r w:rsidR="008012EA">
        <w:t>—</w:t>
      </w:r>
      <w:r w:rsidR="008012EA">
        <w:rPr>
          <w:rFonts w:hint="eastAsia"/>
        </w:rPr>
        <w:t>完美者</w:t>
      </w:r>
      <w:r>
        <w:rPr>
          <w:rFonts w:hint="eastAsia"/>
        </w:rPr>
        <w:t xml:space="preserve"> 塔罗：</w:t>
      </w:r>
      <w:r w:rsidR="00FC3E96">
        <w:rPr>
          <w:rFonts w:hint="eastAsia"/>
        </w:rPr>
        <w:t>女祭司</w:t>
      </w:r>
    </w:p>
    <w:p w14:paraId="7012F816" w14:textId="446C4F9E" w:rsidR="00572054" w:rsidRDefault="00572054" w:rsidP="00572054">
      <w:pPr>
        <w:rPr>
          <w:rFonts w:hint="eastAsia"/>
        </w:rPr>
      </w:pPr>
      <w:r>
        <w:rPr>
          <w:rFonts w:hint="eastAsia"/>
        </w:rPr>
        <w:t>神：</w:t>
      </w:r>
      <w:r>
        <w:rPr>
          <w:rFonts w:hint="eastAsia"/>
        </w:rPr>
        <w:t>蒸汽与机械之神</w:t>
      </w:r>
    </w:p>
    <w:p w14:paraId="22C46086" w14:textId="5FC92D20" w:rsidR="00572054" w:rsidRDefault="00572054" w:rsidP="00572054">
      <w:r>
        <w:rPr>
          <w:rFonts w:hint="eastAsia"/>
        </w:rPr>
        <w:t>蒸汽与机械之神教会</w:t>
      </w:r>
    </w:p>
    <w:bookmarkEnd w:id="0"/>
    <w:p w14:paraId="5E4C914E" w14:textId="77777777" w:rsidR="00B27723" w:rsidRDefault="00B27723"/>
    <w:p w14:paraId="5728F094" w14:textId="77777777" w:rsidR="00B27723" w:rsidRDefault="00B27723"/>
    <w:p w14:paraId="0A372F60" w14:textId="77777777" w:rsidR="00572054" w:rsidRDefault="00572054" w:rsidP="00572054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3D6E44D" w14:textId="060124DC" w:rsidR="00FC3E96" w:rsidRDefault="00FC3E96" w:rsidP="00572054">
      <w:r>
        <w:rPr>
          <w:rFonts w:hint="eastAsia"/>
        </w:rPr>
        <w:t>3</w:t>
      </w:r>
    </w:p>
    <w:p w14:paraId="02213A97" w14:textId="79D792B6" w:rsidR="00572054" w:rsidRDefault="00572054" w:rsidP="00572054">
      <w:r>
        <w:rPr>
          <w:rFonts w:hint="eastAsia"/>
        </w:rPr>
        <w:t>途径</w:t>
      </w:r>
      <w:r>
        <w:rPr>
          <w:rFonts w:hint="eastAsia"/>
        </w:rPr>
        <w:t>：</w:t>
      </w:r>
      <w:r w:rsidR="008012EA">
        <w:rPr>
          <w:rFonts w:hint="eastAsia"/>
        </w:rPr>
        <w:t>刺客</w:t>
      </w:r>
      <w:r w:rsidR="008012EA">
        <w:t>—</w:t>
      </w:r>
      <w:r w:rsidR="008012EA">
        <w:rPr>
          <w:rFonts w:hint="eastAsia"/>
        </w:rPr>
        <w:t>魔女</w:t>
      </w:r>
      <w:r>
        <w:rPr>
          <w:rFonts w:hint="eastAsia"/>
        </w:rPr>
        <w:t xml:space="preserve"> 塔罗：</w:t>
      </w:r>
      <w:r w:rsidR="008012EA">
        <w:rPr>
          <w:rFonts w:hint="eastAsia"/>
        </w:rPr>
        <w:t>皇后</w:t>
      </w:r>
    </w:p>
    <w:p w14:paraId="4FD1559F" w14:textId="34822892" w:rsidR="00572054" w:rsidRDefault="00572054" w:rsidP="00572054">
      <w:pPr>
        <w:rPr>
          <w:rFonts w:hint="eastAsia"/>
        </w:rPr>
      </w:pPr>
      <w:r>
        <w:rPr>
          <w:rFonts w:hint="eastAsia"/>
        </w:rPr>
        <w:t>神：</w:t>
      </w:r>
      <w:r w:rsidR="008012EA">
        <w:rPr>
          <w:rFonts w:hint="eastAsia"/>
        </w:rPr>
        <w:t>原初魔女 奇克</w:t>
      </w:r>
      <w:r>
        <w:rPr>
          <w:rFonts w:hint="eastAsia"/>
        </w:rPr>
        <w:t xml:space="preserve"> </w:t>
      </w:r>
    </w:p>
    <w:p w14:paraId="2CCE9965" w14:textId="10088B69" w:rsidR="00572054" w:rsidRDefault="00572054" w:rsidP="00572054">
      <w:r>
        <w:rPr>
          <w:rFonts w:hint="eastAsia"/>
        </w:rPr>
        <w:t>战神</w:t>
      </w:r>
      <w:r>
        <w:rPr>
          <w:rFonts w:hint="eastAsia"/>
        </w:rPr>
        <w:t>教会</w:t>
      </w:r>
    </w:p>
    <w:p w14:paraId="65B9FEC2" w14:textId="77777777" w:rsidR="00B27723" w:rsidRPr="00572054" w:rsidRDefault="00B27723"/>
    <w:p w14:paraId="32D8F810" w14:textId="77777777" w:rsidR="00572054" w:rsidRDefault="00572054" w:rsidP="00572054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D508500" w14:textId="050B0D9F" w:rsidR="00FC3E96" w:rsidRDefault="00FC3E96" w:rsidP="00572054">
      <w:r>
        <w:rPr>
          <w:rFonts w:hint="eastAsia"/>
        </w:rPr>
        <w:t>4</w:t>
      </w:r>
    </w:p>
    <w:p w14:paraId="48B14B23" w14:textId="4DB48CBB" w:rsidR="00572054" w:rsidRDefault="00572054" w:rsidP="00572054">
      <w:r>
        <w:rPr>
          <w:rFonts w:hint="eastAsia"/>
        </w:rPr>
        <w:t>途径： 塔罗：</w:t>
      </w:r>
      <w:r w:rsidR="00FC3E96">
        <w:rPr>
          <w:rFonts w:hint="eastAsia"/>
        </w:rPr>
        <w:t>皇帝</w:t>
      </w:r>
    </w:p>
    <w:p w14:paraId="549C68F0" w14:textId="77777777" w:rsidR="00572054" w:rsidRDefault="00572054" w:rsidP="00572054">
      <w:pPr>
        <w:rPr>
          <w:rFonts w:hint="eastAsia"/>
        </w:rPr>
      </w:pPr>
      <w:r>
        <w:rPr>
          <w:rFonts w:hint="eastAsia"/>
        </w:rPr>
        <w:t xml:space="preserve">神： </w:t>
      </w:r>
    </w:p>
    <w:p w14:paraId="0F729642" w14:textId="25B5193D" w:rsidR="00572054" w:rsidRDefault="00572054" w:rsidP="00572054">
      <w:proofErr w:type="gramStart"/>
      <w:r>
        <w:rPr>
          <w:rFonts w:hint="eastAsia"/>
        </w:rPr>
        <w:t>大地母神</w:t>
      </w:r>
      <w:r>
        <w:rPr>
          <w:rFonts w:hint="eastAsia"/>
        </w:rPr>
        <w:t>教会</w:t>
      </w:r>
      <w:proofErr w:type="gramEnd"/>
    </w:p>
    <w:p w14:paraId="673FD8B0" w14:textId="77777777" w:rsidR="00B27723" w:rsidRDefault="00B27723">
      <w:pPr>
        <w:pBdr>
          <w:bottom w:val="double" w:sz="6" w:space="1" w:color="auto"/>
        </w:pBdr>
      </w:pPr>
    </w:p>
    <w:p w14:paraId="012C8159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345D9953" w14:textId="05CFDAB9" w:rsidR="00FC3E96" w:rsidRDefault="00FC3E96" w:rsidP="00572054">
      <w:pPr>
        <w:pBdr>
          <w:bottom w:val="double" w:sz="6" w:space="1" w:color="auto"/>
        </w:pBdr>
      </w:pPr>
      <w:r>
        <w:rPr>
          <w:rFonts w:hint="eastAsia"/>
        </w:rPr>
        <w:t>5</w:t>
      </w:r>
    </w:p>
    <w:p w14:paraId="236AE756" w14:textId="2287C238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教皇</w:t>
      </w:r>
    </w:p>
    <w:p w14:paraId="573983F7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5E605A57" w14:textId="54888923" w:rsidR="00572054" w:rsidRDefault="00572054" w:rsidP="00572054">
      <w:pPr>
        <w:pBdr>
          <w:bottom w:val="double" w:sz="6" w:space="1" w:color="auto"/>
        </w:pBdr>
      </w:pPr>
      <w:r>
        <w:rPr>
          <w:rFonts w:hint="eastAsia"/>
        </w:rPr>
        <w:t>蒸汽与机械之神教会</w:t>
      </w:r>
    </w:p>
    <w:p w14:paraId="0474F890" w14:textId="77777777" w:rsidR="00572054" w:rsidRDefault="00572054" w:rsidP="00572054">
      <w:pPr>
        <w:pBdr>
          <w:bottom w:val="double" w:sz="6" w:space="1" w:color="auto"/>
        </w:pBdr>
      </w:pPr>
    </w:p>
    <w:p w14:paraId="73011514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580948A" w14:textId="50CF2B01" w:rsidR="00FC3E96" w:rsidRDefault="00FC3E96" w:rsidP="00572054">
      <w:pPr>
        <w:pBdr>
          <w:bottom w:val="double" w:sz="6" w:space="1" w:color="auto"/>
        </w:pBdr>
      </w:pPr>
      <w:r>
        <w:rPr>
          <w:rFonts w:hint="eastAsia"/>
        </w:rPr>
        <w:t>6</w:t>
      </w:r>
    </w:p>
    <w:p w14:paraId="0B929EF9" w14:textId="4D32A17B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恋人</w:t>
      </w:r>
    </w:p>
    <w:p w14:paraId="12E96FEE" w14:textId="1B4F41AC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</w:t>
      </w:r>
      <w:r>
        <w:rPr>
          <w:rFonts w:hint="eastAsia"/>
        </w:rPr>
        <w:t>风暴之主</w:t>
      </w:r>
    </w:p>
    <w:p w14:paraId="6FB2FE94" w14:textId="46786F1C" w:rsidR="00572054" w:rsidRDefault="00572054" w:rsidP="00572054">
      <w:pPr>
        <w:pBdr>
          <w:bottom w:val="double" w:sz="6" w:space="1" w:color="auto"/>
        </w:pBdr>
      </w:pPr>
      <w:r>
        <w:rPr>
          <w:rFonts w:hint="eastAsia"/>
        </w:rPr>
        <w:t>风暴</w:t>
      </w:r>
      <w:r>
        <w:rPr>
          <w:rFonts w:hint="eastAsia"/>
        </w:rPr>
        <w:t>教会</w:t>
      </w:r>
    </w:p>
    <w:p w14:paraId="1B55157E" w14:textId="77777777" w:rsidR="00572054" w:rsidRDefault="00572054" w:rsidP="00572054">
      <w:pPr>
        <w:pBdr>
          <w:bottom w:val="double" w:sz="6" w:space="1" w:color="auto"/>
        </w:pBdr>
      </w:pPr>
    </w:p>
    <w:p w14:paraId="5C8FBE95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66F087C" w14:textId="7CA5663E" w:rsidR="00FC3E96" w:rsidRDefault="00FC3E96" w:rsidP="00572054">
      <w:pPr>
        <w:pBdr>
          <w:bottom w:val="double" w:sz="6" w:space="1" w:color="auto"/>
        </w:pBdr>
      </w:pPr>
      <w:r>
        <w:rPr>
          <w:rFonts w:hint="eastAsia"/>
        </w:rPr>
        <w:t>7</w:t>
      </w:r>
    </w:p>
    <w:p w14:paraId="118F4EA5" w14:textId="2A69BBEF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战车</w:t>
      </w:r>
    </w:p>
    <w:p w14:paraId="41C8D4BA" w14:textId="027CEA1F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</w:t>
      </w:r>
      <w:r>
        <w:rPr>
          <w:rFonts w:hint="eastAsia"/>
        </w:rPr>
        <w:t>知识与智慧</w:t>
      </w:r>
      <w:r>
        <w:rPr>
          <w:rFonts w:hint="eastAsia"/>
        </w:rPr>
        <w:t>之神</w:t>
      </w:r>
    </w:p>
    <w:p w14:paraId="5095B3AB" w14:textId="5F809EE7" w:rsidR="00572054" w:rsidRDefault="00572054" w:rsidP="00572054">
      <w:pPr>
        <w:pBdr>
          <w:bottom w:val="double" w:sz="6" w:space="1" w:color="auto"/>
        </w:pBdr>
      </w:pPr>
      <w:r>
        <w:rPr>
          <w:rFonts w:hint="eastAsia"/>
        </w:rPr>
        <w:t>知识与智慧之</w:t>
      </w:r>
      <w:r>
        <w:rPr>
          <w:rFonts w:hint="eastAsia"/>
        </w:rPr>
        <w:t>神教会</w:t>
      </w:r>
    </w:p>
    <w:p w14:paraId="221D1E8F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771D1578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58B27C4" w14:textId="56815F8C" w:rsidR="00FC3E96" w:rsidRDefault="00FC3E96" w:rsidP="00572054">
      <w:pPr>
        <w:pBdr>
          <w:bottom w:val="double" w:sz="6" w:space="1" w:color="auto"/>
        </w:pBdr>
      </w:pPr>
      <w:r>
        <w:rPr>
          <w:rFonts w:hint="eastAsia"/>
        </w:rPr>
        <w:t>8</w:t>
      </w:r>
    </w:p>
    <w:p w14:paraId="31CDA62A" w14:textId="355B87E8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力量</w:t>
      </w:r>
    </w:p>
    <w:p w14:paraId="396C5F9E" w14:textId="73458E0B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</w:t>
      </w:r>
      <w:r>
        <w:rPr>
          <w:rFonts w:hint="eastAsia"/>
        </w:rPr>
        <w:t>：永恒烈阳</w:t>
      </w:r>
    </w:p>
    <w:p w14:paraId="0D9CF962" w14:textId="0B27C5D2" w:rsidR="00572054" w:rsidRDefault="00572054" w:rsidP="00572054">
      <w:pPr>
        <w:pBdr>
          <w:bottom w:val="double" w:sz="6" w:space="1" w:color="auto"/>
        </w:pBdr>
      </w:pPr>
      <w:r>
        <w:rPr>
          <w:rFonts w:hint="eastAsia"/>
        </w:rPr>
        <w:t>永恒烈阳</w:t>
      </w:r>
      <w:r>
        <w:rPr>
          <w:rFonts w:hint="eastAsia"/>
        </w:rPr>
        <w:t>教会</w:t>
      </w:r>
    </w:p>
    <w:p w14:paraId="33A1F8CB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2385B342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AFC6712" w14:textId="500AFBA6" w:rsidR="00FC3E96" w:rsidRDefault="00FC3E96" w:rsidP="00572054">
      <w:pPr>
        <w:pBdr>
          <w:bottom w:val="double" w:sz="6" w:space="1" w:color="auto"/>
        </w:pBdr>
      </w:pPr>
      <w:r>
        <w:rPr>
          <w:rFonts w:hint="eastAsia"/>
        </w:rPr>
        <w:t>9</w:t>
      </w:r>
    </w:p>
    <w:p w14:paraId="5B3A9DC7" w14:textId="13799F15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隐者</w:t>
      </w:r>
    </w:p>
    <w:p w14:paraId="72C3BAF9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59E8E0EF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22E0F5C3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B1FF8CD" w14:textId="11403FED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10</w:t>
      </w:r>
    </w:p>
    <w:p w14:paraId="2B40FD6D" w14:textId="3BD8AD44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命运之轮</w:t>
      </w:r>
    </w:p>
    <w:p w14:paraId="7747124A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7C959CF6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415BBFA4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EE7C986" w14:textId="32125AE8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11</w:t>
      </w:r>
    </w:p>
    <w:p w14:paraId="77D3D01D" w14:textId="027BCBDE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正义</w:t>
      </w:r>
    </w:p>
    <w:p w14:paraId="13E3EB10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神：蒸汽与机械之神</w:t>
      </w:r>
    </w:p>
    <w:p w14:paraId="29BD8879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18A573C9" w14:textId="77777777" w:rsidR="00572054" w:rsidRP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59FED69D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CFAA5FA" w14:textId="07AE2C29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12</w:t>
      </w:r>
    </w:p>
    <w:p w14:paraId="207C2805" w14:textId="6248C608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途径：不眠者 塔罗：</w:t>
      </w:r>
      <w:r w:rsidR="00FC3E96">
        <w:rPr>
          <w:rFonts w:hint="eastAsia"/>
        </w:rPr>
        <w:t>倒吊人</w:t>
      </w:r>
    </w:p>
    <w:p w14:paraId="5617F945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神：黑夜女神</w:t>
      </w:r>
    </w:p>
    <w:p w14:paraId="75B70EB6" w14:textId="4F361C8D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黑夜女神教会</w:t>
      </w:r>
    </w:p>
    <w:p w14:paraId="0ABC46BE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73F2ACC7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C5B0543" w14:textId="71FB4CBC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13</w:t>
      </w:r>
    </w:p>
    <w:p w14:paraId="3FDB529E" w14:textId="1CE21E91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死神</w:t>
      </w:r>
    </w:p>
    <w:p w14:paraId="5BFD48D8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1EE07152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23680B04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697B6314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3D94F32C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4E60EFBF" w14:textId="0EF8643C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14</w:t>
      </w:r>
    </w:p>
    <w:p w14:paraId="1641B0F5" w14:textId="29BB5C3F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节制</w:t>
      </w:r>
    </w:p>
    <w:p w14:paraId="712E75E7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神： </w:t>
      </w:r>
    </w:p>
    <w:p w14:paraId="1E6E0306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战神教会</w:t>
      </w:r>
    </w:p>
    <w:p w14:paraId="7D76CA6D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5140C237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68EB222B" w14:textId="290B02BA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15</w:t>
      </w:r>
    </w:p>
    <w:p w14:paraId="3C679352" w14:textId="13CE9FE0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恶魔</w:t>
      </w:r>
    </w:p>
    <w:p w14:paraId="6C8B745F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神： </w:t>
      </w:r>
    </w:p>
    <w:p w14:paraId="3CFC5A92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proofErr w:type="gramStart"/>
      <w:r>
        <w:rPr>
          <w:rFonts w:hint="eastAsia"/>
        </w:rPr>
        <w:t>大地母神教会</w:t>
      </w:r>
      <w:proofErr w:type="gramEnd"/>
    </w:p>
    <w:p w14:paraId="382B68D5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74618C64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5752104E" w14:textId="2F086761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16</w:t>
      </w:r>
    </w:p>
    <w:p w14:paraId="5D53D070" w14:textId="78D816AF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塔</w:t>
      </w:r>
    </w:p>
    <w:p w14:paraId="7370391E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334C2B56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0C274A67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5A5E01D2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E89C740" w14:textId="54E42FC5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17</w:t>
      </w:r>
    </w:p>
    <w:p w14:paraId="6378BC2A" w14:textId="14EB2E43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星星</w:t>
      </w:r>
    </w:p>
    <w:p w14:paraId="29D78029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4B5C63C2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326BF287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</w:p>
    <w:p w14:paraId="7243F1D7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08101304" w14:textId="46D39011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18</w:t>
      </w:r>
    </w:p>
    <w:p w14:paraId="33A1CC47" w14:textId="1D5A8F64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月亮</w:t>
      </w:r>
    </w:p>
    <w:p w14:paraId="61268D58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1F0942BC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蒸汽与机械之神教会</w:t>
      </w:r>
    </w:p>
    <w:p w14:paraId="4151F100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74AE9AB6" w14:textId="5B974E2D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19</w:t>
      </w:r>
    </w:p>
    <w:p w14:paraId="7F976A82" w14:textId="363BBB02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太阳</w:t>
      </w:r>
    </w:p>
    <w:p w14:paraId="6EDDF170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53844B66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154D6FAF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2BDC4553" w14:textId="3B895190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20</w:t>
      </w:r>
    </w:p>
    <w:p w14:paraId="56C24811" w14:textId="2C8200BD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审判</w:t>
      </w:r>
    </w:p>
    <w:p w14:paraId="7653968E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7FC3B261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119F298E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----------------------------------------</w:t>
      </w:r>
    </w:p>
    <w:p w14:paraId="1F27B421" w14:textId="24D8E095" w:rsidR="00FC3E96" w:rsidRDefault="00FC3E96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21</w:t>
      </w:r>
    </w:p>
    <w:p w14:paraId="2209D8DF" w14:textId="1263114E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途径： 塔罗：</w:t>
      </w:r>
      <w:r w:rsidR="00FC3E96">
        <w:rPr>
          <w:rFonts w:hint="eastAsia"/>
        </w:rPr>
        <w:t>世界</w:t>
      </w:r>
    </w:p>
    <w:p w14:paraId="6ED1A3E6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神：蒸汽与机械之神</w:t>
      </w:r>
    </w:p>
    <w:p w14:paraId="7B8993EE" w14:textId="77777777" w:rsidR="00572054" w:rsidRDefault="00572054" w:rsidP="0057205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蒸汽与机械之神教会</w:t>
      </w:r>
    </w:p>
    <w:p w14:paraId="7C5FDF10" w14:textId="77777777" w:rsidR="00572054" w:rsidRDefault="00572054">
      <w:pPr>
        <w:pBdr>
          <w:bottom w:val="double" w:sz="6" w:space="1" w:color="auto"/>
        </w:pBdr>
      </w:pPr>
    </w:p>
    <w:p w14:paraId="0A677C8C" w14:textId="77777777" w:rsidR="00572054" w:rsidRPr="00572054" w:rsidRDefault="00572054">
      <w:pPr>
        <w:pBdr>
          <w:bottom w:val="double" w:sz="6" w:space="1" w:color="auto"/>
        </w:pBdr>
        <w:rPr>
          <w:rFonts w:hint="eastAsia"/>
        </w:rPr>
      </w:pPr>
    </w:p>
    <w:p w14:paraId="25D1F8D2" w14:textId="77777777" w:rsidR="00572054" w:rsidRDefault="00572054">
      <w:pPr>
        <w:pBdr>
          <w:bottom w:val="double" w:sz="6" w:space="1" w:color="auto"/>
        </w:pBdr>
        <w:rPr>
          <w:rFonts w:hint="eastAsia"/>
        </w:rPr>
      </w:pPr>
    </w:p>
    <w:p w14:paraId="3C6603F6" w14:textId="791FCF1B" w:rsidR="00882881" w:rsidRDefault="00882881">
      <w:pPr>
        <w:rPr>
          <w:rFonts w:hint="eastAsia"/>
        </w:rPr>
      </w:pPr>
      <w:r>
        <w:rPr>
          <w:rFonts w:hint="eastAsia"/>
        </w:rPr>
        <w:t>主要势力（按国家和贵族分类，注重世系和历史）</w:t>
      </w:r>
    </w:p>
    <w:p w14:paraId="7EF2A534" w14:textId="77777777" w:rsidR="00B27723" w:rsidRDefault="00B27723">
      <w:pPr>
        <w:pBdr>
          <w:bottom w:val="double" w:sz="6" w:space="1" w:color="auto"/>
        </w:pBdr>
      </w:pPr>
    </w:p>
    <w:p w14:paraId="11FDD720" w14:textId="0CE65B60" w:rsidR="00882881" w:rsidRDefault="00882881">
      <w:pPr>
        <w:pBdr>
          <w:bottom w:val="double" w:sz="6" w:space="1" w:color="auto"/>
        </w:pBdr>
      </w:pPr>
      <w:proofErr w:type="gramStart"/>
      <w:r>
        <w:rPr>
          <w:rFonts w:hint="eastAsia"/>
        </w:rPr>
        <w:t>鲁恩王国</w:t>
      </w:r>
      <w:proofErr w:type="gramEnd"/>
    </w:p>
    <w:p w14:paraId="130D7F2B" w14:textId="2477C610" w:rsidR="00882881" w:rsidRDefault="00882881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--乔治三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（国王）</w:t>
      </w:r>
    </w:p>
    <w:p w14:paraId="79CB012C" w14:textId="77777777" w:rsidR="00882881" w:rsidRDefault="00882881">
      <w:pPr>
        <w:pBdr>
          <w:bottom w:val="double" w:sz="6" w:space="1" w:color="auto"/>
        </w:pBdr>
      </w:pPr>
    </w:p>
    <w:p w14:paraId="16D7DBB9" w14:textId="77777777" w:rsidR="00882881" w:rsidRDefault="00882881">
      <w:pPr>
        <w:pBdr>
          <w:bottom w:val="double" w:sz="6" w:space="1" w:color="auto"/>
        </w:pBdr>
      </w:pPr>
    </w:p>
    <w:p w14:paraId="2E2FCA66" w14:textId="77777777" w:rsidR="00882881" w:rsidRDefault="00882881">
      <w:pPr>
        <w:pBdr>
          <w:bottom w:val="double" w:sz="6" w:space="1" w:color="auto"/>
        </w:pBdr>
      </w:pPr>
    </w:p>
    <w:p w14:paraId="5EBFC90A" w14:textId="77777777" w:rsidR="00882881" w:rsidRDefault="00882881">
      <w:pPr>
        <w:pBdr>
          <w:bottom w:val="double" w:sz="6" w:space="1" w:color="auto"/>
        </w:pBdr>
      </w:pPr>
    </w:p>
    <w:p w14:paraId="0761ED25" w14:textId="77777777" w:rsidR="00882881" w:rsidRDefault="00882881">
      <w:pPr>
        <w:pBdr>
          <w:bottom w:val="double" w:sz="6" w:space="1" w:color="auto"/>
        </w:pBdr>
      </w:pPr>
    </w:p>
    <w:p w14:paraId="111A2176" w14:textId="77777777" w:rsidR="00882881" w:rsidRDefault="00882881">
      <w:pPr>
        <w:pBdr>
          <w:bottom w:val="double" w:sz="6" w:space="1" w:color="auto"/>
        </w:pBdr>
      </w:pPr>
    </w:p>
    <w:p w14:paraId="4DA4CF3F" w14:textId="77777777" w:rsidR="00882881" w:rsidRDefault="00882881">
      <w:pPr>
        <w:pBdr>
          <w:bottom w:val="double" w:sz="6" w:space="1" w:color="auto"/>
        </w:pBdr>
      </w:pPr>
    </w:p>
    <w:p w14:paraId="544C27B1" w14:textId="77777777" w:rsidR="00882881" w:rsidRDefault="00882881">
      <w:pPr>
        <w:pBdr>
          <w:bottom w:val="double" w:sz="6" w:space="1" w:color="auto"/>
        </w:pBdr>
      </w:pPr>
    </w:p>
    <w:p w14:paraId="53216B25" w14:textId="77777777" w:rsidR="00882881" w:rsidRDefault="00882881">
      <w:pPr>
        <w:pBdr>
          <w:bottom w:val="double" w:sz="6" w:space="1" w:color="auto"/>
        </w:pBdr>
      </w:pPr>
    </w:p>
    <w:p w14:paraId="7308C3ED" w14:textId="77777777" w:rsidR="00882881" w:rsidRDefault="00882881">
      <w:pPr>
        <w:pBdr>
          <w:bottom w:val="double" w:sz="6" w:space="1" w:color="auto"/>
        </w:pBdr>
      </w:pPr>
    </w:p>
    <w:p w14:paraId="76C3A3BC" w14:textId="77777777" w:rsidR="00882881" w:rsidRDefault="00882881">
      <w:pPr>
        <w:pBdr>
          <w:bottom w:val="double" w:sz="6" w:space="1" w:color="auto"/>
        </w:pBdr>
      </w:pPr>
    </w:p>
    <w:p w14:paraId="5DEE80F1" w14:textId="77777777" w:rsidR="00882881" w:rsidRDefault="00882881">
      <w:pPr>
        <w:pBdr>
          <w:bottom w:val="double" w:sz="6" w:space="1" w:color="auto"/>
        </w:pBdr>
      </w:pPr>
    </w:p>
    <w:p w14:paraId="1942FB9C" w14:textId="77777777" w:rsidR="00882881" w:rsidRDefault="00882881">
      <w:pPr>
        <w:pBdr>
          <w:bottom w:val="double" w:sz="6" w:space="1" w:color="auto"/>
        </w:pBdr>
      </w:pPr>
    </w:p>
    <w:p w14:paraId="61ACA7B9" w14:textId="77777777" w:rsidR="00882881" w:rsidRDefault="00882881">
      <w:pPr>
        <w:pBdr>
          <w:bottom w:val="double" w:sz="6" w:space="1" w:color="auto"/>
        </w:pBdr>
      </w:pPr>
    </w:p>
    <w:p w14:paraId="41D6A8BE" w14:textId="77777777" w:rsidR="00882881" w:rsidRDefault="00882881">
      <w:pPr>
        <w:pBdr>
          <w:bottom w:val="double" w:sz="6" w:space="1" w:color="auto"/>
        </w:pBdr>
      </w:pPr>
    </w:p>
    <w:p w14:paraId="20C8EC9F" w14:textId="77777777" w:rsidR="00882881" w:rsidRDefault="00882881">
      <w:pPr>
        <w:pBdr>
          <w:bottom w:val="double" w:sz="6" w:space="1" w:color="auto"/>
        </w:pBdr>
        <w:rPr>
          <w:rFonts w:hint="eastAsia"/>
        </w:rPr>
      </w:pPr>
    </w:p>
    <w:p w14:paraId="66106EB1" w14:textId="5FA09853" w:rsidR="00B27723" w:rsidRDefault="00B27723">
      <w:r>
        <w:rPr>
          <w:rFonts w:hint="eastAsia"/>
        </w:rPr>
        <w:t>封印物</w:t>
      </w:r>
    </w:p>
    <w:p w14:paraId="4400227E" w14:textId="77777777" w:rsidR="00B27723" w:rsidRDefault="00B27723"/>
    <w:p w14:paraId="08AD222C" w14:textId="77777777" w:rsidR="00B27723" w:rsidRDefault="00B27723"/>
    <w:p w14:paraId="50D05492" w14:textId="77777777" w:rsidR="00B27723" w:rsidRDefault="00B27723"/>
    <w:p w14:paraId="0B969412" w14:textId="77777777" w:rsidR="00B27723" w:rsidRDefault="00B27723"/>
    <w:p w14:paraId="6872F6B1" w14:textId="77777777" w:rsidR="00B27723" w:rsidRDefault="00B27723"/>
    <w:p w14:paraId="0268C341" w14:textId="77777777" w:rsidR="00B27723" w:rsidRDefault="00B27723"/>
    <w:p w14:paraId="00D664CB" w14:textId="77777777" w:rsidR="00B27723" w:rsidRDefault="00B27723">
      <w:pPr>
        <w:rPr>
          <w:rFonts w:hint="eastAsia"/>
        </w:rPr>
      </w:pPr>
    </w:p>
    <w:p w14:paraId="41E4FEAC" w14:textId="77777777" w:rsidR="00B27723" w:rsidRDefault="00B27723"/>
    <w:p w14:paraId="04A573A3" w14:textId="77777777" w:rsidR="00B27723" w:rsidRDefault="00B27723">
      <w:pPr>
        <w:pBdr>
          <w:bottom w:val="double" w:sz="6" w:space="1" w:color="auto"/>
        </w:pBdr>
      </w:pPr>
    </w:p>
    <w:p w14:paraId="5B983E5D" w14:textId="0F291570" w:rsidR="00B27723" w:rsidRDefault="00882881">
      <w:r>
        <w:rPr>
          <w:rFonts w:hint="eastAsia"/>
        </w:rPr>
        <w:t>语言</w:t>
      </w:r>
    </w:p>
    <w:p w14:paraId="3A475933" w14:textId="49A4A44B" w:rsidR="00882881" w:rsidRDefault="00882881">
      <w:r>
        <w:rPr>
          <w:rFonts w:hint="eastAsia"/>
        </w:rPr>
        <w:t>古弗萨克语</w:t>
      </w:r>
    </w:p>
    <w:p w14:paraId="43734711" w14:textId="0E03F731" w:rsidR="00882881" w:rsidRDefault="00882881">
      <w:r>
        <w:rPr>
          <w:rFonts w:hint="eastAsia"/>
        </w:rPr>
        <w:t>--使用</w:t>
      </w:r>
    </w:p>
    <w:p w14:paraId="23AFD580" w14:textId="2D709549" w:rsidR="00882881" w:rsidRDefault="00882881">
      <w:r>
        <w:rPr>
          <w:rFonts w:hint="eastAsia"/>
        </w:rPr>
        <w:t>----</w:t>
      </w:r>
      <w:r>
        <w:rPr>
          <w:rFonts w:hint="eastAsia"/>
        </w:rPr>
        <w:t>号称北大陆诸国文字源头</w:t>
      </w:r>
    </w:p>
    <w:p w14:paraId="51B6E03B" w14:textId="77777777" w:rsidR="00882881" w:rsidRDefault="00882881"/>
    <w:p w14:paraId="7905FBA3" w14:textId="3B0CC4CF" w:rsidR="00882881" w:rsidRDefault="00882881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密斯语</w:t>
      </w:r>
    </w:p>
    <w:p w14:paraId="00E98E4B" w14:textId="758FFDB9" w:rsidR="00882881" w:rsidRDefault="00882881">
      <w:pPr>
        <w:rPr>
          <w:rFonts w:hint="eastAsia"/>
        </w:rPr>
      </w:pPr>
      <w:r>
        <w:rPr>
          <w:rFonts w:hint="eastAsia"/>
        </w:rPr>
        <w:t xml:space="preserve">--使用 </w:t>
      </w:r>
    </w:p>
    <w:p w14:paraId="6AAA274E" w14:textId="65FF2E3E" w:rsidR="00882881" w:rsidRDefault="00882881">
      <w:pPr>
        <w:rPr>
          <w:rFonts w:hint="eastAsia"/>
        </w:rPr>
      </w:pPr>
      <w:r>
        <w:rPr>
          <w:rFonts w:hint="eastAsia"/>
        </w:rPr>
        <w:t>----当代祭祀、祈祷用语</w:t>
      </w:r>
    </w:p>
    <w:p w14:paraId="51F1EF35" w14:textId="77777777" w:rsidR="00882881" w:rsidRDefault="00882881"/>
    <w:p w14:paraId="4EF0DBD4" w14:textId="77777777" w:rsidR="00882881" w:rsidRDefault="00882881"/>
    <w:p w14:paraId="4B1AE24F" w14:textId="77777777" w:rsidR="00882881" w:rsidRDefault="00882881"/>
    <w:p w14:paraId="0C657F5A" w14:textId="77777777" w:rsidR="00882881" w:rsidRDefault="00882881"/>
    <w:p w14:paraId="41DCF426" w14:textId="77777777" w:rsidR="00882881" w:rsidRDefault="00882881"/>
    <w:p w14:paraId="137FC5FD" w14:textId="77777777" w:rsidR="00882881" w:rsidRDefault="00882881">
      <w:pPr>
        <w:pBdr>
          <w:bottom w:val="double" w:sz="6" w:space="1" w:color="auto"/>
        </w:pBdr>
      </w:pPr>
    </w:p>
    <w:p w14:paraId="5032AE88" w14:textId="1C644A72" w:rsidR="00882881" w:rsidRDefault="00882881">
      <w:r>
        <w:rPr>
          <w:rFonts w:hint="eastAsia"/>
        </w:rPr>
        <w:t>经济设定</w:t>
      </w:r>
    </w:p>
    <w:p w14:paraId="237B3EE2" w14:textId="77777777" w:rsidR="00882881" w:rsidRDefault="00882881">
      <w:pPr>
        <w:rPr>
          <w:rFonts w:hint="eastAsia"/>
        </w:rPr>
      </w:pPr>
    </w:p>
    <w:p w14:paraId="6CF99406" w14:textId="3DB08F09" w:rsidR="00882881" w:rsidRDefault="00882881">
      <w:r>
        <w:rPr>
          <w:rFonts w:hint="eastAsia"/>
        </w:rPr>
        <w:t>金镑</w:t>
      </w:r>
    </w:p>
    <w:p w14:paraId="448F9278" w14:textId="77777777" w:rsidR="00385CE1" w:rsidRDefault="00385CE1">
      <w:pPr>
        <w:rPr>
          <w:rFonts w:hint="eastAsia"/>
        </w:rPr>
      </w:pPr>
    </w:p>
    <w:p w14:paraId="02137379" w14:textId="3F419949" w:rsidR="00882881" w:rsidRDefault="00882881">
      <w:r>
        <w:rPr>
          <w:rFonts w:hint="eastAsia"/>
        </w:rPr>
        <w:t>银</w:t>
      </w:r>
    </w:p>
    <w:p w14:paraId="496CE2C4" w14:textId="77777777" w:rsidR="00385CE1" w:rsidRDefault="00385CE1">
      <w:pPr>
        <w:rPr>
          <w:rFonts w:hint="eastAsia"/>
        </w:rPr>
      </w:pPr>
    </w:p>
    <w:p w14:paraId="3B1A0A9F" w14:textId="00435542" w:rsidR="00882881" w:rsidRDefault="00882881">
      <w:r>
        <w:rPr>
          <w:rFonts w:hint="eastAsia"/>
        </w:rPr>
        <w:t>铜便士</w:t>
      </w:r>
    </w:p>
    <w:p w14:paraId="0DBEE699" w14:textId="11E12268" w:rsidR="00385CE1" w:rsidRDefault="00385CE1">
      <w:pPr>
        <w:rPr>
          <w:rFonts w:hint="eastAsia"/>
        </w:rPr>
      </w:pPr>
      <w:r>
        <w:rPr>
          <w:rFonts w:hint="eastAsia"/>
        </w:rPr>
        <w:t>--相当于3-4元钱</w:t>
      </w:r>
    </w:p>
    <w:sectPr w:rsidR="0038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F544A" w14:textId="77777777" w:rsidR="00BE41E0" w:rsidRDefault="00BE41E0" w:rsidP="00B27723">
      <w:pPr>
        <w:rPr>
          <w:rFonts w:hint="eastAsia"/>
        </w:rPr>
      </w:pPr>
      <w:r>
        <w:separator/>
      </w:r>
    </w:p>
  </w:endnote>
  <w:endnote w:type="continuationSeparator" w:id="0">
    <w:p w14:paraId="2FFC4A5B" w14:textId="77777777" w:rsidR="00BE41E0" w:rsidRDefault="00BE41E0" w:rsidP="00B277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52226" w14:textId="77777777" w:rsidR="00BE41E0" w:rsidRDefault="00BE41E0" w:rsidP="00B27723">
      <w:pPr>
        <w:rPr>
          <w:rFonts w:hint="eastAsia"/>
        </w:rPr>
      </w:pPr>
      <w:r>
        <w:separator/>
      </w:r>
    </w:p>
  </w:footnote>
  <w:footnote w:type="continuationSeparator" w:id="0">
    <w:p w14:paraId="790114FC" w14:textId="77777777" w:rsidR="00BE41E0" w:rsidRDefault="00BE41E0" w:rsidP="00B277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7F"/>
    <w:rsid w:val="00385CE1"/>
    <w:rsid w:val="0052305C"/>
    <w:rsid w:val="00572054"/>
    <w:rsid w:val="0074557F"/>
    <w:rsid w:val="00753B9A"/>
    <w:rsid w:val="007E4723"/>
    <w:rsid w:val="008012EA"/>
    <w:rsid w:val="00882881"/>
    <w:rsid w:val="00B27723"/>
    <w:rsid w:val="00BE41E0"/>
    <w:rsid w:val="00D07282"/>
    <w:rsid w:val="00FC3E96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CF761"/>
  <w15:chartTrackingRefBased/>
  <w15:docId w15:val="{2597F9A0-B6FA-44F4-84F8-613ADEA7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5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5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5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5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5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5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5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5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5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55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55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55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55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55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55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55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5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55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55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5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5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55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55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77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77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7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7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k7649</dc:creator>
  <cp:keywords/>
  <dc:description/>
  <cp:lastModifiedBy>k7649</cp:lastModifiedBy>
  <cp:revision>3</cp:revision>
  <dcterms:created xsi:type="dcterms:W3CDTF">2025-01-14T02:39:00Z</dcterms:created>
  <dcterms:modified xsi:type="dcterms:W3CDTF">2025-01-14T03:49:00Z</dcterms:modified>
</cp:coreProperties>
</file>