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87F68C-DDB7-4803-97E1-4571CD210202}"/>
</file>

<file path=customXml/itemProps2.xml><?xml version="1.0" encoding="utf-8"?>
<ds:datastoreItem xmlns:ds="http://schemas.openxmlformats.org/officeDocument/2006/customXml" ds:itemID="{82830490-3FE7-4AE4-9C24-6443CDC77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2023-06-20T14:32:58Z</dcterms:modified>
  <cp:category/>
</cp:coreProperties>
</file>