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  <w:bookmarkStart w:id="0" w:name="_GoBack"/>
            <w:bookmarkEnd w:id="0"/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Refactor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FC0BC7D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5C23DE8"/>
    <w:rsid w:val="06F25FCE"/>
    <w:rsid w:val="07323C5D"/>
    <w:rsid w:val="078539BD"/>
    <w:rsid w:val="07C62797"/>
    <w:rsid w:val="082544EA"/>
    <w:rsid w:val="082657EF"/>
    <w:rsid w:val="082C0763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F37F84"/>
    <w:rsid w:val="0C600521"/>
    <w:rsid w:val="0C680DC9"/>
    <w:rsid w:val="0D127713"/>
    <w:rsid w:val="0D352639"/>
    <w:rsid w:val="0E132027"/>
    <w:rsid w:val="0E73709D"/>
    <w:rsid w:val="0F207817"/>
    <w:rsid w:val="0F2954D4"/>
    <w:rsid w:val="0F88723C"/>
    <w:rsid w:val="0FC929E6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A26937"/>
    <w:rsid w:val="14FB2DCA"/>
    <w:rsid w:val="15A779A4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E0C793C"/>
    <w:rsid w:val="1E5B2CA6"/>
    <w:rsid w:val="1FAD7985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7AB7B28"/>
    <w:rsid w:val="290441D9"/>
    <w:rsid w:val="295108F9"/>
    <w:rsid w:val="296D4B02"/>
    <w:rsid w:val="29934A6D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9C12C5"/>
    <w:rsid w:val="49A06950"/>
    <w:rsid w:val="49D92519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F1036E"/>
    <w:rsid w:val="4E057E10"/>
    <w:rsid w:val="4E3975C3"/>
    <w:rsid w:val="4E455377"/>
    <w:rsid w:val="4E497F1B"/>
    <w:rsid w:val="4E933A00"/>
    <w:rsid w:val="4EC33D55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AE5730"/>
    <w:rsid w:val="53B547E4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CC633F2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90231DF"/>
    <w:rsid w:val="695D4726"/>
    <w:rsid w:val="697A4288"/>
    <w:rsid w:val="69843F32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3C4515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9EF4368"/>
    <w:rsid w:val="7A423425"/>
    <w:rsid w:val="7A9B793E"/>
    <w:rsid w:val="7ABD74EB"/>
    <w:rsid w:val="7AC97DEB"/>
    <w:rsid w:val="7BE75B20"/>
    <w:rsid w:val="7C762725"/>
    <w:rsid w:val="7CA80310"/>
    <w:rsid w:val="7CD14577"/>
    <w:rsid w:val="7CD16631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121</Pages>
  <TotalTime>714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2025-01-30T01:36:54Z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