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  <w:bookmarkStart w:id="0" w:name="_GoBack"/>
            <w:bookmarkEnd w:id="0"/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D7A20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3E2F29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BB4FE5"/>
    <w:rsid w:val="2ED81174"/>
    <w:rsid w:val="2EDD77F3"/>
    <w:rsid w:val="2EF01011"/>
    <w:rsid w:val="2F3B78A8"/>
    <w:rsid w:val="2F806FFC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128</Pages>
  <TotalTime>1088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2025-03-27T21:29:26Z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