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183D" w14:textId="27552180" w:rsidR="00C51FFF" w:rsidRDefault="00C51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Păunică Cosmin</w:t>
      </w:r>
    </w:p>
    <w:p w14:paraId="07F30232" w14:textId="425047A6" w:rsidR="00C51FFF" w:rsidRDefault="00C51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243</w:t>
      </w:r>
    </w:p>
    <w:p w14:paraId="1CD98213" w14:textId="5F5FD36A" w:rsidR="00C51FFF" w:rsidRDefault="00C51FFF">
      <w:pPr>
        <w:rPr>
          <w:rFonts w:ascii="Times New Roman" w:hAnsi="Times New Roman" w:cs="Times New Roman"/>
          <w:sz w:val="24"/>
          <w:szCs w:val="24"/>
        </w:rPr>
      </w:pPr>
    </w:p>
    <w:p w14:paraId="7A3E7267" w14:textId="0D4EAF25" w:rsidR="00C51FFF" w:rsidRPr="00C51FFF" w:rsidRDefault="00C51FFF" w:rsidP="00C51F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1FFF">
        <w:rPr>
          <w:rFonts w:ascii="Times New Roman" w:hAnsi="Times New Roman" w:cs="Times New Roman"/>
          <w:b/>
          <w:bCs/>
          <w:sz w:val="48"/>
          <w:szCs w:val="48"/>
        </w:rPr>
        <w:t>Documentați</w:t>
      </w:r>
      <w:r>
        <w:rPr>
          <w:rFonts w:ascii="Times New Roman" w:hAnsi="Times New Roman" w:cs="Times New Roman"/>
          <w:b/>
          <w:bCs/>
          <w:sz w:val="48"/>
          <w:szCs w:val="48"/>
        </w:rPr>
        <w:t>a abordărilor în competiția Monochrome Dreams Classification</w:t>
      </w:r>
    </w:p>
    <w:p w14:paraId="15E74BED" w14:textId="77777777" w:rsidR="00C51FFF" w:rsidRDefault="00C51FFF">
      <w:pPr>
        <w:rPr>
          <w:rFonts w:ascii="Times New Roman" w:hAnsi="Times New Roman" w:cs="Times New Roman"/>
          <w:sz w:val="24"/>
          <w:szCs w:val="24"/>
        </w:rPr>
      </w:pPr>
    </w:p>
    <w:p w14:paraId="63EDDD2D" w14:textId="4635B82C" w:rsidR="00FF2119" w:rsidRPr="00FF2119" w:rsidRDefault="00FF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fișierul basics.py am implementat funcții pentru citirea datelor și pentru scrierea predicțiilor în formatul cerut de competiție</w:t>
      </w:r>
      <w:r w:rsidR="00C30A81">
        <w:rPr>
          <w:rFonts w:ascii="Times New Roman" w:hAnsi="Times New Roman" w:cs="Times New Roman"/>
          <w:sz w:val="24"/>
          <w:szCs w:val="24"/>
        </w:rPr>
        <w:t>, precum și constante ce reprezintă numărul de imagini, dimensiunea unei imagini și numărul de clase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56CF8D" w14:textId="56D0DFF9" w:rsidR="005841F6" w:rsidRDefault="0058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măsurarea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performanței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precizie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confuzie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2D2BE0" w14:textId="2DF8F0BD" w:rsidR="00FF2119" w:rsidRDefault="00FF2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85DA0" w14:textId="23F83138" w:rsidR="00FF2119" w:rsidRPr="00FF2119" w:rsidRDefault="00FF211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Rețele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neuronale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convoluționale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</w:p>
    <w:p w14:paraId="773C2C02" w14:textId="5689C677" w:rsidR="0070471E" w:rsidRDefault="006568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în competiție (0.89866</w:t>
      </w:r>
      <w:r w:rsidR="00380B88">
        <w:rPr>
          <w:rFonts w:ascii="Times New Roman" w:hAnsi="Times New Roman" w:cs="Times New Roman"/>
          <w:sz w:val="24"/>
          <w:szCs w:val="24"/>
        </w:rPr>
        <w:t xml:space="preserve"> scor privat</w:t>
      </w:r>
      <w:r>
        <w:rPr>
          <w:rFonts w:ascii="Times New Roman" w:hAnsi="Times New Roman" w:cs="Times New Roman"/>
          <w:sz w:val="24"/>
          <w:szCs w:val="24"/>
        </w:rPr>
        <w:t xml:space="preserve">) l-am obținut folosind o rețea neuronală convoluțională (modelul Sequential din </w:t>
      </w:r>
      <w:proofErr w:type="gramStart"/>
      <w:r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="00C2022B">
        <w:rPr>
          <w:rFonts w:ascii="Times New Roman" w:hAnsi="Times New Roman" w:cs="Times New Roman"/>
          <w:sz w:val="24"/>
          <w:szCs w:val="24"/>
        </w:rPr>
        <w:t>.models</w:t>
      </w:r>
      <w:r>
        <w:rPr>
          <w:rFonts w:ascii="Times New Roman" w:hAnsi="Times New Roman" w:cs="Times New Roman"/>
          <w:sz w:val="24"/>
          <w:szCs w:val="24"/>
        </w:rPr>
        <w:t>)</w:t>
      </w:r>
      <w:r w:rsidR="00250F8D">
        <w:rPr>
          <w:rFonts w:ascii="Times New Roman" w:hAnsi="Times New Roman" w:cs="Times New Roman"/>
          <w:sz w:val="24"/>
          <w:szCs w:val="24"/>
        </w:rPr>
        <w:t>, un model foarte bun în recunoașterea modelelor din imagini, mulțumită convoluției. Am construit rețeaua</w:t>
      </w:r>
      <w:r w:rsidR="00A131BD">
        <w:rPr>
          <w:rFonts w:ascii="Times New Roman" w:hAnsi="Times New Roman" w:cs="Times New Roman"/>
          <w:sz w:val="24"/>
          <w:szCs w:val="24"/>
        </w:rPr>
        <w:t xml:space="preserve"> după structura </w:t>
      </w:r>
      <w:r w:rsidR="00C307BF">
        <w:rPr>
          <w:rFonts w:ascii="Times New Roman" w:hAnsi="Times New Roman" w:cs="Times New Roman"/>
          <w:sz w:val="24"/>
          <w:szCs w:val="24"/>
        </w:rPr>
        <w:t>c</w:t>
      </w:r>
      <w:r w:rsidR="00A131BD">
        <w:rPr>
          <w:rFonts w:ascii="Times New Roman" w:hAnsi="Times New Roman" w:cs="Times New Roman"/>
          <w:sz w:val="24"/>
          <w:szCs w:val="24"/>
        </w:rPr>
        <w:t>onv-</w:t>
      </w:r>
      <w:r w:rsidR="00C307BF">
        <w:rPr>
          <w:rFonts w:ascii="Times New Roman" w:hAnsi="Times New Roman" w:cs="Times New Roman"/>
          <w:sz w:val="24"/>
          <w:szCs w:val="24"/>
        </w:rPr>
        <w:t>c</w:t>
      </w:r>
      <w:r w:rsidR="00A131BD">
        <w:rPr>
          <w:rFonts w:ascii="Times New Roman" w:hAnsi="Times New Roman" w:cs="Times New Roman"/>
          <w:sz w:val="24"/>
          <w:szCs w:val="24"/>
        </w:rPr>
        <w:t>onv-</w:t>
      </w:r>
      <w:r w:rsidR="00C307BF">
        <w:rPr>
          <w:rFonts w:ascii="Times New Roman" w:hAnsi="Times New Roman" w:cs="Times New Roman"/>
          <w:sz w:val="24"/>
          <w:szCs w:val="24"/>
        </w:rPr>
        <w:t>p</w:t>
      </w:r>
      <w:r w:rsidR="00A131BD">
        <w:rPr>
          <w:rFonts w:ascii="Times New Roman" w:hAnsi="Times New Roman" w:cs="Times New Roman"/>
          <w:sz w:val="24"/>
          <w:szCs w:val="24"/>
        </w:rPr>
        <w:t>ool-</w:t>
      </w:r>
      <w:r w:rsidR="00C307BF">
        <w:rPr>
          <w:rFonts w:ascii="Times New Roman" w:hAnsi="Times New Roman" w:cs="Times New Roman"/>
          <w:sz w:val="24"/>
          <w:szCs w:val="24"/>
        </w:rPr>
        <w:t>c</w:t>
      </w:r>
      <w:r w:rsidR="00A131BD">
        <w:rPr>
          <w:rFonts w:ascii="Times New Roman" w:hAnsi="Times New Roman" w:cs="Times New Roman"/>
          <w:sz w:val="24"/>
          <w:szCs w:val="24"/>
        </w:rPr>
        <w:t>onv-</w:t>
      </w:r>
      <w:r w:rsidR="00C307BF">
        <w:rPr>
          <w:rFonts w:ascii="Times New Roman" w:hAnsi="Times New Roman" w:cs="Times New Roman"/>
          <w:sz w:val="24"/>
          <w:szCs w:val="24"/>
        </w:rPr>
        <w:t>c</w:t>
      </w:r>
      <w:r w:rsidR="00A131BD">
        <w:rPr>
          <w:rFonts w:ascii="Times New Roman" w:hAnsi="Times New Roman" w:cs="Times New Roman"/>
          <w:sz w:val="24"/>
          <w:szCs w:val="24"/>
        </w:rPr>
        <w:t>onv-</w:t>
      </w:r>
      <w:r w:rsidR="00C307BF">
        <w:rPr>
          <w:rFonts w:ascii="Times New Roman" w:hAnsi="Times New Roman" w:cs="Times New Roman"/>
          <w:sz w:val="24"/>
          <w:szCs w:val="24"/>
        </w:rPr>
        <w:t>p</w:t>
      </w:r>
      <w:r w:rsidR="00A131BD">
        <w:rPr>
          <w:rFonts w:ascii="Times New Roman" w:hAnsi="Times New Roman" w:cs="Times New Roman"/>
          <w:sz w:val="24"/>
          <w:szCs w:val="24"/>
        </w:rPr>
        <w:t>ool</w:t>
      </w:r>
      <w:r w:rsidR="00A0091E">
        <w:rPr>
          <w:rFonts w:ascii="Times New Roman" w:hAnsi="Times New Roman" w:cs="Times New Roman"/>
          <w:sz w:val="24"/>
          <w:szCs w:val="24"/>
        </w:rPr>
        <w:t xml:space="preserve"> și un număr din ce în ce mai mare de filtre pe măsură ce se avansează în adâncimea rețelei</w:t>
      </w:r>
      <w:r w:rsidR="00A0091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131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1BD">
        <w:rPr>
          <w:rFonts w:ascii="Times New Roman" w:hAnsi="Times New Roman" w:cs="Times New Roman"/>
          <w:sz w:val="24"/>
          <w:szCs w:val="24"/>
        </w:rPr>
        <w:t>Mai precis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A10E78" w14:textId="31B58D40" w:rsidR="0065682F" w:rsidRDefault="0065682F" w:rsidP="0065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straturi convoluționale</w:t>
      </w:r>
      <w:r w:rsidR="00C2022B">
        <w:rPr>
          <w:rFonts w:ascii="Times New Roman" w:hAnsi="Times New Roman" w:cs="Times New Roman"/>
          <w:sz w:val="24"/>
          <w:szCs w:val="24"/>
        </w:rPr>
        <w:t xml:space="preserve"> (Conv2D)</w:t>
      </w:r>
      <w:r>
        <w:rPr>
          <w:rFonts w:ascii="Times New Roman" w:hAnsi="Times New Roman" w:cs="Times New Roman"/>
          <w:sz w:val="24"/>
          <w:szCs w:val="24"/>
        </w:rPr>
        <w:t xml:space="preserve"> cu </w:t>
      </w:r>
      <w:r w:rsidR="00C2022B">
        <w:rPr>
          <w:rFonts w:ascii="Times New Roman" w:hAnsi="Times New Roman" w:cs="Times New Roman"/>
          <w:sz w:val="24"/>
          <w:szCs w:val="24"/>
        </w:rPr>
        <w:t>64 de</w:t>
      </w:r>
      <w:r>
        <w:rPr>
          <w:rFonts w:ascii="Times New Roman" w:hAnsi="Times New Roman" w:cs="Times New Roman"/>
          <w:sz w:val="24"/>
          <w:szCs w:val="24"/>
        </w:rPr>
        <w:t xml:space="preserve"> filtre de dimensiune 3x3</w:t>
      </w:r>
      <w:r w:rsidR="00C307BF">
        <w:rPr>
          <w:rFonts w:ascii="Times New Roman" w:hAnsi="Times New Roman" w:cs="Times New Roman"/>
          <w:sz w:val="24"/>
          <w:szCs w:val="24"/>
        </w:rPr>
        <w:t>, în care imaginea este parcursă cu niște filtre de la stânga la dreapta și de sus în jos, pentru accentuarea modelelor și contururilor</w:t>
      </w:r>
    </w:p>
    <w:p w14:paraId="76829D40" w14:textId="4607FFDE" w:rsidR="0065682F" w:rsidRDefault="0065682F" w:rsidP="0065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 pooling prin selecția maximului</w:t>
      </w:r>
      <w:r w:rsidR="00C2022B">
        <w:rPr>
          <w:rFonts w:ascii="Times New Roman" w:hAnsi="Times New Roman" w:cs="Times New Roman"/>
          <w:sz w:val="24"/>
          <w:szCs w:val="24"/>
        </w:rPr>
        <w:t xml:space="preserve"> (MaxPool2D)</w:t>
      </w:r>
      <w:r>
        <w:rPr>
          <w:rFonts w:ascii="Times New Roman" w:hAnsi="Times New Roman" w:cs="Times New Roman"/>
          <w:sz w:val="24"/>
          <w:szCs w:val="24"/>
        </w:rPr>
        <w:t>, cu dimensiunea pool-ului 2x2</w:t>
      </w:r>
      <w:r w:rsidR="00C307BF">
        <w:rPr>
          <w:rFonts w:ascii="Times New Roman" w:hAnsi="Times New Roman" w:cs="Times New Roman"/>
          <w:sz w:val="24"/>
          <w:szCs w:val="24"/>
        </w:rPr>
        <w:t>, care reduce dimensiunea imaginii, păstrând doar pixelul cu valoarea maximă dintr-un pătrat 2x2</w:t>
      </w:r>
    </w:p>
    <w:p w14:paraId="02941F6C" w14:textId="69837029" w:rsidR="0065682F" w:rsidRDefault="0065682F" w:rsidP="0065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 dropout</w:t>
      </w:r>
      <w:r w:rsidR="00C2022B">
        <w:rPr>
          <w:rFonts w:ascii="Times New Roman" w:hAnsi="Times New Roman" w:cs="Times New Roman"/>
          <w:sz w:val="24"/>
          <w:szCs w:val="24"/>
        </w:rPr>
        <w:t xml:space="preserve"> (Dropout)</w:t>
      </w:r>
      <w:r>
        <w:rPr>
          <w:rFonts w:ascii="Times New Roman" w:hAnsi="Times New Roman" w:cs="Times New Roman"/>
          <w:sz w:val="24"/>
          <w:szCs w:val="24"/>
        </w:rPr>
        <w:t xml:space="preserve"> cu rata 0.25</w:t>
      </w:r>
    </w:p>
    <w:p w14:paraId="0C31A634" w14:textId="31BC6DC9" w:rsidR="00C2022B" w:rsidRPr="00C2022B" w:rsidRDefault="00903913" w:rsidP="0090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2022B">
        <w:rPr>
          <w:rFonts w:ascii="Times New Roman" w:hAnsi="Times New Roman" w:cs="Times New Roman"/>
          <w:sz w:val="24"/>
          <w:szCs w:val="24"/>
        </w:rPr>
        <w:t xml:space="preserve"> strat</w:t>
      </w:r>
      <w:r w:rsidR="00C307BF">
        <w:rPr>
          <w:rFonts w:ascii="Times New Roman" w:hAnsi="Times New Roman" w:cs="Times New Roman"/>
          <w:sz w:val="24"/>
          <w:szCs w:val="24"/>
        </w:rPr>
        <w:t>uri</w:t>
      </w:r>
      <w:r w:rsidR="00C2022B">
        <w:rPr>
          <w:rFonts w:ascii="Times New Roman" w:hAnsi="Times New Roman" w:cs="Times New Roman"/>
          <w:sz w:val="24"/>
          <w:szCs w:val="24"/>
        </w:rPr>
        <w:t xml:space="preserve"> convoluțional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2022B">
        <w:rPr>
          <w:rFonts w:ascii="Times New Roman" w:hAnsi="Times New Roman" w:cs="Times New Roman"/>
          <w:sz w:val="24"/>
          <w:szCs w:val="24"/>
        </w:rPr>
        <w:t xml:space="preserve"> cu 128</w:t>
      </w:r>
      <w:r>
        <w:rPr>
          <w:rFonts w:ascii="Times New Roman" w:hAnsi="Times New Roman" w:cs="Times New Roman"/>
          <w:sz w:val="24"/>
          <w:szCs w:val="24"/>
        </w:rPr>
        <w:t>, respectiv 256</w:t>
      </w:r>
      <w:r w:rsidR="00C2022B">
        <w:rPr>
          <w:rFonts w:ascii="Times New Roman" w:hAnsi="Times New Roman" w:cs="Times New Roman"/>
          <w:sz w:val="24"/>
          <w:szCs w:val="24"/>
        </w:rPr>
        <w:t xml:space="preserve"> de filtre de dimensiune 3x3</w:t>
      </w:r>
    </w:p>
    <w:p w14:paraId="5FC1DD5A" w14:textId="77777777" w:rsidR="00C2022B" w:rsidRDefault="00C2022B" w:rsidP="00C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 pooling prin selecția maximului, cu dimensiunea pool-ului 2x2</w:t>
      </w:r>
    </w:p>
    <w:p w14:paraId="34926CA3" w14:textId="1B53662C" w:rsidR="0065682F" w:rsidRDefault="00C2022B" w:rsidP="00C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 dropout cu rata 0.25</w:t>
      </w:r>
    </w:p>
    <w:p w14:paraId="75990A2B" w14:textId="7272CE5A" w:rsidR="0065682F" w:rsidRDefault="0065682F" w:rsidP="0065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 flatten</w:t>
      </w:r>
      <w:r w:rsidR="00C2022B">
        <w:rPr>
          <w:rFonts w:ascii="Times New Roman" w:hAnsi="Times New Roman" w:cs="Times New Roman"/>
          <w:sz w:val="24"/>
          <w:szCs w:val="24"/>
        </w:rPr>
        <w:t xml:space="preserve"> (Flatten)</w:t>
      </w:r>
      <w:r>
        <w:rPr>
          <w:rFonts w:ascii="Times New Roman" w:hAnsi="Times New Roman" w:cs="Times New Roman"/>
          <w:sz w:val="24"/>
          <w:szCs w:val="24"/>
        </w:rPr>
        <w:t xml:space="preserve"> pentru transformarea input-urilor 2D în array-uri 1D</w:t>
      </w:r>
    </w:p>
    <w:p w14:paraId="5BD34B65" w14:textId="6CA6001F" w:rsidR="0065682F" w:rsidRDefault="0065682F" w:rsidP="0065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dens</w:t>
      </w:r>
      <w:r w:rsidR="00C2022B">
        <w:rPr>
          <w:rFonts w:ascii="Times New Roman" w:hAnsi="Times New Roman" w:cs="Times New Roman"/>
          <w:sz w:val="24"/>
          <w:szCs w:val="24"/>
        </w:rPr>
        <w:t xml:space="preserve"> (Dense)</w:t>
      </w:r>
      <w:r>
        <w:rPr>
          <w:rFonts w:ascii="Times New Roman" w:hAnsi="Times New Roman" w:cs="Times New Roman"/>
          <w:sz w:val="24"/>
          <w:szCs w:val="24"/>
        </w:rPr>
        <w:t xml:space="preserve"> cu 1024 de neuroni</w:t>
      </w:r>
      <w:r w:rsidR="00C307BF">
        <w:rPr>
          <w:rFonts w:ascii="Times New Roman" w:hAnsi="Times New Roman" w:cs="Times New Roman"/>
          <w:sz w:val="24"/>
          <w:szCs w:val="24"/>
        </w:rPr>
        <w:t>, care arată ca un strat dintr-o rețea neuronală clasică</w:t>
      </w:r>
    </w:p>
    <w:p w14:paraId="76E59FE5" w14:textId="67DAC080" w:rsidR="00C2022B" w:rsidRDefault="00C2022B" w:rsidP="0065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 dropout cu rata 0.3</w:t>
      </w:r>
    </w:p>
    <w:p w14:paraId="5B644FAD" w14:textId="050D7D9F" w:rsidR="0065682F" w:rsidRDefault="0065682F" w:rsidP="0065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strat dens cu 9 neuroni (strat de output)</w:t>
      </w:r>
    </w:p>
    <w:p w14:paraId="7198F541" w14:textId="0C63C994" w:rsidR="00A131BD" w:rsidRPr="00A131BD" w:rsidRDefault="00A131BD" w:rsidP="00A13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Toate </w:t>
      </w:r>
      <w:r w:rsidR="00903913">
        <w:rPr>
          <w:rFonts w:ascii="Times New Roman" w:hAnsi="Times New Roman" w:cs="Times New Roman"/>
          <w:sz w:val="24"/>
          <w:szCs w:val="24"/>
        </w:rPr>
        <w:t>clasele pentru straturi</w:t>
      </w:r>
      <w:r>
        <w:rPr>
          <w:rFonts w:ascii="Times New Roman" w:hAnsi="Times New Roman" w:cs="Times New Roman"/>
          <w:sz w:val="24"/>
          <w:szCs w:val="24"/>
        </w:rPr>
        <w:t xml:space="preserve"> sunt din tensorflow.keras.layers.</w:t>
      </w:r>
    </w:p>
    <w:p w14:paraId="6750A916" w14:textId="25185471" w:rsidR="0065682F" w:rsidRDefault="0065682F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toate straturile convoluționale și pentru primul strat dense, am folosit funcția de activare ReLU</w:t>
      </w:r>
      <w:r w:rsidR="00903913">
        <w:rPr>
          <w:rFonts w:ascii="Times New Roman" w:hAnsi="Times New Roman" w:cs="Times New Roman"/>
          <w:sz w:val="24"/>
          <w:szCs w:val="24"/>
        </w:rPr>
        <w:t xml:space="preserve"> (recomandată la curs)</w:t>
      </w:r>
      <w:r>
        <w:rPr>
          <w:rFonts w:ascii="Times New Roman" w:hAnsi="Times New Roman" w:cs="Times New Roman"/>
          <w:sz w:val="24"/>
          <w:szCs w:val="24"/>
        </w:rPr>
        <w:t>. Pentru stratul de output, am folosit softmax. Straturile de dropout au fost adăugate pentru regularizare.</w:t>
      </w:r>
      <w:r w:rsidR="00CA58C5">
        <w:rPr>
          <w:rFonts w:ascii="Times New Roman" w:hAnsi="Times New Roman" w:cs="Times New Roman"/>
          <w:sz w:val="24"/>
          <w:szCs w:val="24"/>
        </w:rPr>
        <w:t xml:space="preserve"> Am început antrenarea modelului fără </w:t>
      </w:r>
      <w:r w:rsidR="00CA58C5">
        <w:rPr>
          <w:rFonts w:ascii="Times New Roman" w:hAnsi="Times New Roman" w:cs="Times New Roman"/>
          <w:sz w:val="24"/>
          <w:szCs w:val="24"/>
        </w:rPr>
        <w:lastRenderedPageBreak/>
        <w:t>straturi de dropout, obținând o precizie foarte aproape de 1 pe datele de antrenare, dar slabă pe datele de validare. Am crescut treptat numărul și rata straturilor de dropout până când am obținut cel mai bun rezultat.</w:t>
      </w:r>
    </w:p>
    <w:p w14:paraId="586B7E35" w14:textId="3AD34617" w:rsidR="0065682F" w:rsidRDefault="0065682F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Funcția de pierdere folosită a fost Mean Squared Error, iar optimizatorul, Adam</w:t>
      </w:r>
      <w:r w:rsidR="009E51FB">
        <w:rPr>
          <w:rFonts w:ascii="Times New Roman" w:hAnsi="Times New Roman" w:cs="Times New Roman"/>
          <w:sz w:val="24"/>
          <w:szCs w:val="24"/>
        </w:rPr>
        <w:t xml:space="preserve"> (Adaptive Moment Estimation, un algoritm care combină avantajele a două variații ale algoritmului stochastic gradient descent: Adaptive Gradient Algorithm și Root Mean Square Propagation</w:t>
      </w:r>
      <w:r w:rsidR="009E51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9E51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cu rata de învățare 0.0005. Modelul a fost antrenat pe 20 de epoci, cu mărimea batch-ului 256.</w:t>
      </w:r>
    </w:p>
    <w:p w14:paraId="047B601B" w14:textId="5317C4F0" w:rsidR="00C2022B" w:rsidRDefault="0072657D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preprocesare</w:t>
      </w:r>
      <w:r w:rsidR="00C202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valorile pixelilor imaginilor</w:t>
      </w:r>
      <w:r w:rsidR="00C2022B">
        <w:rPr>
          <w:rFonts w:ascii="Times New Roman" w:hAnsi="Times New Roman" w:cs="Times New Roman"/>
          <w:sz w:val="24"/>
          <w:szCs w:val="24"/>
        </w:rPr>
        <w:t xml:space="preserve"> au fost aduse în intervalul </w:t>
      </w:r>
      <w:r w:rsidR="00C2022B">
        <w:rPr>
          <w:rFonts w:ascii="Times New Roman" w:hAnsi="Times New Roman" w:cs="Times New Roman"/>
          <w:sz w:val="24"/>
          <w:szCs w:val="24"/>
          <w:lang w:val="af-ZA"/>
        </w:rPr>
        <w:t>[0, 1]</w:t>
      </w:r>
      <w:r w:rsidR="00C202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2022B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C2022B">
        <w:rPr>
          <w:rFonts w:ascii="Times New Roman" w:hAnsi="Times New Roman" w:cs="Times New Roman"/>
          <w:sz w:val="24"/>
          <w:szCs w:val="24"/>
        </w:rPr>
        <w:t xml:space="preserve"> împărțirea array-urilor de </w:t>
      </w:r>
      <w:r w:rsidR="00635D60">
        <w:rPr>
          <w:rFonts w:ascii="Times New Roman" w:hAnsi="Times New Roman" w:cs="Times New Roman"/>
          <w:sz w:val="24"/>
          <w:szCs w:val="24"/>
        </w:rPr>
        <w:t>pixeli</w:t>
      </w:r>
      <w:r w:rsidR="00C2022B">
        <w:rPr>
          <w:rFonts w:ascii="Times New Roman" w:hAnsi="Times New Roman" w:cs="Times New Roman"/>
          <w:sz w:val="24"/>
          <w:szCs w:val="24"/>
        </w:rPr>
        <w:t xml:space="preserve"> la 255), iar etichetele de antrenare și validare au fost codificate folosind one-hot encoding</w:t>
      </w:r>
      <w:r w:rsidR="00903913">
        <w:rPr>
          <w:rFonts w:ascii="Times New Roman" w:hAnsi="Times New Roman" w:cs="Times New Roman"/>
          <w:sz w:val="24"/>
          <w:szCs w:val="24"/>
        </w:rPr>
        <w:t xml:space="preserve"> (funcția to_categorical din tensorflow.keras.utils</w:t>
      </w:r>
      <w:r w:rsidR="00D6214D">
        <w:rPr>
          <w:rFonts w:ascii="Times New Roman" w:hAnsi="Times New Roman" w:cs="Times New Roman"/>
          <w:sz w:val="24"/>
          <w:szCs w:val="24"/>
        </w:rPr>
        <w:t>).</w:t>
      </w:r>
    </w:p>
    <w:p w14:paraId="336603E0" w14:textId="747ED479" w:rsidR="002C0F49" w:rsidRDefault="0065682F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această configurație, am obținut pe datele de validare </w:t>
      </w:r>
      <w:r w:rsidR="005841F6">
        <w:rPr>
          <w:rFonts w:ascii="Times New Roman" w:hAnsi="Times New Roman" w:cs="Times New Roman"/>
          <w:sz w:val="24"/>
          <w:szCs w:val="24"/>
        </w:rPr>
        <w:t>precizia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1FB">
        <w:rPr>
          <w:rFonts w:ascii="Times New Roman" w:hAnsi="Times New Roman" w:cs="Times New Roman"/>
          <w:sz w:val="24"/>
          <w:szCs w:val="24"/>
        </w:rPr>
        <w:t>0.8968</w:t>
      </w:r>
      <w:r>
        <w:rPr>
          <w:rFonts w:ascii="Times New Roman" w:hAnsi="Times New Roman" w:cs="Times New Roman"/>
          <w:sz w:val="24"/>
          <w:szCs w:val="24"/>
        </w:rPr>
        <w:t xml:space="preserve"> și matricea de confuzie: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9"/>
        <w:gridCol w:w="815"/>
        <w:gridCol w:w="815"/>
        <w:gridCol w:w="815"/>
        <w:gridCol w:w="817"/>
        <w:gridCol w:w="817"/>
        <w:gridCol w:w="817"/>
        <w:gridCol w:w="817"/>
        <w:gridCol w:w="817"/>
        <w:gridCol w:w="817"/>
      </w:tblGrid>
      <w:tr w:rsidR="00A2747C" w14:paraId="11BB941B" w14:textId="77777777" w:rsidTr="004041B3">
        <w:trPr>
          <w:jc w:val="center"/>
        </w:trPr>
        <w:tc>
          <w:tcPr>
            <w:tcW w:w="901" w:type="dxa"/>
            <w:tcBorders>
              <w:bottom w:val="single" w:sz="12" w:space="0" w:color="auto"/>
              <w:right w:val="single" w:sz="12" w:space="0" w:color="auto"/>
            </w:tcBorders>
          </w:tcPr>
          <w:p w14:paraId="62D60D56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Predicție</w:t>
            </w:r>
          </w:p>
        </w:tc>
        <w:tc>
          <w:tcPr>
            <w:tcW w:w="901" w:type="dxa"/>
            <w:tcBorders>
              <w:left w:val="single" w:sz="12" w:space="0" w:color="auto"/>
              <w:bottom w:val="single" w:sz="12" w:space="0" w:color="auto"/>
            </w:tcBorders>
          </w:tcPr>
          <w:p w14:paraId="48CA88F7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1CF534B7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05F400D0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7CCFE51B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4E9529D4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4B728EF2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04E2A718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0630FAA5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200C44E4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2747C" w14:paraId="148D04A3" w14:textId="77777777" w:rsidTr="004041B3">
        <w:trPr>
          <w:jc w:val="center"/>
        </w:trPr>
        <w:tc>
          <w:tcPr>
            <w:tcW w:w="901" w:type="dxa"/>
            <w:tcBorders>
              <w:top w:val="single" w:sz="12" w:space="0" w:color="auto"/>
              <w:right w:val="single" w:sz="12" w:space="0" w:color="auto"/>
            </w:tcBorders>
          </w:tcPr>
          <w:p w14:paraId="642D88E7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</w:tcBorders>
          </w:tcPr>
          <w:p w14:paraId="41E9EF7E" w14:textId="495F6CA4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493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46958BFD" w14:textId="2ACD058D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7228533B" w14:textId="30DDFB51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100DF4F9" w14:textId="2EBF3976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027BB5B9" w14:textId="4FD6C662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5EF735B3" w14:textId="07AAF48A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4CD3F669" w14:textId="529E9BA6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7AA0F794" w14:textId="4732C748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0C46D604" w14:textId="38FCC9D9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747C" w14:paraId="310D8281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00F7A900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381B18ED" w14:textId="08F3B782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1" w:type="dxa"/>
          </w:tcPr>
          <w:p w14:paraId="02981139" w14:textId="0129006F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901" w:type="dxa"/>
          </w:tcPr>
          <w:p w14:paraId="1ED95D79" w14:textId="7D57AE81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13E3B36B" w14:textId="3A312798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2166CCCA" w14:textId="5326DA2F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7FCB2EB5" w14:textId="02C64B6B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30CBC0FA" w14:textId="3FF57D58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13B70DF7" w14:textId="78B73385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</w:tcPr>
          <w:p w14:paraId="709F79B8" w14:textId="6E28A9A7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747C" w14:paraId="6E86F89C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6E544FAC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33817E42" w14:textId="31E571C3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" w:type="dxa"/>
          </w:tcPr>
          <w:p w14:paraId="09D57EB9" w14:textId="1985BE30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5E6B4364" w14:textId="7F78AB38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</w:t>
            </w:r>
          </w:p>
        </w:tc>
        <w:tc>
          <w:tcPr>
            <w:tcW w:w="902" w:type="dxa"/>
          </w:tcPr>
          <w:p w14:paraId="54053868" w14:textId="70B733D6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2" w:type="dxa"/>
          </w:tcPr>
          <w:p w14:paraId="6751C8E4" w14:textId="2DE41337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2" w:type="dxa"/>
          </w:tcPr>
          <w:p w14:paraId="4794CE3C" w14:textId="3408DD0E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</w:tcPr>
          <w:p w14:paraId="32B8B3DB" w14:textId="6FAEB005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72D8AD26" w14:textId="6DD04DBC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7D778DC7" w14:textId="09E8927D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51FB" w14:paraId="0764133D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4AFC7979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52CCFA16" w14:textId="0B29D8EE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1CA303BF" w14:textId="7C055149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34D3837D" w14:textId="3A076FE4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316828BB" w14:textId="1505490F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902" w:type="dxa"/>
          </w:tcPr>
          <w:p w14:paraId="03EF4B01" w14:textId="06A11042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0E1D1A44" w14:textId="5778FC0A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0D855F53" w14:textId="161C130B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50A6A49B" w14:textId="55CADA8A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2405A3A7" w14:textId="367BCD4D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E51FB" w14:paraId="3447640E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2542CF46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0F16682E" w14:textId="20AD4207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1" w:type="dxa"/>
          </w:tcPr>
          <w:p w14:paraId="69A76594" w14:textId="4E038D4D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</w:tcPr>
          <w:p w14:paraId="55F0D9CC" w14:textId="247D0AA9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13E04AB1" w14:textId="41992D7E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2" w:type="dxa"/>
          </w:tcPr>
          <w:p w14:paraId="1E9E2B24" w14:textId="6EB5725A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</w:t>
            </w:r>
          </w:p>
        </w:tc>
        <w:tc>
          <w:tcPr>
            <w:tcW w:w="902" w:type="dxa"/>
          </w:tcPr>
          <w:p w14:paraId="34E9B874" w14:textId="4E617F22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055612B6" w14:textId="624D5987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5218780E" w14:textId="48E1880A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2" w:type="dxa"/>
          </w:tcPr>
          <w:p w14:paraId="0FC283CF" w14:textId="449F3E44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747C" w14:paraId="51B3458B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31D64E58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058856F8" w14:textId="104307C2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5A7D2921" w14:textId="29D70ABE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E9FCA4E" w14:textId="2A0700D1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</w:tcPr>
          <w:p w14:paraId="2320DAB8" w14:textId="763FCFE3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2" w:type="dxa"/>
          </w:tcPr>
          <w:p w14:paraId="3E738A27" w14:textId="5B66255E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7187D4AE" w14:textId="03C4F221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902" w:type="dxa"/>
          </w:tcPr>
          <w:p w14:paraId="02F7013D" w14:textId="7B73C154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58F73589" w14:textId="6C1E07D4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2" w:type="dxa"/>
          </w:tcPr>
          <w:p w14:paraId="1ECDA157" w14:textId="6458A87D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747C" w14:paraId="7425FDEC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657FD583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742EF1A1" w14:textId="3F98A0A6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1" w:type="dxa"/>
          </w:tcPr>
          <w:p w14:paraId="47F8B509" w14:textId="0EB1AB1C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2B45E460" w14:textId="3A0E1C9C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3570301" w14:textId="3A6C2F5C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2C1B05D2" w14:textId="34DC6E0F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23BB1591" w14:textId="7B7E937A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5B373211" w14:textId="12351AD3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547</w:t>
            </w:r>
          </w:p>
        </w:tc>
        <w:tc>
          <w:tcPr>
            <w:tcW w:w="902" w:type="dxa"/>
          </w:tcPr>
          <w:p w14:paraId="6F88A092" w14:textId="75184DB3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6784FE8B" w14:textId="15D63BCC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2747C" w14:paraId="34C99D58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708B485C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2A63D48E" w14:textId="3A3E6BC5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1" w:type="dxa"/>
          </w:tcPr>
          <w:p w14:paraId="52DE0B0D" w14:textId="64CA996C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2B5AC5CB" w14:textId="6A0E1025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</w:tcPr>
          <w:p w14:paraId="5462CEF1" w14:textId="5192BA15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2" w:type="dxa"/>
          </w:tcPr>
          <w:p w14:paraId="6DA9D75A" w14:textId="752BFBD1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27B795CD" w14:textId="7514211B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2" w:type="dxa"/>
          </w:tcPr>
          <w:p w14:paraId="48FAA7EC" w14:textId="600F0B63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5308E964" w14:textId="6E9D3545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902" w:type="dxa"/>
          </w:tcPr>
          <w:p w14:paraId="17EE874F" w14:textId="5E647CE1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2747C" w14:paraId="2EFDC970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35A602ED" w14:textId="77777777" w:rsidR="00A2747C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3CCAFC4A" w14:textId="5A2816DF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1" w:type="dxa"/>
          </w:tcPr>
          <w:p w14:paraId="523D7394" w14:textId="296BC196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1A87E6A9" w14:textId="45F1ED66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6AA89877" w14:textId="7A4B9E46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60EDFA79" w14:textId="2C00FB6D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24AEEDB8" w14:textId="51648749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65E265B0" w14:textId="6B5D3E11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2" w:type="dxa"/>
          </w:tcPr>
          <w:p w14:paraId="3963F378" w14:textId="1F8B52C5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4A8016F6" w14:textId="41C5D77F" w:rsidR="00A2747C" w:rsidRDefault="009E51FB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</w:tr>
    </w:tbl>
    <w:p w14:paraId="63BA3FA1" w14:textId="77777777" w:rsidR="00A131BD" w:rsidRDefault="00A131BD" w:rsidP="0065682F">
      <w:pPr>
        <w:rPr>
          <w:rFonts w:ascii="Times New Roman" w:hAnsi="Times New Roman" w:cs="Times New Roman"/>
          <w:sz w:val="24"/>
          <w:szCs w:val="24"/>
        </w:rPr>
      </w:pPr>
    </w:p>
    <w:p w14:paraId="3BC1EAE5" w14:textId="1F60E83D" w:rsidR="00FF2119" w:rsidRDefault="00FF2119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Implementarea se găsește în fișierul c</w:t>
      </w:r>
      <w:r w:rsidR="00A2747C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.py.</w:t>
      </w:r>
    </w:p>
    <w:p w14:paraId="750E6A6C" w14:textId="5DB90285" w:rsidR="00FF2119" w:rsidRDefault="00C2022B" w:rsidP="006568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Am obținut și alte scoruri de peste 0.82 pe datele de validare și pe cele de test, folosind diferite configurații de straturi și diferiți hiperparametri pe modelul Sequential</w:t>
      </w:r>
      <w:r w:rsidR="00CA58C5">
        <w:rPr>
          <w:rFonts w:ascii="Times New Roman" w:hAnsi="Times New Roman" w:cs="Times New Roman"/>
          <w:sz w:val="24"/>
          <w:szCs w:val="24"/>
        </w:rPr>
        <w:t xml:space="preserve"> (de exemplu: </w:t>
      </w:r>
      <w:r w:rsidR="00C307BF">
        <w:rPr>
          <w:rFonts w:ascii="Times New Roman" w:hAnsi="Times New Roman" w:cs="Times New Roman"/>
          <w:sz w:val="24"/>
          <w:szCs w:val="24"/>
        </w:rPr>
        <w:t>c</w:t>
      </w:r>
      <w:r w:rsidR="00A131BD">
        <w:rPr>
          <w:rFonts w:ascii="Times New Roman" w:hAnsi="Times New Roman" w:cs="Times New Roman"/>
          <w:sz w:val="24"/>
          <w:szCs w:val="24"/>
        </w:rPr>
        <w:t>onv-</w:t>
      </w:r>
      <w:r w:rsidR="00C307BF">
        <w:rPr>
          <w:rFonts w:ascii="Times New Roman" w:hAnsi="Times New Roman" w:cs="Times New Roman"/>
          <w:sz w:val="24"/>
          <w:szCs w:val="24"/>
        </w:rPr>
        <w:t>p</w:t>
      </w:r>
      <w:r w:rsidR="00A131BD">
        <w:rPr>
          <w:rFonts w:ascii="Times New Roman" w:hAnsi="Times New Roman" w:cs="Times New Roman"/>
          <w:sz w:val="24"/>
          <w:szCs w:val="24"/>
        </w:rPr>
        <w:t>ool-</w:t>
      </w:r>
      <w:r w:rsidR="00C307BF">
        <w:rPr>
          <w:rFonts w:ascii="Times New Roman" w:hAnsi="Times New Roman" w:cs="Times New Roman"/>
          <w:sz w:val="24"/>
          <w:szCs w:val="24"/>
        </w:rPr>
        <w:t>c</w:t>
      </w:r>
      <w:r w:rsidR="00A131BD">
        <w:rPr>
          <w:rFonts w:ascii="Times New Roman" w:hAnsi="Times New Roman" w:cs="Times New Roman"/>
          <w:sz w:val="24"/>
          <w:szCs w:val="24"/>
        </w:rPr>
        <w:t>onv-</w:t>
      </w:r>
      <w:r w:rsidR="00C307BF">
        <w:rPr>
          <w:rFonts w:ascii="Times New Roman" w:hAnsi="Times New Roman" w:cs="Times New Roman"/>
          <w:sz w:val="24"/>
          <w:szCs w:val="24"/>
        </w:rPr>
        <w:t>p</w:t>
      </w:r>
      <w:r w:rsidR="00A131BD">
        <w:rPr>
          <w:rFonts w:ascii="Times New Roman" w:hAnsi="Times New Roman" w:cs="Times New Roman"/>
          <w:sz w:val="24"/>
          <w:szCs w:val="24"/>
        </w:rPr>
        <w:t>ool</w:t>
      </w:r>
      <w:r w:rsidR="00A131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A58C5">
        <w:rPr>
          <w:rFonts w:ascii="Times New Roman" w:hAnsi="Times New Roman" w:cs="Times New Roman"/>
          <w:sz w:val="24"/>
          <w:szCs w:val="24"/>
        </w:rPr>
        <w:t>,</w:t>
      </w:r>
      <w:r w:rsidR="00C307BF">
        <w:rPr>
          <w:rFonts w:ascii="Times New Roman" w:hAnsi="Times New Roman" w:cs="Times New Roman"/>
          <w:sz w:val="24"/>
          <w:szCs w:val="24"/>
        </w:rPr>
        <w:t xml:space="preserve"> cu 32 de filtre pe fiecare strat convoluțional,</w:t>
      </w:r>
      <w:r w:rsidR="00CA58C5">
        <w:rPr>
          <w:rFonts w:ascii="Times New Roman" w:hAnsi="Times New Roman" w:cs="Times New Roman"/>
          <w:sz w:val="24"/>
          <w:szCs w:val="24"/>
        </w:rPr>
        <w:t xml:space="preserve"> </w:t>
      </w:r>
      <w:r w:rsidR="00C307BF">
        <w:rPr>
          <w:rFonts w:ascii="Times New Roman" w:hAnsi="Times New Roman" w:cs="Times New Roman"/>
          <w:sz w:val="24"/>
          <w:szCs w:val="24"/>
        </w:rPr>
        <w:t>un strat dens cu 64 de neuroni, fără straturi de dropout</w:t>
      </w:r>
      <w:r w:rsidR="00CA58C5">
        <w:rPr>
          <w:rFonts w:ascii="Times New Roman" w:hAnsi="Times New Roman" w:cs="Times New Roman"/>
          <w:sz w:val="24"/>
          <w:szCs w:val="24"/>
        </w:rPr>
        <w:t xml:space="preserve">, antrenarea pe </w:t>
      </w:r>
      <w:r w:rsidR="00C307BF">
        <w:rPr>
          <w:rFonts w:ascii="Times New Roman" w:hAnsi="Times New Roman" w:cs="Times New Roman"/>
          <w:sz w:val="24"/>
          <w:szCs w:val="24"/>
        </w:rPr>
        <w:t>15</w:t>
      </w:r>
      <w:r w:rsidR="00CA58C5">
        <w:rPr>
          <w:rFonts w:ascii="Times New Roman" w:hAnsi="Times New Roman" w:cs="Times New Roman"/>
          <w:sz w:val="24"/>
          <w:szCs w:val="24"/>
        </w:rPr>
        <w:t xml:space="preserve"> de epoci în loc de 20, learning rate-ul pentru optimizatorul Adam 0.001 în loc de 0.0005</w:t>
      </w:r>
      <w:r w:rsidR="00C307BF">
        <w:rPr>
          <w:rFonts w:ascii="Times New Roman" w:hAnsi="Times New Roman" w:cs="Times New Roman"/>
          <w:sz w:val="24"/>
          <w:szCs w:val="24"/>
        </w:rPr>
        <w:t xml:space="preserve"> și batch size-ul de 32, care a dus la scorul de 0.8450 pe imaginile de validare</w:t>
      </w:r>
      <w:r w:rsidR="00CA5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EC462" w14:textId="77777777" w:rsidR="00A2747C" w:rsidRPr="00A2747C" w:rsidRDefault="00A2747C" w:rsidP="006568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1A83E" w14:textId="79CB0D31" w:rsidR="00FF2119" w:rsidRPr="00FF2119" w:rsidRDefault="00FF2119" w:rsidP="0065682F">
      <w:pPr>
        <w:rPr>
          <w:rFonts w:ascii="Times New Roman" w:hAnsi="Times New Roman" w:cs="Times New Roman"/>
          <w:sz w:val="36"/>
          <w:szCs w:val="36"/>
          <w:u w:val="single"/>
        </w:rPr>
      </w:pPr>
      <w:r w:rsidRPr="00FF2119">
        <w:rPr>
          <w:rFonts w:ascii="Times New Roman" w:hAnsi="Times New Roman" w:cs="Times New Roman"/>
          <w:sz w:val="36"/>
          <w:szCs w:val="36"/>
          <w:u w:val="single"/>
        </w:rPr>
        <w:t>Clasificatorul SVM</w:t>
      </w:r>
    </w:p>
    <w:p w14:paraId="1CD8670B" w14:textId="38F39275" w:rsidR="00C2022B" w:rsidRDefault="002C0F49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alt</w:t>
      </w:r>
      <w:r w:rsidR="00C2022B">
        <w:rPr>
          <w:rFonts w:ascii="Times New Roman" w:hAnsi="Times New Roman" w:cs="Times New Roman"/>
          <w:sz w:val="24"/>
          <w:szCs w:val="24"/>
        </w:rPr>
        <w:t xml:space="preserve"> model </w:t>
      </w:r>
      <w:r w:rsidR="00A131BD">
        <w:rPr>
          <w:rFonts w:ascii="Times New Roman" w:hAnsi="Times New Roman" w:cs="Times New Roman"/>
          <w:sz w:val="24"/>
          <w:szCs w:val="24"/>
        </w:rPr>
        <w:t>încercat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022B">
        <w:rPr>
          <w:rFonts w:ascii="Times New Roman" w:hAnsi="Times New Roman" w:cs="Times New Roman"/>
          <w:sz w:val="24"/>
          <w:szCs w:val="24"/>
        </w:rPr>
        <w:t>este</w:t>
      </w:r>
      <w:r w:rsidR="00A131BD">
        <w:rPr>
          <w:rFonts w:ascii="Times New Roman" w:hAnsi="Times New Roman" w:cs="Times New Roman"/>
          <w:sz w:val="24"/>
          <w:szCs w:val="24"/>
        </w:rPr>
        <w:t xml:space="preserve"> clasificatorul liniar</w:t>
      </w:r>
      <w:r w:rsidR="00C2022B">
        <w:rPr>
          <w:rFonts w:ascii="Times New Roman" w:hAnsi="Times New Roman" w:cs="Times New Roman"/>
          <w:sz w:val="24"/>
          <w:szCs w:val="24"/>
        </w:rPr>
        <w:t xml:space="preserve"> SVM </w:t>
      </w:r>
      <w:r w:rsidR="00542D0A">
        <w:rPr>
          <w:rFonts w:ascii="Times New Roman" w:hAnsi="Times New Roman" w:cs="Times New Roman"/>
          <w:sz w:val="24"/>
          <w:szCs w:val="24"/>
        </w:rPr>
        <w:t xml:space="preserve">(clasa </w:t>
      </w:r>
      <w:r w:rsidR="00C2022B">
        <w:rPr>
          <w:rFonts w:ascii="Times New Roman" w:hAnsi="Times New Roman" w:cs="Times New Roman"/>
          <w:sz w:val="24"/>
          <w:szCs w:val="24"/>
        </w:rPr>
        <w:t>SVC din sklearn.svm</w:t>
      </w:r>
      <w:r w:rsidR="00542D0A">
        <w:rPr>
          <w:rFonts w:ascii="Times New Roman" w:hAnsi="Times New Roman" w:cs="Times New Roman"/>
          <w:sz w:val="24"/>
          <w:szCs w:val="24"/>
        </w:rPr>
        <w:t>)</w:t>
      </w:r>
      <w:r w:rsidR="00C2022B">
        <w:rPr>
          <w:rFonts w:ascii="Times New Roman" w:hAnsi="Times New Roman" w:cs="Times New Roman"/>
          <w:sz w:val="24"/>
          <w:szCs w:val="24"/>
        </w:rPr>
        <w:t>.</w:t>
      </w:r>
    </w:p>
    <w:p w14:paraId="2DB2CCC8" w14:textId="27ADBCB3" w:rsidR="00663383" w:rsidRDefault="00C2022B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="005841F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mai bun</w:t>
      </w:r>
      <w:r w:rsidR="005841F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1F6">
        <w:rPr>
          <w:rFonts w:ascii="Times New Roman" w:hAnsi="Times New Roman" w:cs="Times New Roman"/>
          <w:sz w:val="24"/>
          <w:szCs w:val="24"/>
        </w:rPr>
        <w:t>precizie</w:t>
      </w:r>
      <w:r>
        <w:rPr>
          <w:rFonts w:ascii="Times New Roman" w:hAnsi="Times New Roman" w:cs="Times New Roman"/>
          <w:sz w:val="24"/>
          <w:szCs w:val="24"/>
        </w:rPr>
        <w:t xml:space="preserve"> pe datele de validare</w:t>
      </w:r>
      <w:r w:rsidR="00380B88">
        <w:rPr>
          <w:rFonts w:ascii="Times New Roman" w:hAnsi="Times New Roman" w:cs="Times New Roman"/>
          <w:sz w:val="24"/>
          <w:szCs w:val="24"/>
        </w:rPr>
        <w:t xml:space="preserve"> (</w:t>
      </w:r>
      <w:r w:rsidR="005841F6">
        <w:rPr>
          <w:rFonts w:ascii="Times New Roman" w:hAnsi="Times New Roman" w:cs="Times New Roman"/>
          <w:sz w:val="24"/>
          <w:szCs w:val="24"/>
        </w:rPr>
        <w:t>0.7628</w:t>
      </w:r>
      <w:r w:rsidR="00380B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și de testare</w:t>
      </w:r>
      <w:r w:rsidR="00380B88">
        <w:rPr>
          <w:rFonts w:ascii="Times New Roman" w:hAnsi="Times New Roman" w:cs="Times New Roman"/>
          <w:sz w:val="24"/>
          <w:szCs w:val="24"/>
        </w:rPr>
        <w:t xml:space="preserve"> (0.75360 scor privat)</w:t>
      </w:r>
      <w:r>
        <w:rPr>
          <w:rFonts w:ascii="Times New Roman" w:hAnsi="Times New Roman" w:cs="Times New Roman"/>
          <w:sz w:val="24"/>
          <w:szCs w:val="24"/>
        </w:rPr>
        <w:t xml:space="preserve"> pe acest model am obținut</w:t>
      </w:r>
      <w:r w:rsidR="005841F6">
        <w:rPr>
          <w:rFonts w:ascii="Times New Roman" w:hAnsi="Times New Roman" w:cs="Times New Roman"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B88">
        <w:rPr>
          <w:rFonts w:ascii="Times New Roman" w:hAnsi="Times New Roman" w:cs="Times New Roman"/>
          <w:sz w:val="24"/>
          <w:szCs w:val="24"/>
        </w:rPr>
        <w:t>punând hiperparametrul C=100</w:t>
      </w:r>
      <w:r w:rsidR="00A131BD">
        <w:rPr>
          <w:rFonts w:ascii="Times New Roman" w:hAnsi="Times New Roman" w:cs="Times New Roman"/>
          <w:sz w:val="24"/>
          <w:szCs w:val="24"/>
        </w:rPr>
        <w:t xml:space="preserve"> (</w:t>
      </w:r>
      <w:r w:rsidR="002C0F49">
        <w:rPr>
          <w:rFonts w:ascii="Times New Roman" w:hAnsi="Times New Roman" w:cs="Times New Roman"/>
          <w:sz w:val="24"/>
          <w:szCs w:val="24"/>
        </w:rPr>
        <w:t>a</w:t>
      </w:r>
      <w:r w:rsidR="00A131BD">
        <w:rPr>
          <w:rFonts w:ascii="Times New Roman" w:hAnsi="Times New Roman" w:cs="Times New Roman"/>
          <w:sz w:val="24"/>
          <w:szCs w:val="24"/>
        </w:rPr>
        <w:t xml:space="preserve">m încercat și modele mai </w:t>
      </w:r>
      <w:r w:rsidR="002C0F49">
        <w:rPr>
          <w:rFonts w:ascii="Times New Roman" w:hAnsi="Times New Roman" w:cs="Times New Roman"/>
          <w:sz w:val="24"/>
          <w:szCs w:val="24"/>
        </w:rPr>
        <w:t>lejere</w:t>
      </w:r>
      <w:r w:rsidR="00A131BD">
        <w:rPr>
          <w:rFonts w:ascii="Times New Roman" w:hAnsi="Times New Roman" w:cs="Times New Roman"/>
          <w:sz w:val="24"/>
          <w:szCs w:val="24"/>
        </w:rPr>
        <w:t xml:space="preserve"> – C=</w:t>
      </w:r>
      <w:r w:rsidR="00AA499E">
        <w:rPr>
          <w:rFonts w:ascii="Times New Roman" w:hAnsi="Times New Roman" w:cs="Times New Roman"/>
          <w:sz w:val="24"/>
          <w:szCs w:val="24"/>
        </w:rPr>
        <w:t>10, C=75</w:t>
      </w:r>
      <w:r w:rsidR="00A131BD">
        <w:rPr>
          <w:rFonts w:ascii="Times New Roman" w:hAnsi="Times New Roman" w:cs="Times New Roman"/>
          <w:sz w:val="24"/>
          <w:szCs w:val="24"/>
        </w:rPr>
        <w:t xml:space="preserve"> – dar și mai </w:t>
      </w:r>
      <w:r w:rsidR="002C0F49">
        <w:rPr>
          <w:rFonts w:ascii="Times New Roman" w:hAnsi="Times New Roman" w:cs="Times New Roman"/>
          <w:sz w:val="24"/>
          <w:szCs w:val="24"/>
        </w:rPr>
        <w:t>restrictive</w:t>
      </w:r>
      <w:r w:rsidR="00A131BD">
        <w:rPr>
          <w:rFonts w:ascii="Times New Roman" w:hAnsi="Times New Roman" w:cs="Times New Roman"/>
          <w:sz w:val="24"/>
          <w:szCs w:val="24"/>
        </w:rPr>
        <w:t xml:space="preserve"> – C=1000</w:t>
      </w:r>
      <w:r w:rsidR="00663383">
        <w:rPr>
          <w:rFonts w:ascii="Times New Roman" w:hAnsi="Times New Roman" w:cs="Times New Roman"/>
          <w:sz w:val="24"/>
          <w:szCs w:val="24"/>
        </w:rPr>
        <w:t xml:space="preserve"> –</w:t>
      </w:r>
      <w:r w:rsidR="00822858">
        <w:rPr>
          <w:rFonts w:ascii="Times New Roman" w:hAnsi="Times New Roman" w:cs="Times New Roman"/>
          <w:sz w:val="24"/>
          <w:szCs w:val="24"/>
        </w:rPr>
        <w:t xml:space="preserve"> toate</w:t>
      </w:r>
      <w:r w:rsidR="00663383">
        <w:rPr>
          <w:rFonts w:ascii="Times New Roman" w:hAnsi="Times New Roman" w:cs="Times New Roman"/>
          <w:sz w:val="24"/>
          <w:szCs w:val="24"/>
        </w:rPr>
        <w:t xml:space="preserve"> </w:t>
      </w:r>
      <w:r w:rsidR="00822858">
        <w:rPr>
          <w:rFonts w:ascii="Times New Roman" w:hAnsi="Times New Roman" w:cs="Times New Roman"/>
          <w:sz w:val="24"/>
          <w:szCs w:val="24"/>
        </w:rPr>
        <w:t>oferind</w:t>
      </w:r>
      <w:r w:rsidR="00663383">
        <w:rPr>
          <w:rFonts w:ascii="Times New Roman" w:hAnsi="Times New Roman" w:cs="Times New Roman"/>
          <w:sz w:val="24"/>
          <w:szCs w:val="24"/>
        </w:rPr>
        <w:t xml:space="preserve"> rezultate </w:t>
      </w:r>
      <w:r w:rsidR="00F20A9A">
        <w:rPr>
          <w:rFonts w:ascii="Times New Roman" w:hAnsi="Times New Roman" w:cs="Times New Roman"/>
          <w:sz w:val="24"/>
          <w:szCs w:val="24"/>
        </w:rPr>
        <w:t>cel mult la fel de bune</w:t>
      </w:r>
      <w:r w:rsidR="00A131BD">
        <w:rPr>
          <w:rFonts w:ascii="Times New Roman" w:hAnsi="Times New Roman" w:cs="Times New Roman"/>
          <w:sz w:val="24"/>
          <w:szCs w:val="24"/>
        </w:rPr>
        <w:t>)</w:t>
      </w:r>
      <w:r w:rsidR="00380B88">
        <w:rPr>
          <w:rFonts w:ascii="Times New Roman" w:hAnsi="Times New Roman" w:cs="Times New Roman"/>
          <w:sz w:val="24"/>
          <w:szCs w:val="24"/>
        </w:rPr>
        <w:t>.</w:t>
      </w:r>
    </w:p>
    <w:p w14:paraId="65ED4874" w14:textId="578446F3" w:rsidR="00663383" w:rsidRDefault="00663383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Imaginile au fost preprocesate folosind StandardScaler, din sklearn.preprocessing. Acesta scade din imagini media valorilor pixelilor și le împarte, apoi, la deviația standard a acestora. </w:t>
      </w:r>
      <w:r>
        <w:rPr>
          <w:rFonts w:ascii="Times New Roman" w:hAnsi="Times New Roman" w:cs="Times New Roman"/>
          <w:sz w:val="24"/>
          <w:szCs w:val="24"/>
        </w:rPr>
        <w:lastRenderedPageBreak/>
        <w:t>Media și deviația standard sunt calculate pe fiecare trăsătură a input-ului</w:t>
      </w:r>
      <w:r w:rsidR="00F9427E">
        <w:rPr>
          <w:rFonts w:ascii="Times New Roman" w:hAnsi="Times New Roman" w:cs="Times New Roman"/>
          <w:sz w:val="24"/>
          <w:szCs w:val="24"/>
        </w:rPr>
        <w:t xml:space="preserve"> în parte</w:t>
      </w:r>
      <w:r>
        <w:rPr>
          <w:rFonts w:ascii="Times New Roman" w:hAnsi="Times New Roman" w:cs="Times New Roman"/>
          <w:sz w:val="24"/>
          <w:szCs w:val="24"/>
        </w:rPr>
        <w:t xml:space="preserve"> (în cazul nostru, pe pixeli de pe aceeași poziție a fiecărei imagini).</w:t>
      </w:r>
    </w:p>
    <w:p w14:paraId="052B9C29" w14:textId="65F9DE31" w:rsidR="00FF2119" w:rsidRDefault="00380B88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obținut următoarea matrice de confuzie pe datele de validare</w:t>
      </w:r>
      <w:r w:rsidR="00FF2119">
        <w:rPr>
          <w:rFonts w:ascii="Times New Roman" w:hAnsi="Times New Roman" w:cs="Times New Roman"/>
          <w:sz w:val="24"/>
          <w:szCs w:val="24"/>
        </w:rPr>
        <w:t>:</w:t>
      </w:r>
    </w:p>
    <w:p w14:paraId="3DCDECC5" w14:textId="77777777" w:rsidR="00C307BF" w:rsidRPr="0072657D" w:rsidRDefault="00C307BF" w:rsidP="0065682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69"/>
        <w:gridCol w:w="815"/>
        <w:gridCol w:w="815"/>
        <w:gridCol w:w="815"/>
        <w:gridCol w:w="817"/>
        <w:gridCol w:w="817"/>
        <w:gridCol w:w="817"/>
        <w:gridCol w:w="817"/>
        <w:gridCol w:w="817"/>
        <w:gridCol w:w="817"/>
      </w:tblGrid>
      <w:tr w:rsidR="004041B3" w14:paraId="760DD716" w14:textId="77777777" w:rsidTr="00CA14E1">
        <w:trPr>
          <w:jc w:val="right"/>
        </w:trPr>
        <w:tc>
          <w:tcPr>
            <w:tcW w:w="901" w:type="dxa"/>
            <w:tcBorders>
              <w:bottom w:val="single" w:sz="12" w:space="0" w:color="auto"/>
              <w:right w:val="single" w:sz="12" w:space="0" w:color="auto"/>
            </w:tcBorders>
          </w:tcPr>
          <w:p w14:paraId="69CCB173" w14:textId="638759E0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Predicție</w:t>
            </w:r>
          </w:p>
        </w:tc>
        <w:tc>
          <w:tcPr>
            <w:tcW w:w="901" w:type="dxa"/>
            <w:tcBorders>
              <w:left w:val="single" w:sz="12" w:space="0" w:color="auto"/>
              <w:bottom w:val="single" w:sz="12" w:space="0" w:color="auto"/>
            </w:tcBorders>
          </w:tcPr>
          <w:p w14:paraId="6CC07618" w14:textId="5A8FE454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2E7F7772" w14:textId="5D375151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6B162CA6" w14:textId="2E37725C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4CBBCD25" w14:textId="202AF669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5BB9F38F" w14:textId="2B3BDC75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07C19D1A" w14:textId="328544D4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29B4B45B" w14:textId="3DAE4811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1477CC98" w14:textId="620F7FDA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52F0AC46" w14:textId="07A8B992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041B3" w14:paraId="3C058B01" w14:textId="77777777" w:rsidTr="00CA14E1">
        <w:trPr>
          <w:jc w:val="right"/>
        </w:trPr>
        <w:tc>
          <w:tcPr>
            <w:tcW w:w="901" w:type="dxa"/>
            <w:tcBorders>
              <w:top w:val="single" w:sz="12" w:space="0" w:color="auto"/>
              <w:right w:val="single" w:sz="12" w:space="0" w:color="auto"/>
            </w:tcBorders>
          </w:tcPr>
          <w:p w14:paraId="0C016925" w14:textId="5D467673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</w:tcBorders>
          </w:tcPr>
          <w:p w14:paraId="2D2B778D" w14:textId="0DF7DBC7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77961E28" w14:textId="22F237C0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550FDEBD" w14:textId="6D68E0CA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5CE0DC63" w14:textId="5B163A22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3973B91A" w14:textId="51347628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2790ECF1" w14:textId="64A5C342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7DDEB2DD" w14:textId="36C505A9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6380B5E7" w14:textId="4F6F1EB9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5BCF553A" w14:textId="497B2217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041B3" w14:paraId="1BE14578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3BB285A6" w14:textId="3562EB5B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4ABDF471" w14:textId="5A99A9CC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1" w:type="dxa"/>
          </w:tcPr>
          <w:p w14:paraId="7457634C" w14:textId="2C07BB08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901" w:type="dxa"/>
          </w:tcPr>
          <w:p w14:paraId="5789490D" w14:textId="5C5230CE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</w:tcPr>
          <w:p w14:paraId="48C46E09" w14:textId="72A936FF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32BE21D7" w14:textId="5514C763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43251563" w14:textId="2C476FD4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00B26078" w14:textId="6C2DCCBC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562B857A" w14:textId="2D289675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2" w:type="dxa"/>
          </w:tcPr>
          <w:p w14:paraId="5EAC87C4" w14:textId="4854DACD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041B3" w14:paraId="44600B44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2C32C936" w14:textId="2EEBDB4D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335DF46F" w14:textId="53BB0598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1" w:type="dxa"/>
          </w:tcPr>
          <w:p w14:paraId="36771BAB" w14:textId="7065CD04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01" w:type="dxa"/>
          </w:tcPr>
          <w:p w14:paraId="126D44B1" w14:textId="6EE52592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902" w:type="dxa"/>
          </w:tcPr>
          <w:p w14:paraId="04F0FE6A" w14:textId="409E8751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2" w:type="dxa"/>
          </w:tcPr>
          <w:p w14:paraId="2C5CE042" w14:textId="73D4E5D3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02" w:type="dxa"/>
          </w:tcPr>
          <w:p w14:paraId="0213FCDA" w14:textId="17789796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2" w:type="dxa"/>
          </w:tcPr>
          <w:p w14:paraId="53D7E580" w14:textId="4FFE8AAD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1C8C4316" w14:textId="5BF69EE6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2" w:type="dxa"/>
          </w:tcPr>
          <w:p w14:paraId="4BF65678" w14:textId="2F3ABA15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2119" w14:paraId="6B9F2029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33DB31F4" w14:textId="7EE5D530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7B183321" w14:textId="04A9CC1E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1" w:type="dxa"/>
          </w:tcPr>
          <w:p w14:paraId="6A6E82DB" w14:textId="359F96F7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1" w:type="dxa"/>
          </w:tcPr>
          <w:p w14:paraId="2C9EEDCB" w14:textId="3513BB79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2" w:type="dxa"/>
          </w:tcPr>
          <w:p w14:paraId="68153D3D" w14:textId="0E048FD2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902" w:type="dxa"/>
          </w:tcPr>
          <w:p w14:paraId="11DB4BB8" w14:textId="180CDEE5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2" w:type="dxa"/>
          </w:tcPr>
          <w:p w14:paraId="24F47D4E" w14:textId="7D8D88DA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2" w:type="dxa"/>
          </w:tcPr>
          <w:p w14:paraId="5277DA4C" w14:textId="4D7A2C55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</w:tcPr>
          <w:p w14:paraId="5AFE81F4" w14:textId="1D11B825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</w:tcPr>
          <w:p w14:paraId="70CC6081" w14:textId="58190C45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F2119" w14:paraId="5A3002BC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7833650B" w14:textId="52308C0C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66B85792" w14:textId="316B66C4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01" w:type="dxa"/>
          </w:tcPr>
          <w:p w14:paraId="4904708D" w14:textId="6F6543B3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1" w:type="dxa"/>
          </w:tcPr>
          <w:p w14:paraId="4A5EBC5F" w14:textId="16F7C3A8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2" w:type="dxa"/>
          </w:tcPr>
          <w:p w14:paraId="2F6D589D" w14:textId="0A118BD7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2" w:type="dxa"/>
          </w:tcPr>
          <w:p w14:paraId="10ED392F" w14:textId="67BEFCE7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02" w:type="dxa"/>
          </w:tcPr>
          <w:p w14:paraId="77B771C0" w14:textId="24F9070E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2" w:type="dxa"/>
          </w:tcPr>
          <w:p w14:paraId="5393BCFF" w14:textId="00907576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65C6725A" w14:textId="5BFDA750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2" w:type="dxa"/>
          </w:tcPr>
          <w:p w14:paraId="091DE03C" w14:textId="2D087DC8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041B3" w14:paraId="346F0FD0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339D0918" w14:textId="6E653D21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2A72ABF2" w14:textId="39CE33B4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</w:tcPr>
          <w:p w14:paraId="0C3B2EAC" w14:textId="36A25642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557A2219" w14:textId="3C5C07FE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2" w:type="dxa"/>
          </w:tcPr>
          <w:p w14:paraId="497AF9F7" w14:textId="1AC11F50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2" w:type="dxa"/>
          </w:tcPr>
          <w:p w14:paraId="0DD44D41" w14:textId="5458FFD2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</w:tcPr>
          <w:p w14:paraId="24A465E5" w14:textId="043F1671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902" w:type="dxa"/>
          </w:tcPr>
          <w:p w14:paraId="51E5CD45" w14:textId="034CA075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7800AA0D" w14:textId="78F4D7FA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</w:tcPr>
          <w:p w14:paraId="4C88BAB2" w14:textId="640E9D09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41B3" w14:paraId="3C1F0831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23BE6D8A" w14:textId="077E4A66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5B7D0BD7" w14:textId="0A022F42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1" w:type="dxa"/>
          </w:tcPr>
          <w:p w14:paraId="673C2699" w14:textId="55AE3B3E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1" w:type="dxa"/>
          </w:tcPr>
          <w:p w14:paraId="09A1A037" w14:textId="2AB9075A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2" w:type="dxa"/>
          </w:tcPr>
          <w:p w14:paraId="188C0F49" w14:textId="175BCDE8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50332AED" w14:textId="37F6F853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5602A3E8" w14:textId="18A16717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3E56E501" w14:textId="7281E359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902" w:type="dxa"/>
          </w:tcPr>
          <w:p w14:paraId="269C3C85" w14:textId="7BFBCD28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52CA7609" w14:textId="7423C0CD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041B3" w14:paraId="3EAC2DEB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0D8A203D" w14:textId="70753977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07036EE0" w14:textId="49F41025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01" w:type="dxa"/>
          </w:tcPr>
          <w:p w14:paraId="29C12905" w14:textId="5F28DAD0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1" w:type="dxa"/>
          </w:tcPr>
          <w:p w14:paraId="724F6DA5" w14:textId="0D18EB56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</w:tcPr>
          <w:p w14:paraId="6C2E420F" w14:textId="4598E50E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2" w:type="dxa"/>
          </w:tcPr>
          <w:p w14:paraId="45A921AD" w14:textId="08CC6B18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2" w:type="dxa"/>
          </w:tcPr>
          <w:p w14:paraId="047DB6CE" w14:textId="016E29DF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2" w:type="dxa"/>
          </w:tcPr>
          <w:p w14:paraId="65DA9EDA" w14:textId="7A48EDFB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0F0CFCDF" w14:textId="4F8A96CD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902" w:type="dxa"/>
          </w:tcPr>
          <w:p w14:paraId="004DAB2B" w14:textId="12C81CE7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041B3" w14:paraId="7F953147" w14:textId="77777777" w:rsidTr="00CA14E1">
        <w:trPr>
          <w:jc w:val="right"/>
        </w:trPr>
        <w:tc>
          <w:tcPr>
            <w:tcW w:w="901" w:type="dxa"/>
            <w:tcBorders>
              <w:right w:val="single" w:sz="12" w:space="0" w:color="auto"/>
            </w:tcBorders>
          </w:tcPr>
          <w:p w14:paraId="6E6A6B09" w14:textId="6316E3CC" w:rsidR="005841F6" w:rsidRDefault="005841F6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03991842" w14:textId="62D9E951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01" w:type="dxa"/>
          </w:tcPr>
          <w:p w14:paraId="23444351" w14:textId="5CD8AF3A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" w:type="dxa"/>
          </w:tcPr>
          <w:p w14:paraId="0CD73BC4" w14:textId="7FC725FF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</w:tcPr>
          <w:p w14:paraId="381C90AA" w14:textId="1609B75A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2" w:type="dxa"/>
          </w:tcPr>
          <w:p w14:paraId="3AE6A805" w14:textId="0DCBBA29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</w:tcPr>
          <w:p w14:paraId="3DC88EA0" w14:textId="5BB16ECA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52145C8D" w14:textId="71C49C03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2" w:type="dxa"/>
          </w:tcPr>
          <w:p w14:paraId="722F718D" w14:textId="1EA2036C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21241062" w14:textId="09FD4E88" w:rsidR="005841F6" w:rsidRDefault="00FF2119" w:rsidP="0065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</w:tr>
    </w:tbl>
    <w:p w14:paraId="2BF0F150" w14:textId="77777777" w:rsidR="00E860C5" w:rsidRDefault="00E860C5" w:rsidP="0065682F">
      <w:pPr>
        <w:rPr>
          <w:rFonts w:ascii="Times New Roman" w:hAnsi="Times New Roman" w:cs="Times New Roman"/>
          <w:sz w:val="24"/>
          <w:szCs w:val="24"/>
        </w:rPr>
      </w:pPr>
    </w:p>
    <w:p w14:paraId="6D41DC0D" w14:textId="2B606434" w:rsidR="00FF2119" w:rsidRDefault="00FF2119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Implementarea se află în fișierul svm.py.</w:t>
      </w:r>
    </w:p>
    <w:p w14:paraId="4401CB63" w14:textId="77777777" w:rsidR="00FF2119" w:rsidRDefault="00FF2119" w:rsidP="0065682F">
      <w:pPr>
        <w:rPr>
          <w:rFonts w:ascii="Times New Roman" w:hAnsi="Times New Roman" w:cs="Times New Roman"/>
          <w:sz w:val="24"/>
          <w:szCs w:val="24"/>
        </w:rPr>
      </w:pPr>
    </w:p>
    <w:p w14:paraId="221313D1" w14:textId="282122F0" w:rsidR="00FF2119" w:rsidRPr="00C30A81" w:rsidRDefault="00FF2119" w:rsidP="0065682F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FF2119">
        <w:rPr>
          <w:rFonts w:ascii="Times New Roman" w:hAnsi="Times New Roman" w:cs="Times New Roman"/>
          <w:sz w:val="36"/>
          <w:szCs w:val="36"/>
          <w:u w:val="single"/>
        </w:rPr>
        <w:t>Modelul K</w:t>
      </w:r>
      <w:r w:rsidR="00250F8D">
        <w:rPr>
          <w:rFonts w:ascii="Times New Roman" w:hAnsi="Times New Roman" w:cs="Times New Roman"/>
          <w:sz w:val="36"/>
          <w:szCs w:val="36"/>
          <w:u w:val="single"/>
        </w:rPr>
        <w:t>-</w:t>
      </w:r>
      <w:r w:rsidRPr="00FF2119">
        <w:rPr>
          <w:rFonts w:ascii="Times New Roman" w:hAnsi="Times New Roman" w:cs="Times New Roman"/>
          <w:sz w:val="36"/>
          <w:szCs w:val="36"/>
          <w:u w:val="single"/>
        </w:rPr>
        <w:t>Nearest Neighbors</w:t>
      </w:r>
    </w:p>
    <w:p w14:paraId="41400DA7" w14:textId="6ED649DA" w:rsidR="00380B88" w:rsidRDefault="00380B88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="00830A0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mai slab</w:t>
      </w:r>
      <w:r w:rsidR="00830A0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A0B">
        <w:rPr>
          <w:rFonts w:ascii="Times New Roman" w:hAnsi="Times New Roman" w:cs="Times New Roman"/>
          <w:sz w:val="24"/>
          <w:szCs w:val="24"/>
        </w:rPr>
        <w:t>precizie</w:t>
      </w:r>
      <w:r>
        <w:rPr>
          <w:rFonts w:ascii="Times New Roman" w:hAnsi="Times New Roman" w:cs="Times New Roman"/>
          <w:sz w:val="24"/>
          <w:szCs w:val="24"/>
        </w:rPr>
        <w:t xml:space="preserve"> am avut</w:t>
      </w:r>
      <w:r w:rsidR="00385109">
        <w:rPr>
          <w:rFonts w:ascii="Times New Roman" w:hAnsi="Times New Roman" w:cs="Times New Roman"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 xml:space="preserve"> la prima submisie:</w:t>
      </w:r>
      <w:r w:rsidR="00CA1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0.48400 scor privat pe datele de testare și </w:t>
      </w:r>
      <w:r w:rsidR="00FF2119">
        <w:rPr>
          <w:rFonts w:ascii="Times New Roman" w:hAnsi="Times New Roman" w:cs="Times New Roman"/>
          <w:sz w:val="24"/>
          <w:szCs w:val="24"/>
        </w:rPr>
        <w:t>0.4916</w:t>
      </w:r>
      <w:r>
        <w:rPr>
          <w:rFonts w:ascii="Times New Roman" w:hAnsi="Times New Roman" w:cs="Times New Roman"/>
          <w:sz w:val="24"/>
          <w:szCs w:val="24"/>
        </w:rPr>
        <w:t xml:space="preserve"> pe datele de validare. Acesta a fost obținut cu ajutorul modelului </w:t>
      </w:r>
      <w:r w:rsidR="00D3003B">
        <w:rPr>
          <w:rFonts w:ascii="Times New Roman" w:hAnsi="Times New Roman" w:cs="Times New Roman"/>
          <w:sz w:val="24"/>
          <w:szCs w:val="24"/>
        </w:rPr>
        <w:t xml:space="preserve">k-NN (clasa </w:t>
      </w:r>
      <w:r>
        <w:rPr>
          <w:rFonts w:ascii="Times New Roman" w:hAnsi="Times New Roman" w:cs="Times New Roman"/>
          <w:sz w:val="24"/>
          <w:szCs w:val="24"/>
        </w:rPr>
        <w:t>K</w:t>
      </w:r>
      <w:r w:rsidR="00250F8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eighborsClassifier din sklearn.neighbors</w:t>
      </w:r>
      <w:r w:rsidR="00385109">
        <w:rPr>
          <w:rFonts w:ascii="Times New Roman" w:hAnsi="Times New Roman" w:cs="Times New Roman"/>
          <w:sz w:val="24"/>
          <w:szCs w:val="24"/>
        </w:rPr>
        <w:t xml:space="preserve"> (un clasificator </w:t>
      </w:r>
      <w:r w:rsidR="0038510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85109">
        <w:rPr>
          <w:rFonts w:ascii="Times New Roman" w:hAnsi="Times New Roman" w:cs="Times New Roman"/>
          <w:sz w:val="24"/>
          <w:szCs w:val="24"/>
        </w:rPr>
        <w:t>leneș</w:t>
      </w:r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învățarea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 nu se face la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antrenare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, ci la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 imagine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căruia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precizată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109">
        <w:rPr>
          <w:rFonts w:ascii="Times New Roman" w:hAnsi="Times New Roman" w:cs="Times New Roman"/>
          <w:sz w:val="24"/>
          <w:szCs w:val="24"/>
          <w:lang w:val="en-US"/>
        </w:rPr>
        <w:t>eticheta</w:t>
      </w:r>
      <w:proofErr w:type="spellEnd"/>
      <w:r w:rsidR="0038510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, cu K=9</w:t>
      </w:r>
      <w:r w:rsidR="00FF2119">
        <w:rPr>
          <w:rFonts w:ascii="Times New Roman" w:hAnsi="Times New Roman" w:cs="Times New Roman"/>
          <w:sz w:val="24"/>
          <w:szCs w:val="24"/>
        </w:rPr>
        <w:t xml:space="preserve"> (numărul de vecini)</w:t>
      </w:r>
      <w:r>
        <w:rPr>
          <w:rFonts w:ascii="Times New Roman" w:hAnsi="Times New Roman" w:cs="Times New Roman"/>
          <w:sz w:val="24"/>
          <w:szCs w:val="24"/>
        </w:rPr>
        <w:t xml:space="preserve"> și fără preprocesare. Am obținut următoarea matrice de confuzie pe datele de validare: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9"/>
        <w:gridCol w:w="815"/>
        <w:gridCol w:w="815"/>
        <w:gridCol w:w="815"/>
        <w:gridCol w:w="817"/>
        <w:gridCol w:w="817"/>
        <w:gridCol w:w="817"/>
        <w:gridCol w:w="817"/>
        <w:gridCol w:w="817"/>
        <w:gridCol w:w="817"/>
      </w:tblGrid>
      <w:tr w:rsidR="00FF2119" w14:paraId="2C1985DC" w14:textId="77777777" w:rsidTr="004041B3">
        <w:trPr>
          <w:jc w:val="center"/>
        </w:trPr>
        <w:tc>
          <w:tcPr>
            <w:tcW w:w="901" w:type="dxa"/>
            <w:tcBorders>
              <w:bottom w:val="single" w:sz="12" w:space="0" w:color="auto"/>
              <w:right w:val="single" w:sz="12" w:space="0" w:color="auto"/>
            </w:tcBorders>
          </w:tcPr>
          <w:p w14:paraId="58A33AED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Predicție</w:t>
            </w:r>
          </w:p>
        </w:tc>
        <w:tc>
          <w:tcPr>
            <w:tcW w:w="901" w:type="dxa"/>
            <w:tcBorders>
              <w:left w:val="single" w:sz="12" w:space="0" w:color="auto"/>
              <w:bottom w:val="single" w:sz="12" w:space="0" w:color="auto"/>
            </w:tcBorders>
          </w:tcPr>
          <w:p w14:paraId="09188585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0CC6F69E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47EFC0D2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53C525AF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4D438BE8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335B1B40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4931232B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7D1EF5F2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14:paraId="27CE3023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2119" w14:paraId="235E8A32" w14:textId="77777777" w:rsidTr="004041B3">
        <w:trPr>
          <w:jc w:val="center"/>
        </w:trPr>
        <w:tc>
          <w:tcPr>
            <w:tcW w:w="901" w:type="dxa"/>
            <w:tcBorders>
              <w:top w:val="single" w:sz="12" w:space="0" w:color="auto"/>
              <w:right w:val="single" w:sz="12" w:space="0" w:color="auto"/>
            </w:tcBorders>
          </w:tcPr>
          <w:p w14:paraId="6A3105E9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</w:tcBorders>
          </w:tcPr>
          <w:p w14:paraId="75BCB64D" w14:textId="59465551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63AA8F12" w14:textId="049AF821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213FA359" w14:textId="63513CE0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216A3FD6" w14:textId="3304F9D6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041FB88E" w14:textId="592A44A3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4FF7E1D2" w14:textId="75361AD9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739F2501" w14:textId="306A1F9B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3B5B90E6" w14:textId="2933E928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  <w:tcBorders>
              <w:top w:val="single" w:sz="12" w:space="0" w:color="auto"/>
            </w:tcBorders>
          </w:tcPr>
          <w:p w14:paraId="42D29302" w14:textId="5EFA24C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FF2119" w14:paraId="7589A3C4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7CE86B2A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7B6423A3" w14:textId="591F90A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01" w:type="dxa"/>
          </w:tcPr>
          <w:p w14:paraId="4BB82E4F" w14:textId="4A3FB55F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1" w:type="dxa"/>
          </w:tcPr>
          <w:p w14:paraId="73D55D8B" w14:textId="7446F76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</w:tcPr>
          <w:p w14:paraId="5B729D53" w14:textId="5348481D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2" w:type="dxa"/>
          </w:tcPr>
          <w:p w14:paraId="570A4E7F" w14:textId="52045441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2" w:type="dxa"/>
          </w:tcPr>
          <w:p w14:paraId="417233B4" w14:textId="0FDC462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2" w:type="dxa"/>
          </w:tcPr>
          <w:p w14:paraId="55366ADD" w14:textId="649184C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02" w:type="dxa"/>
          </w:tcPr>
          <w:p w14:paraId="23AE7E66" w14:textId="2988A9EC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2" w:type="dxa"/>
          </w:tcPr>
          <w:p w14:paraId="7833C7EC" w14:textId="17EF9F42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FF2119" w14:paraId="215E020B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3C5C79EF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42BE96AC" w14:textId="66962C0C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1" w:type="dxa"/>
          </w:tcPr>
          <w:p w14:paraId="24A71DF3" w14:textId="0857730C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1" w:type="dxa"/>
          </w:tcPr>
          <w:p w14:paraId="3A34C879" w14:textId="5EEAD445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902" w:type="dxa"/>
          </w:tcPr>
          <w:p w14:paraId="15FB9197" w14:textId="4D5A433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2" w:type="dxa"/>
          </w:tcPr>
          <w:p w14:paraId="6F0D1A34" w14:textId="77DDC2B6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2" w:type="dxa"/>
          </w:tcPr>
          <w:p w14:paraId="64B3409D" w14:textId="2FB5DE45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02" w:type="dxa"/>
          </w:tcPr>
          <w:p w14:paraId="4BC2AD76" w14:textId="79E81DDF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902" w:type="dxa"/>
          </w:tcPr>
          <w:p w14:paraId="06856D53" w14:textId="0D80C004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02" w:type="dxa"/>
          </w:tcPr>
          <w:p w14:paraId="47BFBA61" w14:textId="510DC22D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FF2119" w14:paraId="0D91AF22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2E811B91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2A0B4CAA" w14:textId="70E8A9B6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01" w:type="dxa"/>
          </w:tcPr>
          <w:p w14:paraId="0E88D813" w14:textId="237BFEC9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1" w:type="dxa"/>
          </w:tcPr>
          <w:p w14:paraId="32D5FADD" w14:textId="64490DD9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</w:tcPr>
          <w:p w14:paraId="5605BF55" w14:textId="209DC6AA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902" w:type="dxa"/>
          </w:tcPr>
          <w:p w14:paraId="358A11EC" w14:textId="3A35F400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</w:tcPr>
          <w:p w14:paraId="0CDE4FBF" w14:textId="2A21697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2" w:type="dxa"/>
          </w:tcPr>
          <w:p w14:paraId="47A61107" w14:textId="2C04890B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02" w:type="dxa"/>
          </w:tcPr>
          <w:p w14:paraId="48E80DB0" w14:textId="0019A162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2" w:type="dxa"/>
          </w:tcPr>
          <w:p w14:paraId="0961F21B" w14:textId="597E2DB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FF2119" w14:paraId="4766CCCC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28F85D1B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5B189FA9" w14:textId="53F3769B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901" w:type="dxa"/>
          </w:tcPr>
          <w:p w14:paraId="5AB201D7" w14:textId="50FF1EB1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1" w:type="dxa"/>
          </w:tcPr>
          <w:p w14:paraId="79FD8113" w14:textId="273CB1F2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</w:tcPr>
          <w:p w14:paraId="0D4DAC4B" w14:textId="7EB2A853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02" w:type="dxa"/>
          </w:tcPr>
          <w:p w14:paraId="77D76C6B" w14:textId="2E01B46E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902" w:type="dxa"/>
          </w:tcPr>
          <w:p w14:paraId="1E674766" w14:textId="61E9E3C4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2" w:type="dxa"/>
          </w:tcPr>
          <w:p w14:paraId="7B2AD7B6" w14:textId="052C850D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</w:tcPr>
          <w:p w14:paraId="35A26225" w14:textId="74328888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2" w:type="dxa"/>
          </w:tcPr>
          <w:p w14:paraId="319BF730" w14:textId="6D236B39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FF2119" w14:paraId="18DF8700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4DCB7837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11CFA21C" w14:textId="16631ED6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01" w:type="dxa"/>
          </w:tcPr>
          <w:p w14:paraId="658AD4A0" w14:textId="4510582D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1A0BF0C5" w14:textId="7267A497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2" w:type="dxa"/>
          </w:tcPr>
          <w:p w14:paraId="57206598" w14:textId="48322580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02" w:type="dxa"/>
          </w:tcPr>
          <w:p w14:paraId="10E6629F" w14:textId="0C079D7F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2" w:type="dxa"/>
          </w:tcPr>
          <w:p w14:paraId="71621E8A" w14:textId="5D4C8600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02" w:type="dxa"/>
          </w:tcPr>
          <w:p w14:paraId="5C3A777D" w14:textId="76228806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02" w:type="dxa"/>
          </w:tcPr>
          <w:p w14:paraId="4A06CADB" w14:textId="26EB0E46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2" w:type="dxa"/>
          </w:tcPr>
          <w:p w14:paraId="01A1023D" w14:textId="167C72FC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FF2119" w14:paraId="3568D2BC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524ABE40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18718BE2" w14:textId="070C571F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1" w:type="dxa"/>
          </w:tcPr>
          <w:p w14:paraId="57102B2D" w14:textId="12827F0D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14:paraId="22554187" w14:textId="3C07496D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BBFAC43" w14:textId="34FF8BE5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2" w:type="dxa"/>
          </w:tcPr>
          <w:p w14:paraId="43406679" w14:textId="77516104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2" w:type="dxa"/>
          </w:tcPr>
          <w:p w14:paraId="18A80B86" w14:textId="42D28419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2" w:type="dxa"/>
          </w:tcPr>
          <w:p w14:paraId="01CEC5D0" w14:textId="2CB50CC4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902" w:type="dxa"/>
          </w:tcPr>
          <w:p w14:paraId="74875D87" w14:textId="70C49361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081C0141" w14:textId="38D15807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F2119" w14:paraId="292D1668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11695203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107BFD28" w14:textId="5951F896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01" w:type="dxa"/>
          </w:tcPr>
          <w:p w14:paraId="7FABA69E" w14:textId="03F0B17D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1" w:type="dxa"/>
          </w:tcPr>
          <w:p w14:paraId="7723F95A" w14:textId="779BDBE5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3A21D893" w14:textId="27B9D6F4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2" w:type="dxa"/>
          </w:tcPr>
          <w:p w14:paraId="3F7E4204" w14:textId="17CD98EF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2" w:type="dxa"/>
          </w:tcPr>
          <w:p w14:paraId="69B75949" w14:textId="3C304FC9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2" w:type="dxa"/>
          </w:tcPr>
          <w:p w14:paraId="39E92A73" w14:textId="645822D2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02" w:type="dxa"/>
          </w:tcPr>
          <w:p w14:paraId="410E4AF4" w14:textId="2F51FCA7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902" w:type="dxa"/>
          </w:tcPr>
          <w:p w14:paraId="5C5E4FED" w14:textId="73C67355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FF2119" w14:paraId="4DD2404B" w14:textId="77777777" w:rsidTr="004041B3">
        <w:trPr>
          <w:jc w:val="center"/>
        </w:trPr>
        <w:tc>
          <w:tcPr>
            <w:tcW w:w="901" w:type="dxa"/>
            <w:tcBorders>
              <w:right w:val="single" w:sz="12" w:space="0" w:color="auto"/>
            </w:tcBorders>
          </w:tcPr>
          <w:p w14:paraId="41C16F6B" w14:textId="77777777" w:rsidR="00FF2119" w:rsidRDefault="00FF2119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  <w:tcBorders>
              <w:left w:val="single" w:sz="12" w:space="0" w:color="auto"/>
            </w:tcBorders>
          </w:tcPr>
          <w:p w14:paraId="34DC3B55" w14:textId="392987F5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1" w:type="dxa"/>
          </w:tcPr>
          <w:p w14:paraId="7FDCEF16" w14:textId="1B3BFA7D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59CD1C92" w14:textId="50494E1E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CCDF75D" w14:textId="498DC5E6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2" w:type="dxa"/>
          </w:tcPr>
          <w:p w14:paraId="74977AF5" w14:textId="690457FD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7254F07A" w14:textId="1982C2A7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2" w:type="dxa"/>
          </w:tcPr>
          <w:p w14:paraId="3F9A72AE" w14:textId="007F0ED6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02" w:type="dxa"/>
          </w:tcPr>
          <w:p w14:paraId="232E4884" w14:textId="3F8FA8F8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2" w:type="dxa"/>
          </w:tcPr>
          <w:p w14:paraId="41A0B87C" w14:textId="0AD4ABEE" w:rsidR="00FF2119" w:rsidRDefault="00A2747C" w:rsidP="008F4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</w:tr>
    </w:tbl>
    <w:p w14:paraId="4D29EBF0" w14:textId="77777777" w:rsidR="00A2747C" w:rsidRDefault="00A2747C" w:rsidP="0065682F">
      <w:pPr>
        <w:rPr>
          <w:rFonts w:ascii="Times New Roman" w:hAnsi="Times New Roman" w:cs="Times New Roman"/>
          <w:sz w:val="24"/>
          <w:szCs w:val="24"/>
        </w:rPr>
      </w:pPr>
    </w:p>
    <w:p w14:paraId="4D69EE0E" w14:textId="247FEB35" w:rsidR="00380B88" w:rsidRDefault="00A2747C" w:rsidP="0065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Implementarea se află în fișierul knn.py.</w:t>
      </w:r>
    </w:p>
    <w:p w14:paraId="5A6F0AB2" w14:textId="70FA4293" w:rsidR="00A131BD" w:rsidRDefault="00A131BD" w:rsidP="0065682F">
      <w:pPr>
        <w:rPr>
          <w:rFonts w:ascii="Times New Roman" w:hAnsi="Times New Roman" w:cs="Times New Roman"/>
          <w:sz w:val="24"/>
          <w:szCs w:val="24"/>
        </w:rPr>
      </w:pPr>
    </w:p>
    <w:p w14:paraId="52F3F386" w14:textId="77777777" w:rsidR="00E860C5" w:rsidRDefault="00E860C5" w:rsidP="0065682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0CF52D5" w14:textId="77777777" w:rsidR="00E860C5" w:rsidRDefault="00E860C5" w:rsidP="0065682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BD90188" w14:textId="73D22B2D" w:rsidR="00A131BD" w:rsidRDefault="00A131BD" w:rsidP="0065682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Bibliografie</w:t>
      </w:r>
    </w:p>
    <w:p w14:paraId="7951D8B6" w14:textId="610762C9" w:rsidR="00A131BD" w:rsidRDefault="009E51FB" w:rsidP="00A13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Inspirat de la </w:t>
      </w:r>
      <w:hyperlink r:id="rId5" w:history="1">
        <w:r w:rsidRPr="00EB4707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https://towardsdatascience.com/a-guide-to-an-efficient-way-to-build-neural-network-architectures-part-ii-hyper-parameter-42efca01e5d7</w:t>
        </w:r>
      </w:hyperlink>
    </w:p>
    <w:p w14:paraId="6C37B8F9" w14:textId="223CBCEE" w:rsidR="009E51FB" w:rsidRDefault="00E860C5" w:rsidP="009E5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anchor=":~:text=Adam%20is%20a%20replacement%20optimization,sparse%20gradients%20on%20noisy%20problems" w:history="1">
        <w:r w:rsidR="009E51FB" w:rsidRPr="00EB4707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https://machinelearningmastery.com/adam-optimization-algorithm-for-deep-learning/#:~:text=Adam%20is%20a%20replacement%20optimization,sparse%20gradients%20on%20noisy%20problems</w:t>
        </w:r>
      </w:hyperlink>
      <w:r w:rsidR="009E51FB" w:rsidRPr="009E51FB">
        <w:rPr>
          <w:rFonts w:ascii="Times New Roman" w:hAnsi="Times New Roman" w:cs="Times New Roman"/>
          <w:sz w:val="24"/>
          <w:szCs w:val="24"/>
        </w:rPr>
        <w:t>.</w:t>
      </w:r>
    </w:p>
    <w:p w14:paraId="7804844C" w14:textId="77777777" w:rsidR="009E51FB" w:rsidRPr="009E51FB" w:rsidRDefault="009E51FB" w:rsidP="009E51FB">
      <w:pPr>
        <w:rPr>
          <w:rFonts w:ascii="Times New Roman" w:hAnsi="Times New Roman" w:cs="Times New Roman"/>
          <w:sz w:val="24"/>
          <w:szCs w:val="24"/>
        </w:rPr>
      </w:pPr>
    </w:p>
    <w:sectPr w:rsidR="009E51FB" w:rsidRPr="009E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664A0"/>
    <w:multiLevelType w:val="hybridMultilevel"/>
    <w:tmpl w:val="9AF4F3D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B6FE7"/>
    <w:multiLevelType w:val="hybridMultilevel"/>
    <w:tmpl w:val="62C458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1E"/>
    <w:rsid w:val="00040582"/>
    <w:rsid w:val="000A1018"/>
    <w:rsid w:val="002442D4"/>
    <w:rsid w:val="00250F8D"/>
    <w:rsid w:val="002C0F49"/>
    <w:rsid w:val="00380B88"/>
    <w:rsid w:val="00385109"/>
    <w:rsid w:val="004041B3"/>
    <w:rsid w:val="00542D0A"/>
    <w:rsid w:val="005841F6"/>
    <w:rsid w:val="00605D31"/>
    <w:rsid w:val="00635D60"/>
    <w:rsid w:val="00653BE9"/>
    <w:rsid w:val="0065682F"/>
    <w:rsid w:val="00663383"/>
    <w:rsid w:val="0070471E"/>
    <w:rsid w:val="0072657D"/>
    <w:rsid w:val="00822858"/>
    <w:rsid w:val="00830A0B"/>
    <w:rsid w:val="008F1F19"/>
    <w:rsid w:val="00903913"/>
    <w:rsid w:val="009E51FB"/>
    <w:rsid w:val="00A0091E"/>
    <w:rsid w:val="00A131BD"/>
    <w:rsid w:val="00A2747C"/>
    <w:rsid w:val="00AA499E"/>
    <w:rsid w:val="00C2022B"/>
    <w:rsid w:val="00C307BF"/>
    <w:rsid w:val="00C30A81"/>
    <w:rsid w:val="00C51FFF"/>
    <w:rsid w:val="00CA14E1"/>
    <w:rsid w:val="00CA58C5"/>
    <w:rsid w:val="00D3003B"/>
    <w:rsid w:val="00D6214D"/>
    <w:rsid w:val="00E860C5"/>
    <w:rsid w:val="00F20A9A"/>
    <w:rsid w:val="00F9427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191A"/>
  <w15:chartTrackingRefBased/>
  <w15:docId w15:val="{FABF5B0B-96BA-4231-A0F4-9888305C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2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584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58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adam-optimization-algorithm-for-deep-learning/" TargetMode="External"/><Relationship Id="rId5" Type="http://schemas.openxmlformats.org/officeDocument/2006/relationships/hyperlink" Target="https://towardsdatascience.com/a-guide-to-an-efficient-way-to-build-neural-network-architectures-part-ii-hyper-parameter-42efca01e5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965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Păunică</dc:creator>
  <cp:keywords/>
  <dc:description/>
  <cp:lastModifiedBy>Cosmin Păunică</cp:lastModifiedBy>
  <cp:revision>28</cp:revision>
  <dcterms:created xsi:type="dcterms:W3CDTF">2021-04-05T10:15:00Z</dcterms:created>
  <dcterms:modified xsi:type="dcterms:W3CDTF">2021-04-06T19:39:00Z</dcterms:modified>
</cp:coreProperties>
</file>