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E99" w:rsidRDefault="00695AED" w:rsidP="008549A5">
      <w:pPr>
        <w:jc w:val="both"/>
        <w:rPr>
          <w:b/>
          <w:sz w:val="28"/>
          <w:szCs w:val="28"/>
        </w:rPr>
      </w:pPr>
      <w:r w:rsidRPr="00695AED">
        <w:rPr>
          <w:b/>
          <w:sz w:val="28"/>
          <w:szCs w:val="28"/>
        </w:rPr>
        <w:t>Curso Docker e Docker Compose Alura</w:t>
      </w:r>
    </w:p>
    <w:p w:rsidR="00695AED" w:rsidRPr="00695AED" w:rsidRDefault="00695AED" w:rsidP="008549A5">
      <w:pPr>
        <w:jc w:val="both"/>
      </w:pPr>
    </w:p>
    <w:p w:rsidR="00695AED" w:rsidRPr="00695AED" w:rsidRDefault="00695AED" w:rsidP="008549A5">
      <w:pPr>
        <w:jc w:val="both"/>
      </w:pPr>
      <w:r w:rsidRPr="00695AED">
        <w:t>- No Windows uso o power shell, no Linux o bash normal</w:t>
      </w:r>
    </w:p>
    <w:p w:rsidR="00695AED" w:rsidRDefault="00695AED" w:rsidP="008549A5">
      <w:pPr>
        <w:jc w:val="both"/>
      </w:pPr>
      <w:r>
        <w:t>Comandos:</w:t>
      </w:r>
    </w:p>
    <w:p w:rsidR="00695AED" w:rsidRDefault="00695AED" w:rsidP="008549A5">
      <w:pPr>
        <w:pStyle w:val="PargrafodaLista"/>
        <w:numPr>
          <w:ilvl w:val="0"/>
          <w:numId w:val="1"/>
        </w:numPr>
        <w:jc w:val="both"/>
      </w:pPr>
      <w:r w:rsidRPr="00695AED">
        <w:rPr>
          <w:b/>
        </w:rPr>
        <w:t>docker run hello-world</w:t>
      </w:r>
      <w:r>
        <w:t xml:space="preserve"> : procura a imagem localmente para criar um container, se não acha a imagem vai no repositório (</w:t>
      </w:r>
      <w:hyperlink r:id="rId5" w:history="1">
        <w:r w:rsidRPr="00FC2C50">
          <w:rPr>
            <w:rStyle w:val="Hyperlink"/>
          </w:rPr>
          <w:t>www.hub.docker.com</w:t>
        </w:r>
      </w:hyperlink>
      <w:r>
        <w:t>) e procura a imagem e faz o download (pull). Cria o container e starta o container.</w:t>
      </w:r>
    </w:p>
    <w:p w:rsidR="00695AED" w:rsidRDefault="00695AED" w:rsidP="008549A5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docker ps </w:t>
      </w:r>
      <w:r>
        <w:t>: lista todos os containers ativos no momento.</w:t>
      </w:r>
    </w:p>
    <w:p w:rsidR="00695AED" w:rsidRDefault="00695AED" w:rsidP="008549A5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docker ps -a </w:t>
      </w:r>
      <w:r>
        <w:t>: exibe todos os containers inclusive os parados.</w:t>
      </w:r>
      <w:r w:rsidR="008804D3">
        <w:t xml:space="preserve"> (ou docker ps --all)</w:t>
      </w:r>
    </w:p>
    <w:p w:rsidR="00695AED" w:rsidRDefault="001627C3" w:rsidP="008549A5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docker run -it ubuntu </w:t>
      </w:r>
      <w:r>
        <w:t>: cria um novo container e atrela o meu terminal ao container</w:t>
      </w:r>
    </w:p>
    <w:p w:rsidR="001627C3" w:rsidRDefault="001627C3" w:rsidP="008549A5">
      <w:pPr>
        <w:pStyle w:val="PargrafodaLista"/>
        <w:numPr>
          <w:ilvl w:val="1"/>
          <w:numId w:val="1"/>
        </w:numPr>
        <w:jc w:val="both"/>
      </w:pPr>
      <w:r w:rsidRPr="001627C3">
        <w:t>-</w:t>
      </w:r>
      <w:r>
        <w:t>it : atrela o terminal ao container</w:t>
      </w:r>
    </w:p>
    <w:p w:rsidR="001627C3" w:rsidRDefault="001627C3" w:rsidP="008549A5">
      <w:pPr>
        <w:pStyle w:val="PargrafodaLista"/>
        <w:numPr>
          <w:ilvl w:val="1"/>
          <w:numId w:val="1"/>
        </w:numPr>
        <w:jc w:val="both"/>
      </w:pPr>
      <w:r>
        <w:t>control + D ou exit sai do terminal do container</w:t>
      </w:r>
    </w:p>
    <w:p w:rsidR="001627C3" w:rsidRDefault="001627C3" w:rsidP="008549A5">
      <w:pPr>
        <w:pStyle w:val="PargrafodaLista"/>
        <w:numPr>
          <w:ilvl w:val="0"/>
          <w:numId w:val="1"/>
        </w:numPr>
        <w:jc w:val="both"/>
      </w:pPr>
      <w:r w:rsidRPr="001627C3">
        <w:rPr>
          <w:b/>
        </w:rPr>
        <w:t>docker start [parte do id do container]</w:t>
      </w:r>
      <w:r w:rsidRPr="001627C3">
        <w:t xml:space="preserve"> : inicia o container sem criar </w:t>
      </w:r>
      <w:r>
        <w:t>outro novo, inicia o container que o id foi passado</w:t>
      </w:r>
    </w:p>
    <w:p w:rsidR="001627C3" w:rsidRDefault="001627C3" w:rsidP="008549A5">
      <w:pPr>
        <w:pStyle w:val="PargrafodaLista"/>
        <w:numPr>
          <w:ilvl w:val="0"/>
          <w:numId w:val="1"/>
        </w:numPr>
        <w:jc w:val="both"/>
      </w:pPr>
      <w:r>
        <w:rPr>
          <w:b/>
        </w:rPr>
        <w:t>docker stop [parte do id do container]</w:t>
      </w:r>
      <w:r>
        <w:t xml:space="preserve"> : para o container de id especificado</w:t>
      </w:r>
    </w:p>
    <w:p w:rsidR="001627C3" w:rsidRDefault="001627C3" w:rsidP="008549A5">
      <w:pPr>
        <w:pStyle w:val="PargrafodaLista"/>
        <w:numPr>
          <w:ilvl w:val="0"/>
          <w:numId w:val="1"/>
        </w:numPr>
        <w:jc w:val="both"/>
      </w:pPr>
      <w:r>
        <w:rPr>
          <w:b/>
        </w:rPr>
        <w:t>docker start -a -i [parte do id do container]</w:t>
      </w:r>
      <w:r>
        <w:t>: inicia o container e já atrela o terminal ao container</w:t>
      </w:r>
    </w:p>
    <w:p w:rsidR="001627C3" w:rsidRDefault="001627C3" w:rsidP="008549A5">
      <w:pPr>
        <w:pStyle w:val="PargrafodaLista"/>
        <w:numPr>
          <w:ilvl w:val="1"/>
          <w:numId w:val="1"/>
        </w:numPr>
        <w:jc w:val="both"/>
      </w:pPr>
      <w:r w:rsidRPr="001627C3">
        <w:t>-</w:t>
      </w:r>
      <w:r>
        <w:t>a : flag de attach</w:t>
      </w:r>
    </w:p>
    <w:p w:rsidR="001627C3" w:rsidRDefault="001627C3" w:rsidP="008549A5">
      <w:pPr>
        <w:pStyle w:val="PargrafodaLista"/>
        <w:numPr>
          <w:ilvl w:val="1"/>
          <w:numId w:val="1"/>
        </w:numPr>
        <w:jc w:val="both"/>
      </w:pPr>
      <w:r>
        <w:t xml:space="preserve">-i : flag de interação com o terminal (input e output) </w:t>
      </w:r>
    </w:p>
    <w:p w:rsidR="009378D8" w:rsidRPr="009378D8" w:rsidRDefault="009378D8" w:rsidP="009378D8">
      <w:pPr>
        <w:pStyle w:val="PargrafodaLista"/>
        <w:numPr>
          <w:ilvl w:val="0"/>
          <w:numId w:val="1"/>
        </w:numPr>
        <w:jc w:val="both"/>
      </w:pPr>
      <w:r w:rsidRPr="009378D8">
        <w:rPr>
          <w:b/>
        </w:rPr>
        <w:t xml:space="preserve">docker exec -it [nome do container] bash </w:t>
      </w:r>
      <w:r w:rsidRPr="009378D8">
        <w:t xml:space="preserve">: apos ter usado o cmdo start ou run esse </w:t>
      </w:r>
      <w:r>
        <w:t>co</w:t>
      </w:r>
      <w:r w:rsidRPr="009378D8">
        <w:t xml:space="preserve">mando </w:t>
      </w:r>
      <w:r>
        <w:t>da o terminal do container de volta para você.</w:t>
      </w:r>
    </w:p>
    <w:p w:rsidR="001627C3" w:rsidRDefault="001627C3" w:rsidP="008549A5">
      <w:pPr>
        <w:pStyle w:val="PargrafodaLista"/>
        <w:numPr>
          <w:ilvl w:val="0"/>
          <w:numId w:val="1"/>
        </w:numPr>
        <w:jc w:val="both"/>
      </w:pPr>
      <w:r>
        <w:rPr>
          <w:b/>
        </w:rPr>
        <w:t>docker --</w:t>
      </w:r>
      <w:r w:rsidRPr="001627C3">
        <w:rPr>
          <w:b/>
        </w:rPr>
        <w:t>help</w:t>
      </w:r>
      <w:r>
        <w:rPr>
          <w:b/>
        </w:rPr>
        <w:t xml:space="preserve"> </w:t>
      </w:r>
      <w:r>
        <w:t>: traz toda a lista de comandos do docker</w:t>
      </w:r>
    </w:p>
    <w:p w:rsidR="001627C3" w:rsidRDefault="001627C3" w:rsidP="008549A5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docker [comando] --help </w:t>
      </w:r>
      <w:r>
        <w:t>: traz os comandos e flags atreladas ao comando passado por parâmetro</w:t>
      </w:r>
    </w:p>
    <w:p w:rsidR="001627C3" w:rsidRDefault="001627C3" w:rsidP="008549A5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docker rm [parte do id do container] </w:t>
      </w:r>
      <w:r>
        <w:t>: remove o container que eu especifiquei</w:t>
      </w:r>
    </w:p>
    <w:p w:rsidR="00547E3A" w:rsidRDefault="00547E3A" w:rsidP="00547E3A">
      <w:pPr>
        <w:pStyle w:val="PargrafodaLista"/>
        <w:numPr>
          <w:ilvl w:val="1"/>
          <w:numId w:val="1"/>
        </w:numPr>
        <w:jc w:val="both"/>
      </w:pPr>
      <w:r w:rsidRPr="00547E3A">
        <w:t>-</w:t>
      </w:r>
      <w:r>
        <w:t>f : forca a parada</w:t>
      </w:r>
    </w:p>
    <w:p w:rsidR="001627C3" w:rsidRDefault="001627C3" w:rsidP="008549A5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docker container prune </w:t>
      </w:r>
      <w:r w:rsidRPr="001627C3">
        <w:t>:</w:t>
      </w:r>
      <w:r>
        <w:t xml:space="preserve"> remove todos os containers inativos</w:t>
      </w:r>
    </w:p>
    <w:p w:rsidR="001627C3" w:rsidRDefault="008804D3" w:rsidP="008549A5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docker images </w:t>
      </w:r>
      <w:r w:rsidRPr="008804D3">
        <w:t>:</w:t>
      </w:r>
      <w:r>
        <w:t xml:space="preserve"> exibe todas as imagens que tenho localmente</w:t>
      </w:r>
    </w:p>
    <w:p w:rsidR="008804D3" w:rsidRDefault="008804D3" w:rsidP="008549A5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docker rmi [nome da imagem] </w:t>
      </w:r>
      <w:r w:rsidRPr="008804D3">
        <w:t>:</w:t>
      </w:r>
      <w:r>
        <w:t xml:space="preserve"> remove a imagem especificada</w:t>
      </w:r>
    </w:p>
    <w:p w:rsidR="008804D3" w:rsidRDefault="00675941" w:rsidP="008549A5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docker run -d [nome da imagem] </w:t>
      </w:r>
      <w:r>
        <w:t>: a flag -d permite que o comando run seja executado e o terminal não fique travado, ou seja, posso usar o terminal (detached)</w:t>
      </w:r>
    </w:p>
    <w:p w:rsidR="00675941" w:rsidRDefault="00675941" w:rsidP="008549A5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docker stop -t [qtd de segundos] [nome do container] </w:t>
      </w:r>
      <w:r>
        <w:t>: mata o container em X segundos (o padrão é 10 segundos)</w:t>
      </w:r>
    </w:p>
    <w:p w:rsidR="00675941" w:rsidRDefault="00E85890" w:rsidP="008549A5">
      <w:pPr>
        <w:pStyle w:val="PargrafodaLista"/>
        <w:numPr>
          <w:ilvl w:val="0"/>
          <w:numId w:val="1"/>
        </w:numPr>
        <w:jc w:val="both"/>
      </w:pPr>
      <w:r>
        <w:rPr>
          <w:b/>
        </w:rPr>
        <w:t>docker run -d -P [nome da imagem]</w:t>
      </w:r>
      <w:r>
        <w:t>: a flag –P (p maiúsculo) atribui uma porta do container para o host poder se conectar a aplicação que esta dentro do container</w:t>
      </w:r>
    </w:p>
    <w:p w:rsidR="008549A5" w:rsidRDefault="008549A5" w:rsidP="008549A5">
      <w:pPr>
        <w:pStyle w:val="PargrafodaLista"/>
        <w:numPr>
          <w:ilvl w:val="1"/>
          <w:numId w:val="1"/>
        </w:numPr>
        <w:jc w:val="both"/>
      </w:pPr>
      <w:r>
        <w:rPr>
          <w:b/>
        </w:rPr>
        <w:t>flags</w:t>
      </w:r>
      <w:r w:rsidRPr="008549A5">
        <w:t>:</w:t>
      </w:r>
    </w:p>
    <w:p w:rsidR="008549A5" w:rsidRDefault="008549A5" w:rsidP="008549A5">
      <w:pPr>
        <w:pStyle w:val="PargrafodaLista"/>
        <w:numPr>
          <w:ilvl w:val="2"/>
          <w:numId w:val="1"/>
        </w:numPr>
        <w:jc w:val="both"/>
      </w:pPr>
      <w:r w:rsidRPr="008549A5">
        <w:t>-</w:t>
      </w:r>
      <w:r>
        <w:t xml:space="preserve">-name : possibilita que eu de um nome ao meu container. </w:t>
      </w:r>
      <w:r w:rsidRPr="008549A5">
        <w:t>Ex: docker run -d -P --name [nome que se quer dar] [nome da imagem]</w:t>
      </w:r>
    </w:p>
    <w:p w:rsidR="008549A5" w:rsidRDefault="008549A5" w:rsidP="008549A5">
      <w:pPr>
        <w:pStyle w:val="PargrafodaLista"/>
        <w:numPr>
          <w:ilvl w:val="2"/>
          <w:numId w:val="1"/>
        </w:numPr>
        <w:jc w:val="both"/>
      </w:pPr>
      <w:r>
        <w:t xml:space="preserve">-p : escolher a porta que do host que sera mapeada. </w:t>
      </w:r>
      <w:r w:rsidRPr="008549A5">
        <w:t xml:space="preserve">Ex: docker run -d -p [porta host]:[porta container] [nome da imagem]; ex2: docker run -d </w:t>
      </w:r>
      <w:r>
        <w:t>-p 12345:80 dockersamples/static-site</w:t>
      </w:r>
    </w:p>
    <w:p w:rsidR="00C205B7" w:rsidRDefault="00C205B7" w:rsidP="008549A5">
      <w:pPr>
        <w:pStyle w:val="PargrafodaLista"/>
        <w:numPr>
          <w:ilvl w:val="2"/>
          <w:numId w:val="1"/>
        </w:numPr>
        <w:jc w:val="both"/>
      </w:pPr>
      <w:r>
        <w:t>-e : seta uma variável de ambiente. Ex: docker run -d -P –e AUTHOR=”Joao Carlos” dockersamples/static-site</w:t>
      </w:r>
    </w:p>
    <w:p w:rsidR="00E04770" w:rsidRDefault="00E04770" w:rsidP="008549A5">
      <w:pPr>
        <w:pStyle w:val="PargrafodaLista"/>
        <w:numPr>
          <w:ilvl w:val="2"/>
          <w:numId w:val="1"/>
        </w:numPr>
        <w:jc w:val="both"/>
      </w:pPr>
      <w:r>
        <w:lastRenderedPageBreak/>
        <w:t>-w : seta o diretório de trabalho. Por exemplo: docker –w “var/www” node npm start (ira criar um container com node e executar o comando npm start no diretório var/www)</w:t>
      </w:r>
    </w:p>
    <w:p w:rsidR="001A1D21" w:rsidRPr="008549A5" w:rsidRDefault="001A1D21" w:rsidP="008549A5">
      <w:pPr>
        <w:pStyle w:val="PargrafodaLista"/>
        <w:numPr>
          <w:ilvl w:val="2"/>
          <w:numId w:val="1"/>
        </w:numPr>
        <w:jc w:val="both"/>
      </w:pPr>
      <w:r>
        <w:t>--network : atrela uma rede a esse container. Ex: docker run --network [nome da rede] [nome da imagem]</w:t>
      </w:r>
    </w:p>
    <w:p w:rsidR="00E85890" w:rsidRPr="008549A5" w:rsidRDefault="00E85890" w:rsidP="008549A5">
      <w:pPr>
        <w:pStyle w:val="PargrafodaLista"/>
        <w:numPr>
          <w:ilvl w:val="0"/>
          <w:numId w:val="1"/>
        </w:numPr>
        <w:jc w:val="both"/>
      </w:pPr>
      <w:r w:rsidRPr="00E85890">
        <w:rPr>
          <w:b/>
        </w:rPr>
        <w:t>docker port [id do container] :</w:t>
      </w:r>
      <w:r w:rsidRPr="00E85890">
        <w:t xml:space="preserve"> mostra as portas que estao sendo utilizadas e mapeadas pelo container</w:t>
      </w:r>
    </w:p>
    <w:p w:rsidR="008549A5" w:rsidRDefault="008549A5" w:rsidP="008549A5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docker-machine ip </w:t>
      </w:r>
      <w:r>
        <w:t>: se estiver usando Docker toolbox esse comando serve para que seja exibido o IP que o Oracle Virtual Box esta usando, para que seja possível com esse ip se conectar as aplicações dentro dos containers</w:t>
      </w:r>
    </w:p>
    <w:p w:rsidR="00C205B7" w:rsidRDefault="00C205B7" w:rsidP="008549A5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docker ps -q </w:t>
      </w:r>
      <w:r>
        <w:t>: retorna apenas os ids dos containers que estão rodando</w:t>
      </w:r>
    </w:p>
    <w:p w:rsidR="00C205B7" w:rsidRDefault="00C205B7" w:rsidP="008549A5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$([comando docker]) </w:t>
      </w:r>
      <w:r w:rsidRPr="00C205B7">
        <w:t>:</w:t>
      </w:r>
      <w:r>
        <w:t xml:space="preserve"> vai executar o comando e por o output. Exemplo: parar todos os containers: docker stop $(docker ps -q)</w:t>
      </w:r>
    </w:p>
    <w:p w:rsidR="004A68F5" w:rsidRDefault="004A68F5" w:rsidP="008549A5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docker pull [nome da imagem e versão] : </w:t>
      </w:r>
      <w:r>
        <w:t>faz o download da imagem do repositório docker hub</w:t>
      </w:r>
      <w:bookmarkStart w:id="0" w:name="_GoBack"/>
      <w:bookmarkEnd w:id="0"/>
    </w:p>
    <w:p w:rsidR="003F533E" w:rsidRDefault="003F533E" w:rsidP="003F533E">
      <w:pPr>
        <w:jc w:val="both"/>
        <w:rPr>
          <w:b/>
        </w:rPr>
      </w:pPr>
      <w:r>
        <w:rPr>
          <w:b/>
        </w:rPr>
        <w:t>Volumes</w:t>
      </w:r>
    </w:p>
    <w:p w:rsidR="003F533E" w:rsidRPr="003F533E" w:rsidRDefault="003F533E" w:rsidP="003F533E">
      <w:pPr>
        <w:pStyle w:val="PargrafodaLista"/>
        <w:numPr>
          <w:ilvl w:val="0"/>
          <w:numId w:val="1"/>
        </w:numPr>
        <w:jc w:val="both"/>
        <w:rPr>
          <w:b/>
        </w:rPr>
      </w:pPr>
      <w:r w:rsidRPr="003F533E">
        <w:rPr>
          <w:b/>
        </w:rPr>
        <w:t>docker run -v “var/www” ubuntu</w:t>
      </w:r>
      <w:r w:rsidRPr="003F533E">
        <w:t xml:space="preserve"> : cria um container e um volume no caminho var/www. </w:t>
      </w:r>
      <w:r>
        <w:t>Para ver onde no host esse volume esta sendo refletido posso usar o comando abaixo</w:t>
      </w:r>
    </w:p>
    <w:p w:rsidR="003F533E" w:rsidRPr="003F533E" w:rsidRDefault="003F533E" w:rsidP="003F533E">
      <w:pPr>
        <w:pStyle w:val="PargrafodaLista"/>
        <w:numPr>
          <w:ilvl w:val="0"/>
          <w:numId w:val="1"/>
        </w:numPr>
        <w:jc w:val="both"/>
        <w:rPr>
          <w:b/>
        </w:rPr>
      </w:pPr>
      <w:r w:rsidRPr="003F533E">
        <w:rPr>
          <w:b/>
        </w:rPr>
        <w:t xml:space="preserve">docker inspect [id do container] </w:t>
      </w:r>
      <w:r w:rsidRPr="003F533E">
        <w:t>: a saida Mounts demonstra onde foi montada a pasta no host para o volume do container</w:t>
      </w:r>
    </w:p>
    <w:p w:rsidR="003F533E" w:rsidRPr="003F533E" w:rsidRDefault="003F533E" w:rsidP="003F533E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docker run -v “[nome da pasta no host]”:”[nome do diretório no container]” [nome da imagem] </w:t>
      </w:r>
      <w:r>
        <w:t>: cria um volume no container direcionando para a pasta que especifiquei do meu host.</w:t>
      </w:r>
    </w:p>
    <w:p w:rsidR="00E04770" w:rsidRPr="00E04770" w:rsidRDefault="00E04770" w:rsidP="003F533E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docker run [flags] [imagem] [comando] : </w:t>
      </w:r>
      <w:r>
        <w:t>após o nome da imagem posso passar algum comando que já quero que seja executado quando esse container for iniciado. Por exemplo: docker run -d node npm start (inicia o node js no container)</w:t>
      </w:r>
    </w:p>
    <w:p w:rsidR="00687208" w:rsidRDefault="00687208" w:rsidP="00687208">
      <w:pPr>
        <w:ind w:left="360"/>
        <w:jc w:val="both"/>
        <w:rPr>
          <w:b/>
        </w:rPr>
      </w:pPr>
    </w:p>
    <w:p w:rsidR="00687208" w:rsidRDefault="00687208" w:rsidP="00687208">
      <w:pPr>
        <w:ind w:left="360"/>
        <w:jc w:val="both"/>
        <w:rPr>
          <w:b/>
        </w:rPr>
      </w:pPr>
      <w:r>
        <w:rPr>
          <w:b/>
        </w:rPr>
        <w:t>Dockerfile</w:t>
      </w:r>
    </w:p>
    <w:p w:rsidR="00687208" w:rsidRDefault="00687208" w:rsidP="00687208">
      <w:pPr>
        <w:ind w:left="360"/>
        <w:jc w:val="both"/>
      </w:pPr>
      <w:r>
        <w:t>Serve para orientar o build da sua própria imagem. Para criar uma imagem minha devo introduzir um arquivo chamado Dockerfile ou qualquercoisa.dockerfile, geralmente na pasta raiz do meu código.</w:t>
      </w:r>
    </w:p>
    <w:p w:rsidR="00687208" w:rsidRDefault="00687208" w:rsidP="00687208">
      <w:pPr>
        <w:pStyle w:val="PargrafodaLista"/>
        <w:numPr>
          <w:ilvl w:val="0"/>
          <w:numId w:val="1"/>
        </w:numPr>
        <w:jc w:val="both"/>
      </w:pPr>
      <w:r>
        <w:rPr>
          <w:b/>
        </w:rPr>
        <w:t xml:space="preserve">docker build </w:t>
      </w:r>
      <w:r>
        <w:t>: faz o build da sua imagem</w:t>
      </w:r>
    </w:p>
    <w:p w:rsidR="00687208" w:rsidRDefault="00687208" w:rsidP="00687208">
      <w:pPr>
        <w:pStyle w:val="PargrafodaLista"/>
        <w:numPr>
          <w:ilvl w:val="1"/>
          <w:numId w:val="1"/>
        </w:numPr>
        <w:jc w:val="both"/>
      </w:pPr>
      <w:r w:rsidRPr="00687208">
        <w:t>-</w:t>
      </w:r>
      <w:r>
        <w:t>f : [nome do arquivo dockerfile]</w:t>
      </w:r>
      <w:r w:rsidR="00310ED5">
        <w:t>. Ex: Dockerfile</w:t>
      </w:r>
    </w:p>
    <w:p w:rsidR="00687208" w:rsidRDefault="00687208" w:rsidP="00687208">
      <w:pPr>
        <w:pStyle w:val="PargrafodaLista"/>
        <w:numPr>
          <w:ilvl w:val="1"/>
          <w:numId w:val="1"/>
        </w:numPr>
        <w:jc w:val="both"/>
      </w:pPr>
      <w:r>
        <w:t>-t : [nome da tag, geralmente nome/tipo_imagem]</w:t>
      </w:r>
      <w:r w:rsidR="00310ED5">
        <w:t>. Ex: costalopes/node</w:t>
      </w:r>
    </w:p>
    <w:p w:rsidR="00687208" w:rsidRDefault="00310ED5" w:rsidP="00687208">
      <w:pPr>
        <w:pStyle w:val="PargrafodaLista"/>
        <w:numPr>
          <w:ilvl w:val="1"/>
          <w:numId w:val="1"/>
        </w:numPr>
        <w:jc w:val="both"/>
      </w:pPr>
      <w:r>
        <w:t>Qual o contexto para procurar o docker</w:t>
      </w:r>
      <w:r w:rsidR="00687208">
        <w:t>file</w:t>
      </w:r>
      <w:r>
        <w:t>. Ex: .</w:t>
      </w:r>
    </w:p>
    <w:p w:rsidR="00687208" w:rsidRDefault="00687208" w:rsidP="00687208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Comandos d</w:t>
      </w:r>
      <w:r w:rsidRPr="00687208">
        <w:rPr>
          <w:b/>
        </w:rPr>
        <w:t>ockerfile</w:t>
      </w:r>
      <w:r>
        <w:rPr>
          <w:b/>
        </w:rPr>
        <w:t>:</w:t>
      </w:r>
    </w:p>
    <w:p w:rsidR="00687208" w:rsidRPr="00687208" w:rsidRDefault="00687208" w:rsidP="00687208">
      <w:pPr>
        <w:pStyle w:val="PargrafodaLista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FROM : </w:t>
      </w:r>
      <w:r>
        <w:t>a imagem base a partir da qual minha imagem sera montada. Ex: node:6, node:latest</w:t>
      </w:r>
    </w:p>
    <w:p w:rsidR="00687208" w:rsidRPr="00687208" w:rsidRDefault="00687208" w:rsidP="00687208">
      <w:pPr>
        <w:pStyle w:val="PargrafodaLista"/>
        <w:numPr>
          <w:ilvl w:val="1"/>
          <w:numId w:val="1"/>
        </w:numPr>
        <w:jc w:val="both"/>
        <w:rPr>
          <w:b/>
        </w:rPr>
      </w:pPr>
      <w:r>
        <w:rPr>
          <w:b/>
        </w:rPr>
        <w:t>MAINTAINER :</w:t>
      </w:r>
      <w:r>
        <w:t xml:space="preserve"> pessoa que criou e esta cuidando da imagem. Ex: Joao Lopes</w:t>
      </w:r>
    </w:p>
    <w:p w:rsidR="00687208" w:rsidRPr="00687208" w:rsidRDefault="00687208" w:rsidP="00687208">
      <w:pPr>
        <w:pStyle w:val="PargrafodaLista"/>
        <w:numPr>
          <w:ilvl w:val="1"/>
          <w:numId w:val="1"/>
        </w:numPr>
        <w:jc w:val="both"/>
        <w:rPr>
          <w:b/>
        </w:rPr>
      </w:pPr>
      <w:r>
        <w:rPr>
          <w:b/>
        </w:rPr>
        <w:t>COPY :</w:t>
      </w:r>
      <w:r>
        <w:t xml:space="preserve"> copia o código fonte da aplicação para dentro da imagem. COPY [path do código] [path do destino na imagem]. Ex: COPY . /var/www</w:t>
      </w:r>
    </w:p>
    <w:p w:rsidR="00687208" w:rsidRDefault="00687208" w:rsidP="00687208">
      <w:pPr>
        <w:pStyle w:val="PargrafodaLista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WORKDIR : </w:t>
      </w:r>
      <w:r>
        <w:t>diretório onde os comandos serão executados assim que o container for carregado. Ex: WORKDIR /var/www</w:t>
      </w:r>
    </w:p>
    <w:p w:rsidR="00687208" w:rsidRPr="00687208" w:rsidRDefault="00687208" w:rsidP="00687208">
      <w:pPr>
        <w:pStyle w:val="PargrafodaLista"/>
        <w:numPr>
          <w:ilvl w:val="1"/>
          <w:numId w:val="1"/>
        </w:numPr>
        <w:jc w:val="both"/>
        <w:rPr>
          <w:b/>
        </w:rPr>
      </w:pPr>
      <w:r>
        <w:rPr>
          <w:b/>
        </w:rPr>
        <w:lastRenderedPageBreak/>
        <w:t xml:space="preserve">RUN : </w:t>
      </w:r>
      <w:r>
        <w:t>comando a ser executado quando a imagem estiver sendo construída. Ex: RUN npm install</w:t>
      </w:r>
    </w:p>
    <w:p w:rsidR="00687208" w:rsidRDefault="00687208" w:rsidP="00687208">
      <w:pPr>
        <w:pStyle w:val="PargrafodaLista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ENTRYPOINT : </w:t>
      </w:r>
      <w:r>
        <w:t>comando de entrada assim que o container for iniciado. Ex: ENTRYPOINT npm start</w:t>
      </w:r>
    </w:p>
    <w:p w:rsidR="00687208" w:rsidRDefault="00687208" w:rsidP="00687208">
      <w:pPr>
        <w:pStyle w:val="PargrafodaLista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EXPOSE : </w:t>
      </w:r>
      <w:r>
        <w:t>diz qual a porta do container sera exposta</w:t>
      </w:r>
    </w:p>
    <w:p w:rsidR="00687208" w:rsidRPr="00F45565" w:rsidRDefault="00687208" w:rsidP="00547E3A">
      <w:pPr>
        <w:pStyle w:val="PargrafodaLista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ENV : </w:t>
      </w:r>
      <w:r w:rsidR="00310ED5">
        <w:t xml:space="preserve">seta uma variável de ambiente. Ex: </w:t>
      </w:r>
      <w:r w:rsidR="000406A5">
        <w:t>NODE_ENV=production, ENV PORT=3000</w:t>
      </w:r>
      <w:r w:rsidR="00F36A1C">
        <w:t>. Posso usar essas variáveis, por exemplo, EXPOSE $PORT</w:t>
      </w:r>
    </w:p>
    <w:p w:rsidR="00F45565" w:rsidRDefault="00F45565" w:rsidP="00F45565">
      <w:pPr>
        <w:jc w:val="both"/>
        <w:rPr>
          <w:b/>
        </w:rPr>
      </w:pPr>
      <w:r>
        <w:rPr>
          <w:b/>
        </w:rPr>
        <w:t>Docker Hub</w:t>
      </w:r>
    </w:p>
    <w:p w:rsidR="00F45565" w:rsidRPr="00F45565" w:rsidRDefault="00F45565" w:rsidP="00F45565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docker login : </w:t>
      </w:r>
      <w:r>
        <w:t>faz o login no docker hub</w:t>
      </w:r>
    </w:p>
    <w:p w:rsidR="00F45565" w:rsidRPr="00F45565" w:rsidRDefault="00F45565" w:rsidP="00F45565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docker push [nome da imagem] :</w:t>
      </w:r>
      <w:r>
        <w:t xml:space="preserve"> manda a imagem para o docker hub</w:t>
      </w:r>
    </w:p>
    <w:p w:rsidR="00F45565" w:rsidRPr="00F45565" w:rsidRDefault="00F45565" w:rsidP="00F45565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docker pull [nome da imagem] :</w:t>
      </w:r>
      <w:r>
        <w:t xml:space="preserve"> baixa a imagem</w:t>
      </w:r>
    </w:p>
    <w:p w:rsidR="00F45565" w:rsidRPr="006127C5" w:rsidRDefault="00F45565" w:rsidP="00F45565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docker pull run [nome da imagem] :</w:t>
      </w:r>
      <w:r>
        <w:t xml:space="preserve"> baixa e executa a imagem</w:t>
      </w:r>
    </w:p>
    <w:p w:rsidR="006127C5" w:rsidRDefault="006127C5" w:rsidP="006127C5">
      <w:pPr>
        <w:jc w:val="both"/>
      </w:pPr>
    </w:p>
    <w:p w:rsidR="006127C5" w:rsidRDefault="006127C5" w:rsidP="006127C5">
      <w:pPr>
        <w:jc w:val="both"/>
        <w:rPr>
          <w:b/>
        </w:rPr>
      </w:pPr>
      <w:r>
        <w:rPr>
          <w:b/>
        </w:rPr>
        <w:t>Network</w:t>
      </w:r>
    </w:p>
    <w:p w:rsidR="006127C5" w:rsidRDefault="006127C5" w:rsidP="006127C5">
      <w:pPr>
        <w:jc w:val="both"/>
      </w:pPr>
      <w:r>
        <w:t>Para que os containers possam comunicar entre si, o docker poe todos eles em uma rede default que ele mesmo cria. Para comunicar nessa rede default basta utilizar o ip que o docker ira atribuir para aquele container.</w:t>
      </w:r>
    </w:p>
    <w:p w:rsidR="006127C5" w:rsidRPr="006127C5" w:rsidRDefault="006127C5" w:rsidP="006127C5">
      <w:pPr>
        <w:jc w:val="both"/>
      </w:pPr>
      <w:r>
        <w:t>O problema dessa abordagem por exemplo, é que você não saberá de antemão o endereco ip para poder configurar na sua aplicação, pois o docker atribui um ip diferente a cada hora que você sobe um novo container. Por isso, o docker permite que você crie sua própria rede e ao criar sua própria rede posso conectar os containers através do nome que dei a eles.</w:t>
      </w:r>
    </w:p>
    <w:p w:rsidR="006127C5" w:rsidRPr="006127C5" w:rsidRDefault="006127C5" w:rsidP="006127C5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docker network ls </w:t>
      </w:r>
      <w:r>
        <w:t>: lista todas as redes existentes</w:t>
      </w:r>
    </w:p>
    <w:p w:rsidR="006127C5" w:rsidRDefault="003C6F32" w:rsidP="006127C5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docker network create </w:t>
      </w:r>
      <w:r w:rsidR="00CB78B1">
        <w:rPr>
          <w:b/>
        </w:rPr>
        <w:t>--</w:t>
      </w:r>
      <w:r>
        <w:rPr>
          <w:b/>
        </w:rPr>
        <w:t>driver [o driver que quero criar, 99% dos casos é brigde] [nome da rede]</w:t>
      </w:r>
    </w:p>
    <w:p w:rsidR="00CB78B1" w:rsidRDefault="00CB78B1" w:rsidP="006127C5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docker run --network [nome da rede que deseja atrelar] [nome da imagens]</w:t>
      </w:r>
    </w:p>
    <w:p w:rsidR="003A25F6" w:rsidRPr="006127C5" w:rsidRDefault="003A25F6" w:rsidP="006127C5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docker network inspect [rede a inspecionar] : </w:t>
      </w:r>
      <w:r>
        <w:t>inspeciona a rede que eu determinar</w:t>
      </w:r>
    </w:p>
    <w:sectPr w:rsidR="003A25F6" w:rsidRPr="006127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5555E3"/>
    <w:multiLevelType w:val="hybridMultilevel"/>
    <w:tmpl w:val="1D50DCA6"/>
    <w:lvl w:ilvl="0" w:tplc="EB8AAD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ED"/>
    <w:rsid w:val="000406A5"/>
    <w:rsid w:val="001627C3"/>
    <w:rsid w:val="001A1D21"/>
    <w:rsid w:val="00310ED5"/>
    <w:rsid w:val="00366DA2"/>
    <w:rsid w:val="003A25F6"/>
    <w:rsid w:val="003C6F32"/>
    <w:rsid w:val="003F533E"/>
    <w:rsid w:val="004A68F5"/>
    <w:rsid w:val="00543804"/>
    <w:rsid w:val="00547E3A"/>
    <w:rsid w:val="006127C5"/>
    <w:rsid w:val="00675941"/>
    <w:rsid w:val="00687208"/>
    <w:rsid w:val="00695AED"/>
    <w:rsid w:val="008132D3"/>
    <w:rsid w:val="00851A61"/>
    <w:rsid w:val="008549A5"/>
    <w:rsid w:val="008804D3"/>
    <w:rsid w:val="00926E14"/>
    <w:rsid w:val="009378D8"/>
    <w:rsid w:val="00C205B7"/>
    <w:rsid w:val="00CB78B1"/>
    <w:rsid w:val="00E04770"/>
    <w:rsid w:val="00E85890"/>
    <w:rsid w:val="00F36A1C"/>
    <w:rsid w:val="00F45565"/>
    <w:rsid w:val="00FF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80251-CD07-4801-B24F-ED327956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5AE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95A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6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ub.dock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3</Pages>
  <Words>995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Lopes</dc:creator>
  <cp:keywords/>
  <dc:description/>
  <cp:lastModifiedBy>Joao Lopes</cp:lastModifiedBy>
  <cp:revision>17</cp:revision>
  <dcterms:created xsi:type="dcterms:W3CDTF">2018-12-30T11:49:00Z</dcterms:created>
  <dcterms:modified xsi:type="dcterms:W3CDTF">2019-01-03T00:03:00Z</dcterms:modified>
</cp:coreProperties>
</file>