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B8C3E" w14:textId="77777777" w:rsidR="00BC63B9" w:rsidRPr="00BC63B9" w:rsidRDefault="00BC63B9" w:rsidP="00BC63B9">
      <w:r w:rsidRPr="00BC63B9">
        <w:t>Compare as atuações de Ayrton Senna em Mônaco 1984, Portugal 1985 e Donington Park 1993. Organize as informações em uma tabela com: contexto da corrida, condições da pista, posição de largada, resultado, principais dificuldades e aspectos do desempenho de Senna. Caso alguma informação não esteja disponível nas fontes, escreva “não informado”.</w:t>
      </w:r>
    </w:p>
    <w:p w14:paraId="415FF4AD" w14:textId="77777777" w:rsidR="00BC63B9" w:rsidRPr="00BC63B9" w:rsidRDefault="00BC63B9" w:rsidP="00BC63B9">
      <w:r w:rsidRPr="00BC63B9">
        <w:t>Com base nos documentos fornecidos, a tabela abaixo compara três das atuações mais emblemáticas de Ayrton Senna sob chuva: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2371"/>
        <w:gridCol w:w="2204"/>
        <w:gridCol w:w="2303"/>
      </w:tblGrid>
      <w:tr w:rsidR="00BC63B9" w:rsidRPr="00BC63B9" w14:paraId="2165D1B3" w14:textId="77777777" w:rsidTr="00BC6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A55A2" w14:textId="77777777" w:rsidR="00BC63B9" w:rsidRPr="00BC63B9" w:rsidRDefault="00BC63B9" w:rsidP="00BC63B9">
            <w:pPr>
              <w:rPr>
                <w:b/>
                <w:bCs/>
              </w:rPr>
            </w:pPr>
            <w:r w:rsidRPr="00BC63B9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DF3F7F3" w14:textId="77777777" w:rsidR="00BC63B9" w:rsidRPr="00BC63B9" w:rsidRDefault="00BC63B9" w:rsidP="00BC63B9">
            <w:pPr>
              <w:rPr>
                <w:b/>
                <w:bCs/>
              </w:rPr>
            </w:pPr>
            <w:r w:rsidRPr="00BC63B9">
              <w:rPr>
                <w:b/>
                <w:bCs/>
              </w:rPr>
              <w:t>Mônaco 1984</w:t>
            </w:r>
          </w:p>
        </w:tc>
        <w:tc>
          <w:tcPr>
            <w:tcW w:w="0" w:type="auto"/>
            <w:vAlign w:val="center"/>
            <w:hideMark/>
          </w:tcPr>
          <w:p w14:paraId="437C05C9" w14:textId="77777777" w:rsidR="00BC63B9" w:rsidRPr="00BC63B9" w:rsidRDefault="00BC63B9" w:rsidP="00BC63B9">
            <w:pPr>
              <w:rPr>
                <w:b/>
                <w:bCs/>
              </w:rPr>
            </w:pPr>
            <w:r w:rsidRPr="00BC63B9">
              <w:rPr>
                <w:b/>
                <w:bCs/>
              </w:rPr>
              <w:t>Portugal 1985</w:t>
            </w:r>
          </w:p>
        </w:tc>
        <w:tc>
          <w:tcPr>
            <w:tcW w:w="0" w:type="auto"/>
            <w:vAlign w:val="center"/>
            <w:hideMark/>
          </w:tcPr>
          <w:p w14:paraId="07F6C810" w14:textId="77777777" w:rsidR="00BC63B9" w:rsidRPr="00BC63B9" w:rsidRDefault="00BC63B9" w:rsidP="00BC63B9">
            <w:pPr>
              <w:rPr>
                <w:b/>
                <w:bCs/>
              </w:rPr>
            </w:pPr>
            <w:r w:rsidRPr="00BC63B9">
              <w:rPr>
                <w:b/>
                <w:bCs/>
              </w:rPr>
              <w:t>Donington Park 1993</w:t>
            </w:r>
          </w:p>
        </w:tc>
      </w:tr>
      <w:tr w:rsidR="00BC63B9" w:rsidRPr="00BC63B9" w14:paraId="1C497B07" w14:textId="77777777" w:rsidTr="00BC6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A893B" w14:textId="77777777" w:rsidR="00BC63B9" w:rsidRPr="00BC63B9" w:rsidRDefault="00BC63B9" w:rsidP="00BC63B9">
            <w:r w:rsidRPr="00BC63B9">
              <w:rPr>
                <w:b/>
                <w:bCs/>
              </w:rPr>
              <w:t>Contexto da Corrida</w:t>
            </w:r>
          </w:p>
        </w:tc>
        <w:tc>
          <w:tcPr>
            <w:tcW w:w="0" w:type="auto"/>
            <w:vAlign w:val="center"/>
            <w:hideMark/>
          </w:tcPr>
          <w:p w14:paraId="2CDF8808" w14:textId="77777777" w:rsidR="00BC63B9" w:rsidRPr="00BC63B9" w:rsidRDefault="00BC63B9" w:rsidP="00BC63B9">
            <w:r w:rsidRPr="00BC63B9">
              <w:t>Estreante na F1 pilotando pela equipe modesta Toleman.</w:t>
            </w:r>
          </w:p>
        </w:tc>
        <w:tc>
          <w:tcPr>
            <w:tcW w:w="0" w:type="auto"/>
            <w:vAlign w:val="center"/>
            <w:hideMark/>
          </w:tcPr>
          <w:p w14:paraId="16726E74" w14:textId="77777777" w:rsidR="00BC63B9" w:rsidRPr="00BC63B9" w:rsidRDefault="00BC63B9" w:rsidP="00BC63B9">
            <w:r w:rsidRPr="00BC63B9">
              <w:t>Seu segundo ano na F1 e início de trajetória na Lotus.</w:t>
            </w:r>
          </w:p>
        </w:tc>
        <w:tc>
          <w:tcPr>
            <w:tcW w:w="0" w:type="auto"/>
            <w:vAlign w:val="center"/>
            <w:hideMark/>
          </w:tcPr>
          <w:p w14:paraId="3F041FEC" w14:textId="77777777" w:rsidR="00BC63B9" w:rsidRPr="00BC63B9" w:rsidRDefault="00BC63B9" w:rsidP="00BC63B9">
            <w:r w:rsidRPr="00BC63B9">
              <w:t>GP da Europa, competindo pela equipe McLaren.</w:t>
            </w:r>
          </w:p>
        </w:tc>
      </w:tr>
      <w:tr w:rsidR="00BC63B9" w:rsidRPr="00BC63B9" w14:paraId="58B5F488" w14:textId="77777777" w:rsidTr="00BC6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16A4C" w14:textId="77777777" w:rsidR="00BC63B9" w:rsidRPr="00BC63B9" w:rsidRDefault="00BC63B9" w:rsidP="00BC63B9">
            <w:r w:rsidRPr="00BC63B9">
              <w:rPr>
                <w:b/>
                <w:bCs/>
              </w:rPr>
              <w:t>Condições da Pista</w:t>
            </w:r>
          </w:p>
        </w:tc>
        <w:tc>
          <w:tcPr>
            <w:tcW w:w="0" w:type="auto"/>
            <w:vAlign w:val="center"/>
            <w:hideMark/>
          </w:tcPr>
          <w:p w14:paraId="3357CCA3" w14:textId="77777777" w:rsidR="00BC63B9" w:rsidRPr="00BC63B9" w:rsidRDefault="00BC63B9" w:rsidP="00BC63B9">
            <w:r w:rsidRPr="00BC63B9">
              <w:t>Traçado de rua difícil e totalmente molhado por forte chuva.</w:t>
            </w:r>
          </w:p>
        </w:tc>
        <w:tc>
          <w:tcPr>
            <w:tcW w:w="0" w:type="auto"/>
            <w:vAlign w:val="center"/>
            <w:hideMark/>
          </w:tcPr>
          <w:p w14:paraId="4A5259B0" w14:textId="77777777" w:rsidR="00BC63B9" w:rsidRPr="00BC63B9" w:rsidRDefault="00BC63B9" w:rsidP="00BC63B9">
            <w:r w:rsidRPr="00BC63B9">
              <w:t>Temporal severo com pista perigosa e muita aquaplanagem.</w:t>
            </w:r>
          </w:p>
        </w:tc>
        <w:tc>
          <w:tcPr>
            <w:tcW w:w="0" w:type="auto"/>
            <w:vAlign w:val="center"/>
            <w:hideMark/>
          </w:tcPr>
          <w:p w14:paraId="544791EC" w14:textId="77777777" w:rsidR="00BC63B9" w:rsidRPr="00BC63B9" w:rsidRDefault="00BC63B9" w:rsidP="00BC63B9">
            <w:r w:rsidRPr="00BC63B9">
              <w:t>Chuva intermitente, que parava e recomeçava diversas vezes.</w:t>
            </w:r>
          </w:p>
        </w:tc>
      </w:tr>
      <w:tr w:rsidR="00BC63B9" w:rsidRPr="00BC63B9" w14:paraId="7D9F1009" w14:textId="77777777" w:rsidTr="00BC6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2F187" w14:textId="77777777" w:rsidR="00BC63B9" w:rsidRPr="00BC63B9" w:rsidRDefault="00BC63B9" w:rsidP="00BC63B9">
            <w:r w:rsidRPr="00BC63B9">
              <w:rPr>
                <w:b/>
                <w:bCs/>
              </w:rPr>
              <w:t>Posição de Largada</w:t>
            </w:r>
          </w:p>
        </w:tc>
        <w:tc>
          <w:tcPr>
            <w:tcW w:w="0" w:type="auto"/>
            <w:vAlign w:val="center"/>
            <w:hideMark/>
          </w:tcPr>
          <w:p w14:paraId="6FA8A600" w14:textId="77777777" w:rsidR="00BC63B9" w:rsidRPr="00BC63B9" w:rsidRDefault="00BC63B9" w:rsidP="00BC63B9">
            <w:r w:rsidRPr="00BC63B9">
              <w:t>Não informado.</w:t>
            </w:r>
          </w:p>
        </w:tc>
        <w:tc>
          <w:tcPr>
            <w:tcW w:w="0" w:type="auto"/>
            <w:vAlign w:val="center"/>
            <w:hideMark/>
          </w:tcPr>
          <w:p w14:paraId="33F545A9" w14:textId="77777777" w:rsidR="00BC63B9" w:rsidRPr="00BC63B9" w:rsidRDefault="00BC63B9" w:rsidP="00BC63B9">
            <w:r w:rsidRPr="00BC63B9">
              <w:t>Pole position (1ª posição).</w:t>
            </w:r>
          </w:p>
        </w:tc>
        <w:tc>
          <w:tcPr>
            <w:tcW w:w="0" w:type="auto"/>
            <w:vAlign w:val="center"/>
            <w:hideMark/>
          </w:tcPr>
          <w:p w14:paraId="637E4161" w14:textId="77777777" w:rsidR="00BC63B9" w:rsidRPr="00BC63B9" w:rsidRDefault="00BC63B9" w:rsidP="00BC63B9">
            <w:r w:rsidRPr="00BC63B9">
              <w:t>Não informado.</w:t>
            </w:r>
          </w:p>
        </w:tc>
      </w:tr>
      <w:tr w:rsidR="00BC63B9" w:rsidRPr="00BC63B9" w14:paraId="4F97B2CB" w14:textId="77777777" w:rsidTr="00BC6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71564" w14:textId="77777777" w:rsidR="00BC63B9" w:rsidRPr="00BC63B9" w:rsidRDefault="00BC63B9" w:rsidP="00BC63B9">
            <w:r w:rsidRPr="00BC63B9">
              <w:rPr>
                <w:b/>
                <w:bCs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0E3C7B5E" w14:textId="77777777" w:rsidR="00BC63B9" w:rsidRPr="00BC63B9" w:rsidRDefault="00BC63B9" w:rsidP="00BC63B9">
            <w:r w:rsidRPr="00BC63B9">
              <w:t>2º lugar.</w:t>
            </w:r>
          </w:p>
        </w:tc>
        <w:tc>
          <w:tcPr>
            <w:tcW w:w="0" w:type="auto"/>
            <w:vAlign w:val="center"/>
            <w:hideMark/>
          </w:tcPr>
          <w:p w14:paraId="4155770D" w14:textId="77777777" w:rsidR="00BC63B9" w:rsidRPr="00BC63B9" w:rsidRDefault="00BC63B9" w:rsidP="00BC63B9">
            <w:r w:rsidRPr="00BC63B9">
              <w:t>1º lugar (sua primeira vitória na F1).</w:t>
            </w:r>
          </w:p>
        </w:tc>
        <w:tc>
          <w:tcPr>
            <w:tcW w:w="0" w:type="auto"/>
            <w:vAlign w:val="center"/>
            <w:hideMark/>
          </w:tcPr>
          <w:p w14:paraId="06C50684" w14:textId="77777777" w:rsidR="00BC63B9" w:rsidRPr="00BC63B9" w:rsidRDefault="00BC63B9" w:rsidP="00BC63B9">
            <w:r w:rsidRPr="00BC63B9">
              <w:t>1º lugar.</w:t>
            </w:r>
          </w:p>
        </w:tc>
      </w:tr>
      <w:tr w:rsidR="00BC63B9" w:rsidRPr="00BC63B9" w14:paraId="5DE34325" w14:textId="77777777" w:rsidTr="00BC6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30278" w14:textId="77777777" w:rsidR="00BC63B9" w:rsidRPr="00BC63B9" w:rsidRDefault="00BC63B9" w:rsidP="00BC63B9">
            <w:r w:rsidRPr="00BC63B9">
              <w:rPr>
                <w:b/>
                <w:bCs/>
              </w:rPr>
              <w:t>Principais Dificuldades</w:t>
            </w:r>
          </w:p>
        </w:tc>
        <w:tc>
          <w:tcPr>
            <w:tcW w:w="0" w:type="auto"/>
            <w:vAlign w:val="center"/>
            <w:hideMark/>
          </w:tcPr>
          <w:p w14:paraId="33727E93" w14:textId="77777777" w:rsidR="00BC63B9" w:rsidRPr="00BC63B9" w:rsidRDefault="00BC63B9" w:rsidP="00BC63B9">
            <w:r w:rsidRPr="00BC63B9">
              <w:t>Carro tecnicamente inferior e interrupção da prova quando estava prestes a liderar.</w:t>
            </w:r>
          </w:p>
        </w:tc>
        <w:tc>
          <w:tcPr>
            <w:tcW w:w="0" w:type="auto"/>
            <w:vAlign w:val="center"/>
            <w:hideMark/>
          </w:tcPr>
          <w:p w14:paraId="4A6EA418" w14:textId="77777777" w:rsidR="00BC63B9" w:rsidRPr="00BC63B9" w:rsidRDefault="00BC63B9" w:rsidP="00BC63B9">
            <w:r w:rsidRPr="00BC63B9">
              <w:t>Condições "dez vezes piores" que Mônaco; 13 pilotos rodaram no temporal.</w:t>
            </w:r>
          </w:p>
        </w:tc>
        <w:tc>
          <w:tcPr>
            <w:tcW w:w="0" w:type="auto"/>
            <w:vAlign w:val="center"/>
            <w:hideMark/>
          </w:tcPr>
          <w:p w14:paraId="119A0CA1" w14:textId="77777777" w:rsidR="00BC63B9" w:rsidRPr="00BC63B9" w:rsidRDefault="00BC63B9" w:rsidP="00BC63B9">
            <w:r w:rsidRPr="00BC63B9">
              <w:t>Pista criticada por ter poucos pontos de ultrapassagem e clima instável.</w:t>
            </w:r>
          </w:p>
        </w:tc>
      </w:tr>
      <w:tr w:rsidR="00BC63B9" w:rsidRPr="00BC63B9" w14:paraId="4554129D" w14:textId="77777777" w:rsidTr="00BC6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3C74B" w14:textId="77777777" w:rsidR="00BC63B9" w:rsidRPr="00BC63B9" w:rsidRDefault="00BC63B9" w:rsidP="00BC63B9">
            <w:r w:rsidRPr="00BC63B9">
              <w:rPr>
                <w:b/>
                <w:bCs/>
              </w:rPr>
              <w:t>Aspectos do Desempenho</w:t>
            </w:r>
          </w:p>
        </w:tc>
        <w:tc>
          <w:tcPr>
            <w:tcW w:w="0" w:type="auto"/>
            <w:vAlign w:val="center"/>
            <w:hideMark/>
          </w:tcPr>
          <w:p w14:paraId="2A5174D2" w14:textId="77777777" w:rsidR="00BC63B9" w:rsidRPr="00BC63B9" w:rsidRDefault="00BC63B9" w:rsidP="00BC63B9">
            <w:r w:rsidRPr="00BC63B9">
              <w:t>Recuperação impressionante, reduzindo 35s de diferença para o líder; ultrapassagem por fora sobre Niki Lauda.</w:t>
            </w:r>
          </w:p>
        </w:tc>
        <w:tc>
          <w:tcPr>
            <w:tcW w:w="0" w:type="auto"/>
            <w:vAlign w:val="center"/>
            <w:hideMark/>
          </w:tcPr>
          <w:p w14:paraId="11FB5769" w14:textId="77777777" w:rsidR="00BC63B9" w:rsidRPr="00BC63B9" w:rsidRDefault="00BC63B9" w:rsidP="00BC63B9">
            <w:r w:rsidRPr="00BC63B9">
              <w:t>Liderança de ponta a ponta; vitória com mais de um minuto de vantagem sobre o 2º colocado.</w:t>
            </w:r>
          </w:p>
        </w:tc>
        <w:tc>
          <w:tcPr>
            <w:tcW w:w="0" w:type="auto"/>
            <w:vAlign w:val="center"/>
            <w:hideMark/>
          </w:tcPr>
          <w:p w14:paraId="725516AE" w14:textId="77777777" w:rsidR="00BC63B9" w:rsidRPr="00BC63B9" w:rsidRDefault="00BC63B9" w:rsidP="00BC63B9">
            <w:r w:rsidRPr="00BC63B9">
              <w:t xml:space="preserve">Realizou a "melhor primeira volta de todos os tempos"; estratégia superior de pit </w:t>
            </w:r>
            <w:proofErr w:type="spellStart"/>
            <w:r w:rsidRPr="00BC63B9">
              <w:t>stops</w:t>
            </w:r>
            <w:proofErr w:type="spellEnd"/>
            <w:r w:rsidRPr="00BC63B9">
              <w:t xml:space="preserve"> e volta mais rápida pelo pit </w:t>
            </w:r>
            <w:proofErr w:type="spellStart"/>
            <w:r w:rsidRPr="00BC63B9">
              <w:t>lane</w:t>
            </w:r>
            <w:proofErr w:type="spellEnd"/>
            <w:r w:rsidRPr="00BC63B9">
              <w:t>.</w:t>
            </w:r>
          </w:p>
        </w:tc>
      </w:tr>
    </w:tbl>
    <w:p w14:paraId="455ADF2F" w14:textId="77777777" w:rsidR="00BC63B9" w:rsidRPr="00BC63B9" w:rsidRDefault="00BC63B9" w:rsidP="00BC63B9">
      <w:r w:rsidRPr="00BC63B9">
        <w:t>Diferenças Detalhadas entre as Atuações</w:t>
      </w:r>
    </w:p>
    <w:p w14:paraId="4A30F939" w14:textId="77777777" w:rsidR="00BC63B9" w:rsidRPr="00BC63B9" w:rsidRDefault="00BC63B9" w:rsidP="00BC63B9">
      <w:pPr>
        <w:numPr>
          <w:ilvl w:val="0"/>
          <w:numId w:val="1"/>
        </w:numPr>
      </w:pPr>
      <w:r w:rsidRPr="00BC63B9">
        <w:rPr>
          <w:b/>
          <w:bCs/>
        </w:rPr>
        <w:lastRenderedPageBreak/>
        <w:t>Mônaco 1984:</w:t>
      </w:r>
      <w:r w:rsidRPr="00BC63B9">
        <w:t xml:space="preserve"> O destaque foi a superação do equipamento. Senna utilizava um carro da Toleman que sequer tinha recursos para estrear um modelo novo no início da temporada. Ele assombrou o paddock ao ultrapassar carros dominantes da McLaren e reduzir drasticamente a vantagem de Alain Prost antes de a prova ser encerrada por falta de condições.</w:t>
      </w:r>
    </w:p>
    <w:p w14:paraId="53D5CFCE" w14:textId="77777777" w:rsidR="00BC63B9" w:rsidRPr="00BC63B9" w:rsidRDefault="00BC63B9" w:rsidP="00BC63B9">
      <w:pPr>
        <w:numPr>
          <w:ilvl w:val="0"/>
          <w:numId w:val="1"/>
        </w:numPr>
      </w:pPr>
      <w:r w:rsidRPr="00BC63B9">
        <w:rPr>
          <w:b/>
          <w:bCs/>
        </w:rPr>
        <w:t>Portugal 1985:</w:t>
      </w:r>
      <w:r w:rsidRPr="00BC63B9">
        <w:t xml:space="preserve"> Esta corrida o consagrou como o "Rei da Chuva". Senna demonstrou um controle físico excepcional, mencionando que teve sorte em conseguir manter o carro em linha reta em uma pista cheia de "armadilhas". Ele impôs uma vantagem tão grande que quase todos os pilotos, a partir do terceiro colocado, levaram ao menos uma volta de atraso.</w:t>
      </w:r>
    </w:p>
    <w:p w14:paraId="4C91F258" w14:textId="77777777" w:rsidR="00BC63B9" w:rsidRPr="00BC63B9" w:rsidRDefault="00BC63B9" w:rsidP="00BC63B9">
      <w:pPr>
        <w:numPr>
          <w:ilvl w:val="0"/>
          <w:numId w:val="1"/>
        </w:numPr>
      </w:pPr>
      <w:r w:rsidRPr="00BC63B9">
        <w:rPr>
          <w:b/>
          <w:bCs/>
        </w:rPr>
        <w:t>Donington Park 1993:</w:t>
      </w:r>
      <w:r w:rsidRPr="00BC63B9">
        <w:t xml:space="preserve"> Nesta prova, o diferencial foi a inteligência estratégica e o conhecimento técnico da pista. Senna utilizou apenas </w:t>
      </w:r>
      <w:r w:rsidRPr="00BC63B9">
        <w:rPr>
          <w:b/>
          <w:bCs/>
        </w:rPr>
        <w:t>cinco pit-</w:t>
      </w:r>
      <w:proofErr w:type="spellStart"/>
      <w:r w:rsidRPr="00BC63B9">
        <w:rPr>
          <w:b/>
          <w:bCs/>
        </w:rPr>
        <w:t>stops</w:t>
      </w:r>
      <w:proofErr w:type="spellEnd"/>
      <w:r w:rsidRPr="00BC63B9">
        <w:t xml:space="preserve"> contra sete de Prost. Além disso, ele usou um "atalho" pelo pit </w:t>
      </w:r>
      <w:proofErr w:type="spellStart"/>
      <w:r w:rsidRPr="00BC63B9">
        <w:t>lane</w:t>
      </w:r>
      <w:proofErr w:type="spellEnd"/>
      <w:r w:rsidRPr="00BC63B9">
        <w:t xml:space="preserve"> para registrar a volta mais rápida, aproveitando que na época não havia limite de velocidade nos boxes. Sua primeira volta, onde ultrapassou quatro adversários de elite (Schumacher, Wendlinger, Hill e Prost), é citada como um marco histórico.</w:t>
      </w:r>
    </w:p>
    <w:p w14:paraId="0FDEC1E4" w14:textId="77777777" w:rsidR="00FF7815" w:rsidRDefault="00FF7815"/>
    <w:sectPr w:rsidR="00FF78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810161"/>
    <w:multiLevelType w:val="multilevel"/>
    <w:tmpl w:val="3DE8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159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815"/>
    <w:rsid w:val="00BC63B9"/>
    <w:rsid w:val="00EF1C6F"/>
    <w:rsid w:val="00FF7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352A6"/>
  <w15:chartTrackingRefBased/>
  <w15:docId w15:val="{8EC0858B-9A96-4CB3-9549-CE5F476B0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F7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7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7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7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7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7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7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7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7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7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7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7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78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781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78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781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78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78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7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7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7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7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7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78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781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781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7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781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78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69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0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88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3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7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74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82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56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59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74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40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16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39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2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13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7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46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15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4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93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15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51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33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48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16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80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41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50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8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5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61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38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27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43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19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53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36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5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51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07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47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31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81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27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05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44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99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55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26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35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67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96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8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50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45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33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3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76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54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4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82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04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66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37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74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93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80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444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Santos</dc:creator>
  <cp:keywords/>
  <dc:description/>
  <cp:lastModifiedBy>Vanessa Santos</cp:lastModifiedBy>
  <cp:revision>2</cp:revision>
  <dcterms:created xsi:type="dcterms:W3CDTF">2026-06-23T21:52:00Z</dcterms:created>
  <dcterms:modified xsi:type="dcterms:W3CDTF">2026-06-23T21:53:00Z</dcterms:modified>
</cp:coreProperties>
</file>