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Bug 001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1. Title:</w:t>
      </w:r>
      <w:r>
        <w:rPr/>
        <w:br/>
        <w:t>User able to login with any username/password</w:t>
      </w:r>
      <w:r>
        <w:rPr>
          <w:rStyle w:val="Emphasis"/>
          <w:i w:val="false"/>
          <w:iCs w:val="false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 Environment: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Application / Module:</w:t>
      </w:r>
      <w:r>
        <w:rPr/>
        <w:t xml:space="preserve"> </w:t>
      </w:r>
      <w:r>
        <w:rPr>
          <w:rStyle w:val="Emphasis"/>
          <w:i w:val="false"/>
          <w:iCs w:val="false"/>
        </w:rPr>
        <w:t xml:space="preserve">ParaBank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Browser / OS / Device:</w:t>
      </w:r>
      <w:r>
        <w:rPr/>
        <w:t xml:space="preserve"> </w:t>
      </w:r>
      <w:r>
        <w:rPr>
          <w:rStyle w:val="Emphasis"/>
          <w:i w:val="false"/>
          <w:iCs w:val="false"/>
        </w:rPr>
        <w:t>Chromium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 Version / Build:</w:t>
      </w:r>
      <w:r>
        <w:rPr/>
        <w:t xml:space="preserve"> </w:t>
      </w:r>
      <w:r>
        <w:rPr>
          <w:rStyle w:val="Emphasis"/>
          <w:i w:val="false"/>
          <w:iCs w:val="false"/>
        </w:rPr>
        <w:t>1.0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Additional Environment Details: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Steps to Reproduce: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Go to https://parabank.parasoft.com/parabank/index.htm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Login as any user (make up a random one) and password (random as well)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You will be able to login even though that user is not there and/or someone else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Expected Result:</w:t>
      </w:r>
      <w:r>
        <w:rPr/>
        <w:br/>
      </w:r>
      <w:r>
        <w:rPr>
          <w:rStyle w:val="Emphasis"/>
          <w:i w:val="false"/>
          <w:iCs w:val="false"/>
        </w:rPr>
        <w:t>Should not be able to login with invalid credentials</w:t>
      </w:r>
    </w:p>
    <w:p>
      <w:pPr>
        <w:pStyle w:val="BodyText"/>
        <w:bidi w:val="0"/>
        <w:jc w:val="start"/>
        <w:rPr>
          <w:rStyle w:val="Emphasis"/>
          <w:i w:val="false"/>
          <w:i w:val="false"/>
          <w:iCs w:val="false"/>
        </w:rPr>
      </w:pPr>
      <w:r>
        <w:rPr>
          <w:rStyle w:val="Strong"/>
        </w:rPr>
        <w:t>5. Actual Result:</w:t>
      </w:r>
      <w:r>
        <w:rPr/>
        <w:br/>
      </w:r>
      <w:r>
        <w:rPr>
          <w:rStyle w:val="Emphasis"/>
          <w:i w:val="false"/>
          <w:iCs w:val="false"/>
        </w:rPr>
        <w:t>Was able  to login with invalid credentials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Evidence: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5285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528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465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7. Severity:</w:t>
      </w:r>
      <w:r>
        <w:rPr/>
        <w:br/>
      </w:r>
      <w:r>
        <w:rPr>
          <w:rStyle w:val="Emphasis"/>
          <w:i w:val="false"/>
          <w:iCs w:val="false"/>
        </w:rPr>
        <w:t xml:space="preserve">Major – Security risk and/or function now behaving as per spec </w:t>
      </w:r>
    </w:p>
    <w:p>
      <w:pPr>
        <w:pStyle w:val="BodyText"/>
        <w:bidi w:val="0"/>
        <w:jc w:val="start"/>
        <w:rPr/>
      </w:pPr>
      <w:r>
        <w:rPr>
          <w:rStyle w:val="Strong"/>
        </w:rPr>
        <w:t>8. Suspected Cause:</w:t>
      </w:r>
      <w:r>
        <w:rPr/>
        <w:br/>
        <w:t>Unknown</w:t>
      </w:r>
      <w:r>
        <w:rPr>
          <w:rStyle w:val="Emphasis"/>
          <w:i w:val="false"/>
          <w:iCs w:val="false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9. Fix Hypothesis / Suggested Fix:</w:t>
      </w:r>
      <w:r>
        <w:rPr/>
        <w:br/>
      </w:r>
      <w:r>
        <w:rPr>
          <w:rStyle w:val="Emphasis"/>
          <w:i w:val="false"/>
          <w:iCs w:val="false"/>
        </w:rPr>
        <w:t xml:space="preserve">Review and correct user account permissions and security settings.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10. Retest Plan:</w:t>
      </w:r>
    </w:p>
    <w:p>
      <w:pPr>
        <w:pStyle w:val="BodyText"/>
        <w:bidi w:val="0"/>
        <w:jc w:val="start"/>
        <w:rPr/>
      </w:pPr>
      <w:r>
        <w:rPr>
          <w:rStyle w:val="Strong"/>
        </w:rPr>
        <w:t>-</w:t>
      </w:r>
      <w:r>
        <w:rPr>
          <w:rStyle w:val="Strong"/>
          <w:b w:val="false"/>
          <w:bCs w:val="false"/>
        </w:rPr>
        <w:t xml:space="preserve"> Try to login again with invalid credentials</w:t>
      </w:r>
    </w:p>
    <w:p>
      <w:pPr>
        <w:pStyle w:val="BodyText"/>
        <w:bidi w:val="0"/>
        <w:jc w:val="start"/>
        <w:rPr/>
      </w:pPr>
      <w:r>
        <w:rPr>
          <w:rStyle w:val="Strong"/>
        </w:rPr>
        <w:t>-</w:t>
      </w:r>
      <w:r>
        <w:rPr>
          <w:rStyle w:val="Strong"/>
          <w:b w:val="false"/>
          <w:bCs w:val="false"/>
        </w:rPr>
        <w:t xml:space="preserve"> Should not be able to login with invalid credentials</w:t>
      </w:r>
      <w:r>
        <w:rPr>
          <w:rStyle w:val="Strong"/>
        </w:rPr>
        <w:b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Bug 002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1. Title:</w:t>
      </w:r>
      <w:r>
        <w:rPr/>
        <w:br/>
      </w:r>
      <w:r>
        <w:rPr/>
        <w:t>Console error when performing any “ATM Services” or “Online Services” actions</w:t>
      </w:r>
      <w:r>
        <w:rPr>
          <w:rStyle w:val="Emphasis"/>
          <w:i w:val="false"/>
          <w:iCs w:val="false"/>
        </w:rPr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 Environment: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Application / Module:</w:t>
      </w:r>
      <w:r>
        <w:rPr/>
        <w:t xml:space="preserve"> </w:t>
      </w:r>
      <w:r>
        <w:rPr>
          <w:rStyle w:val="Emphasis"/>
          <w:i w:val="false"/>
          <w:iCs w:val="false"/>
        </w:rPr>
        <w:t xml:space="preserve">ParaBank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Browser / OS / Device:</w:t>
      </w:r>
      <w:r>
        <w:rPr/>
        <w:t xml:space="preserve"> </w:t>
      </w:r>
      <w:r>
        <w:rPr>
          <w:rStyle w:val="Emphasis"/>
          <w:i w:val="false"/>
          <w:iCs w:val="false"/>
        </w:rPr>
        <w:t>Chrome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 Version / Build:</w:t>
      </w:r>
      <w:r>
        <w:rPr/>
        <w:t xml:space="preserve"> </w:t>
      </w:r>
      <w:r>
        <w:rPr>
          <w:rStyle w:val="Emphasis"/>
          <w:i w:val="false"/>
          <w:iCs w:val="false"/>
        </w:rPr>
        <w:t>1.0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Additional Environment Details: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Steps to Reproduce: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Go to https://parabank.parasoft.com/parabank/index.htm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Click on any links for “ATM Services” or “Online Services”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 xml:space="preserve">You will see raw xml.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Inspect the page with devtools, you will see console errors (see attachment)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Expected Result:</w:t>
      </w:r>
      <w:r>
        <w:rPr/>
        <w:br/>
      </w:r>
      <w:r>
        <w:rPr>
          <w:rStyle w:val="Emphasis"/>
          <w:i w:val="false"/>
          <w:iCs w:val="false"/>
        </w:rPr>
        <w:t>Should be able to load the pages without any issues</w:t>
      </w:r>
    </w:p>
    <w:p>
      <w:pPr>
        <w:pStyle w:val="BodyText"/>
        <w:bidi w:val="0"/>
        <w:jc w:val="start"/>
        <w:rPr>
          <w:rStyle w:val="Emphasis"/>
          <w:i w:val="false"/>
          <w:i w:val="false"/>
          <w:iCs w:val="false"/>
        </w:rPr>
      </w:pPr>
      <w:r>
        <w:rPr>
          <w:rStyle w:val="Strong"/>
        </w:rPr>
        <w:t>5. Actual Result:</w:t>
      </w:r>
      <w:r>
        <w:rPr/>
        <w:br/>
      </w:r>
      <w:r>
        <w:rPr>
          <w:rStyle w:val="Emphasis"/>
          <w:i w:val="false"/>
          <w:iCs w:val="false"/>
        </w:rPr>
        <w:t>Was not able to perform any “ATM Services” or “Online Services” from the main screen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Evidence:</w:t>
      </w:r>
    </w:p>
    <w:p>
      <w:pPr>
        <w:pStyle w:val="BodyText"/>
        <w:bidi w:val="0"/>
        <w:jc w:val="start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639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7. Severity:</w:t>
      </w:r>
      <w:r>
        <w:rPr/>
        <w:br/>
      </w:r>
      <w:r>
        <w:rPr>
          <w:rStyle w:val="Emphasis"/>
          <w:i w:val="false"/>
          <w:iCs w:val="false"/>
        </w:rPr>
        <w:t xml:space="preserve">Major – </w:t>
      </w:r>
      <w:r>
        <w:rPr>
          <w:rStyle w:val="Emphasis"/>
          <w:i w:val="false"/>
          <w:iCs w:val="false"/>
        </w:rPr>
        <w:t>Users unable to perform actions in “ATM Services” and “Online Services”</w:t>
      </w:r>
      <w:r>
        <w:rPr>
          <w:rStyle w:val="Emphasis"/>
          <w:i w:val="false"/>
          <w:iCs w:val="false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8. Suspected Cause:</w:t>
      </w:r>
      <w:r>
        <w:rPr/>
        <w:br/>
      </w:r>
      <w:r>
        <w:rPr>
          <w:rStyle w:val="Emphasis"/>
          <w:i w:val="false"/>
          <w:iCs w:val="false"/>
        </w:rPr>
        <w:t xml:space="preserve"> </w:t>
      </w:r>
      <w:r>
        <w:rPr>
          <w:rStyle w:val="Emphasis"/>
          <w:i w:val="false"/>
          <w:iCs w:val="false"/>
        </w:rPr>
        <w:t>javascript issue</w:t>
      </w:r>
    </w:p>
    <w:p>
      <w:pPr>
        <w:pStyle w:val="BodyText"/>
        <w:bidi w:val="0"/>
        <w:jc w:val="start"/>
        <w:rPr/>
      </w:pPr>
      <w:r>
        <w:rPr>
          <w:rStyle w:val="Strong"/>
        </w:rPr>
        <w:t>9. Fix Hypothesis / Suggested Fix:</w:t>
      </w:r>
      <w:r>
        <w:rPr/>
        <w:br/>
      </w:r>
      <w:r>
        <w:rPr/>
        <w:t xml:space="preserve">Review the javascript code and resolve the issue. </w:t>
      </w:r>
      <w:r>
        <w:rPr>
          <w:rStyle w:val="Emphasis"/>
          <w:i w:val="false"/>
          <w:iCs w:val="false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10. Retest Plan: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-</w:t>
      </w: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Try to click any links in “ATM Services” and “Online Services” and perform actions</w:t>
      </w:r>
      <w:r>
        <w:rPr>
          <w:rStyle w:val="Strong"/>
        </w:rPr>
        <w:b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Bug 003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1. Title:</w:t>
      </w:r>
      <w:r>
        <w:rPr/>
        <w:br/>
      </w:r>
      <w:r>
        <w:rPr>
          <w:rStyle w:val="Emphasis"/>
          <w:i w:val="false"/>
          <w:iCs w:val="false"/>
        </w:rPr>
        <w:t>Accessibility failures on https://parabank.parasoft.com/parabank/index.htm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 Environment: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Application / Module:</w:t>
      </w:r>
      <w:r>
        <w:rPr/>
        <w:t xml:space="preserve"> </w:t>
      </w:r>
      <w:r>
        <w:rPr>
          <w:rStyle w:val="Emphasis"/>
          <w:i w:val="false"/>
          <w:iCs w:val="false"/>
        </w:rPr>
        <w:t xml:space="preserve">ParaBank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Browser / OS / Device:</w:t>
      </w:r>
      <w:r>
        <w:rPr/>
        <w:t xml:space="preserve"> </w:t>
      </w:r>
      <w:r>
        <w:rPr>
          <w:rStyle w:val="Emphasis"/>
          <w:i w:val="false"/>
          <w:iCs w:val="false"/>
        </w:rPr>
        <w:t>Chromium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 Version / Build:</w:t>
      </w:r>
      <w:r>
        <w:rPr/>
        <w:t xml:space="preserve"> </w:t>
      </w:r>
      <w:r>
        <w:rPr>
          <w:rStyle w:val="Emphasis"/>
          <w:i w:val="false"/>
          <w:iCs w:val="false"/>
        </w:rPr>
        <w:t>1.0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Additional Environment Details: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3. Steps to Reproduce: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>Run playwright axe-core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Emphasis"/>
          <w:i w:val="false"/>
          <w:iCs w:val="false"/>
        </w:rPr>
        <w:t xml:space="preserve">See the failure from automation. </w:t>
      </w:r>
    </w:p>
    <w:p>
      <w:pPr>
        <w:pStyle w:val="BodyText"/>
        <w:bidi w:val="0"/>
        <w:jc w:val="start"/>
        <w:rPr/>
      </w:pPr>
      <w:r>
        <w:rPr>
          <w:rStyle w:val="Strong"/>
        </w:rPr>
        <w:t>4. Expected Result:</w:t>
      </w:r>
      <w:r>
        <w:rPr/>
        <w:br/>
      </w:r>
      <w:r>
        <w:rPr>
          <w:rStyle w:val="Emphasis"/>
          <w:i w:val="false"/>
          <w:iCs w:val="false"/>
        </w:rPr>
        <w:t>Accessibility tests should pass</w:t>
      </w:r>
    </w:p>
    <w:p>
      <w:pPr>
        <w:pStyle w:val="BodyText"/>
        <w:bidi w:val="0"/>
        <w:jc w:val="start"/>
        <w:rPr/>
      </w:pPr>
      <w:r>
        <w:rPr>
          <w:rStyle w:val="Strong"/>
        </w:rPr>
        <w:t>5. Actual Result:</w:t>
      </w:r>
      <w:r>
        <w:rPr/>
        <w:br/>
      </w:r>
      <w:r>
        <w:rPr>
          <w:rStyle w:val="Emphasis"/>
          <w:i w:val="false"/>
          <w:iCs w:val="false"/>
        </w:rPr>
        <w:t>Failures reported by accessibility tool</w:t>
      </w:r>
    </w:p>
    <w:p>
      <w:pPr>
        <w:pStyle w:val="BodyText"/>
        <w:bidi w:val="0"/>
        <w:jc w:val="start"/>
        <w:rPr/>
      </w:pPr>
      <w:r>
        <w:rPr>
          <w:rStyle w:val="Strong"/>
        </w:rPr>
        <w:t>6. Evidence:</w:t>
      </w:r>
      <w:r>
        <w:rPr/>
        <w:br/>
      </w:r>
      <w:r>
        <w:rPr>
          <w:rStyle w:val="Emphasis"/>
          <w:i w:val="false"/>
          <w:iCs w:val="false"/>
        </w:rPr>
        <w:t>+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the contrast between foreground and background colors meets WCAG 2 AA minimum contrast ratio thresholds",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"Elements must meet minimum color contrast ratio thresholds",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"https://dequeuniversity.com/rules/axe/4.11/color-contrast?application=playwright",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"color-contrast",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"bgColor": "#ffffff",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"contrastRatio": 3.84,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"expectedContrastRatio": "4.5:1",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"fgColor": "#828282",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"fontSize": "9.8pt (13px)",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"fontWeight": "normal",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"color-contrast",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insufficient color contrast of 3.84 (foreground color: #828282, background color: #ffffff, font size: 9.8pt (13px), font weight: normal). Expected contrast ratio of 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"html": "&lt;p class=\"caption\"&gt;Experience the difference&lt;/p&gt;",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  ".caption",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insufficient color contrast of 3.84 (foreground color: #828282, background color: #ffffff, font size: 9.8pt (13px), font weight: normal). Expected contrast ratio of 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"&lt;p class=\"caption\"&gt;Experience the difference&lt;/p&gt;",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".caption",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"bgColor": "#c7d5e4",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"contrastRatio": 3.97,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"expectedContrastRatio": "4.5:1",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"fgColor": "#007163",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"fontSize": "7.5pt (10px)",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"fontWeight": "normal",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"color-contrast",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insufficient color contrast of 3.97 (foreground color: #007163, background color: #c7d5e4, font size: 7.5pt (10px), font weight: normal). Expected contrast ratio of 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"html": "&lt;ul class=\"visit\"&gt;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&lt;li&gt;Visit us at:&lt;/li&gt;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&lt;li&gt;&lt;a href=\"http://www.parasoft.com/\" target=\"_blank\"&gt;www.parasoft.com&lt;/a&gt;&lt;/li&gt;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&lt;/ul&gt;",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  ".visit",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insufficient color contrast of 3.97 (foreground color: #007163, background color: #c7d5e4, font size: 7.5pt (10px), font weight: normal). Expected contrast ratio of 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"&lt;li&gt;Visit us at:&lt;/li&gt;",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".visit &gt; li:nth-child(1)",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"bgColor": "#c7d5e4",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"contrastRatio": 3.97,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"expectedContrastRatio": "4.5:1",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"fgColor": "#007163",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"fontSize": "7.5pt (10px)",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"fontWeight": "normal",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"color-contrast",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insufficient color contrast of 3.97 (foreground color: #007163, background color: #c7d5e4, font size: 7.5pt (10px), font weight: normal). Expected contrast ratio of 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"html": "&lt;a href=\"http://www.parasoft.com/\" target=\"_blank\"&gt;www.parasoft.com&lt;/a&gt;",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  "li:nth-child(2) &gt; a[href$=\"parasoft.com/\"]",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insufficient color contrast of 3.97 (foreground color: #007163, background color: #c7d5e4, font size: 7.5pt (10px), font weight: normal). Expected contrast ratio of 4.5:1",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"&lt;a href=\"http://www.parasoft.com/\" target=\"_blank\"&gt;www.parasoft.com&lt;/a&gt;",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"li:nth-child(2) &gt; a[href$=\"parasoft.com/\"]",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"cat.color",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"wcag2aa",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"wcag143",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"TTv5",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"TT13.c",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"EN-301-549",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"EN-9.1.4.3",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"ACT",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"RGAAv4",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"RGAA-3.2.1",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every HTML document has a lang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"&lt;html&gt; element must have a lang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"https://dequeuniversity.com/rules/axe/4.11/html-has-lang?application=playwright",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"html-has-lang",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"noLang",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"has-lang",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"The &lt;html&gt; element does not have a lang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The &lt;html&gt; element does not have a lang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"&lt;html&gt;",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"html",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"cat.language",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"wcag2a",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"wcag311",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"TTv5",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"TT11.a",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"EN-301-549",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"EN-9.3.1.1",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"ACT",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"RGAAv4",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"RGAA-8.3.1",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&lt;img&gt; elements have alternative text or a role of none or presentation",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"Images must have alternative text",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"https://dequeuniversity.com/rules/axe/4.11/image-alt?application=playwright",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"image-alt",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"has-alt",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does not have an alt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 attribute does not exist or is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"aria-labelledby",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"aria-labelledby attribute does not exist, references elements that do not exist or references elements that are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"noAttr",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"non-empty-title",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no title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"presentational-role",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"Element's default semantics were not overridden with role=\"none\" or role=\"presentation\"",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does not have an alt attribute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 attribute does not exist or is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aria-labelledby attribute does not exist, references elements that do not exist or references elements that are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no title attribute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Element's default semantics were not overridden with role=\"none\" or role=\"presentation\"",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"&lt;img src=\"images/clear.gif\" width=\"56\" height=\"42\" border=\"0\" class=\"admin\"&gt;",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".admin",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"cat.text-alternatives",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"wcag2a",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"wcag111",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"section508",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"section508.22.a",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"TTv5",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"TT7.a",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"TT7.b",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"EN-301-549",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"EN-9.1.1.1",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"ACT",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"RGAAv4",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"RGAA-1.1.1",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every form element has a 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"Form elements must have labels",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"https://dequeuniversity.com/rules/axe/4.11/label?application=playwright",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"implicit-label",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does not have an implicit (wrapped) &lt;label&gt;",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"explicit-label",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does not have an explicit &lt;label&gt;",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 attribute does not exist or is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"aria-labelledby",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"aria-labelledby attribute does not exist, references elements that do not exist or references elements that are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"noAttr",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"non-empty-title",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no title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"noAttr",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"non-empty-placeholder",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no placeholder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"presentational-role",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"Element's default semantics were not overridden with role=\"none\" or role=\"presentation\"",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does not have an implicit (wrapped) &lt;label&gt;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does not have an explicit &lt;label&gt;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 attribute does not exist or is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aria-labelledby attribute does not exist, references elements that do not exist or references elements that are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no title attribute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no placeholder attribute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Element's default semantics were not overridden with role=\"none\" or role=\"presentation\"",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"&lt;input type=\"text\" class=\"input\" name=\"username\"&gt;",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"input[type=\"text\"]",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"implicit-label",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does not have an implicit (wrapped) &lt;label&gt;",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"explicit-label",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does not have an explicit &lt;label&gt;",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 attribute does not exist or is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"aria-labelledby",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"aria-labelledby attribute does not exist, references elements that do not exist or references elements that are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"noAttr",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"non-empty-title",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no title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"noAttr",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"non-empty-placeholder",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no placeholder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"presentational-role",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"Element's default semantics were not overridden with role=\"none\" or role=\"presentation\"",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does not have an implicit (wrapped) &lt;label&gt;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does not have an explicit &lt;label&gt;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 attribute does not exist or is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aria-labelledby attribute does not exist, references elements that do not exist or references elements that are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no title attribute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no placeholder attribute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Element's default semantics were not overridden with role=\"none\" or role=\"presentation\"",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"&lt;input type=\"password\" class=\"input\" name=\"password\"&gt;",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"critical",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"input[type=\"password\"]",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"cat.forms",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"wcag2a",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"wcag412",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"section508",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"section508.22.n",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"TTv5",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"TT5.c",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"EN-301-549",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"EN-9.4.1.2",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"ACT",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"RGAAv4",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"RGAA-11.1.1",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the document has a main landmark",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"Document should have one main landmark",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"https://dequeuniversity.com/rules/axe/4.11/landmark-one-main?application=playwright",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"landmark-one-main",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"page-has-main",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"Document does not have a main landmark",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all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Document does not have a main landmark",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"&lt;html&gt;",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"html",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"cat.semantics",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"best-practice",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links have discernible text",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"Links must have discernible text",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"https://dequeuniversity.com/rules/axe/4.11/link-name?application=playwright",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"link-name",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"has-visible-text",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does not have text that is visible to screen readers",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 attribute does not exist or is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"aria-labelledby",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"aria-labelledby attribute does not exist, references elements that do not exist or references elements that are empty",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"messageKey": "noAttr",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"non-empty-title",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has no title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all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is in tab order and does not have accessible text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does not have text that is visible to screen readers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 attribute does not exist or is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aria-labelledby attribute does not exist, references elements that do not exist or references elements that are empty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Element has no title attribute",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"&lt;a href=\"admin.htm\"&gt;&lt;img src=\"images/clear.gif\" width=\"56\" height=\"42\" border=\"0\" class=\"admin\"&gt;&lt;/a&gt;",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null,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"focusable-no-name",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"serious",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"Element is in tab order and does not have accessible text",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"#topPanel &gt; a[href$=\"admin.htm\"]",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"cat.name-role-value",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"wcag2a",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"wcag244",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"wcag412",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"section508",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"section508.22.a",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"TTv5",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"TT6.a",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"EN-301-549",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"EN-9.2.4.4",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"EN-9.4.1.2",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"ACT",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"RGAAv4",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"RGAA-6.2.1",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"description": "Ensure all page content is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"help": "All page content should be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"helpUrl": "https://dequeuniversity.com/rules/axe/4.11/region?application=playwright",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"nodes":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"&lt;div id=\"topPanel\"&gt;",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"#topPanel",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"&lt;div id=\"headerPanel\" style=\"background: url(images/header-main.jpg) 0 0 no-repeat;\"&gt;",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"#headerPanel",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"&lt;h2&gt;Customer Login&lt;/h2&gt;",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"h2",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"&lt;p&gt;&lt;b&gt;Username&lt;/b&gt;&lt;/p&gt;",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"p:nth-child(1)",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"&lt;div class=\"login\"&gt;&lt;input type=\"text\" class=\"input\" name=\"username\"&gt;&lt;/div&gt;",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".login:nth-child(2)",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"&lt;p&gt;&lt;b&gt;Password&lt;/b&gt;&lt;/p&gt;",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"form &gt; p:nth-child(3)",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"&lt;div class=\"login\"&gt;&lt;input type=\"password\" class=\"input\" name=\"password\"&gt;&lt;/div&gt;",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".login:nth-child(4)",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"&lt;p&gt;&lt;a href=\"lookup.htm\"&gt;Forgot login info?&lt;/a&gt;&lt;/p&gt;",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"#loginPanel &gt; p:nth-child(2)",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"&lt;p&gt;&lt;a href=\"register.htm\"&gt;Register&lt;/a&gt;&lt;/p&gt;",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"#loginPanel &gt; p:nth-child(3)",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"&lt;div id=\"rightPanel\"&gt;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 xml:space="preserve">+ 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&lt;h1 class=\"title\"&gt;Error!&lt;/h1&gt;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&lt;p class=\"error\"&gt;An internal error has occurred and has been logged.&lt;/p&gt;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            &lt;/div&gt;",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"#rightPanel",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"all":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"any":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"data": Object {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  "isIframe": false,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"id": "region",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"message": "Some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  "relatedNodes":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"failureSummary": "Fix any of the following: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Some page content is not contained by landmarks",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"html": "&lt;div id=\"footermainPanel\"&gt;",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"impact": "moderate",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"none": Array [],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"target":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  "#footermainPanel",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"tags": Array [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"cat.keyboard",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"best-practice",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"RGAAv4",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  "RGAA-9.2.1",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  ],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  },</w:t>
      </w:r>
    </w:p>
    <w:p>
      <w:pPr>
        <w:pStyle w:val="BodyText"/>
        <w:bidi w:val="0"/>
        <w:jc w:val="start"/>
        <w:rPr/>
      </w:pPr>
      <w:r>
        <w:rPr>
          <w:rStyle w:val="Emphasis"/>
          <w:i w:val="false"/>
          <w:iCs w:val="false"/>
        </w:rPr>
        <w:t xml:space="preserve">    </w:t>
      </w:r>
      <w:r>
        <w:rPr>
          <w:rStyle w:val="Emphasis"/>
          <w:i w:val="false"/>
          <w:iCs w:val="false"/>
        </w:rPr>
        <w:t>+ ]</w:t>
      </w:r>
    </w:p>
    <w:p>
      <w:pPr>
        <w:pStyle w:val="BodyText"/>
        <w:bidi w:val="0"/>
        <w:jc w:val="start"/>
        <w:rPr/>
      </w:pPr>
      <w:r>
        <w:rPr>
          <w:rStyle w:val="Strong"/>
        </w:rPr>
        <w:t>7. Severity:</w:t>
      </w:r>
      <w:r>
        <w:rPr/>
        <w:br/>
      </w:r>
      <w:r>
        <w:rPr>
          <w:rStyle w:val="Emphasis"/>
          <w:i w:val="false"/>
          <w:iCs w:val="false"/>
        </w:rPr>
        <w:t>Minor</w:t>
      </w:r>
    </w:p>
    <w:p>
      <w:pPr>
        <w:pStyle w:val="BodyText"/>
        <w:bidi w:val="0"/>
        <w:jc w:val="start"/>
        <w:rPr/>
      </w:pPr>
      <w:r>
        <w:rPr>
          <w:rStyle w:val="Strong"/>
        </w:rPr>
        <w:t>8. Suspected Cause:</w:t>
      </w:r>
      <w:r>
        <w:rPr/>
        <w:br/>
      </w:r>
      <w:r>
        <w:rPr>
          <w:rStyle w:val="Emphasis"/>
          <w:i w:val="false"/>
          <w:iCs w:val="false"/>
        </w:rPr>
        <w:t xml:space="preserve">web page not formatted with accessibility in mind </w:t>
      </w:r>
    </w:p>
    <w:p>
      <w:pPr>
        <w:pStyle w:val="BodyText"/>
        <w:bidi w:val="0"/>
        <w:jc w:val="start"/>
        <w:rPr/>
      </w:pPr>
      <w:r>
        <w:rPr>
          <w:rStyle w:val="Strong"/>
        </w:rPr>
        <w:t>9. Fix Hypothesis / Suggested Fix:</w:t>
      </w:r>
      <w:r>
        <w:rPr/>
        <w:br/>
      </w:r>
      <w:r>
        <w:rPr>
          <w:rStyle w:val="Emphasis"/>
          <w:i w:val="false"/>
          <w:iCs w:val="false"/>
        </w:rPr>
        <w:t>Add landmarks where they are issues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10. Retest Plan: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jc w:val="start"/>
        <w:rPr/>
      </w:pPr>
      <w:r>
        <w:rPr/>
        <w:t>Re-run playwright accessibility test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143</TotalTime>
  <Application>LibreOffice/25.8.2.2$MacOSX_X86_64 LibreOffice_project/d401f2107ccab8f924a8e2df40f573aab7605b6f</Application>
  <AppVersion>15.0000</AppVersion>
  <Pages>32</Pages>
  <Words>3642</Words>
  <Characters>19570</Characters>
  <CharactersWithSpaces>32550</CharactersWithSpaces>
  <Paragraphs>857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2025-11-01T12:44:53Z</dcterms:created>
  <dc:creator/>
  <dc:description/>
  <dc:language>en-US</dc:language>
  <cp:lastModifiedBy/>
  <dcterms:modified xsi:type="dcterms:W3CDTF">2025-11-02T10:12:16Z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