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CB21" w14:textId="77777777" w:rsidR="00762F9F" w:rsidRPr="00762F9F" w:rsidRDefault="00762F9F" w:rsidP="00762F9F">
      <w:pPr>
        <w:overflowPunct w:val="0"/>
        <w:autoSpaceDE w:val="0"/>
        <w:autoSpaceDN w:val="0"/>
        <w:adjustRightInd w:val="0"/>
        <w:spacing w:after="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 w:rsidRPr="00762F9F">
        <w:rPr>
          <w:rFonts w:ascii="Times New Roman" w:eastAsia="Times New Roman" w:hAnsi="Times New Roman" w:cs="Times New Roman"/>
          <w:b/>
          <w:smallCaps/>
          <w:sz w:val="40"/>
          <w:szCs w:val="40"/>
        </w:rPr>
        <w:t>Courtney N. Meyer</w:t>
      </w:r>
    </w:p>
    <w:p w14:paraId="05C496E5" w14:textId="77777777" w:rsidR="00762F9F" w:rsidRPr="008B4A99" w:rsidRDefault="00762F9F" w:rsidP="00762F9F">
      <w:pPr>
        <w:overflowPunct w:val="0"/>
        <w:autoSpaceDE w:val="0"/>
        <w:autoSpaceDN w:val="0"/>
        <w:adjustRightInd w:val="0"/>
        <w:spacing w:after="240" w:line="276" w:lineRule="auto"/>
        <w:jc w:val="center"/>
        <w:textAlignment w:val="baseline"/>
        <w:outlineLvl w:val="0"/>
        <w:rPr>
          <w:rFonts w:ascii="Garamond" w:eastAsia="Times New Roman" w:hAnsi="Garamond" w:cs="Times New Roman"/>
        </w:rPr>
      </w:pPr>
      <w:r w:rsidRPr="00CB294C">
        <w:rPr>
          <w:rFonts w:ascii="Times New Roman" w:eastAsia="Times New Roman" w:hAnsi="Times New Roman" w:cs="Times New Roman"/>
        </w:rPr>
        <w:t>cmeyer2@ufl.edu | 561-346-2616 | 129 Tulip Tree Court, Jupiter, FL 33458</w:t>
      </w:r>
    </w:p>
    <w:p w14:paraId="61DD83DD" w14:textId="77777777" w:rsidR="00762F9F" w:rsidRPr="00CB294C" w:rsidRDefault="00762F9F" w:rsidP="00762F9F">
      <w:pPr>
        <w:pBdr>
          <w:bottom w:val="single" w:sz="6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mallCaps/>
        </w:rPr>
      </w:pPr>
      <w:r w:rsidRPr="00CB294C">
        <w:rPr>
          <w:rFonts w:ascii="Times New Roman" w:eastAsia="Times New Roman" w:hAnsi="Times New Roman" w:cs="Times New Roman"/>
          <w:b/>
          <w:smallCaps/>
        </w:rPr>
        <w:t>Education</w:t>
      </w:r>
    </w:p>
    <w:p w14:paraId="0A18A9BA" w14:textId="0A2773DA" w:rsidR="00762F9F" w:rsidRPr="00CB294C" w:rsidRDefault="00EF57D0" w:rsidP="00BF3E88">
      <w:pPr>
        <w:tabs>
          <w:tab w:val="left" w:pos="270"/>
          <w:tab w:val="left" w:pos="540"/>
          <w:tab w:val="left" w:pos="9090"/>
          <w:tab w:val="right" w:pos="10296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i/>
        </w:rPr>
      </w:pPr>
      <w:r w:rsidRPr="00CB294C">
        <w:rPr>
          <w:rFonts w:ascii="Times New Roman" w:eastAsia="Times New Roman" w:hAnsi="Times New Roman" w:cs="Times New Roman"/>
          <w:b/>
        </w:rPr>
        <w:t xml:space="preserve">University of Florida, </w:t>
      </w:r>
      <w:r w:rsidR="00610238">
        <w:rPr>
          <w:rFonts w:ascii="Times New Roman" w:eastAsia="Times New Roman" w:hAnsi="Times New Roman" w:cs="Times New Roman"/>
          <w:b/>
        </w:rPr>
        <w:t>Heavener School of Business</w:t>
      </w:r>
      <w:r w:rsidRPr="00CB294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</w:t>
      </w:r>
      <w:r w:rsidR="001C1494">
        <w:rPr>
          <w:rFonts w:ascii="Times New Roman" w:eastAsia="Times New Roman" w:hAnsi="Times New Roman" w:cs="Times New Roman"/>
          <w:b/>
        </w:rPr>
        <w:t xml:space="preserve">  December 2019</w:t>
      </w:r>
    </w:p>
    <w:p w14:paraId="6F340262" w14:textId="67919146" w:rsidR="00762F9F" w:rsidRPr="00BF3E88" w:rsidRDefault="00610238" w:rsidP="00BF3E88">
      <w:pPr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610238">
        <w:rPr>
          <w:rFonts w:ascii="Times New Roman" w:eastAsia="Times New Roman" w:hAnsi="Times New Roman" w:cs="Times New Roman"/>
          <w:b/>
          <w:i/>
        </w:rPr>
        <w:t xml:space="preserve">Bachelor of Science in Business Administration–Information Systems </w:t>
      </w:r>
      <w:r w:rsidR="00762F9F" w:rsidRPr="00CB294C">
        <w:rPr>
          <w:rFonts w:ascii="Times New Roman" w:eastAsia="Times New Roman" w:hAnsi="Times New Roman" w:cs="Times New Roman"/>
          <w:i/>
        </w:rPr>
        <w:tab/>
      </w:r>
      <w:r w:rsidR="00BF3E88">
        <w:rPr>
          <w:rFonts w:ascii="Times New Roman" w:eastAsia="Times New Roman" w:hAnsi="Times New Roman" w:cs="Times New Roman"/>
          <w:i/>
        </w:rPr>
        <w:t xml:space="preserve">        </w:t>
      </w:r>
      <w:r w:rsidR="00BF3E88">
        <w:rPr>
          <w:rFonts w:ascii="Times New Roman" w:eastAsia="Times New Roman" w:hAnsi="Times New Roman" w:cs="Times New Roman"/>
          <w:i/>
        </w:rPr>
        <w:tab/>
      </w:r>
      <w:r w:rsidR="00BF3E88">
        <w:rPr>
          <w:rFonts w:ascii="Times New Roman" w:eastAsia="Times New Roman" w:hAnsi="Times New Roman" w:cs="Times New Roman"/>
          <w:i/>
        </w:rPr>
        <w:tab/>
        <w:t xml:space="preserve">           </w:t>
      </w:r>
      <w:r w:rsidR="00BF3E88">
        <w:rPr>
          <w:rFonts w:ascii="Times New Roman" w:eastAsia="Times New Roman" w:hAnsi="Times New Roman" w:cs="Times New Roman"/>
        </w:rPr>
        <w:t>Gainesville, Florida</w:t>
      </w:r>
    </w:p>
    <w:p w14:paraId="2B50E01E" w14:textId="51FB38D1" w:rsidR="00C22369" w:rsidRPr="001C1494" w:rsidRDefault="001C1494" w:rsidP="001C1494">
      <w:pPr>
        <w:tabs>
          <w:tab w:val="left" w:pos="270"/>
          <w:tab w:val="left" w:pos="540"/>
          <w:tab w:val="left" w:pos="8910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Combined Degree: Information Systems and Operations Management                                                </w:t>
      </w:r>
      <w:r>
        <w:rPr>
          <w:rFonts w:ascii="Times New Roman" w:eastAsia="Times New Roman" w:hAnsi="Times New Roman" w:cs="Times New Roman"/>
          <w:b/>
        </w:rPr>
        <w:t>December 2020</w:t>
      </w:r>
    </w:p>
    <w:p w14:paraId="394C642F" w14:textId="2BCBD304" w:rsidR="00762F9F" w:rsidRPr="00CB294C" w:rsidRDefault="00EF57D0" w:rsidP="00762F9F">
      <w:pPr>
        <w:tabs>
          <w:tab w:val="left" w:pos="27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76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>GPA: 3.9</w:t>
      </w:r>
      <w:r w:rsidR="00705EBF">
        <w:rPr>
          <w:rFonts w:ascii="Times New Roman" w:eastAsia="Times New Roman" w:hAnsi="Times New Roman" w:cs="Times New Roman"/>
        </w:rPr>
        <w:t>6</w:t>
      </w:r>
      <w:r w:rsidR="00DF7C78">
        <w:rPr>
          <w:rFonts w:ascii="Times New Roman" w:eastAsia="Times New Roman" w:hAnsi="Times New Roman" w:cs="Times New Roman"/>
        </w:rPr>
        <w:t>6</w:t>
      </w:r>
      <w:bookmarkStart w:id="0" w:name="_GoBack"/>
      <w:bookmarkEnd w:id="0"/>
      <w:r w:rsidR="00762F9F" w:rsidRPr="00CB294C">
        <w:rPr>
          <w:rFonts w:ascii="Times New Roman" w:eastAsia="Times New Roman" w:hAnsi="Times New Roman" w:cs="Times New Roman"/>
        </w:rPr>
        <w:tab/>
      </w:r>
    </w:p>
    <w:p w14:paraId="42AC3F35" w14:textId="77777777" w:rsidR="00762F9F" w:rsidRPr="00CB294C" w:rsidRDefault="00762F9F" w:rsidP="00CF27E6">
      <w:pPr>
        <w:tabs>
          <w:tab w:val="left" w:pos="27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sz w:val="8"/>
          <w:szCs w:val="8"/>
        </w:rPr>
      </w:pPr>
    </w:p>
    <w:p w14:paraId="6501AFD0" w14:textId="77777777" w:rsidR="00762F9F" w:rsidRPr="00CB294C" w:rsidRDefault="00762F9F" w:rsidP="00CB294C">
      <w:pPr>
        <w:pBdr>
          <w:bottom w:val="single" w:sz="6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mallCaps/>
        </w:rPr>
      </w:pPr>
      <w:r w:rsidRPr="00CB294C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CC2BD6B" w14:textId="38AA758A" w:rsidR="00762F9F" w:rsidRPr="00CB294C" w:rsidRDefault="004022E2" w:rsidP="00BF3E88">
      <w:pPr>
        <w:tabs>
          <w:tab w:val="left" w:pos="360"/>
          <w:tab w:val="left" w:pos="540"/>
          <w:tab w:val="right" w:pos="10260"/>
          <w:tab w:val="right" w:pos="10296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b/>
        </w:rPr>
        <w:t>Private Family</w:t>
      </w:r>
      <w:r w:rsidR="00762F9F" w:rsidRPr="00CB294C">
        <w:rPr>
          <w:rFonts w:ascii="Times New Roman" w:eastAsia="Times New Roman" w:hAnsi="Times New Roman" w:cs="Times New Roman"/>
          <w:b/>
        </w:rPr>
        <w:t xml:space="preserve"> Household</w:t>
      </w:r>
      <w:r w:rsidR="00BF3E88">
        <w:rPr>
          <w:rFonts w:ascii="Times New Roman" w:eastAsia="Times New Roman" w:hAnsi="Times New Roman" w:cs="Times New Roman"/>
          <w:b/>
        </w:rPr>
        <w:tab/>
        <w:t xml:space="preserve">       </w:t>
      </w:r>
      <w:r w:rsidR="00BF3E88" w:rsidRPr="00CB294C">
        <w:rPr>
          <w:rFonts w:ascii="Times New Roman" w:eastAsia="Times New Roman" w:hAnsi="Times New Roman" w:cs="Times New Roman"/>
          <w:b/>
        </w:rPr>
        <w:t>June 2015-August 2016</w:t>
      </w:r>
    </w:p>
    <w:p w14:paraId="25E97934" w14:textId="388E222B" w:rsidR="00762F9F" w:rsidRPr="00CB294C" w:rsidRDefault="00762F9F" w:rsidP="00BF3E88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i/>
        </w:rPr>
        <w:t>Nanny</w:t>
      </w:r>
      <w:r w:rsidRPr="00CB294C">
        <w:rPr>
          <w:rFonts w:ascii="Times New Roman" w:eastAsia="Times New Roman" w:hAnsi="Times New Roman" w:cs="Times New Roman"/>
          <w:i/>
        </w:rPr>
        <w:tab/>
      </w:r>
      <w:r w:rsidR="00BF3E88">
        <w:rPr>
          <w:rFonts w:ascii="Times New Roman" w:eastAsia="Times New Roman" w:hAnsi="Times New Roman" w:cs="Times New Roman"/>
          <w:i/>
        </w:rPr>
        <w:t xml:space="preserve">     </w:t>
      </w:r>
      <w:r w:rsidR="00BF3E88" w:rsidRPr="00CB294C">
        <w:rPr>
          <w:rFonts w:ascii="Times New Roman" w:eastAsia="Times New Roman" w:hAnsi="Times New Roman" w:cs="Times New Roman"/>
        </w:rPr>
        <w:t>North Palm Beach, Florida</w:t>
      </w:r>
    </w:p>
    <w:p w14:paraId="08DB96BC" w14:textId="36859048" w:rsidR="00762F9F" w:rsidRPr="00CB294C" w:rsidRDefault="0054016D" w:rsidP="00762F9F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Aided</w:t>
      </w:r>
      <w:r w:rsidR="00762F9F" w:rsidRPr="00CB294C">
        <w:rPr>
          <w:rFonts w:ascii="Times New Roman" w:eastAsia="Times New Roman" w:hAnsi="Times New Roman" w:cs="Times New Roman"/>
        </w:rPr>
        <w:t xml:space="preserve"> a youth with several disabilities by enhancing his social and scholarly skills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6B3271C7" w14:textId="77777777" w:rsidR="00762F9F" w:rsidRPr="00CB294C" w:rsidRDefault="00EF57D0" w:rsidP="00762F9F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>F</w:t>
      </w:r>
      <w:r w:rsidR="00762F9F" w:rsidRPr="00CB294C">
        <w:rPr>
          <w:rFonts w:ascii="Times New Roman" w:eastAsia="Times New Roman" w:hAnsi="Times New Roman" w:cs="Times New Roman"/>
        </w:rPr>
        <w:t>acilitated a busy schedule, including transportation, errands, preparing meals, and household ch</w:t>
      </w:r>
      <w:r w:rsidR="00C95713" w:rsidRPr="00CB294C">
        <w:rPr>
          <w:rFonts w:ascii="Times New Roman" w:eastAsia="Times New Roman" w:hAnsi="Times New Roman" w:cs="Times New Roman"/>
        </w:rPr>
        <w:t>ores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0943C413" w14:textId="77777777" w:rsidR="00762F9F" w:rsidRPr="00CB294C" w:rsidRDefault="00762F9F" w:rsidP="00762F9F">
      <w:p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sz w:val="8"/>
        </w:rPr>
      </w:pPr>
    </w:p>
    <w:p w14:paraId="07C5CC38" w14:textId="77777777" w:rsidR="00762F9F" w:rsidRPr="00CB294C" w:rsidRDefault="004022E2" w:rsidP="00BF3E88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b/>
        </w:rPr>
        <w:t>Tutor</w:t>
      </w:r>
      <w:r w:rsidR="00762F9F" w:rsidRPr="00CB294C">
        <w:rPr>
          <w:rFonts w:ascii="Times New Roman" w:eastAsia="Times New Roman" w:hAnsi="Times New Roman" w:cs="Times New Roman"/>
          <w:b/>
        </w:rPr>
        <w:tab/>
      </w:r>
      <w:r w:rsidR="00EF57D0" w:rsidRPr="00CB294C">
        <w:rPr>
          <w:rFonts w:ascii="Times New Roman" w:eastAsia="Times New Roman" w:hAnsi="Times New Roman" w:cs="Times New Roman"/>
          <w:b/>
        </w:rPr>
        <w:t>November 2014-August 2016</w:t>
      </w:r>
    </w:p>
    <w:p w14:paraId="4A38467A" w14:textId="77777777" w:rsidR="00762F9F" w:rsidRPr="00CB294C" w:rsidRDefault="00EF57D0" w:rsidP="00BF3E88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i/>
        </w:rPr>
        <w:t>Multiple Clients</w:t>
      </w:r>
      <w:r w:rsidRPr="00CB294C">
        <w:rPr>
          <w:rFonts w:ascii="Times New Roman" w:eastAsia="Times New Roman" w:hAnsi="Times New Roman" w:cs="Times New Roman"/>
          <w:i/>
        </w:rPr>
        <w:tab/>
      </w:r>
      <w:r w:rsidRPr="00CB294C">
        <w:rPr>
          <w:rFonts w:ascii="Times New Roman" w:eastAsia="Times New Roman" w:hAnsi="Times New Roman" w:cs="Times New Roman"/>
        </w:rPr>
        <w:t>Jupiter, Florida</w:t>
      </w:r>
    </w:p>
    <w:p w14:paraId="6BF490C2" w14:textId="6C33F076" w:rsidR="00762F9F" w:rsidRPr="00CB294C" w:rsidRDefault="00762F9F" w:rsidP="00762F9F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 w:rsidRPr="00CB294C">
        <w:rPr>
          <w:rFonts w:ascii="Times New Roman" w:eastAsia="Times New Roman" w:hAnsi="Times New Roman" w:cs="Times New Roman"/>
        </w:rPr>
        <w:t>Worked one-on-one with students in reading, writing,</w:t>
      </w:r>
      <w:r w:rsidR="00E75799">
        <w:rPr>
          <w:rFonts w:ascii="Times New Roman" w:eastAsia="Times New Roman" w:hAnsi="Times New Roman" w:cs="Times New Roman"/>
        </w:rPr>
        <w:t xml:space="preserve"> </w:t>
      </w:r>
      <w:r w:rsidRPr="00CB294C">
        <w:rPr>
          <w:rFonts w:ascii="Times New Roman" w:eastAsia="Times New Roman" w:hAnsi="Times New Roman" w:cs="Times New Roman"/>
        </w:rPr>
        <w:t>science, computer science, and mathematics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20624589" w14:textId="77777777" w:rsidR="00762F9F" w:rsidRPr="00CB294C" w:rsidRDefault="00762F9F" w:rsidP="00762F9F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  <w:i/>
          <w:smallCaps/>
        </w:rPr>
      </w:pPr>
      <w:r w:rsidRPr="00CB294C">
        <w:rPr>
          <w:rFonts w:ascii="Times New Roman" w:eastAsia="Times New Roman" w:hAnsi="Times New Roman" w:cs="Times New Roman"/>
        </w:rPr>
        <w:t>Identified, selected, and modified resources t</w:t>
      </w:r>
      <w:r w:rsidR="003C2980" w:rsidRPr="00CB294C">
        <w:rPr>
          <w:rFonts w:ascii="Times New Roman" w:eastAsia="Times New Roman" w:hAnsi="Times New Roman" w:cs="Times New Roman"/>
        </w:rPr>
        <w:t>o meet student's diverse needs.</w:t>
      </w:r>
    </w:p>
    <w:p w14:paraId="75125156" w14:textId="77777777" w:rsidR="00762F9F" w:rsidRPr="00CB294C" w:rsidRDefault="00762F9F" w:rsidP="00CF27E6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  <w:i/>
          <w:smallCaps/>
        </w:rPr>
      </w:pPr>
      <w:r w:rsidRPr="00CB294C">
        <w:rPr>
          <w:rFonts w:ascii="Times New Roman" w:eastAsia="Times New Roman" w:hAnsi="Times New Roman" w:cs="Times New Roman"/>
        </w:rPr>
        <w:t>Gave special attention and created new teaching methods to students with learning disabilities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5AC755C3" w14:textId="77777777" w:rsidR="00CB294C" w:rsidRPr="00CB294C" w:rsidRDefault="00CB294C" w:rsidP="00CB294C">
      <w:p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  <w:i/>
          <w:smallCaps/>
          <w:sz w:val="8"/>
          <w:szCs w:val="8"/>
        </w:rPr>
      </w:pPr>
    </w:p>
    <w:p w14:paraId="2C320E0E" w14:textId="193C1ECE" w:rsidR="00EF57D0" w:rsidRPr="00CB294C" w:rsidRDefault="00762F9F" w:rsidP="00BF3E88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b/>
        </w:rPr>
        <w:t>Aéropostale</w:t>
      </w:r>
      <w:r w:rsidRPr="00CB294C">
        <w:rPr>
          <w:rFonts w:ascii="Times New Roman" w:eastAsia="Times New Roman" w:hAnsi="Times New Roman" w:cs="Times New Roman"/>
          <w:b/>
        </w:rPr>
        <w:tab/>
      </w:r>
      <w:r w:rsidR="00EF57D0" w:rsidRPr="00CB294C">
        <w:rPr>
          <w:rFonts w:ascii="Times New Roman" w:eastAsia="Times New Roman" w:hAnsi="Times New Roman" w:cs="Times New Roman"/>
          <w:b/>
        </w:rPr>
        <w:t>June 2014-</w:t>
      </w:r>
      <w:r w:rsidR="00000C47">
        <w:rPr>
          <w:rFonts w:ascii="Times New Roman" w:eastAsia="Times New Roman" w:hAnsi="Times New Roman" w:cs="Times New Roman"/>
          <w:b/>
        </w:rPr>
        <w:t xml:space="preserve">June </w:t>
      </w:r>
      <w:r w:rsidR="00EF57D0" w:rsidRPr="00CB294C">
        <w:rPr>
          <w:rFonts w:ascii="Times New Roman" w:eastAsia="Times New Roman" w:hAnsi="Times New Roman" w:cs="Times New Roman"/>
          <w:b/>
        </w:rPr>
        <w:t>2016</w:t>
      </w:r>
    </w:p>
    <w:p w14:paraId="1751FE5D" w14:textId="77777777" w:rsidR="00EF57D0" w:rsidRPr="00CB294C" w:rsidRDefault="00762F9F" w:rsidP="00BF3E88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i/>
        </w:rPr>
        <w:t xml:space="preserve">Sales Associate and Ambassador </w:t>
      </w:r>
      <w:r w:rsidRPr="00CB294C">
        <w:rPr>
          <w:rFonts w:ascii="Times New Roman" w:eastAsia="Times New Roman" w:hAnsi="Times New Roman" w:cs="Times New Roman"/>
          <w:i/>
        </w:rPr>
        <w:tab/>
      </w:r>
      <w:r w:rsidR="00EF57D0" w:rsidRPr="00CB294C">
        <w:rPr>
          <w:rFonts w:ascii="Times New Roman" w:eastAsia="Times New Roman" w:hAnsi="Times New Roman" w:cs="Times New Roman"/>
        </w:rPr>
        <w:t xml:space="preserve">Palm Beach Gardens, Florida </w:t>
      </w:r>
    </w:p>
    <w:p w14:paraId="3F97F001" w14:textId="77777777" w:rsidR="00762F9F" w:rsidRPr="00CB294C" w:rsidRDefault="00762F9F" w:rsidP="00EF57D0">
      <w:pPr>
        <w:pStyle w:val="ListParagraph"/>
        <w:numPr>
          <w:ilvl w:val="0"/>
          <w:numId w:val="7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>Provided excellent customer service and associate duties such as greeting customers, ringing up purchases, providing customer assistance, and offering product knowledge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42DF355F" w14:textId="5A52D7F5" w:rsidR="00762F9F" w:rsidRPr="00CB294C" w:rsidRDefault="00762F9F" w:rsidP="00762F9F">
      <w:pPr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  <w:i/>
          <w:smallCaps/>
        </w:rPr>
      </w:pPr>
      <w:r w:rsidRPr="00CB294C">
        <w:rPr>
          <w:rFonts w:ascii="Times New Roman" w:eastAsia="Times New Roman" w:hAnsi="Times New Roman" w:cs="Times New Roman"/>
        </w:rPr>
        <w:t>Promote</w:t>
      </w:r>
      <w:r w:rsidR="00B5219A">
        <w:rPr>
          <w:rFonts w:ascii="Times New Roman" w:eastAsia="Times New Roman" w:hAnsi="Times New Roman" w:cs="Times New Roman"/>
        </w:rPr>
        <w:t>d</w:t>
      </w:r>
      <w:r w:rsidRPr="00CB294C">
        <w:rPr>
          <w:rFonts w:ascii="Times New Roman" w:eastAsia="Times New Roman" w:hAnsi="Times New Roman" w:cs="Times New Roman"/>
        </w:rPr>
        <w:t xml:space="preserve"> products and events throughout the community and student body</w:t>
      </w:r>
      <w:r w:rsidR="003C2980" w:rsidRPr="00CB294C">
        <w:rPr>
          <w:rFonts w:ascii="Times New Roman" w:eastAsia="Times New Roman" w:hAnsi="Times New Roman" w:cs="Times New Roman"/>
        </w:rPr>
        <w:t>.</w:t>
      </w:r>
    </w:p>
    <w:p w14:paraId="080F63A5" w14:textId="77777777" w:rsidR="00762F9F" w:rsidRPr="00CB294C" w:rsidRDefault="00762F9F" w:rsidP="00762F9F">
      <w:pPr>
        <w:pBdr>
          <w:bottom w:val="single" w:sz="6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mallCaps/>
          <w:sz w:val="8"/>
          <w:szCs w:val="8"/>
        </w:rPr>
      </w:pPr>
    </w:p>
    <w:p w14:paraId="516E5428" w14:textId="77777777" w:rsidR="00762F9F" w:rsidRPr="00CB294C" w:rsidRDefault="00762F9F" w:rsidP="00762F9F">
      <w:pPr>
        <w:pBdr>
          <w:bottom w:val="single" w:sz="6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mallCaps/>
        </w:rPr>
      </w:pPr>
      <w:r w:rsidRPr="00CB294C">
        <w:rPr>
          <w:rFonts w:ascii="Times New Roman" w:eastAsia="Times New Roman" w:hAnsi="Times New Roman" w:cs="Times New Roman"/>
          <w:b/>
          <w:smallCaps/>
        </w:rPr>
        <w:t>Leadership and Involvement</w:t>
      </w:r>
    </w:p>
    <w:p w14:paraId="083A8117" w14:textId="52155E41" w:rsidR="00263645" w:rsidRDefault="00263645" w:rsidP="00263645">
      <w:pPr>
        <w:tabs>
          <w:tab w:val="left" w:pos="360"/>
          <w:tab w:val="left" w:pos="540"/>
          <w:tab w:val="right" w:pos="10296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Florida Blue Key</w:t>
      </w:r>
      <w:r>
        <w:rPr>
          <w:rFonts w:ascii="Times New Roman" w:eastAsia="Times New Roman" w:hAnsi="Times New Roman" w:cs="Times New Roman"/>
          <w:b/>
        </w:rPr>
        <w:tab/>
        <w:t>May 2018-Present</w:t>
      </w:r>
    </w:p>
    <w:p w14:paraId="4776FF29" w14:textId="59A76BFC" w:rsidR="00263645" w:rsidRPr="00144963" w:rsidRDefault="00263645" w:rsidP="00144963">
      <w:pPr>
        <w:tabs>
          <w:tab w:val="left" w:pos="360"/>
          <w:tab w:val="left" w:pos="540"/>
          <w:tab w:val="right" w:pos="10296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Assistant Director of the Technology Division</w:t>
      </w:r>
      <w:r w:rsidR="00144963">
        <w:rPr>
          <w:rFonts w:ascii="Times New Roman" w:eastAsia="Times New Roman" w:hAnsi="Times New Roman" w:cs="Times New Roman"/>
          <w:i/>
        </w:rPr>
        <w:tab/>
      </w:r>
      <w:r w:rsidR="00144963">
        <w:rPr>
          <w:rFonts w:ascii="Times New Roman" w:eastAsia="Times New Roman" w:hAnsi="Times New Roman" w:cs="Times New Roman"/>
        </w:rPr>
        <w:t>Gainesville, Florida</w:t>
      </w:r>
    </w:p>
    <w:p w14:paraId="3B279D63" w14:textId="7EE217BF" w:rsidR="00263645" w:rsidRPr="00263645" w:rsidRDefault="00263645" w:rsidP="00263645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Responsible</w:t>
      </w:r>
      <w:r w:rsidRPr="00263645">
        <w:rPr>
          <w:rFonts w:ascii="Times New Roman" w:eastAsia="Times New Roman" w:hAnsi="Times New Roman" w:cs="Times New Roman"/>
        </w:rPr>
        <w:t xml:space="preserve"> for the improvement, upkeep, and design of the Florida Blue Key website</w:t>
      </w:r>
      <w:r>
        <w:rPr>
          <w:rFonts w:ascii="Times New Roman" w:eastAsia="Times New Roman" w:hAnsi="Times New Roman" w:cs="Times New Roman"/>
        </w:rPr>
        <w:t xml:space="preserve"> and office computers</w:t>
      </w:r>
      <w:r w:rsidRPr="00263645">
        <w:rPr>
          <w:rFonts w:ascii="Times New Roman" w:eastAsia="Times New Roman" w:hAnsi="Times New Roman" w:cs="Times New Roman"/>
        </w:rPr>
        <w:t>.</w:t>
      </w:r>
    </w:p>
    <w:p w14:paraId="236BF2E5" w14:textId="3006C87B" w:rsidR="00722FC7" w:rsidRDefault="00722FC7" w:rsidP="00722FC7">
      <w:pPr>
        <w:tabs>
          <w:tab w:val="left" w:pos="360"/>
          <w:tab w:val="left" w:pos="540"/>
          <w:tab w:val="right" w:pos="10296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Gator Growl</w:t>
      </w:r>
      <w:r>
        <w:rPr>
          <w:rFonts w:ascii="Times New Roman" w:eastAsia="Times New Roman" w:hAnsi="Times New Roman" w:cs="Times New Roman"/>
          <w:b/>
        </w:rPr>
        <w:tab/>
        <w:t>April 2018-Present</w:t>
      </w:r>
    </w:p>
    <w:p w14:paraId="545BD5FE" w14:textId="1AF8A1A8" w:rsidR="00722FC7" w:rsidRPr="00144963" w:rsidRDefault="00722FC7" w:rsidP="00144963">
      <w:pPr>
        <w:tabs>
          <w:tab w:val="left" w:pos="360"/>
          <w:tab w:val="left" w:pos="540"/>
          <w:tab w:val="right" w:pos="10296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Assistant Director of Web Design</w:t>
      </w:r>
      <w:r w:rsidR="00144963">
        <w:rPr>
          <w:rFonts w:ascii="Times New Roman" w:eastAsia="Times New Roman" w:hAnsi="Times New Roman" w:cs="Times New Roman"/>
          <w:i/>
        </w:rPr>
        <w:tab/>
      </w:r>
      <w:r w:rsidR="00144963">
        <w:rPr>
          <w:rFonts w:ascii="Times New Roman" w:eastAsia="Times New Roman" w:hAnsi="Times New Roman" w:cs="Times New Roman"/>
        </w:rPr>
        <w:t>Gainesville, Florida</w:t>
      </w:r>
    </w:p>
    <w:p w14:paraId="2BE0C521" w14:textId="71469B73" w:rsidR="00722FC7" w:rsidRPr="005B1F2C" w:rsidRDefault="00722FC7" w:rsidP="00722FC7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Updated and maintained Homecoming and Gator Growl’s we</w:t>
      </w:r>
      <w:r w:rsidR="005B1F2C">
        <w:rPr>
          <w:rFonts w:ascii="Times New Roman" w:eastAsia="Times New Roman" w:hAnsi="Times New Roman" w:cs="Times New Roman"/>
        </w:rPr>
        <w:t>bsites using HTML and CSS.</w:t>
      </w:r>
    </w:p>
    <w:p w14:paraId="274BD3B0" w14:textId="3CC67AB9" w:rsidR="005B1F2C" w:rsidRPr="00722FC7" w:rsidRDefault="005B1F2C" w:rsidP="00722FC7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Worked closely with directors regarding their website needs.</w:t>
      </w:r>
    </w:p>
    <w:p w14:paraId="50AC2701" w14:textId="73D049CF" w:rsidR="00110E5E" w:rsidRDefault="00556E40" w:rsidP="005C551C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March of Dimes Collegiate Council</w:t>
      </w:r>
      <w:r w:rsidR="00110E5E">
        <w:rPr>
          <w:rFonts w:ascii="Times New Roman" w:eastAsia="Times New Roman" w:hAnsi="Times New Roman" w:cs="Times New Roman"/>
          <w:b/>
        </w:rPr>
        <w:tab/>
        <w:t>March 2018-Present</w:t>
      </w:r>
    </w:p>
    <w:p w14:paraId="77613A7C" w14:textId="481062BB" w:rsidR="00110E5E" w:rsidRPr="00810EC9" w:rsidRDefault="00110E5E" w:rsidP="005C551C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contextualSpacing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Delegate</w:t>
      </w:r>
      <w:r w:rsidR="00810EC9">
        <w:rPr>
          <w:rFonts w:ascii="Times New Roman" w:eastAsia="Times New Roman" w:hAnsi="Times New Roman" w:cs="Times New Roman"/>
        </w:rPr>
        <w:tab/>
        <w:t>Gainesville, Florida</w:t>
      </w:r>
    </w:p>
    <w:p w14:paraId="15EFABF9" w14:textId="3D3CB8B3" w:rsidR="001E232B" w:rsidRPr="001E232B" w:rsidRDefault="00110E5E" w:rsidP="00762F9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Developed personal leadership skills by organizing fundraisers such as a 5K</w:t>
      </w:r>
      <w:r w:rsidR="00A069AA">
        <w:rPr>
          <w:rFonts w:ascii="Times New Roman" w:eastAsia="Times New Roman" w:hAnsi="Times New Roman" w:cs="Times New Roman"/>
        </w:rPr>
        <w:t xml:space="preserve">, </w:t>
      </w:r>
      <w:r w:rsidR="001E232B">
        <w:rPr>
          <w:rFonts w:ascii="Times New Roman" w:eastAsia="Times New Roman" w:hAnsi="Times New Roman" w:cs="Times New Roman"/>
        </w:rPr>
        <w:t>an annual Greek Olympics</w:t>
      </w:r>
      <w:r w:rsidR="00A069AA">
        <w:rPr>
          <w:rFonts w:ascii="Times New Roman" w:eastAsia="Times New Roman" w:hAnsi="Times New Roman" w:cs="Times New Roman"/>
        </w:rPr>
        <w:t>, and a Kickoff event b</w:t>
      </w:r>
      <w:r w:rsidR="001E232B">
        <w:rPr>
          <w:rFonts w:ascii="Times New Roman" w:eastAsia="Times New Roman" w:hAnsi="Times New Roman" w:cs="Times New Roman"/>
        </w:rPr>
        <w:t xml:space="preserve">enefiting March of </w:t>
      </w:r>
      <w:r w:rsidR="00A069AA">
        <w:rPr>
          <w:rFonts w:ascii="Times New Roman" w:eastAsia="Times New Roman" w:hAnsi="Times New Roman" w:cs="Times New Roman"/>
        </w:rPr>
        <w:t>Dimes.</w:t>
      </w:r>
    </w:p>
    <w:p w14:paraId="5E030C93" w14:textId="0B14EFED" w:rsidR="00110E5E" w:rsidRPr="00110E5E" w:rsidRDefault="001E232B" w:rsidP="00762F9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Served as a mentor for pregnant teens in the community and </w:t>
      </w:r>
      <w:r w:rsidR="00A069AA">
        <w:rPr>
          <w:rFonts w:ascii="Times New Roman" w:eastAsia="Times New Roman" w:hAnsi="Times New Roman" w:cs="Times New Roman"/>
        </w:rPr>
        <w:t>delegated events to an organization of 250 people.</w:t>
      </w:r>
    </w:p>
    <w:p w14:paraId="109F6A9C" w14:textId="71E0F424" w:rsidR="00CA5DC4" w:rsidRPr="00110E5E" w:rsidRDefault="00CA5DC4" w:rsidP="005C551C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 w:rsidRPr="00110E5E">
        <w:rPr>
          <w:rFonts w:ascii="Times New Roman" w:eastAsia="Times New Roman" w:hAnsi="Times New Roman" w:cs="Times New Roman"/>
          <w:b/>
        </w:rPr>
        <w:t xml:space="preserve">Dance Marathon </w:t>
      </w:r>
      <w:r w:rsidR="004C2FD2" w:rsidRPr="00110E5E">
        <w:rPr>
          <w:rFonts w:ascii="Times New Roman" w:eastAsia="Times New Roman" w:hAnsi="Times New Roman" w:cs="Times New Roman"/>
          <w:b/>
        </w:rPr>
        <w:t>at UF</w:t>
      </w:r>
      <w:r w:rsidR="00330080" w:rsidRPr="00110E5E">
        <w:rPr>
          <w:rFonts w:ascii="Times New Roman" w:eastAsia="Times New Roman" w:hAnsi="Times New Roman" w:cs="Times New Roman"/>
          <w:b/>
        </w:rPr>
        <w:tab/>
        <w:t>September 2017-Present</w:t>
      </w:r>
    </w:p>
    <w:p w14:paraId="4EC9A19C" w14:textId="77777777" w:rsidR="00330080" w:rsidRPr="00CB294C" w:rsidRDefault="00330080" w:rsidP="005C551C">
      <w:pPr>
        <w:tabs>
          <w:tab w:val="left" w:pos="360"/>
          <w:tab w:val="left" w:pos="540"/>
          <w:tab w:val="right" w:pos="102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  <w:i/>
        </w:rPr>
        <w:t>Emerging Leader</w:t>
      </w:r>
      <w:r w:rsidRPr="00CB294C">
        <w:rPr>
          <w:rFonts w:ascii="Times New Roman" w:eastAsia="Times New Roman" w:hAnsi="Times New Roman" w:cs="Times New Roman"/>
          <w:i/>
        </w:rPr>
        <w:tab/>
      </w:r>
      <w:r w:rsidRPr="00CB294C">
        <w:rPr>
          <w:rFonts w:ascii="Times New Roman" w:eastAsia="Times New Roman" w:hAnsi="Times New Roman" w:cs="Times New Roman"/>
        </w:rPr>
        <w:t>Gainesville, Florida</w:t>
      </w:r>
    </w:p>
    <w:p w14:paraId="2849CDB1" w14:textId="77777777" w:rsidR="003C2980" w:rsidRPr="00CB294C" w:rsidRDefault="003C2980" w:rsidP="003C2980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 xml:space="preserve">Attended general body </w:t>
      </w:r>
      <w:r w:rsidR="00004783" w:rsidRPr="00CB294C">
        <w:rPr>
          <w:rFonts w:ascii="Times New Roman" w:eastAsia="Times New Roman" w:hAnsi="Times New Roman" w:cs="Times New Roman"/>
        </w:rPr>
        <w:t xml:space="preserve">meetings, </w:t>
      </w:r>
      <w:r w:rsidRPr="00CB294C">
        <w:rPr>
          <w:rFonts w:ascii="Times New Roman" w:eastAsia="Times New Roman" w:hAnsi="Times New Roman" w:cs="Times New Roman"/>
        </w:rPr>
        <w:t>weekly small group meetings</w:t>
      </w:r>
      <w:r w:rsidR="00004783" w:rsidRPr="00CB294C">
        <w:rPr>
          <w:rFonts w:ascii="Times New Roman" w:eastAsia="Times New Roman" w:hAnsi="Times New Roman" w:cs="Times New Roman"/>
        </w:rPr>
        <w:t>, and weekly check ins</w:t>
      </w:r>
      <w:r w:rsidRPr="00CB294C">
        <w:rPr>
          <w:rFonts w:ascii="Times New Roman" w:eastAsia="Times New Roman" w:hAnsi="Times New Roman" w:cs="Times New Roman"/>
        </w:rPr>
        <w:t xml:space="preserve"> while engaging with other students to improve leadership and communication skills.</w:t>
      </w:r>
    </w:p>
    <w:p w14:paraId="3264C7FB" w14:textId="4FC08CC4" w:rsidR="00CA5DC4" w:rsidRPr="00CB294C" w:rsidRDefault="00004783" w:rsidP="00762F9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left="360" w:right="-360"/>
        <w:textAlignment w:val="baseline"/>
        <w:outlineLvl w:val="0"/>
        <w:rPr>
          <w:rFonts w:ascii="Times New Roman" w:eastAsia="Times New Roman" w:hAnsi="Times New Roman" w:cs="Times New Roman"/>
          <w:b/>
        </w:rPr>
      </w:pPr>
      <w:r w:rsidRPr="00CB294C">
        <w:rPr>
          <w:rFonts w:ascii="Times New Roman" w:eastAsia="Times New Roman" w:hAnsi="Times New Roman" w:cs="Times New Roman"/>
        </w:rPr>
        <w:t xml:space="preserve">Participated in fundraising events for Dance Marathon including </w:t>
      </w:r>
      <w:proofErr w:type="spellStart"/>
      <w:r w:rsidRPr="00CB294C">
        <w:rPr>
          <w:rFonts w:ascii="Times New Roman" w:eastAsia="Times New Roman" w:hAnsi="Times New Roman" w:cs="Times New Roman"/>
        </w:rPr>
        <w:t>FTKitchen</w:t>
      </w:r>
      <w:proofErr w:type="spellEnd"/>
      <w:r w:rsidRPr="00CB294C">
        <w:rPr>
          <w:rFonts w:ascii="Times New Roman" w:eastAsia="Times New Roman" w:hAnsi="Times New Roman" w:cs="Times New Roman"/>
        </w:rPr>
        <w:t xml:space="preserve"> and Canning Days, all of which go towards the Children’s Miracle Network at UF </w:t>
      </w:r>
      <w:proofErr w:type="spellStart"/>
      <w:r w:rsidRPr="00CB294C">
        <w:rPr>
          <w:rFonts w:ascii="Times New Roman" w:eastAsia="Times New Roman" w:hAnsi="Times New Roman" w:cs="Times New Roman"/>
        </w:rPr>
        <w:t>Shands</w:t>
      </w:r>
      <w:proofErr w:type="spellEnd"/>
      <w:r w:rsidRPr="00CB294C">
        <w:rPr>
          <w:rFonts w:ascii="Times New Roman" w:eastAsia="Times New Roman" w:hAnsi="Times New Roman" w:cs="Times New Roman"/>
        </w:rPr>
        <w:t xml:space="preserve"> Children’s Hospital</w:t>
      </w:r>
      <w:r w:rsidR="00DD7A05">
        <w:rPr>
          <w:rFonts w:ascii="Times New Roman" w:eastAsia="Times New Roman" w:hAnsi="Times New Roman" w:cs="Times New Roman"/>
        </w:rPr>
        <w:t>.</w:t>
      </w:r>
    </w:p>
    <w:p w14:paraId="5C840348" w14:textId="77777777" w:rsidR="004C2FD2" w:rsidRPr="00810EC9" w:rsidRDefault="004C2FD2" w:rsidP="00810EC9">
      <w:p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58C28A87" w14:textId="77777777" w:rsidR="00762F9F" w:rsidRPr="00CB294C" w:rsidRDefault="00762F9F" w:rsidP="00762F9F">
      <w:pPr>
        <w:tabs>
          <w:tab w:val="left" w:pos="360"/>
          <w:tab w:val="left" w:pos="54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A494BDD" w14:textId="77777777" w:rsidR="00762F9F" w:rsidRPr="00CB294C" w:rsidRDefault="00762F9F" w:rsidP="00762F9F">
      <w:pPr>
        <w:pBdr>
          <w:bottom w:val="single" w:sz="6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  <w:b/>
          <w:smallCaps/>
        </w:rPr>
      </w:pPr>
      <w:r w:rsidRPr="00CB294C">
        <w:rPr>
          <w:rFonts w:ascii="Times New Roman" w:eastAsia="Times New Roman" w:hAnsi="Times New Roman" w:cs="Times New Roman"/>
          <w:b/>
          <w:smallCaps/>
        </w:rPr>
        <w:t>Additional Information</w:t>
      </w:r>
    </w:p>
    <w:p w14:paraId="28F02990" w14:textId="77777777" w:rsidR="00762F9F" w:rsidRPr="00CB294C" w:rsidRDefault="00BF3FAF" w:rsidP="00BF3FAF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 xml:space="preserve">Certifications in Microsoft Technology Associate Database Fundamentals, Microsoft Technology Associate </w:t>
      </w:r>
      <w:r w:rsidR="00762F9F" w:rsidRPr="00CB294C">
        <w:rPr>
          <w:rFonts w:ascii="Times New Roman" w:eastAsia="Times New Roman" w:hAnsi="Times New Roman" w:cs="Times New Roman"/>
        </w:rPr>
        <w:t>So</w:t>
      </w:r>
      <w:r w:rsidRPr="00CB294C">
        <w:rPr>
          <w:rFonts w:ascii="Times New Roman" w:eastAsia="Times New Roman" w:hAnsi="Times New Roman" w:cs="Times New Roman"/>
        </w:rPr>
        <w:t xml:space="preserve">ftware Development Fundamentals, </w:t>
      </w:r>
      <w:r w:rsidR="00310DD9" w:rsidRPr="00CB294C">
        <w:rPr>
          <w:rFonts w:ascii="Times New Roman" w:eastAsia="Times New Roman" w:hAnsi="Times New Roman" w:cs="Times New Roman"/>
        </w:rPr>
        <w:t>Microsoft: Excel 2013</w:t>
      </w:r>
      <w:r w:rsidRPr="00CB294C">
        <w:rPr>
          <w:rFonts w:ascii="Times New Roman" w:eastAsia="Times New Roman" w:hAnsi="Times New Roman" w:cs="Times New Roman"/>
        </w:rPr>
        <w:t xml:space="preserve">, </w:t>
      </w:r>
      <w:r w:rsidR="00762F9F" w:rsidRPr="00CB294C">
        <w:rPr>
          <w:rFonts w:ascii="Times New Roman" w:eastAsia="Times New Roman" w:hAnsi="Times New Roman" w:cs="Times New Roman"/>
        </w:rPr>
        <w:t>C</w:t>
      </w:r>
      <w:r w:rsidRPr="00CB294C">
        <w:rPr>
          <w:rFonts w:ascii="Times New Roman" w:eastAsia="Times New Roman" w:hAnsi="Times New Roman" w:cs="Times New Roman"/>
        </w:rPr>
        <w:t>IW v5 Database Design Specialist, CIW</w:t>
      </w:r>
      <w:r w:rsidR="00762F9F" w:rsidRPr="00CB294C">
        <w:rPr>
          <w:rFonts w:ascii="Times New Roman" w:eastAsia="Times New Roman" w:hAnsi="Times New Roman" w:cs="Times New Roman"/>
        </w:rPr>
        <w:t xml:space="preserve"> Site Development Associate</w:t>
      </w:r>
      <w:r w:rsidRPr="00CB294C">
        <w:rPr>
          <w:rFonts w:ascii="Times New Roman" w:eastAsia="Times New Roman" w:hAnsi="Times New Roman" w:cs="Times New Roman"/>
        </w:rPr>
        <w:t xml:space="preserve">, and </w:t>
      </w:r>
      <w:r w:rsidR="00762F9F" w:rsidRPr="00CB294C">
        <w:rPr>
          <w:rFonts w:ascii="Times New Roman" w:eastAsia="Times New Roman" w:hAnsi="Times New Roman" w:cs="Times New Roman"/>
        </w:rPr>
        <w:t>Adobe Certified Associate in Print &amp; Digital Media Using Adobe InDesign</w:t>
      </w:r>
    </w:p>
    <w:p w14:paraId="685A9A86" w14:textId="00AA3D70" w:rsidR="008F7A2C" w:rsidRPr="00263645" w:rsidRDefault="00762F9F" w:rsidP="0026364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 w:rsidRPr="00CB294C">
        <w:rPr>
          <w:rFonts w:ascii="Times New Roman" w:eastAsia="Times New Roman" w:hAnsi="Times New Roman" w:cs="Times New Roman"/>
        </w:rPr>
        <w:t>Proficient in Java, C++, C#, SQL, and HTML</w:t>
      </w:r>
    </w:p>
    <w:p w14:paraId="42787168" w14:textId="34D00DBE" w:rsidR="00F27A60" w:rsidRDefault="00F27A60" w:rsidP="00E75799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Phi Kappa Phi Honor Society</w:t>
      </w:r>
    </w:p>
    <w:p w14:paraId="2CABF384" w14:textId="4BA16052" w:rsidR="00C70342" w:rsidRPr="00E75799" w:rsidRDefault="00C70342" w:rsidP="00E75799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left" w:pos="3240"/>
          <w:tab w:val="left" w:pos="6120"/>
          <w:tab w:val="left" w:pos="8460"/>
        </w:tabs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Omega Sorority</w:t>
      </w:r>
    </w:p>
    <w:sectPr w:rsidR="00C70342" w:rsidRPr="00E75799" w:rsidSect="00BC001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E79"/>
    <w:multiLevelType w:val="hybridMultilevel"/>
    <w:tmpl w:val="E08ACA02"/>
    <w:lvl w:ilvl="0" w:tplc="48FEA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374"/>
    <w:multiLevelType w:val="hybridMultilevel"/>
    <w:tmpl w:val="D2909D0C"/>
    <w:lvl w:ilvl="0" w:tplc="50DA2A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1220C"/>
    <w:multiLevelType w:val="hybridMultilevel"/>
    <w:tmpl w:val="B46E627A"/>
    <w:lvl w:ilvl="0" w:tplc="4F3ACD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BA09A9"/>
    <w:multiLevelType w:val="hybridMultilevel"/>
    <w:tmpl w:val="88301A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51D4"/>
    <w:multiLevelType w:val="hybridMultilevel"/>
    <w:tmpl w:val="83EC82FA"/>
    <w:lvl w:ilvl="0" w:tplc="48FEA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180F"/>
    <w:multiLevelType w:val="hybridMultilevel"/>
    <w:tmpl w:val="503EED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43442"/>
    <w:multiLevelType w:val="hybridMultilevel"/>
    <w:tmpl w:val="0EFC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7388"/>
    <w:multiLevelType w:val="hybridMultilevel"/>
    <w:tmpl w:val="CED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E509C"/>
    <w:multiLevelType w:val="hybridMultilevel"/>
    <w:tmpl w:val="7416F82E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9F"/>
    <w:rsid w:val="00000C47"/>
    <w:rsid w:val="00004783"/>
    <w:rsid w:val="00110E5E"/>
    <w:rsid w:val="00144963"/>
    <w:rsid w:val="001A6394"/>
    <w:rsid w:val="001C1494"/>
    <w:rsid w:val="001E232B"/>
    <w:rsid w:val="0020195A"/>
    <w:rsid w:val="00263645"/>
    <w:rsid w:val="00310DD9"/>
    <w:rsid w:val="00330080"/>
    <w:rsid w:val="003C2282"/>
    <w:rsid w:val="003C2980"/>
    <w:rsid w:val="004022E2"/>
    <w:rsid w:val="00403A57"/>
    <w:rsid w:val="004C2FD2"/>
    <w:rsid w:val="00501321"/>
    <w:rsid w:val="0052080C"/>
    <w:rsid w:val="0054016D"/>
    <w:rsid w:val="00556E40"/>
    <w:rsid w:val="005B1F2C"/>
    <w:rsid w:val="005C551C"/>
    <w:rsid w:val="00610238"/>
    <w:rsid w:val="00621E26"/>
    <w:rsid w:val="00676FBB"/>
    <w:rsid w:val="006F2CD7"/>
    <w:rsid w:val="006F5B97"/>
    <w:rsid w:val="00705EBF"/>
    <w:rsid w:val="00722FC7"/>
    <w:rsid w:val="00743344"/>
    <w:rsid w:val="00762F9F"/>
    <w:rsid w:val="007A5C97"/>
    <w:rsid w:val="00810EC9"/>
    <w:rsid w:val="008B4A99"/>
    <w:rsid w:val="008F7A2C"/>
    <w:rsid w:val="009B5D7C"/>
    <w:rsid w:val="00A069AA"/>
    <w:rsid w:val="00A54F1C"/>
    <w:rsid w:val="00A60284"/>
    <w:rsid w:val="00B457F6"/>
    <w:rsid w:val="00B5219A"/>
    <w:rsid w:val="00BB6AA1"/>
    <w:rsid w:val="00BC001D"/>
    <w:rsid w:val="00BF3E88"/>
    <w:rsid w:val="00BF3FAF"/>
    <w:rsid w:val="00C22369"/>
    <w:rsid w:val="00C70342"/>
    <w:rsid w:val="00C95713"/>
    <w:rsid w:val="00CA5DC4"/>
    <w:rsid w:val="00CB294C"/>
    <w:rsid w:val="00CF27E6"/>
    <w:rsid w:val="00D372BB"/>
    <w:rsid w:val="00DC0894"/>
    <w:rsid w:val="00DD7A05"/>
    <w:rsid w:val="00DE3E0D"/>
    <w:rsid w:val="00DF7C78"/>
    <w:rsid w:val="00E169BD"/>
    <w:rsid w:val="00E75799"/>
    <w:rsid w:val="00EF57D0"/>
    <w:rsid w:val="00F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2F91"/>
  <w15:chartTrackingRefBased/>
  <w15:docId w15:val="{A28FEA4D-F7BC-4F7F-855B-7747652A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DAB1-E0E9-41CD-9229-154FB967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Meyer</dc:creator>
  <cp:keywords/>
  <dc:description/>
  <cp:lastModifiedBy>Courtney Meyer</cp:lastModifiedBy>
  <cp:revision>3</cp:revision>
  <dcterms:created xsi:type="dcterms:W3CDTF">2018-07-13T16:28:00Z</dcterms:created>
  <dcterms:modified xsi:type="dcterms:W3CDTF">2018-08-15T17:26:00Z</dcterms:modified>
</cp:coreProperties>
</file>