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9A2E7" w14:textId="7F13E332" w:rsidR="00132F73" w:rsidRDefault="00132F73" w:rsidP="00132F73">
      <w:pPr>
        <w:pStyle w:val="Heading1"/>
      </w:pPr>
      <w:r>
        <w:t>HEADER</w:t>
      </w:r>
    </w:p>
    <w:p w14:paraId="6CAB34C2" w14:textId="77777777" w:rsidR="00132F73" w:rsidRPr="00132F73" w:rsidRDefault="00132F73" w:rsidP="00132F73">
      <w:bookmarkStart w:id="0" w:name="_GoBack"/>
      <w:bookmarkEnd w:id="0"/>
    </w:p>
    <w:p w14:paraId="1C6AC61E" w14:textId="77777777" w:rsidR="00BC1958" w:rsidRDefault="00692FA5">
      <w:r>
        <w:t>This is a simple paragraph</w:t>
      </w:r>
    </w:p>
    <w:sectPr w:rsidR="00BC1958" w:rsidSect="003C65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21"/>
    <w:rsid w:val="00132F73"/>
    <w:rsid w:val="003C65B6"/>
    <w:rsid w:val="00413C90"/>
    <w:rsid w:val="00692FA5"/>
    <w:rsid w:val="00BC1958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BC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2016-02-13T10:35:00Z</dcterms:created>
  <dcterms:modified xsi:type="dcterms:W3CDTF">2016-02-13T10:35:00Z</dcterms:modified>
</cp:coreProperties>
</file>