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B4CFD" w14:textId="77777777" w:rsidR="00021210" w:rsidRPr="00021210" w:rsidRDefault="00021210" w:rsidP="00021210">
      <w:pPr>
        <w:rPr>
          <w:b/>
          <w:bCs/>
        </w:rPr>
      </w:pPr>
      <w:r w:rsidRPr="00021210">
        <w:rPr>
          <w:b/>
          <w:bCs/>
        </w:rPr>
        <w:t xml:space="preserve">1. </w:t>
      </w:r>
      <w:r w:rsidRPr="00021210">
        <w:rPr>
          <w:b/>
          <w:bCs/>
          <w:rtl/>
        </w:rPr>
        <w:t>עבודת צוות מאוזנת (חוזקה מועילה)</w:t>
      </w:r>
    </w:p>
    <w:p w14:paraId="3E8564D8" w14:textId="77777777" w:rsidR="00021210" w:rsidRPr="00021210" w:rsidRDefault="00021210" w:rsidP="00021210">
      <w:r w:rsidRPr="00021210">
        <w:rPr>
          <w:b/>
          <w:bCs/>
          <w:rtl/>
        </w:rPr>
        <w:t>דפוסי חשיבה</w:t>
      </w:r>
      <w:r w:rsidRPr="00021210">
        <w:rPr>
          <w:b/>
          <w:bCs/>
        </w:rPr>
        <w:t>:</w:t>
      </w:r>
    </w:p>
    <w:p w14:paraId="1E7A91A1" w14:textId="77777777" w:rsidR="00021210" w:rsidRPr="00021210" w:rsidRDefault="00021210" w:rsidP="00021210">
      <w:pPr>
        <w:numPr>
          <w:ilvl w:val="0"/>
          <w:numId w:val="1"/>
        </w:numPr>
      </w:pPr>
      <w:r w:rsidRPr="00021210">
        <w:rPr>
          <w:rtl/>
        </w:rPr>
        <w:t>אני רואה את הצוות כמכלול שמשלב כוחות שונים להצלחה משותפת</w:t>
      </w:r>
      <w:r w:rsidRPr="00021210">
        <w:t>.</w:t>
      </w:r>
    </w:p>
    <w:p w14:paraId="5F319B30" w14:textId="77777777" w:rsidR="00021210" w:rsidRPr="00021210" w:rsidRDefault="00021210" w:rsidP="00021210">
      <w:pPr>
        <w:numPr>
          <w:ilvl w:val="0"/>
          <w:numId w:val="1"/>
        </w:numPr>
      </w:pPr>
      <w:r w:rsidRPr="00021210">
        <w:rPr>
          <w:rtl/>
        </w:rPr>
        <w:t>אני סבור שהשיתוף בכל רעיון מוביל לפתרונות יצירתיים ומגוונים</w:t>
      </w:r>
      <w:r w:rsidRPr="00021210">
        <w:t>.</w:t>
      </w:r>
    </w:p>
    <w:p w14:paraId="0D1B6824" w14:textId="77777777" w:rsidR="00021210" w:rsidRPr="00021210" w:rsidRDefault="00021210" w:rsidP="00021210">
      <w:pPr>
        <w:numPr>
          <w:ilvl w:val="0"/>
          <w:numId w:val="1"/>
        </w:numPr>
      </w:pPr>
      <w:r w:rsidRPr="00021210">
        <w:rPr>
          <w:rtl/>
        </w:rPr>
        <w:t>אני מאמין שגישות שונות מעשירות את התהליך וקובעות את איכות ההחלטות</w:t>
      </w:r>
      <w:r w:rsidRPr="00021210">
        <w:t>.</w:t>
      </w:r>
    </w:p>
    <w:p w14:paraId="6F76EF89" w14:textId="77777777" w:rsidR="00021210" w:rsidRPr="00021210" w:rsidRDefault="00021210" w:rsidP="00021210">
      <w:r w:rsidRPr="00021210">
        <w:rPr>
          <w:b/>
          <w:bCs/>
          <w:rtl/>
        </w:rPr>
        <w:t>רגשות</w:t>
      </w:r>
      <w:r w:rsidRPr="00021210">
        <w:rPr>
          <w:b/>
          <w:bCs/>
        </w:rPr>
        <w:t>:</w:t>
      </w:r>
    </w:p>
    <w:p w14:paraId="40D05F65" w14:textId="77777777" w:rsidR="00021210" w:rsidRPr="00021210" w:rsidRDefault="00021210" w:rsidP="00021210">
      <w:pPr>
        <w:numPr>
          <w:ilvl w:val="0"/>
          <w:numId w:val="2"/>
        </w:numPr>
      </w:pPr>
      <w:r w:rsidRPr="00021210">
        <w:rPr>
          <w:rtl/>
        </w:rPr>
        <w:t>אני חש עידוד והתלהבות כאשר אני משתף פעולה עם אחרים</w:t>
      </w:r>
      <w:r w:rsidRPr="00021210">
        <w:t>.</w:t>
      </w:r>
    </w:p>
    <w:p w14:paraId="14E86CA7" w14:textId="77777777" w:rsidR="00021210" w:rsidRPr="00021210" w:rsidRDefault="00021210" w:rsidP="00021210">
      <w:pPr>
        <w:numPr>
          <w:ilvl w:val="0"/>
          <w:numId w:val="2"/>
        </w:numPr>
      </w:pPr>
      <w:r w:rsidRPr="00021210">
        <w:rPr>
          <w:rtl/>
        </w:rPr>
        <w:t>אני חווה תחושת סיפוק וגאווה מהצלחות הקבוצתיות</w:t>
      </w:r>
      <w:r w:rsidRPr="00021210">
        <w:t>.</w:t>
      </w:r>
    </w:p>
    <w:p w14:paraId="339CF6AB" w14:textId="77777777" w:rsidR="00021210" w:rsidRPr="00021210" w:rsidRDefault="00021210" w:rsidP="00021210">
      <w:pPr>
        <w:numPr>
          <w:ilvl w:val="0"/>
          <w:numId w:val="2"/>
        </w:numPr>
      </w:pPr>
      <w:r w:rsidRPr="00021210">
        <w:rPr>
          <w:rtl/>
        </w:rPr>
        <w:t>אני חש אמון וביטחון הדדי שמסייעים להתמודדות עם אתגרים</w:t>
      </w:r>
      <w:r w:rsidRPr="00021210">
        <w:t>.</w:t>
      </w:r>
    </w:p>
    <w:p w14:paraId="27AFDA36" w14:textId="77777777" w:rsidR="00021210" w:rsidRPr="00021210" w:rsidRDefault="00021210" w:rsidP="00021210">
      <w:r w:rsidRPr="00021210">
        <w:rPr>
          <w:b/>
          <w:bCs/>
          <w:rtl/>
        </w:rPr>
        <w:t>התנהגויות</w:t>
      </w:r>
      <w:r w:rsidRPr="00021210">
        <w:rPr>
          <w:b/>
          <w:bCs/>
        </w:rPr>
        <w:t>:</w:t>
      </w:r>
    </w:p>
    <w:p w14:paraId="20530629" w14:textId="77777777" w:rsidR="00021210" w:rsidRPr="00021210" w:rsidRDefault="00021210" w:rsidP="00021210">
      <w:pPr>
        <w:numPr>
          <w:ilvl w:val="0"/>
          <w:numId w:val="3"/>
        </w:numPr>
      </w:pPr>
      <w:r w:rsidRPr="00021210">
        <w:rPr>
          <w:rtl/>
        </w:rPr>
        <w:t>אני מקשיב באופן פעיל לחברי הצוות ותומך בהבעת רעיונותיהם</w:t>
      </w:r>
      <w:r w:rsidRPr="00021210">
        <w:t>.</w:t>
      </w:r>
    </w:p>
    <w:p w14:paraId="2C2023BE" w14:textId="77777777" w:rsidR="00021210" w:rsidRPr="00021210" w:rsidRDefault="00021210" w:rsidP="00021210">
      <w:pPr>
        <w:numPr>
          <w:ilvl w:val="0"/>
          <w:numId w:val="3"/>
        </w:numPr>
      </w:pPr>
      <w:r w:rsidRPr="00021210">
        <w:rPr>
          <w:rtl/>
        </w:rPr>
        <w:t>אני משתף פעולה באופן שווה ומחלק תפקידים בהתאם לכישרונות</w:t>
      </w:r>
      <w:r w:rsidRPr="00021210">
        <w:t>.</w:t>
      </w:r>
    </w:p>
    <w:p w14:paraId="6808097C" w14:textId="77777777" w:rsidR="00021210" w:rsidRPr="00021210" w:rsidRDefault="00021210" w:rsidP="00021210">
      <w:pPr>
        <w:numPr>
          <w:ilvl w:val="0"/>
          <w:numId w:val="3"/>
        </w:numPr>
      </w:pPr>
      <w:r w:rsidRPr="00021210">
        <w:rPr>
          <w:rtl/>
        </w:rPr>
        <w:t>אני מקדם דיאלוג פתוח ובונה תוך עידוד ביקורת בונה</w:t>
      </w:r>
      <w:r w:rsidRPr="00021210">
        <w:t>.</w:t>
      </w:r>
    </w:p>
    <w:p w14:paraId="1760D59B" w14:textId="77777777" w:rsidR="00021210" w:rsidRPr="00021210" w:rsidRDefault="00021210" w:rsidP="00021210">
      <w:r w:rsidRPr="00021210">
        <w:rPr>
          <w:b/>
          <w:bCs/>
          <w:rtl/>
        </w:rPr>
        <w:t>אמונות</w:t>
      </w:r>
      <w:r w:rsidRPr="00021210">
        <w:rPr>
          <w:b/>
          <w:bCs/>
        </w:rPr>
        <w:t>:</w:t>
      </w:r>
    </w:p>
    <w:p w14:paraId="78EF62F0" w14:textId="77777777" w:rsidR="00021210" w:rsidRPr="00021210" w:rsidRDefault="00021210" w:rsidP="00021210">
      <w:pPr>
        <w:numPr>
          <w:ilvl w:val="0"/>
          <w:numId w:val="4"/>
        </w:numPr>
      </w:pPr>
      <w:r w:rsidRPr="00021210">
        <w:rPr>
          <w:rtl/>
        </w:rPr>
        <w:t>אני מאמין שכל חבר צוות תורם תרומה ייחודית להצלחת הקבוצה</w:t>
      </w:r>
      <w:r w:rsidRPr="00021210">
        <w:t>.</w:t>
      </w:r>
    </w:p>
    <w:p w14:paraId="12B383E8" w14:textId="77777777" w:rsidR="00021210" w:rsidRPr="00021210" w:rsidRDefault="00021210" w:rsidP="00021210">
      <w:pPr>
        <w:numPr>
          <w:ilvl w:val="0"/>
          <w:numId w:val="4"/>
        </w:numPr>
      </w:pPr>
      <w:r w:rsidRPr="00021210">
        <w:rPr>
          <w:rtl/>
        </w:rPr>
        <w:t>אני סבור ששיתוף פעולה מביא לתוצאות טובות יותר מאשר עבודה אישית בלבד</w:t>
      </w:r>
      <w:r w:rsidRPr="00021210">
        <w:t>.</w:t>
      </w:r>
    </w:p>
    <w:p w14:paraId="0BD8125B" w14:textId="77777777" w:rsidR="00021210" w:rsidRPr="00021210" w:rsidRDefault="00021210" w:rsidP="00021210">
      <w:pPr>
        <w:numPr>
          <w:ilvl w:val="0"/>
          <w:numId w:val="4"/>
        </w:numPr>
      </w:pPr>
      <w:r w:rsidRPr="00021210">
        <w:rPr>
          <w:rtl/>
        </w:rPr>
        <w:t>אני מאמין שהכבוד ההדדי והקשבה הם יסודות להצלחה קבוצתית</w:t>
      </w:r>
      <w:r w:rsidRPr="00021210">
        <w:t>.</w:t>
      </w:r>
    </w:p>
    <w:p w14:paraId="7B44F3F0" w14:textId="77777777" w:rsidR="00021210" w:rsidRPr="00021210" w:rsidRDefault="00021210" w:rsidP="00021210">
      <w:r w:rsidRPr="00021210">
        <w:rPr>
          <w:b/>
          <w:bCs/>
          <w:rtl/>
        </w:rPr>
        <w:t>מגבלות וחסמים</w:t>
      </w:r>
      <w:r w:rsidRPr="00021210">
        <w:rPr>
          <w:b/>
          <w:bCs/>
        </w:rPr>
        <w:t>:</w:t>
      </w:r>
    </w:p>
    <w:p w14:paraId="1F4F37F3" w14:textId="77777777" w:rsidR="00021210" w:rsidRPr="00021210" w:rsidRDefault="00021210" w:rsidP="00021210">
      <w:pPr>
        <w:numPr>
          <w:ilvl w:val="0"/>
          <w:numId w:val="5"/>
        </w:numPr>
      </w:pPr>
      <w:r w:rsidRPr="00021210">
        <w:rPr>
          <w:rtl/>
        </w:rPr>
        <w:t>לפעמים אני עשוי להתעכב בדיונים כשהקבוצה מנסה להגיע להסכמה מושלמת</w:t>
      </w:r>
      <w:r w:rsidRPr="00021210">
        <w:t>.</w:t>
      </w:r>
    </w:p>
    <w:p w14:paraId="3D221F33" w14:textId="77777777" w:rsidR="00021210" w:rsidRPr="00021210" w:rsidRDefault="00021210" w:rsidP="00021210">
      <w:pPr>
        <w:numPr>
          <w:ilvl w:val="0"/>
          <w:numId w:val="5"/>
        </w:numPr>
      </w:pPr>
      <w:r w:rsidRPr="00021210">
        <w:rPr>
          <w:rtl/>
        </w:rPr>
        <w:t>ישנם מצבים בהם נדרשת החלטיות אישית, אך אני מתמסר מדי לדיון קבוצתי</w:t>
      </w:r>
      <w:r w:rsidRPr="00021210">
        <w:t>.</w:t>
      </w:r>
    </w:p>
    <w:p w14:paraId="6113AAA9" w14:textId="77777777" w:rsidR="00021210" w:rsidRPr="00021210" w:rsidRDefault="00021210" w:rsidP="00021210">
      <w:pPr>
        <w:numPr>
          <w:ilvl w:val="0"/>
          <w:numId w:val="5"/>
        </w:numPr>
      </w:pPr>
      <w:r w:rsidRPr="00021210">
        <w:rPr>
          <w:rtl/>
        </w:rPr>
        <w:t>לחצים חיצוניים יכולים לעיתים להטות את השיפוט ולהביא לעיכובים בתהליכים</w:t>
      </w:r>
      <w:r w:rsidRPr="00021210">
        <w:t>.</w:t>
      </w:r>
    </w:p>
    <w:p w14:paraId="4A870C01" w14:textId="77777777" w:rsidR="00021210" w:rsidRPr="00021210" w:rsidRDefault="00021210" w:rsidP="00021210">
      <w:r w:rsidRPr="00021210">
        <w:pict w14:anchorId="7527770A">
          <v:rect id="_x0000_i1025" style="width:0;height:1.5pt" o:hralign="center" o:hrstd="t" o:hr="t" fillcolor="#a0a0a0" stroked="f"/>
        </w:pict>
      </w:r>
    </w:p>
    <w:p w14:paraId="39E470CF" w14:textId="77777777" w:rsidR="00021210" w:rsidRPr="00021210" w:rsidRDefault="00021210" w:rsidP="00021210">
      <w:pPr>
        <w:rPr>
          <w:b/>
          <w:bCs/>
        </w:rPr>
      </w:pPr>
      <w:r w:rsidRPr="00021210">
        <w:rPr>
          <w:b/>
          <w:bCs/>
        </w:rPr>
        <w:t xml:space="preserve">2. </w:t>
      </w:r>
      <w:r w:rsidRPr="00021210">
        <w:rPr>
          <w:b/>
          <w:bCs/>
          <w:rtl/>
        </w:rPr>
        <w:t xml:space="preserve">עבודת צוות </w:t>
      </w:r>
      <w:proofErr w:type="spellStart"/>
      <w:r w:rsidRPr="00021210">
        <w:rPr>
          <w:b/>
          <w:bCs/>
          <w:rtl/>
        </w:rPr>
        <w:t>חסרונית</w:t>
      </w:r>
      <w:proofErr w:type="spellEnd"/>
      <w:r w:rsidRPr="00021210">
        <w:rPr>
          <w:b/>
          <w:bCs/>
          <w:rtl/>
        </w:rPr>
        <w:t xml:space="preserve"> (חסרון – נטייה לחוסר שיתוף פעולה)</w:t>
      </w:r>
    </w:p>
    <w:p w14:paraId="0BC88500" w14:textId="77777777" w:rsidR="00021210" w:rsidRPr="00021210" w:rsidRDefault="00021210" w:rsidP="00021210">
      <w:r w:rsidRPr="00021210">
        <w:rPr>
          <w:b/>
          <w:bCs/>
          <w:rtl/>
        </w:rPr>
        <w:t>דפוסי חשיבה</w:t>
      </w:r>
      <w:r w:rsidRPr="00021210">
        <w:rPr>
          <w:b/>
          <w:bCs/>
        </w:rPr>
        <w:t>:</w:t>
      </w:r>
    </w:p>
    <w:p w14:paraId="26A315A3" w14:textId="77777777" w:rsidR="00021210" w:rsidRPr="00021210" w:rsidRDefault="00021210" w:rsidP="00021210">
      <w:pPr>
        <w:numPr>
          <w:ilvl w:val="0"/>
          <w:numId w:val="6"/>
        </w:numPr>
      </w:pPr>
      <w:r w:rsidRPr="00021210">
        <w:rPr>
          <w:rtl/>
        </w:rPr>
        <w:t>אני נוטה להאמין שהעבודה האישית היא היעילה ביותר ומזלזל בכוח הקבוצה</w:t>
      </w:r>
      <w:r w:rsidRPr="00021210">
        <w:t>.</w:t>
      </w:r>
    </w:p>
    <w:p w14:paraId="5981D060" w14:textId="77777777" w:rsidR="00021210" w:rsidRPr="00021210" w:rsidRDefault="00021210" w:rsidP="00021210">
      <w:pPr>
        <w:numPr>
          <w:ilvl w:val="0"/>
          <w:numId w:val="6"/>
        </w:numPr>
      </w:pPr>
      <w:r w:rsidRPr="00021210">
        <w:rPr>
          <w:rtl/>
        </w:rPr>
        <w:t>אני סבור שהצטרפות לצוות יכולה לעכב את קבלת ההחלטות</w:t>
      </w:r>
      <w:r w:rsidRPr="00021210">
        <w:t>.</w:t>
      </w:r>
    </w:p>
    <w:p w14:paraId="6423DB9F" w14:textId="77777777" w:rsidR="00021210" w:rsidRPr="00021210" w:rsidRDefault="00021210" w:rsidP="00021210">
      <w:pPr>
        <w:numPr>
          <w:ilvl w:val="0"/>
          <w:numId w:val="6"/>
        </w:numPr>
      </w:pPr>
      <w:r w:rsidRPr="00021210">
        <w:rPr>
          <w:rtl/>
        </w:rPr>
        <w:t>אני חושב שרעיונות של אחרים אינם תורמים באמת להצלחות אישיות</w:t>
      </w:r>
      <w:r w:rsidRPr="00021210">
        <w:t>.</w:t>
      </w:r>
    </w:p>
    <w:p w14:paraId="4EAD606A" w14:textId="77777777" w:rsidR="00021210" w:rsidRPr="00021210" w:rsidRDefault="00021210" w:rsidP="00021210">
      <w:r w:rsidRPr="00021210">
        <w:rPr>
          <w:b/>
          <w:bCs/>
          <w:rtl/>
        </w:rPr>
        <w:t>רגשות</w:t>
      </w:r>
      <w:r w:rsidRPr="00021210">
        <w:rPr>
          <w:b/>
          <w:bCs/>
        </w:rPr>
        <w:t>:</w:t>
      </w:r>
    </w:p>
    <w:p w14:paraId="6C58B3CC" w14:textId="77777777" w:rsidR="00021210" w:rsidRPr="00021210" w:rsidRDefault="00021210" w:rsidP="00021210">
      <w:pPr>
        <w:numPr>
          <w:ilvl w:val="0"/>
          <w:numId w:val="7"/>
        </w:numPr>
      </w:pPr>
      <w:r w:rsidRPr="00021210">
        <w:rPr>
          <w:rtl/>
        </w:rPr>
        <w:lastRenderedPageBreak/>
        <w:t>אני חש תסכול או אדישות כלפי דיונים קבוצתיים</w:t>
      </w:r>
      <w:r w:rsidRPr="00021210">
        <w:t>.</w:t>
      </w:r>
    </w:p>
    <w:p w14:paraId="21F68B87" w14:textId="77777777" w:rsidR="00021210" w:rsidRPr="00021210" w:rsidRDefault="00021210" w:rsidP="00021210">
      <w:pPr>
        <w:numPr>
          <w:ilvl w:val="0"/>
          <w:numId w:val="7"/>
        </w:numPr>
      </w:pPr>
      <w:r w:rsidRPr="00021210">
        <w:rPr>
          <w:rtl/>
        </w:rPr>
        <w:t>אני חווה תחושת ניכור כאשר מתבקשים לשתף פעולה</w:t>
      </w:r>
      <w:r w:rsidRPr="00021210">
        <w:t>.</w:t>
      </w:r>
    </w:p>
    <w:p w14:paraId="0A537B9C" w14:textId="77777777" w:rsidR="00021210" w:rsidRPr="00021210" w:rsidRDefault="00021210" w:rsidP="00021210">
      <w:pPr>
        <w:numPr>
          <w:ilvl w:val="0"/>
          <w:numId w:val="7"/>
        </w:numPr>
      </w:pPr>
      <w:r w:rsidRPr="00021210">
        <w:rPr>
          <w:rtl/>
        </w:rPr>
        <w:t>אני חש חוסר ביטחון לגבי תרומתי האמיתית לקבוצה</w:t>
      </w:r>
      <w:r w:rsidRPr="00021210">
        <w:t>.</w:t>
      </w:r>
    </w:p>
    <w:p w14:paraId="3FB9C0AD" w14:textId="77777777" w:rsidR="00021210" w:rsidRPr="00021210" w:rsidRDefault="00021210" w:rsidP="00021210">
      <w:r w:rsidRPr="00021210">
        <w:rPr>
          <w:b/>
          <w:bCs/>
          <w:rtl/>
        </w:rPr>
        <w:t>התנהגויות</w:t>
      </w:r>
      <w:r w:rsidRPr="00021210">
        <w:rPr>
          <w:b/>
          <w:bCs/>
        </w:rPr>
        <w:t>:</w:t>
      </w:r>
    </w:p>
    <w:p w14:paraId="54217EBE" w14:textId="77777777" w:rsidR="00021210" w:rsidRPr="00021210" w:rsidRDefault="00021210" w:rsidP="00021210">
      <w:pPr>
        <w:numPr>
          <w:ilvl w:val="0"/>
          <w:numId w:val="8"/>
        </w:numPr>
      </w:pPr>
      <w:r w:rsidRPr="00021210">
        <w:rPr>
          <w:rtl/>
        </w:rPr>
        <w:t>אני נמנע מהשתתפות פעילה בדיונים קבוצתיים</w:t>
      </w:r>
      <w:r w:rsidRPr="00021210">
        <w:t>.</w:t>
      </w:r>
    </w:p>
    <w:p w14:paraId="24082D52" w14:textId="77777777" w:rsidR="00021210" w:rsidRPr="00021210" w:rsidRDefault="00021210" w:rsidP="00021210">
      <w:pPr>
        <w:numPr>
          <w:ilvl w:val="0"/>
          <w:numId w:val="8"/>
        </w:numPr>
      </w:pPr>
      <w:r w:rsidRPr="00021210">
        <w:rPr>
          <w:rtl/>
        </w:rPr>
        <w:t>אני מעדיף לעבוד לבד גם כאשר נדרש שיתוף פעולה</w:t>
      </w:r>
      <w:r w:rsidRPr="00021210">
        <w:t>.</w:t>
      </w:r>
    </w:p>
    <w:p w14:paraId="68BF64A6" w14:textId="77777777" w:rsidR="00021210" w:rsidRPr="00021210" w:rsidRDefault="00021210" w:rsidP="00021210">
      <w:pPr>
        <w:numPr>
          <w:ilvl w:val="0"/>
          <w:numId w:val="8"/>
        </w:numPr>
      </w:pPr>
      <w:r w:rsidRPr="00021210">
        <w:rPr>
          <w:rtl/>
        </w:rPr>
        <w:t>אני לא נוטה להציע פתרונות משותפים או לתמוך ברעיונות של אחרים</w:t>
      </w:r>
      <w:r w:rsidRPr="00021210">
        <w:t>.</w:t>
      </w:r>
    </w:p>
    <w:p w14:paraId="1185278C" w14:textId="77777777" w:rsidR="00021210" w:rsidRPr="00021210" w:rsidRDefault="00021210" w:rsidP="00021210">
      <w:r w:rsidRPr="00021210">
        <w:rPr>
          <w:b/>
          <w:bCs/>
          <w:rtl/>
        </w:rPr>
        <w:t>אמונות</w:t>
      </w:r>
      <w:r w:rsidRPr="00021210">
        <w:rPr>
          <w:b/>
          <w:bCs/>
        </w:rPr>
        <w:t>:</w:t>
      </w:r>
    </w:p>
    <w:p w14:paraId="3C4AE746" w14:textId="77777777" w:rsidR="00021210" w:rsidRPr="00021210" w:rsidRDefault="00021210" w:rsidP="00021210">
      <w:pPr>
        <w:numPr>
          <w:ilvl w:val="0"/>
          <w:numId w:val="9"/>
        </w:numPr>
      </w:pPr>
      <w:r w:rsidRPr="00021210">
        <w:rPr>
          <w:rtl/>
        </w:rPr>
        <w:t>אני מאמין שהצלחתי תלויה ביכולתי האישית בלבד</w:t>
      </w:r>
      <w:r w:rsidRPr="00021210">
        <w:t>.</w:t>
      </w:r>
    </w:p>
    <w:p w14:paraId="209731DD" w14:textId="77777777" w:rsidR="00021210" w:rsidRPr="00021210" w:rsidRDefault="00021210" w:rsidP="00021210">
      <w:pPr>
        <w:numPr>
          <w:ilvl w:val="0"/>
          <w:numId w:val="9"/>
        </w:numPr>
      </w:pPr>
      <w:r w:rsidRPr="00021210">
        <w:rPr>
          <w:rtl/>
        </w:rPr>
        <w:t>אני סבור ששיתוף פעולה מעכב את קבלת ההחלטות הנכונה</w:t>
      </w:r>
      <w:r w:rsidRPr="00021210">
        <w:t>.</w:t>
      </w:r>
    </w:p>
    <w:p w14:paraId="63609F0F" w14:textId="77777777" w:rsidR="00021210" w:rsidRPr="00021210" w:rsidRDefault="00021210" w:rsidP="00021210">
      <w:pPr>
        <w:numPr>
          <w:ilvl w:val="0"/>
          <w:numId w:val="9"/>
        </w:numPr>
      </w:pPr>
      <w:r w:rsidRPr="00021210">
        <w:rPr>
          <w:rtl/>
        </w:rPr>
        <w:t>אני מאמין שרעיונות שלי הם טובים יותר משל חברי הקבוצה</w:t>
      </w:r>
      <w:r w:rsidRPr="00021210">
        <w:t>.</w:t>
      </w:r>
    </w:p>
    <w:p w14:paraId="0CC2EFFF" w14:textId="77777777" w:rsidR="00021210" w:rsidRPr="00021210" w:rsidRDefault="00021210" w:rsidP="00021210">
      <w:r w:rsidRPr="00021210">
        <w:rPr>
          <w:b/>
          <w:bCs/>
          <w:rtl/>
        </w:rPr>
        <w:t>מגבלות וחסמים</w:t>
      </w:r>
      <w:r w:rsidRPr="00021210">
        <w:rPr>
          <w:b/>
          <w:bCs/>
        </w:rPr>
        <w:t>:</w:t>
      </w:r>
    </w:p>
    <w:p w14:paraId="2D7DD28B" w14:textId="77777777" w:rsidR="00021210" w:rsidRPr="00021210" w:rsidRDefault="00021210" w:rsidP="00021210">
      <w:pPr>
        <w:numPr>
          <w:ilvl w:val="0"/>
          <w:numId w:val="10"/>
        </w:numPr>
      </w:pPr>
      <w:r w:rsidRPr="00021210">
        <w:rPr>
          <w:rtl/>
        </w:rPr>
        <w:t>חוסר אמון ביכולתם של אחרים עלול למנוע שיתוף פעולה</w:t>
      </w:r>
      <w:r w:rsidRPr="00021210">
        <w:t>.</w:t>
      </w:r>
    </w:p>
    <w:p w14:paraId="4F02EE38" w14:textId="77777777" w:rsidR="00021210" w:rsidRPr="00021210" w:rsidRDefault="00021210" w:rsidP="00021210">
      <w:pPr>
        <w:numPr>
          <w:ilvl w:val="0"/>
          <w:numId w:val="10"/>
        </w:numPr>
      </w:pPr>
      <w:r w:rsidRPr="00021210">
        <w:rPr>
          <w:rtl/>
        </w:rPr>
        <w:t>היעדר תקשורת פתוחה גורם לבידוד ולפגיעה בתהליכים משותפים</w:t>
      </w:r>
      <w:r w:rsidRPr="00021210">
        <w:t>.</w:t>
      </w:r>
    </w:p>
    <w:p w14:paraId="3E79BE60" w14:textId="77777777" w:rsidR="00021210" w:rsidRPr="00021210" w:rsidRDefault="00021210" w:rsidP="00021210">
      <w:pPr>
        <w:numPr>
          <w:ilvl w:val="0"/>
          <w:numId w:val="10"/>
        </w:numPr>
      </w:pPr>
      <w:r w:rsidRPr="00021210">
        <w:rPr>
          <w:rtl/>
        </w:rPr>
        <w:t>נטייה לעבודה עצמאית מונעת ממני התפתחות אישית וקבוצתית</w:t>
      </w:r>
      <w:r w:rsidRPr="00021210">
        <w:t>.</w:t>
      </w:r>
    </w:p>
    <w:p w14:paraId="5F892F28" w14:textId="77777777" w:rsidR="00021210" w:rsidRPr="00021210" w:rsidRDefault="00021210" w:rsidP="00021210">
      <w:r w:rsidRPr="00021210">
        <w:pict w14:anchorId="060EA8C8">
          <v:rect id="_x0000_i1026" style="width:0;height:1.5pt" o:hralign="center" o:hrstd="t" o:hr="t" fillcolor="#a0a0a0" stroked="f"/>
        </w:pict>
      </w:r>
    </w:p>
    <w:p w14:paraId="2CE2F9E8" w14:textId="77777777" w:rsidR="00021210" w:rsidRPr="00021210" w:rsidRDefault="00021210" w:rsidP="00021210">
      <w:pPr>
        <w:rPr>
          <w:b/>
          <w:bCs/>
        </w:rPr>
      </w:pPr>
      <w:r w:rsidRPr="00021210">
        <w:rPr>
          <w:b/>
          <w:bCs/>
        </w:rPr>
        <w:t xml:space="preserve">3. </w:t>
      </w:r>
      <w:r w:rsidRPr="00021210">
        <w:rPr>
          <w:b/>
          <w:bCs/>
          <w:rtl/>
        </w:rPr>
        <w:t>עבודת צוות מוגזמת (קיצוניות – התמזגות יתר ופיצול גבולות)</w:t>
      </w:r>
    </w:p>
    <w:p w14:paraId="1A9A1419" w14:textId="77777777" w:rsidR="00021210" w:rsidRPr="00021210" w:rsidRDefault="00021210" w:rsidP="00021210">
      <w:r w:rsidRPr="00021210">
        <w:rPr>
          <w:b/>
          <w:bCs/>
          <w:rtl/>
        </w:rPr>
        <w:t>דפוסי חשיבה</w:t>
      </w:r>
      <w:r w:rsidRPr="00021210">
        <w:rPr>
          <w:b/>
          <w:bCs/>
        </w:rPr>
        <w:t>:</w:t>
      </w:r>
    </w:p>
    <w:p w14:paraId="2401BC41" w14:textId="77777777" w:rsidR="00021210" w:rsidRPr="00021210" w:rsidRDefault="00021210" w:rsidP="00021210">
      <w:pPr>
        <w:numPr>
          <w:ilvl w:val="0"/>
          <w:numId w:val="11"/>
        </w:numPr>
      </w:pPr>
      <w:r w:rsidRPr="00021210">
        <w:rPr>
          <w:rtl/>
        </w:rPr>
        <w:t>אני סבור שכל החלטה חייבת להתקבל בהסכמה גורפת, גם במצבי חירום</w:t>
      </w:r>
      <w:r w:rsidRPr="00021210">
        <w:t>.</w:t>
      </w:r>
    </w:p>
    <w:p w14:paraId="719FD3CA" w14:textId="77777777" w:rsidR="00021210" w:rsidRPr="00021210" w:rsidRDefault="00021210" w:rsidP="00021210">
      <w:pPr>
        <w:numPr>
          <w:ilvl w:val="0"/>
          <w:numId w:val="11"/>
        </w:numPr>
      </w:pPr>
      <w:r w:rsidRPr="00021210">
        <w:rPr>
          <w:rtl/>
        </w:rPr>
        <w:t>אני מאמין שכל רעיון, גם הקטן ביותר, חייב לעבור תהליך קבוצתי ארוך</w:t>
      </w:r>
      <w:r w:rsidRPr="00021210">
        <w:t>.</w:t>
      </w:r>
    </w:p>
    <w:p w14:paraId="1B8CE5D8" w14:textId="77777777" w:rsidR="00021210" w:rsidRPr="00021210" w:rsidRDefault="00021210" w:rsidP="00021210">
      <w:pPr>
        <w:numPr>
          <w:ilvl w:val="0"/>
          <w:numId w:val="11"/>
        </w:numPr>
      </w:pPr>
      <w:r w:rsidRPr="00021210">
        <w:rPr>
          <w:rtl/>
        </w:rPr>
        <w:t>אני חושב שאי-השתתפות של אף אחד אינה מקובלת – כולם חייבים להסכים בכל פרט</w:t>
      </w:r>
      <w:r w:rsidRPr="00021210">
        <w:t>.</w:t>
      </w:r>
    </w:p>
    <w:p w14:paraId="075A53E2" w14:textId="77777777" w:rsidR="00021210" w:rsidRPr="00021210" w:rsidRDefault="00021210" w:rsidP="00021210">
      <w:r w:rsidRPr="00021210">
        <w:rPr>
          <w:b/>
          <w:bCs/>
          <w:rtl/>
        </w:rPr>
        <w:t>רגשות</w:t>
      </w:r>
      <w:r w:rsidRPr="00021210">
        <w:rPr>
          <w:b/>
          <w:bCs/>
        </w:rPr>
        <w:t>:</w:t>
      </w:r>
    </w:p>
    <w:p w14:paraId="2F50B25C" w14:textId="77777777" w:rsidR="00021210" w:rsidRPr="00021210" w:rsidRDefault="00021210" w:rsidP="00021210">
      <w:pPr>
        <w:numPr>
          <w:ilvl w:val="0"/>
          <w:numId w:val="12"/>
        </w:numPr>
      </w:pPr>
      <w:r w:rsidRPr="00021210">
        <w:rPr>
          <w:rtl/>
        </w:rPr>
        <w:t>אני חש חרדה מהחלטות אישיות ואי-היכולת לקבל החלטה במהירות</w:t>
      </w:r>
      <w:r w:rsidRPr="00021210">
        <w:t>.</w:t>
      </w:r>
    </w:p>
    <w:p w14:paraId="45D7422C" w14:textId="77777777" w:rsidR="00021210" w:rsidRPr="00021210" w:rsidRDefault="00021210" w:rsidP="00021210">
      <w:pPr>
        <w:numPr>
          <w:ilvl w:val="0"/>
          <w:numId w:val="12"/>
        </w:numPr>
      </w:pPr>
      <w:r w:rsidRPr="00021210">
        <w:rPr>
          <w:rtl/>
        </w:rPr>
        <w:t>אני חווה לחץ מתמיד שלא לאכזב אף אחד בתוך הקבוצה</w:t>
      </w:r>
      <w:r w:rsidRPr="00021210">
        <w:t>.</w:t>
      </w:r>
    </w:p>
    <w:p w14:paraId="6E126826" w14:textId="77777777" w:rsidR="00021210" w:rsidRPr="00021210" w:rsidRDefault="00021210" w:rsidP="00021210">
      <w:pPr>
        <w:numPr>
          <w:ilvl w:val="0"/>
          <w:numId w:val="12"/>
        </w:numPr>
      </w:pPr>
      <w:r w:rsidRPr="00021210">
        <w:rPr>
          <w:rtl/>
        </w:rPr>
        <w:t>אני חש חרדה מפירוד או קונפליקט אם לא תהיה הסכמה מוחלטת</w:t>
      </w:r>
      <w:r w:rsidRPr="00021210">
        <w:t>.</w:t>
      </w:r>
    </w:p>
    <w:p w14:paraId="533275A9" w14:textId="77777777" w:rsidR="00021210" w:rsidRPr="00021210" w:rsidRDefault="00021210" w:rsidP="00021210">
      <w:r w:rsidRPr="00021210">
        <w:rPr>
          <w:b/>
          <w:bCs/>
          <w:rtl/>
        </w:rPr>
        <w:t>התנהגויות</w:t>
      </w:r>
      <w:r w:rsidRPr="00021210">
        <w:rPr>
          <w:b/>
          <w:bCs/>
        </w:rPr>
        <w:t>:</w:t>
      </w:r>
    </w:p>
    <w:p w14:paraId="51D8B7F9" w14:textId="77777777" w:rsidR="00021210" w:rsidRPr="00021210" w:rsidRDefault="00021210" w:rsidP="00021210">
      <w:pPr>
        <w:numPr>
          <w:ilvl w:val="0"/>
          <w:numId w:val="13"/>
        </w:numPr>
      </w:pPr>
      <w:r w:rsidRPr="00021210">
        <w:rPr>
          <w:rtl/>
        </w:rPr>
        <w:t>אני מתמהמה בהגעה להחלטות במטרה לוודא שכל חברי הקבוצה מסכימים</w:t>
      </w:r>
      <w:r w:rsidRPr="00021210">
        <w:t>.</w:t>
      </w:r>
    </w:p>
    <w:p w14:paraId="0216B4A9" w14:textId="77777777" w:rsidR="00021210" w:rsidRPr="00021210" w:rsidRDefault="00021210" w:rsidP="00021210">
      <w:pPr>
        <w:numPr>
          <w:ilvl w:val="0"/>
          <w:numId w:val="13"/>
        </w:numPr>
      </w:pPr>
      <w:r w:rsidRPr="00021210">
        <w:rPr>
          <w:rtl/>
        </w:rPr>
        <w:lastRenderedPageBreak/>
        <w:t>אני נוטה לתת משקל רב מדי לכל רעיון, גם אם אינו רלוונטי</w:t>
      </w:r>
      <w:r w:rsidRPr="00021210">
        <w:t>.</w:t>
      </w:r>
    </w:p>
    <w:p w14:paraId="3C1D6BC5" w14:textId="77777777" w:rsidR="00021210" w:rsidRPr="00021210" w:rsidRDefault="00021210" w:rsidP="00021210">
      <w:pPr>
        <w:numPr>
          <w:ilvl w:val="0"/>
          <w:numId w:val="13"/>
        </w:numPr>
      </w:pPr>
      <w:r w:rsidRPr="00021210">
        <w:rPr>
          <w:rtl/>
        </w:rPr>
        <w:t>אני מתפשר באופן קיצוני על רעיונות אישיים כדי לשמור על הרמוניה קבוצתית</w:t>
      </w:r>
      <w:r w:rsidRPr="00021210">
        <w:t>.</w:t>
      </w:r>
    </w:p>
    <w:p w14:paraId="4FBC3D22" w14:textId="77777777" w:rsidR="00021210" w:rsidRPr="00021210" w:rsidRDefault="00021210" w:rsidP="00021210">
      <w:r w:rsidRPr="00021210">
        <w:rPr>
          <w:b/>
          <w:bCs/>
          <w:rtl/>
        </w:rPr>
        <w:t>אמונות</w:t>
      </w:r>
      <w:r w:rsidRPr="00021210">
        <w:rPr>
          <w:b/>
          <w:bCs/>
        </w:rPr>
        <w:t>:</w:t>
      </w:r>
    </w:p>
    <w:p w14:paraId="038226A9" w14:textId="77777777" w:rsidR="00021210" w:rsidRPr="00021210" w:rsidRDefault="00021210" w:rsidP="00021210">
      <w:pPr>
        <w:numPr>
          <w:ilvl w:val="0"/>
          <w:numId w:val="14"/>
        </w:numPr>
      </w:pPr>
      <w:r w:rsidRPr="00021210">
        <w:rPr>
          <w:rtl/>
        </w:rPr>
        <w:t>אני מאמין שהסכמה מוחלטת היא הבסיס להצלחה בכל מיזם קבוצתי</w:t>
      </w:r>
      <w:r w:rsidRPr="00021210">
        <w:t>.</w:t>
      </w:r>
    </w:p>
    <w:p w14:paraId="3311C4B0" w14:textId="77777777" w:rsidR="00021210" w:rsidRPr="00021210" w:rsidRDefault="00021210" w:rsidP="00021210">
      <w:pPr>
        <w:numPr>
          <w:ilvl w:val="0"/>
          <w:numId w:val="14"/>
        </w:numPr>
      </w:pPr>
      <w:r w:rsidRPr="00021210">
        <w:rPr>
          <w:rtl/>
        </w:rPr>
        <w:t>אני סבור שכל חילוקי דעות מעידים על כישלון בערכים קבוצתיים</w:t>
      </w:r>
      <w:r w:rsidRPr="00021210">
        <w:t>.</w:t>
      </w:r>
    </w:p>
    <w:p w14:paraId="4BB35C9E" w14:textId="77777777" w:rsidR="00021210" w:rsidRPr="00021210" w:rsidRDefault="00021210" w:rsidP="00021210">
      <w:pPr>
        <w:numPr>
          <w:ilvl w:val="0"/>
          <w:numId w:val="14"/>
        </w:numPr>
      </w:pPr>
      <w:r w:rsidRPr="00021210">
        <w:rPr>
          <w:rtl/>
        </w:rPr>
        <w:t>אני מאמין שהאחדות הקבוצתית חשובה עד כדי כך שכל אינדיבידואל צריך לוותר על דעתו האישית</w:t>
      </w:r>
      <w:r w:rsidRPr="00021210">
        <w:t>.</w:t>
      </w:r>
    </w:p>
    <w:p w14:paraId="3AF4FA95" w14:textId="77777777" w:rsidR="00021210" w:rsidRPr="00021210" w:rsidRDefault="00021210" w:rsidP="00021210">
      <w:r w:rsidRPr="00021210">
        <w:rPr>
          <w:b/>
          <w:bCs/>
          <w:rtl/>
        </w:rPr>
        <w:t>מגבלות וחסמים</w:t>
      </w:r>
      <w:r w:rsidRPr="00021210">
        <w:rPr>
          <w:b/>
          <w:bCs/>
        </w:rPr>
        <w:t>:</w:t>
      </w:r>
    </w:p>
    <w:p w14:paraId="633DF028" w14:textId="77777777" w:rsidR="00021210" w:rsidRPr="00021210" w:rsidRDefault="00021210" w:rsidP="00021210">
      <w:pPr>
        <w:numPr>
          <w:ilvl w:val="0"/>
          <w:numId w:val="15"/>
        </w:numPr>
      </w:pPr>
      <w:r w:rsidRPr="00021210">
        <w:rPr>
          <w:rtl/>
        </w:rPr>
        <w:t>התמזגות יתר עלולה לעכב תהליכים ולהקטין את היכולת לקבל החלטות מהירות</w:t>
      </w:r>
      <w:r w:rsidRPr="00021210">
        <w:t>.</w:t>
      </w:r>
    </w:p>
    <w:p w14:paraId="5A331A0D" w14:textId="77777777" w:rsidR="00021210" w:rsidRPr="00021210" w:rsidRDefault="00021210" w:rsidP="00021210">
      <w:pPr>
        <w:numPr>
          <w:ilvl w:val="0"/>
          <w:numId w:val="15"/>
        </w:numPr>
      </w:pPr>
      <w:r w:rsidRPr="00021210">
        <w:rPr>
          <w:rtl/>
        </w:rPr>
        <w:t>קושי בהגדרת גבולות אישיים מוביל לאיבוד זהות ויצירת תלות יתר בקבוצה</w:t>
      </w:r>
      <w:r w:rsidRPr="00021210">
        <w:t>.</w:t>
      </w:r>
    </w:p>
    <w:p w14:paraId="757B57A9" w14:textId="77777777" w:rsidR="00021210" w:rsidRPr="00021210" w:rsidRDefault="00021210" w:rsidP="00021210">
      <w:pPr>
        <w:numPr>
          <w:ilvl w:val="0"/>
          <w:numId w:val="15"/>
        </w:numPr>
      </w:pPr>
      <w:r w:rsidRPr="00021210">
        <w:rPr>
          <w:rtl/>
        </w:rPr>
        <w:t>הדחף לשמירה על הרמוניה גורם לעיתים להחלטות שאינן מתחשבות בצרכים או ביעדים אישיים</w:t>
      </w:r>
      <w:r w:rsidRPr="00021210">
        <w:t>.</w:t>
      </w:r>
    </w:p>
    <w:p w14:paraId="17DEE0AA" w14:textId="77777777" w:rsidR="00021210" w:rsidRPr="00021210" w:rsidRDefault="00021210" w:rsidP="00021210">
      <w:r w:rsidRPr="00021210">
        <w:pict w14:anchorId="7B6DB4BA">
          <v:rect id="_x0000_i1027" style="width:0;height:1.5pt" o:hralign="center" o:hrstd="t" o:hr="t" fillcolor="#a0a0a0" stroked="f"/>
        </w:pict>
      </w:r>
    </w:p>
    <w:p w14:paraId="5C5D8D62" w14:textId="77777777" w:rsidR="00021210" w:rsidRPr="00021210" w:rsidRDefault="00021210" w:rsidP="00021210">
      <w:pPr>
        <w:rPr>
          <w:b/>
          <w:bCs/>
        </w:rPr>
      </w:pPr>
      <w:r w:rsidRPr="00021210">
        <w:rPr>
          <w:b/>
          <w:bCs/>
          <w:rtl/>
        </w:rPr>
        <w:t>סיכום מעשי</w:t>
      </w:r>
    </w:p>
    <w:p w14:paraId="0C05C837" w14:textId="77777777" w:rsidR="00021210" w:rsidRPr="00021210" w:rsidRDefault="00021210" w:rsidP="00021210">
      <w:r w:rsidRPr="00021210">
        <w:rPr>
          <w:b/>
          <w:bCs/>
          <w:rtl/>
        </w:rPr>
        <w:t>הבעיה/המשימה</w:t>
      </w:r>
      <w:r w:rsidRPr="00021210">
        <w:rPr>
          <w:b/>
          <w:bCs/>
        </w:rPr>
        <w:t>:</w:t>
      </w:r>
      <w:r w:rsidRPr="00021210">
        <w:br/>
      </w:r>
      <w:r w:rsidRPr="00021210">
        <w:rPr>
          <w:rtl/>
        </w:rPr>
        <w:t>לנתח את "עבודת צוות" לפי פילוסופיית אריסטו ולפרט 15 מאפיינים (5 תחומים, 3 תתי-מאפיינים בכל תחום) בשלושה מצבים: מאוזן (חוזקה מועילה), חסרוני (חסרון) ומוגזם (קיצוניות)</w:t>
      </w:r>
      <w:r w:rsidRPr="00021210">
        <w:t>.</w:t>
      </w:r>
    </w:p>
    <w:p w14:paraId="54DE90C3" w14:textId="77777777" w:rsidR="00021210" w:rsidRPr="00021210" w:rsidRDefault="00021210" w:rsidP="00021210">
      <w:r w:rsidRPr="00021210">
        <w:rPr>
          <w:b/>
          <w:bCs/>
          <w:rtl/>
        </w:rPr>
        <w:t>הפתרון</w:t>
      </w:r>
      <w:r w:rsidRPr="00021210">
        <w:rPr>
          <w:b/>
          <w:bCs/>
        </w:rPr>
        <w:t>:</w:t>
      </w:r>
    </w:p>
    <w:p w14:paraId="79647E2D" w14:textId="77777777" w:rsidR="00021210" w:rsidRPr="00021210" w:rsidRDefault="00021210" w:rsidP="00021210">
      <w:pPr>
        <w:numPr>
          <w:ilvl w:val="0"/>
          <w:numId w:val="16"/>
        </w:numPr>
      </w:pPr>
      <w:r w:rsidRPr="00021210">
        <w:rPr>
          <w:b/>
          <w:bCs/>
          <w:rtl/>
        </w:rPr>
        <w:t>עבודת צוות מאוזנת</w:t>
      </w:r>
      <w:r w:rsidRPr="00021210">
        <w:rPr>
          <w:b/>
          <w:bCs/>
        </w:rPr>
        <w:t>:</w:t>
      </w:r>
      <w:r w:rsidRPr="00021210">
        <w:t xml:space="preserve"> </w:t>
      </w:r>
      <w:r w:rsidRPr="00021210">
        <w:rPr>
          <w:rtl/>
        </w:rPr>
        <w:t>מתבטאת בראייה מערכתית, תחושת שיתוף והעצמה הדדית, פעילות קבוצתית שקופה ומאזנת בין יוזמה אישית לשיתוף פעולה</w:t>
      </w:r>
      <w:r w:rsidRPr="00021210">
        <w:t>.</w:t>
      </w:r>
    </w:p>
    <w:p w14:paraId="1F496F6C" w14:textId="77777777" w:rsidR="00021210" w:rsidRPr="00021210" w:rsidRDefault="00021210" w:rsidP="00021210">
      <w:pPr>
        <w:numPr>
          <w:ilvl w:val="0"/>
          <w:numId w:val="16"/>
        </w:numPr>
      </w:pPr>
      <w:r w:rsidRPr="00021210">
        <w:rPr>
          <w:b/>
          <w:bCs/>
          <w:rtl/>
        </w:rPr>
        <w:t xml:space="preserve">עבודת צוות </w:t>
      </w:r>
      <w:proofErr w:type="spellStart"/>
      <w:r w:rsidRPr="00021210">
        <w:rPr>
          <w:b/>
          <w:bCs/>
          <w:rtl/>
        </w:rPr>
        <w:t>חסרונית</w:t>
      </w:r>
      <w:proofErr w:type="spellEnd"/>
      <w:r w:rsidRPr="00021210">
        <w:rPr>
          <w:b/>
          <w:bCs/>
        </w:rPr>
        <w:t>:</w:t>
      </w:r>
      <w:r w:rsidRPr="00021210">
        <w:t xml:space="preserve"> </w:t>
      </w:r>
      <w:r w:rsidRPr="00021210">
        <w:rPr>
          <w:rtl/>
        </w:rPr>
        <w:t>מתאפיינת בהעדר אמון ושיתוף, נטייה לעבודה עצמאית וחוסר תרומה לתהליך קבוצתי</w:t>
      </w:r>
      <w:r w:rsidRPr="00021210">
        <w:t>.</w:t>
      </w:r>
    </w:p>
    <w:p w14:paraId="5F444B70" w14:textId="77777777" w:rsidR="00021210" w:rsidRPr="00021210" w:rsidRDefault="00021210" w:rsidP="00021210">
      <w:pPr>
        <w:numPr>
          <w:ilvl w:val="0"/>
          <w:numId w:val="16"/>
        </w:numPr>
      </w:pPr>
      <w:r w:rsidRPr="00021210">
        <w:rPr>
          <w:b/>
          <w:bCs/>
          <w:rtl/>
        </w:rPr>
        <w:t>עבודת צוות מוגזמת</w:t>
      </w:r>
      <w:r w:rsidRPr="00021210">
        <w:rPr>
          <w:b/>
          <w:bCs/>
        </w:rPr>
        <w:t>:</w:t>
      </w:r>
      <w:r w:rsidRPr="00021210">
        <w:t xml:space="preserve"> </w:t>
      </w:r>
      <w:r w:rsidRPr="00021210">
        <w:rPr>
          <w:rtl/>
        </w:rPr>
        <w:t>מציגה התמזגות יתר, קושי בקבלת החלטות עצמאיות והצורך בהסכמה מוחלטת שעלול לעכב תהליכים</w:t>
      </w:r>
      <w:r w:rsidRPr="00021210">
        <w:t>.</w:t>
      </w:r>
    </w:p>
    <w:p w14:paraId="5A0EF349" w14:textId="77777777" w:rsidR="00021210" w:rsidRPr="00021210" w:rsidRDefault="00021210" w:rsidP="00021210">
      <w:r w:rsidRPr="00021210">
        <w:rPr>
          <w:b/>
          <w:bCs/>
          <w:rtl/>
        </w:rPr>
        <w:t>דוגמה מעשית</w:t>
      </w:r>
      <w:r w:rsidRPr="00021210">
        <w:rPr>
          <w:b/>
          <w:bCs/>
        </w:rPr>
        <w:t>:</w:t>
      </w:r>
      <w:r w:rsidRPr="00021210">
        <w:br/>
      </w:r>
      <w:r w:rsidRPr="00021210">
        <w:rPr>
          <w:rtl/>
        </w:rPr>
        <w:t xml:space="preserve">בארגון בו נדרש לפתור בעיה מורכבת, מנהל עם גישת "עבודת צוות מאוזנת" יעודד את כל העובדים לשתף רעיונות, יקבע פגישות לדיון ויבחר את הפתרונות הטובים ביותר תוך הערכת תרומת כל אחד. לעומת זאת, בארגון עם "עבודת צוות </w:t>
      </w:r>
      <w:proofErr w:type="spellStart"/>
      <w:r w:rsidRPr="00021210">
        <w:rPr>
          <w:rtl/>
        </w:rPr>
        <w:t>חסרונית</w:t>
      </w:r>
      <w:proofErr w:type="spellEnd"/>
      <w:r w:rsidRPr="00021210">
        <w:rPr>
          <w:rtl/>
        </w:rPr>
        <w:t>", ייתכן שהעובדים יסתירו רעיונות או יפעלו בנפרד, מה שיקשה על מציאת פתרון כולל. ובמצב של "עבודת צוות מוגזמת", הקבוצה עלולה לעכב את קבלת ההחלטות בשל הצורך להבטיח שכל חבר יקבל הזדמנות לבטא דעתו, דבר שמוביל לעיכובים ולחוסר גמישות</w:t>
      </w:r>
      <w:r w:rsidRPr="00021210">
        <w:t>.</w:t>
      </w:r>
    </w:p>
    <w:p w14:paraId="0A980B11" w14:textId="77777777" w:rsidR="00021210" w:rsidRPr="00021210" w:rsidRDefault="00021210" w:rsidP="00021210">
      <w:r w:rsidRPr="00021210">
        <w:rPr>
          <w:b/>
          <w:bCs/>
          <w:rtl/>
        </w:rPr>
        <w:lastRenderedPageBreak/>
        <w:t>הצעד הבא</w:t>
      </w:r>
      <w:r w:rsidRPr="00021210">
        <w:rPr>
          <w:b/>
          <w:bCs/>
        </w:rPr>
        <w:t>:</w:t>
      </w:r>
      <w:r w:rsidRPr="00021210">
        <w:br/>
      </w:r>
      <w:r w:rsidRPr="00021210">
        <w:rPr>
          <w:rtl/>
        </w:rPr>
        <w:t>ניתן ליישם תהליכים המעודדים תקשורת פתוחה, חלוקת תפקידים ברורה והדגשת היתרונות שבשיתוף פעולה, תוך שמירה על גמישות ואוטונומיה אישית כדי להגיע לאיזון מיטבי בעבודת הצוות</w:t>
      </w:r>
      <w:r w:rsidRPr="00021210">
        <w:t>.</w:t>
      </w:r>
    </w:p>
    <w:p w14:paraId="340BA7AE" w14:textId="77777777" w:rsidR="00021210" w:rsidRPr="00021210" w:rsidRDefault="00021210"/>
    <w:sectPr w:rsidR="00021210" w:rsidRPr="00021210" w:rsidSect="00D6663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4B24"/>
    <w:multiLevelType w:val="multilevel"/>
    <w:tmpl w:val="E4C6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C54D5"/>
    <w:multiLevelType w:val="multilevel"/>
    <w:tmpl w:val="7E3E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80F56"/>
    <w:multiLevelType w:val="multilevel"/>
    <w:tmpl w:val="F818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35E17"/>
    <w:multiLevelType w:val="multilevel"/>
    <w:tmpl w:val="CD86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22A03"/>
    <w:multiLevelType w:val="multilevel"/>
    <w:tmpl w:val="0062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4F7226"/>
    <w:multiLevelType w:val="multilevel"/>
    <w:tmpl w:val="FA4CE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525415"/>
    <w:multiLevelType w:val="multilevel"/>
    <w:tmpl w:val="D5F46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58100E"/>
    <w:multiLevelType w:val="multilevel"/>
    <w:tmpl w:val="58C0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342BD"/>
    <w:multiLevelType w:val="multilevel"/>
    <w:tmpl w:val="FA16B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D57E2E"/>
    <w:multiLevelType w:val="multilevel"/>
    <w:tmpl w:val="F11EA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7A43CF"/>
    <w:multiLevelType w:val="multilevel"/>
    <w:tmpl w:val="565A2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0440EA"/>
    <w:multiLevelType w:val="multilevel"/>
    <w:tmpl w:val="27F6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8163D3"/>
    <w:multiLevelType w:val="multilevel"/>
    <w:tmpl w:val="A5B0C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A0323E"/>
    <w:multiLevelType w:val="multilevel"/>
    <w:tmpl w:val="4176C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674EF"/>
    <w:multiLevelType w:val="multilevel"/>
    <w:tmpl w:val="99B2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265515"/>
    <w:multiLevelType w:val="multilevel"/>
    <w:tmpl w:val="86EA2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3036022">
    <w:abstractNumId w:val="2"/>
  </w:num>
  <w:num w:numId="2" w16cid:durableId="1184661345">
    <w:abstractNumId w:val="3"/>
  </w:num>
  <w:num w:numId="3" w16cid:durableId="1596672822">
    <w:abstractNumId w:val="15"/>
  </w:num>
  <w:num w:numId="4" w16cid:durableId="1171409736">
    <w:abstractNumId w:val="0"/>
  </w:num>
  <w:num w:numId="5" w16cid:durableId="1144156496">
    <w:abstractNumId w:val="9"/>
  </w:num>
  <w:num w:numId="6" w16cid:durableId="106437453">
    <w:abstractNumId w:val="11"/>
  </w:num>
  <w:num w:numId="7" w16cid:durableId="290020831">
    <w:abstractNumId w:val="1"/>
  </w:num>
  <w:num w:numId="8" w16cid:durableId="207911699">
    <w:abstractNumId w:val="14"/>
  </w:num>
  <w:num w:numId="9" w16cid:durableId="534467140">
    <w:abstractNumId w:val="13"/>
  </w:num>
  <w:num w:numId="10" w16cid:durableId="1076705332">
    <w:abstractNumId w:val="8"/>
  </w:num>
  <w:num w:numId="11" w16cid:durableId="1714035642">
    <w:abstractNumId w:val="12"/>
  </w:num>
  <w:num w:numId="12" w16cid:durableId="571547640">
    <w:abstractNumId w:val="10"/>
  </w:num>
  <w:num w:numId="13" w16cid:durableId="1053119601">
    <w:abstractNumId w:val="4"/>
  </w:num>
  <w:num w:numId="14" w16cid:durableId="170142856">
    <w:abstractNumId w:val="6"/>
  </w:num>
  <w:num w:numId="15" w16cid:durableId="762727917">
    <w:abstractNumId w:val="5"/>
  </w:num>
  <w:num w:numId="16" w16cid:durableId="1707834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210"/>
    <w:rsid w:val="00021210"/>
    <w:rsid w:val="008E3C74"/>
    <w:rsid w:val="00D666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A0250"/>
  <w15:chartTrackingRefBased/>
  <w15:docId w15:val="{4696C58E-1AAF-403E-B832-44F6B5F41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21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21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2121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2121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2121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2121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121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121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121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21210"/>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021210"/>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021210"/>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021210"/>
    <w:rPr>
      <w:rFonts w:eastAsiaTheme="majorEastAsia" w:cstheme="majorBidi"/>
      <w:i/>
      <w:iCs/>
      <w:color w:val="2F5496" w:themeColor="accent1" w:themeShade="BF"/>
    </w:rPr>
  </w:style>
  <w:style w:type="character" w:customStyle="1" w:styleId="50">
    <w:name w:val="כותרת 5 תו"/>
    <w:basedOn w:val="a0"/>
    <w:link w:val="5"/>
    <w:uiPriority w:val="9"/>
    <w:semiHidden/>
    <w:rsid w:val="00021210"/>
    <w:rPr>
      <w:rFonts w:eastAsiaTheme="majorEastAsia" w:cstheme="majorBidi"/>
      <w:color w:val="2F5496" w:themeColor="accent1" w:themeShade="BF"/>
    </w:rPr>
  </w:style>
  <w:style w:type="character" w:customStyle="1" w:styleId="60">
    <w:name w:val="כותרת 6 תו"/>
    <w:basedOn w:val="a0"/>
    <w:link w:val="6"/>
    <w:uiPriority w:val="9"/>
    <w:semiHidden/>
    <w:rsid w:val="00021210"/>
    <w:rPr>
      <w:rFonts w:eastAsiaTheme="majorEastAsia" w:cstheme="majorBidi"/>
      <w:i/>
      <w:iCs/>
      <w:color w:val="595959" w:themeColor="text1" w:themeTint="A6"/>
    </w:rPr>
  </w:style>
  <w:style w:type="character" w:customStyle="1" w:styleId="70">
    <w:name w:val="כותרת 7 תו"/>
    <w:basedOn w:val="a0"/>
    <w:link w:val="7"/>
    <w:uiPriority w:val="9"/>
    <w:semiHidden/>
    <w:rsid w:val="00021210"/>
    <w:rPr>
      <w:rFonts w:eastAsiaTheme="majorEastAsia" w:cstheme="majorBidi"/>
      <w:color w:val="595959" w:themeColor="text1" w:themeTint="A6"/>
    </w:rPr>
  </w:style>
  <w:style w:type="character" w:customStyle="1" w:styleId="80">
    <w:name w:val="כותרת 8 תו"/>
    <w:basedOn w:val="a0"/>
    <w:link w:val="8"/>
    <w:uiPriority w:val="9"/>
    <w:semiHidden/>
    <w:rsid w:val="00021210"/>
    <w:rPr>
      <w:rFonts w:eastAsiaTheme="majorEastAsia" w:cstheme="majorBidi"/>
      <w:i/>
      <w:iCs/>
      <w:color w:val="272727" w:themeColor="text1" w:themeTint="D8"/>
    </w:rPr>
  </w:style>
  <w:style w:type="character" w:customStyle="1" w:styleId="90">
    <w:name w:val="כותרת 9 תו"/>
    <w:basedOn w:val="a0"/>
    <w:link w:val="9"/>
    <w:uiPriority w:val="9"/>
    <w:semiHidden/>
    <w:rsid w:val="00021210"/>
    <w:rPr>
      <w:rFonts w:eastAsiaTheme="majorEastAsia" w:cstheme="majorBidi"/>
      <w:color w:val="272727" w:themeColor="text1" w:themeTint="D8"/>
    </w:rPr>
  </w:style>
  <w:style w:type="paragraph" w:styleId="a3">
    <w:name w:val="Title"/>
    <w:basedOn w:val="a"/>
    <w:next w:val="a"/>
    <w:link w:val="a4"/>
    <w:uiPriority w:val="10"/>
    <w:qFormat/>
    <w:rsid w:val="00021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212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121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2121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21210"/>
    <w:pPr>
      <w:spacing w:before="160"/>
      <w:jc w:val="center"/>
    </w:pPr>
    <w:rPr>
      <w:i/>
      <w:iCs/>
      <w:color w:val="404040" w:themeColor="text1" w:themeTint="BF"/>
    </w:rPr>
  </w:style>
  <w:style w:type="character" w:customStyle="1" w:styleId="a8">
    <w:name w:val="ציטוט תו"/>
    <w:basedOn w:val="a0"/>
    <w:link w:val="a7"/>
    <w:uiPriority w:val="29"/>
    <w:rsid w:val="00021210"/>
    <w:rPr>
      <w:i/>
      <w:iCs/>
      <w:color w:val="404040" w:themeColor="text1" w:themeTint="BF"/>
    </w:rPr>
  </w:style>
  <w:style w:type="paragraph" w:styleId="a9">
    <w:name w:val="List Paragraph"/>
    <w:basedOn w:val="a"/>
    <w:uiPriority w:val="34"/>
    <w:qFormat/>
    <w:rsid w:val="00021210"/>
    <w:pPr>
      <w:ind w:left="720"/>
      <w:contextualSpacing/>
    </w:pPr>
  </w:style>
  <w:style w:type="character" w:styleId="aa">
    <w:name w:val="Intense Emphasis"/>
    <w:basedOn w:val="a0"/>
    <w:uiPriority w:val="21"/>
    <w:qFormat/>
    <w:rsid w:val="00021210"/>
    <w:rPr>
      <w:i/>
      <w:iCs/>
      <w:color w:val="2F5496" w:themeColor="accent1" w:themeShade="BF"/>
    </w:rPr>
  </w:style>
  <w:style w:type="paragraph" w:styleId="ab">
    <w:name w:val="Intense Quote"/>
    <w:basedOn w:val="a"/>
    <w:next w:val="a"/>
    <w:link w:val="ac"/>
    <w:uiPriority w:val="30"/>
    <w:qFormat/>
    <w:rsid w:val="00021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021210"/>
    <w:rPr>
      <w:i/>
      <w:iCs/>
      <w:color w:val="2F5496" w:themeColor="accent1" w:themeShade="BF"/>
    </w:rPr>
  </w:style>
  <w:style w:type="character" w:styleId="ad">
    <w:name w:val="Intense Reference"/>
    <w:basedOn w:val="a0"/>
    <w:uiPriority w:val="32"/>
    <w:qFormat/>
    <w:rsid w:val="000212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21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687</Words>
  <Characters>3437</Characters>
  <Application>Microsoft Office Word</Application>
  <DocSecurity>0</DocSecurity>
  <Lines>28</Lines>
  <Paragraphs>8</Paragraphs>
  <ScaleCrop>false</ScaleCrop>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zion cohen</dc:creator>
  <cp:keywords/>
  <dc:description/>
  <cp:lastModifiedBy>zion cohen</cp:lastModifiedBy>
  <cp:revision>1</cp:revision>
  <dcterms:created xsi:type="dcterms:W3CDTF">2025-03-13T16:40:00Z</dcterms:created>
  <dcterms:modified xsi:type="dcterms:W3CDTF">2025-03-13T16:40:00Z</dcterms:modified>
</cp:coreProperties>
</file>