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E1541" w14:textId="77777777" w:rsidR="005F7FBB" w:rsidRDefault="005F7FBB" w:rsidP="005F7FBB">
      <w:pPr>
        <w:pStyle w:val="Title"/>
      </w:pPr>
      <w:r>
        <w:t>jQuery</w:t>
      </w:r>
    </w:p>
    <w:p w14:paraId="45C20AE5" w14:textId="77777777" w:rsidR="005F7FBB" w:rsidRDefault="005F7FBB" w:rsidP="005F7FBB"/>
    <w:p w14:paraId="4028DA72" w14:textId="77777777" w:rsidR="005F7FBB" w:rsidRDefault="005F7FBB" w:rsidP="005F7FBB">
      <w:pPr>
        <w:pStyle w:val="Subtitle"/>
      </w:pPr>
      <w:r w:rsidRPr="005F7FBB">
        <w:t>Overview</w:t>
      </w:r>
    </w:p>
    <w:p w14:paraId="7A5111E4" w14:textId="77777777" w:rsidR="005F7FBB" w:rsidRDefault="005F7FBB" w:rsidP="005F7FBB">
      <w:r>
        <w:t>Creating event loops and modifying the DOM HTML using pure JavaScript can get complicated very quickly, with more and more features being added to an application. For that reason the jQuery library is commonly included in HTML to make accessing and modifying the DOM considerably simpler/quicker.</w:t>
      </w:r>
    </w:p>
    <w:p w14:paraId="132846CD" w14:textId="77777777" w:rsidR="005F7FBB" w:rsidRDefault="005F7FBB" w:rsidP="005F7FBB"/>
    <w:p w14:paraId="0B30DA67" w14:textId="77777777" w:rsidR="005F7FBB" w:rsidRDefault="005F7FBB" w:rsidP="005F7FBB">
      <w:pPr>
        <w:pStyle w:val="Subtitle"/>
      </w:pPr>
      <w:r>
        <w:t>Including jQuery</w:t>
      </w:r>
      <w:bookmarkStart w:id="0" w:name="_GoBack"/>
      <w:bookmarkEnd w:id="0"/>
    </w:p>
    <w:p w14:paraId="6C37502C" w14:textId="77777777" w:rsidR="005F7FBB" w:rsidRPr="005F7FBB" w:rsidRDefault="004A58D1" w:rsidP="005F7FBB">
      <w:r>
        <w:t>The jQuery library can be downloaded and included in the HMTL via a lcoa</w:t>
      </w:r>
    </w:p>
    <w:sectPr w:rsidR="005F7FBB" w:rsidRPr="005F7FBB"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BB"/>
    <w:rsid w:val="00092C2F"/>
    <w:rsid w:val="0020534A"/>
    <w:rsid w:val="004A58D1"/>
    <w:rsid w:val="005F7FBB"/>
    <w:rsid w:val="00E721CB"/>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7EF2E2"/>
  <w15:chartTrackingRefBased/>
  <w15:docId w15:val="{FE98F9A6-1C25-B24C-9564-ED3A72B2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F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FBB"/>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F7FBB"/>
    <w:rPr>
      <w:rFonts w:eastAsiaTheme="minorEastAsia"/>
      <w:b/>
      <w:bCs/>
      <w:color w:val="5A5A5A" w:themeColor="text1" w:themeTint="A5"/>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2020-01-28T09:38:00Z</dcterms:created>
  <dcterms:modified xsi:type="dcterms:W3CDTF">2020-01-28T09:53:00Z</dcterms:modified>
</cp:coreProperties>
</file>