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CA0" w:rsidRPr="00C22CA0" w:rsidRDefault="00C22CA0" w:rsidP="00C22CA0">
      <w:pPr>
        <w:pStyle w:val="Textosinformato"/>
        <w:rPr>
          <w:rFonts w:ascii="Courier New" w:hAnsi="Courier New" w:cs="Courier New"/>
        </w:rPr>
      </w:pPr>
      <w:r w:rsidRPr="00C22CA0">
        <w:rPr>
          <w:rFonts w:ascii="Courier New" w:hAnsi="Courier New" w:cs="Courier New"/>
        </w:rPr>
        <w:t>Nuevas necesidades:</w:t>
      </w:r>
    </w:p>
    <w:p w:rsidR="00C22CA0" w:rsidRPr="00C22CA0" w:rsidRDefault="00C22CA0" w:rsidP="00C22CA0">
      <w:pPr>
        <w:pStyle w:val="Textosinformato"/>
        <w:rPr>
          <w:rFonts w:ascii="Courier New" w:hAnsi="Courier New" w:cs="Courier New"/>
        </w:rPr>
      </w:pPr>
    </w:p>
    <w:p w:rsidR="001323DB" w:rsidRPr="001323DB" w:rsidRDefault="00C22CA0" w:rsidP="00C22CA0">
      <w:pPr>
        <w:pStyle w:val="Textosinformato"/>
        <w:numPr>
          <w:ilvl w:val="0"/>
          <w:numId w:val="3"/>
        </w:numPr>
        <w:rPr>
          <w:rFonts w:ascii="Courier New" w:hAnsi="Courier New" w:cs="Courier New"/>
        </w:rPr>
      </w:pPr>
      <w:r w:rsidRPr="001323DB">
        <w:rPr>
          <w:rFonts w:ascii="Courier New" w:hAnsi="Courier New" w:cs="Courier New"/>
        </w:rPr>
        <w:t>Al enviar los componentes, indicar en cuanto se ha superado el límite de uso (en porcentaje)</w:t>
      </w:r>
    </w:p>
    <w:p w:rsidR="001323DB" w:rsidRDefault="001323DB" w:rsidP="001323DB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Permitir activar una opción que te calcule automáticamente cuantos kilómetros ha hecho el coche.</w:t>
      </w:r>
    </w:p>
    <w:p w:rsidR="001323DB" w:rsidRDefault="001323DB" w:rsidP="001323DB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Permitir visualizar los kilómetros anuales del coche. También, la media mensual y semanal de kilómetros.</w:t>
      </w:r>
    </w:p>
    <w:p w:rsidR="004A1093" w:rsidRDefault="004A1093" w:rsidP="004A1093">
      <w:pPr>
        <w:pStyle w:val="Textosinformato"/>
        <w:rPr>
          <w:rFonts w:ascii="Courier New" w:hAnsi="Courier New" w:cs="Courier New"/>
        </w:rPr>
      </w:pPr>
    </w:p>
    <w:p w:rsidR="004A1093" w:rsidRDefault="004A1093" w:rsidP="004A109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Cosas freakis por hacer:</w:t>
      </w:r>
    </w:p>
    <w:p w:rsidR="004A1093" w:rsidRDefault="004A1093" w:rsidP="004A1093">
      <w:pPr>
        <w:pStyle w:val="Textosinformato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Gestión de excepciones: Por ejemplo, cuando falla el find al buscar en la base de datos.</w:t>
      </w:r>
    </w:p>
    <w:p w:rsidR="00771730" w:rsidRDefault="00771730" w:rsidP="004A1093">
      <w:pPr>
        <w:pStyle w:val="Textosinformato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Crear login a través de bbdd.</w:t>
      </w:r>
    </w:p>
    <w:p w:rsidR="005F2C89" w:rsidRPr="00C22CA0" w:rsidRDefault="005F2C89" w:rsidP="004A1093">
      <w:pPr>
        <w:pStyle w:val="Textosinformato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Crear CU Ejecutar Spuff</w:t>
      </w:r>
      <w:bookmarkStart w:id="0" w:name="_GoBack"/>
      <w:bookmarkEnd w:id="0"/>
      <w:r>
        <w:rPr>
          <w:rFonts w:ascii="Courier New" w:hAnsi="Courier New" w:cs="Courier New"/>
        </w:rPr>
        <w:t>y</w:t>
      </w:r>
    </w:p>
    <w:sectPr w:rsidR="005F2C89" w:rsidRPr="00C22CA0" w:rsidSect="0000382D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42320"/>
    <w:multiLevelType w:val="hybridMultilevel"/>
    <w:tmpl w:val="22B49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E600A"/>
    <w:multiLevelType w:val="hybridMultilevel"/>
    <w:tmpl w:val="6F582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E61B2"/>
    <w:multiLevelType w:val="hybridMultilevel"/>
    <w:tmpl w:val="51D4A2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B7DB8"/>
    <w:multiLevelType w:val="hybridMultilevel"/>
    <w:tmpl w:val="C346D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622"/>
    <w:rsid w:val="00003117"/>
    <w:rsid w:val="00013932"/>
    <w:rsid w:val="0003300A"/>
    <w:rsid w:val="000713E6"/>
    <w:rsid w:val="000A14B0"/>
    <w:rsid w:val="000A395F"/>
    <w:rsid w:val="000B3432"/>
    <w:rsid w:val="000C650F"/>
    <w:rsid w:val="001323DB"/>
    <w:rsid w:val="0015208B"/>
    <w:rsid w:val="0016691E"/>
    <w:rsid w:val="001904EC"/>
    <w:rsid w:val="001D0D42"/>
    <w:rsid w:val="001F7E3C"/>
    <w:rsid w:val="00215154"/>
    <w:rsid w:val="002300FF"/>
    <w:rsid w:val="00230901"/>
    <w:rsid w:val="00230B41"/>
    <w:rsid w:val="00231627"/>
    <w:rsid w:val="00234DA7"/>
    <w:rsid w:val="00236AA4"/>
    <w:rsid w:val="002737D1"/>
    <w:rsid w:val="00274C2A"/>
    <w:rsid w:val="00277C83"/>
    <w:rsid w:val="00312C9E"/>
    <w:rsid w:val="003955F7"/>
    <w:rsid w:val="003D2E2F"/>
    <w:rsid w:val="004452C2"/>
    <w:rsid w:val="004846B2"/>
    <w:rsid w:val="004A1093"/>
    <w:rsid w:val="004A3074"/>
    <w:rsid w:val="004C2493"/>
    <w:rsid w:val="004C738A"/>
    <w:rsid w:val="004F2B5C"/>
    <w:rsid w:val="005519A4"/>
    <w:rsid w:val="005944DD"/>
    <w:rsid w:val="005A3D51"/>
    <w:rsid w:val="005D1F8D"/>
    <w:rsid w:val="005F2C89"/>
    <w:rsid w:val="005F3397"/>
    <w:rsid w:val="006013A7"/>
    <w:rsid w:val="006106BB"/>
    <w:rsid w:val="00654123"/>
    <w:rsid w:val="00665E4B"/>
    <w:rsid w:val="006708E5"/>
    <w:rsid w:val="00697658"/>
    <w:rsid w:val="006F7E9C"/>
    <w:rsid w:val="007363C9"/>
    <w:rsid w:val="00753544"/>
    <w:rsid w:val="00771730"/>
    <w:rsid w:val="007746D5"/>
    <w:rsid w:val="00776B7D"/>
    <w:rsid w:val="008412DE"/>
    <w:rsid w:val="00844622"/>
    <w:rsid w:val="008920D5"/>
    <w:rsid w:val="008F485E"/>
    <w:rsid w:val="0096769B"/>
    <w:rsid w:val="0099518C"/>
    <w:rsid w:val="009B029E"/>
    <w:rsid w:val="00A012BC"/>
    <w:rsid w:val="00A972AB"/>
    <w:rsid w:val="00AB44B5"/>
    <w:rsid w:val="00AF4CCF"/>
    <w:rsid w:val="00B172CC"/>
    <w:rsid w:val="00B44331"/>
    <w:rsid w:val="00B51C97"/>
    <w:rsid w:val="00B71685"/>
    <w:rsid w:val="00B95AFC"/>
    <w:rsid w:val="00BD72D4"/>
    <w:rsid w:val="00BE2A93"/>
    <w:rsid w:val="00C22CA0"/>
    <w:rsid w:val="00C24B5C"/>
    <w:rsid w:val="00C30DBC"/>
    <w:rsid w:val="00C66878"/>
    <w:rsid w:val="00CA7886"/>
    <w:rsid w:val="00CD3F7B"/>
    <w:rsid w:val="00CE61DD"/>
    <w:rsid w:val="00CF425B"/>
    <w:rsid w:val="00D421C1"/>
    <w:rsid w:val="00D8301F"/>
    <w:rsid w:val="00D94042"/>
    <w:rsid w:val="00DA2D6A"/>
    <w:rsid w:val="00DC61C6"/>
    <w:rsid w:val="00E14AB7"/>
    <w:rsid w:val="00E25394"/>
    <w:rsid w:val="00E40F09"/>
    <w:rsid w:val="00E73BF4"/>
    <w:rsid w:val="00E86FFE"/>
    <w:rsid w:val="00E977F0"/>
    <w:rsid w:val="00EC1A65"/>
    <w:rsid w:val="00F2397E"/>
    <w:rsid w:val="00F3400A"/>
    <w:rsid w:val="00F36C1F"/>
    <w:rsid w:val="00F429C7"/>
    <w:rsid w:val="00F45B5E"/>
    <w:rsid w:val="00F5533F"/>
    <w:rsid w:val="00F62FF3"/>
    <w:rsid w:val="00FA55D9"/>
    <w:rsid w:val="00FB3DDB"/>
    <w:rsid w:val="00FE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EB7887-1698-41F7-B2B2-B5D0FC04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038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0382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6</cp:revision>
  <dcterms:created xsi:type="dcterms:W3CDTF">2014-12-14T17:27:00Z</dcterms:created>
  <dcterms:modified xsi:type="dcterms:W3CDTF">2015-12-30T23:05:00Z</dcterms:modified>
</cp:coreProperties>
</file>