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52F881F" w14:textId="3F5DB566" w:rsidR="002F29A7" w:rsidRPr="00FE0EFE" w:rsidRDefault="002F29A7" w:rsidP="004D770D">
      <w:pPr>
        <w:pStyle w:val="Heading1"/>
        <w:spacing w:before="120" w:after="120" w:line="276" w:lineRule="auto"/>
        <w:jc w:val="center"/>
        <w:rPr>
          <w:rFonts w:asciiTheme="minorHAnsi" w:hAnsiTheme="minorHAnsi" w:cstheme="minorHAnsi"/>
          <w:color w:val="FF595E"/>
        </w:rPr>
      </w:pPr>
      <w:bookmarkStart w:id="0" w:name="_GoBack"/>
      <w:bookmarkEnd w:id="0"/>
      <w:r w:rsidRPr="00FE0EFE">
        <w:rPr>
          <w:rFonts w:asciiTheme="minorHAnsi" w:hAnsiTheme="minorHAnsi" w:cstheme="minorHAnsi"/>
          <w:color w:val="FF595E"/>
        </w:rPr>
        <w:t xml:space="preserve">Workplace Assessment Task </w:t>
      </w:r>
      <w:r w:rsidR="005C4EBB">
        <w:rPr>
          <w:rFonts w:asciiTheme="minorHAnsi" w:hAnsiTheme="minorHAnsi" w:cstheme="minorHAnsi"/>
          <w:color w:val="FF595E"/>
        </w:rPr>
        <w:t>3</w:t>
      </w:r>
      <w:r w:rsidR="000C561A">
        <w:rPr>
          <w:rFonts w:asciiTheme="minorHAnsi" w:hAnsiTheme="minorHAnsi" w:cstheme="minorHAnsi"/>
          <w:color w:val="FF595E"/>
        </w:rPr>
        <w:t>.</w:t>
      </w:r>
      <w:r w:rsidR="00E04CBB">
        <w:rPr>
          <w:rFonts w:asciiTheme="minorHAnsi" w:hAnsiTheme="minorHAnsi" w:cstheme="minorHAnsi"/>
          <w:color w:val="FF595E"/>
        </w:rPr>
        <w:t>2</w:t>
      </w:r>
      <w:r w:rsidR="006D77A8" w:rsidRPr="00FE0EFE">
        <w:rPr>
          <w:rFonts w:asciiTheme="minorHAnsi" w:hAnsiTheme="minorHAnsi" w:cstheme="minorHAnsi"/>
          <w:color w:val="FF595E"/>
        </w:rPr>
        <w:t xml:space="preserve"> </w:t>
      </w:r>
      <w:r w:rsidRPr="00FE0EFE">
        <w:rPr>
          <w:rFonts w:asciiTheme="minorHAnsi" w:hAnsiTheme="minorHAnsi" w:cstheme="minorHAnsi"/>
          <w:color w:val="FF595E"/>
        </w:rPr>
        <w:t xml:space="preserve">– </w:t>
      </w:r>
      <w:r w:rsidR="002A22AD" w:rsidRPr="00FE0EFE">
        <w:rPr>
          <w:rFonts w:asciiTheme="minorHAnsi" w:hAnsiTheme="minorHAnsi" w:cstheme="minorHAnsi"/>
          <w:color w:val="FF595E"/>
        </w:rPr>
        <w:t>Observation Form</w:t>
      </w:r>
      <w:r w:rsidR="007E5297" w:rsidRPr="00FE0EFE">
        <w:rPr>
          <w:rFonts w:asciiTheme="minorHAnsi" w:hAnsiTheme="minorHAnsi" w:cstheme="minorHAnsi"/>
          <w:color w:val="FF595E"/>
          <w:sz w:val="36"/>
          <w:szCs w:val="36"/>
        </w:rPr>
        <w:t xml:space="preserve"> </w:t>
      </w:r>
    </w:p>
    <w:p w14:paraId="3BF770A8" w14:textId="24AD7E89" w:rsidR="00B61467" w:rsidRDefault="002F29A7" w:rsidP="004D770D">
      <w:pPr>
        <w:spacing w:before="120" w:after="120" w:line="276" w:lineRule="auto"/>
        <w:jc w:val="center"/>
        <w:rPr>
          <w:rFonts w:cstheme="minorHAnsi"/>
          <w:i/>
          <w:iCs/>
          <w:color w:val="262626" w:themeColor="text1" w:themeTint="D9"/>
        </w:rPr>
      </w:pPr>
      <w:r w:rsidRPr="00CC46FB">
        <w:rPr>
          <w:rFonts w:cstheme="minorHAnsi"/>
          <w:i/>
          <w:iCs/>
          <w:color w:val="262626" w:themeColor="text1" w:themeTint="D9"/>
        </w:rPr>
        <w:t>(This form is for the assessor’s use only)</w:t>
      </w:r>
    </w:p>
    <w:p w14:paraId="1685491F" w14:textId="77777777" w:rsidR="00CC46FB" w:rsidRPr="00CC46FB" w:rsidRDefault="00CC46FB" w:rsidP="004D770D">
      <w:pPr>
        <w:spacing w:before="120" w:after="120" w:line="276" w:lineRule="auto"/>
        <w:jc w:val="center"/>
        <w:rPr>
          <w:rFonts w:cstheme="minorHAnsi"/>
          <w:i/>
          <w:iCs/>
          <w:color w:val="262626" w:themeColor="text1" w:themeTint="D9"/>
        </w:rPr>
      </w:pPr>
    </w:p>
    <w:p w14:paraId="14638672" w14:textId="22802CFC" w:rsidR="002F29A7" w:rsidRPr="005620D3" w:rsidRDefault="002F29A7" w:rsidP="004D770D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5620D3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Purpose</w:t>
      </w:r>
    </w:p>
    <w:p w14:paraId="5AA807E8" w14:textId="55265D94" w:rsidR="001F02AF" w:rsidRPr="005620D3" w:rsidRDefault="002F29A7" w:rsidP="004D770D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620D3">
        <w:rPr>
          <w:rFonts w:cstheme="minorHAnsi"/>
          <w:color w:val="404040" w:themeColor="text1" w:themeTint="BF"/>
          <w:sz w:val="20"/>
          <w:szCs w:val="20"/>
        </w:rPr>
        <w:t xml:space="preserve">This </w:t>
      </w:r>
      <w:r w:rsidR="001F02AF" w:rsidRPr="005620D3">
        <w:rPr>
          <w:rFonts w:cstheme="minorHAnsi"/>
          <w:i/>
          <w:iCs/>
          <w:color w:val="404040" w:themeColor="text1" w:themeTint="BF"/>
          <w:sz w:val="20"/>
          <w:szCs w:val="20"/>
        </w:rPr>
        <w:t>Observation Form</w:t>
      </w:r>
      <w:r w:rsidRPr="005620D3">
        <w:rPr>
          <w:rFonts w:cstheme="minorHAnsi"/>
          <w:color w:val="404040" w:themeColor="text1" w:themeTint="BF"/>
          <w:sz w:val="20"/>
          <w:szCs w:val="20"/>
        </w:rPr>
        <w:t xml:space="preserve"> </w:t>
      </w:r>
      <w:r w:rsidR="00B4322F" w:rsidRPr="005620D3">
        <w:rPr>
          <w:rFonts w:cstheme="minorHAnsi"/>
          <w:color w:val="404040" w:themeColor="text1" w:themeTint="BF"/>
          <w:sz w:val="20"/>
          <w:szCs w:val="20"/>
        </w:rPr>
        <w:t>list</w:t>
      </w:r>
      <w:r w:rsidRPr="005620D3">
        <w:rPr>
          <w:rFonts w:cstheme="minorHAnsi"/>
          <w:color w:val="404040" w:themeColor="text1" w:themeTint="BF"/>
          <w:sz w:val="20"/>
          <w:szCs w:val="20"/>
        </w:rPr>
        <w:t xml:space="preserve">s the </w:t>
      </w:r>
      <w:r w:rsidR="001F02AF" w:rsidRPr="005620D3">
        <w:rPr>
          <w:rFonts w:cstheme="minorHAnsi"/>
          <w:color w:val="404040" w:themeColor="text1" w:themeTint="BF"/>
          <w:sz w:val="20"/>
          <w:szCs w:val="20"/>
        </w:rPr>
        <w:t xml:space="preserve">practical skills that the candidate must demonstrate/perform while completing </w:t>
      </w:r>
      <w:r w:rsidR="001F02AF" w:rsidRPr="005620D3">
        <w:rPr>
          <w:rFonts w:cstheme="minorHAnsi"/>
          <w:b/>
          <w:bCs/>
          <w:color w:val="404040" w:themeColor="text1" w:themeTint="BF"/>
          <w:sz w:val="20"/>
          <w:szCs w:val="20"/>
        </w:rPr>
        <w:t xml:space="preserve">Workplace Assessment </w:t>
      </w:r>
      <w:r w:rsidR="001F02AF" w:rsidRPr="00FE0EFE">
        <w:rPr>
          <w:rFonts w:cstheme="minorHAnsi"/>
          <w:b/>
          <w:bCs/>
          <w:color w:val="404040" w:themeColor="text1" w:themeTint="BF"/>
          <w:sz w:val="20"/>
          <w:szCs w:val="20"/>
        </w:rPr>
        <w:t xml:space="preserve">Task </w:t>
      </w:r>
      <w:r w:rsidR="00F25FF7">
        <w:rPr>
          <w:rFonts w:cstheme="minorHAnsi"/>
          <w:b/>
          <w:bCs/>
          <w:color w:val="404040" w:themeColor="text1" w:themeTint="BF"/>
          <w:sz w:val="20"/>
          <w:szCs w:val="20"/>
        </w:rPr>
        <w:t>3.</w:t>
      </w:r>
      <w:r w:rsidR="00E04CBB">
        <w:rPr>
          <w:rFonts w:cstheme="minorHAnsi"/>
          <w:b/>
          <w:bCs/>
          <w:color w:val="404040" w:themeColor="text1" w:themeTint="BF"/>
          <w:sz w:val="20"/>
          <w:szCs w:val="20"/>
        </w:rPr>
        <w:t>2</w:t>
      </w:r>
      <w:r w:rsidR="001F02AF" w:rsidRPr="005620D3">
        <w:rPr>
          <w:rFonts w:cstheme="minorHAnsi"/>
          <w:b/>
          <w:bCs/>
          <w:color w:val="404040" w:themeColor="text1" w:themeTint="BF"/>
          <w:sz w:val="20"/>
          <w:szCs w:val="20"/>
        </w:rPr>
        <w:t>.</w:t>
      </w:r>
    </w:p>
    <w:p w14:paraId="3CAD83D2" w14:textId="3D3C1EA0" w:rsidR="002F29A7" w:rsidRPr="005620D3" w:rsidRDefault="001F02AF" w:rsidP="004D770D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620D3">
        <w:rPr>
          <w:rFonts w:cstheme="minorHAnsi"/>
          <w:color w:val="404040" w:themeColor="text1" w:themeTint="BF"/>
          <w:sz w:val="20"/>
          <w:szCs w:val="20"/>
        </w:rPr>
        <w:t xml:space="preserve">This form is to be completed by the candidate’s assessor to document their observations on the candidate’s performance in Workplace </w:t>
      </w:r>
      <w:r w:rsidRPr="00FE0EFE">
        <w:rPr>
          <w:rFonts w:cstheme="minorHAnsi"/>
          <w:color w:val="404040" w:themeColor="text1" w:themeTint="BF"/>
          <w:sz w:val="20"/>
          <w:szCs w:val="20"/>
        </w:rPr>
        <w:t xml:space="preserve">Assessment Task </w:t>
      </w:r>
      <w:r w:rsidR="00F25FF7">
        <w:rPr>
          <w:rFonts w:cstheme="minorHAnsi"/>
          <w:color w:val="404040" w:themeColor="text1" w:themeTint="BF"/>
          <w:sz w:val="20"/>
          <w:szCs w:val="20"/>
        </w:rPr>
        <w:t>3.</w:t>
      </w:r>
      <w:r w:rsidR="00E04CBB">
        <w:rPr>
          <w:rFonts w:cstheme="minorHAnsi"/>
          <w:color w:val="404040" w:themeColor="text1" w:themeTint="BF"/>
          <w:sz w:val="20"/>
          <w:szCs w:val="20"/>
        </w:rPr>
        <w:t>2</w:t>
      </w:r>
      <w:r w:rsidRPr="00FE0EFE">
        <w:rPr>
          <w:rFonts w:cstheme="minorHAnsi"/>
          <w:color w:val="404040" w:themeColor="text1" w:themeTint="BF"/>
          <w:sz w:val="20"/>
          <w:szCs w:val="20"/>
        </w:rPr>
        <w:t>.</w:t>
      </w:r>
    </w:p>
    <w:p w14:paraId="72E1676E" w14:textId="77777777" w:rsidR="001F02AF" w:rsidRPr="005620D3" w:rsidRDefault="001F02AF" w:rsidP="004D770D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</w:p>
    <w:p w14:paraId="341CFD6B" w14:textId="494A141D" w:rsidR="002F29A7" w:rsidRPr="005620D3" w:rsidRDefault="002F29A7" w:rsidP="004D770D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5620D3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Task Overview</w:t>
      </w:r>
    </w:p>
    <w:p w14:paraId="47EAEE52" w14:textId="49982F51" w:rsidR="00BA6F12" w:rsidRPr="00BA6F12" w:rsidRDefault="002F29A7" w:rsidP="00BA6F12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620D3">
        <w:rPr>
          <w:rFonts w:cstheme="minorHAnsi"/>
          <w:color w:val="404040" w:themeColor="text1" w:themeTint="BF"/>
          <w:sz w:val="20"/>
          <w:szCs w:val="20"/>
        </w:rPr>
        <w:t>For this task, the candidate is required to</w:t>
      </w:r>
      <w:r w:rsidR="00BA6F12" w:rsidRPr="00BA6F12">
        <w:rPr>
          <w:rFonts w:cstheme="minorHAnsi"/>
          <w:color w:val="404040" w:themeColor="text1" w:themeTint="BF"/>
          <w:sz w:val="20"/>
          <w:szCs w:val="20"/>
        </w:rPr>
        <w:t>:</w:t>
      </w:r>
      <w:r w:rsidR="003279B1">
        <w:rPr>
          <w:rFonts w:cstheme="minorHAnsi"/>
          <w:color w:val="404040" w:themeColor="text1" w:themeTint="BF"/>
          <w:sz w:val="20"/>
          <w:szCs w:val="20"/>
        </w:rPr>
        <w:t xml:space="preserve"> </w:t>
      </w:r>
    </w:p>
    <w:p w14:paraId="1CCA96CB" w14:textId="77777777" w:rsidR="00AE5702" w:rsidRDefault="00AE5702" w:rsidP="00AE5702">
      <w:pPr>
        <w:pStyle w:val="ListParagraph"/>
        <w:numPr>
          <w:ilvl w:val="0"/>
          <w:numId w:val="5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AE5702">
        <w:rPr>
          <w:rFonts w:cstheme="minorHAnsi"/>
          <w:color w:val="404040" w:themeColor="text1" w:themeTint="BF"/>
          <w:sz w:val="20"/>
          <w:szCs w:val="20"/>
        </w:rPr>
        <w:t>Check for indications that there is a need to review and develop policies or protocols.</w:t>
      </w:r>
    </w:p>
    <w:p w14:paraId="15B69DE0" w14:textId="0471D3D3" w:rsidR="00C64EC9" w:rsidRPr="00AE5702" w:rsidRDefault="00C64EC9" w:rsidP="00C64EC9">
      <w:pPr>
        <w:pStyle w:val="ListParagraph"/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>
        <w:rPr>
          <w:rFonts w:cstheme="minorHAnsi"/>
          <w:color w:val="404040" w:themeColor="text1" w:themeTint="BF"/>
          <w:sz w:val="20"/>
          <w:szCs w:val="20"/>
        </w:rPr>
        <w:t>The candidate</w:t>
      </w:r>
      <w:r w:rsidRPr="00C64EC9">
        <w:rPr>
          <w:rFonts w:cstheme="minorHAnsi"/>
          <w:color w:val="404040" w:themeColor="text1" w:themeTint="BF"/>
          <w:sz w:val="20"/>
          <w:szCs w:val="20"/>
        </w:rPr>
        <w:t xml:space="preserve"> must answer the supplementary questions as part of this step.</w:t>
      </w:r>
    </w:p>
    <w:p w14:paraId="7686411C" w14:textId="77777777" w:rsidR="00AE5702" w:rsidRDefault="00AE5702" w:rsidP="00AE5702">
      <w:pPr>
        <w:pStyle w:val="ListParagraph"/>
        <w:numPr>
          <w:ilvl w:val="0"/>
          <w:numId w:val="5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AE5702">
        <w:rPr>
          <w:rFonts w:cstheme="minorHAnsi"/>
          <w:color w:val="404040" w:themeColor="text1" w:themeTint="BF"/>
          <w:sz w:val="20"/>
          <w:szCs w:val="20"/>
        </w:rPr>
        <w:t>Participate in the review of policies and protocols with relevant stakeholders.</w:t>
      </w:r>
    </w:p>
    <w:p w14:paraId="7E8C1A8A" w14:textId="258DE427" w:rsidR="00C64EC9" w:rsidRPr="00AE5702" w:rsidRDefault="00BC6E01" w:rsidP="00C64EC9">
      <w:pPr>
        <w:pStyle w:val="ListParagraph"/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>
        <w:rPr>
          <w:rFonts w:cstheme="minorHAnsi"/>
          <w:color w:val="404040" w:themeColor="text1" w:themeTint="BF"/>
          <w:sz w:val="20"/>
          <w:szCs w:val="20"/>
        </w:rPr>
        <w:t>The candidate is instructed to u</w:t>
      </w:r>
      <w:r w:rsidRPr="00BC6E01">
        <w:rPr>
          <w:rFonts w:cstheme="minorHAnsi"/>
          <w:color w:val="404040" w:themeColor="text1" w:themeTint="BF"/>
          <w:sz w:val="20"/>
          <w:szCs w:val="20"/>
        </w:rPr>
        <w:t xml:space="preserve">se </w:t>
      </w:r>
      <w:r>
        <w:rPr>
          <w:rFonts w:cstheme="minorHAnsi"/>
          <w:color w:val="404040" w:themeColor="text1" w:themeTint="BF"/>
          <w:sz w:val="20"/>
          <w:szCs w:val="20"/>
        </w:rPr>
        <w:t xml:space="preserve">their </w:t>
      </w:r>
      <w:r w:rsidRPr="00BC6E01">
        <w:rPr>
          <w:rFonts w:cstheme="minorHAnsi"/>
          <w:color w:val="404040" w:themeColor="text1" w:themeTint="BF"/>
          <w:sz w:val="20"/>
          <w:szCs w:val="20"/>
        </w:rPr>
        <w:t xml:space="preserve">organisation’s template for recording meeting minutes, or the </w:t>
      </w:r>
      <w:r w:rsidRPr="00BC6E01">
        <w:rPr>
          <w:rFonts w:cstheme="minorHAnsi"/>
          <w:b/>
          <w:bCs/>
          <w:color w:val="404040" w:themeColor="text1" w:themeTint="BF"/>
          <w:sz w:val="20"/>
          <w:szCs w:val="20"/>
        </w:rPr>
        <w:t>Meeting Minutes</w:t>
      </w:r>
      <w:r w:rsidRPr="00BC6E01">
        <w:rPr>
          <w:rFonts w:cstheme="minorHAnsi"/>
          <w:color w:val="404040" w:themeColor="text1" w:themeTint="BF"/>
          <w:sz w:val="20"/>
          <w:szCs w:val="20"/>
        </w:rPr>
        <w:t xml:space="preserve"> template provided along with this workbook.</w:t>
      </w:r>
    </w:p>
    <w:p w14:paraId="177CBA06" w14:textId="77777777" w:rsidR="00AE5702" w:rsidRDefault="00AE5702" w:rsidP="00AE5702">
      <w:pPr>
        <w:pStyle w:val="ListParagraph"/>
        <w:numPr>
          <w:ilvl w:val="0"/>
          <w:numId w:val="5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AE5702">
        <w:rPr>
          <w:rFonts w:cstheme="minorHAnsi"/>
          <w:color w:val="404040" w:themeColor="text1" w:themeTint="BF"/>
          <w:sz w:val="20"/>
          <w:szCs w:val="20"/>
        </w:rPr>
        <w:t>Develop two new policies and two new protocols to address unmet legal/ethical responsibilities.</w:t>
      </w:r>
    </w:p>
    <w:p w14:paraId="0ED7E53B" w14:textId="53D24A5E" w:rsidR="00BC6E01" w:rsidRPr="00AE5702" w:rsidRDefault="001C7485" w:rsidP="00BC6E01">
      <w:pPr>
        <w:pStyle w:val="ListParagraph"/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>
        <w:rPr>
          <w:rFonts w:cstheme="minorHAnsi"/>
          <w:color w:val="404040" w:themeColor="text1" w:themeTint="BF"/>
          <w:sz w:val="20"/>
          <w:szCs w:val="20"/>
        </w:rPr>
        <w:t>The candidate must s</w:t>
      </w:r>
      <w:r w:rsidRPr="001C7485">
        <w:rPr>
          <w:rFonts w:cstheme="minorHAnsi"/>
          <w:color w:val="404040" w:themeColor="text1" w:themeTint="BF"/>
          <w:sz w:val="20"/>
          <w:szCs w:val="20"/>
        </w:rPr>
        <w:t xml:space="preserve">ubmit evidence of the new policies and protocols to </w:t>
      </w:r>
      <w:r>
        <w:rPr>
          <w:rFonts w:cstheme="minorHAnsi"/>
          <w:color w:val="404040" w:themeColor="text1" w:themeTint="BF"/>
          <w:sz w:val="20"/>
          <w:szCs w:val="20"/>
        </w:rPr>
        <w:t>their</w:t>
      </w:r>
      <w:r w:rsidRPr="001C7485">
        <w:rPr>
          <w:rFonts w:cstheme="minorHAnsi"/>
          <w:color w:val="404040" w:themeColor="text1" w:themeTint="BF"/>
          <w:sz w:val="20"/>
          <w:szCs w:val="20"/>
        </w:rPr>
        <w:t xml:space="preserve"> assessor.</w:t>
      </w:r>
    </w:p>
    <w:p w14:paraId="5B8D02B4" w14:textId="178DB1C9" w:rsidR="00CC46FB" w:rsidRPr="005620D3" w:rsidRDefault="00CC46FB" w:rsidP="004D770D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620D3">
        <w:rPr>
          <w:rFonts w:cstheme="minorHAnsi"/>
          <w:color w:val="404040" w:themeColor="text1" w:themeTint="BF"/>
          <w:sz w:val="20"/>
          <w:szCs w:val="20"/>
        </w:rPr>
        <w:t xml:space="preserve">In this task, the candidate will be assessed </w:t>
      </w:r>
      <w:r w:rsidR="00227C09" w:rsidRPr="005620D3">
        <w:rPr>
          <w:rFonts w:cstheme="minorHAnsi"/>
          <w:color w:val="404040" w:themeColor="text1" w:themeTint="BF"/>
          <w:sz w:val="20"/>
          <w:szCs w:val="20"/>
        </w:rPr>
        <w:t>on</w:t>
      </w:r>
      <w:r w:rsidRPr="005620D3">
        <w:rPr>
          <w:rFonts w:cstheme="minorHAnsi"/>
          <w:color w:val="404040" w:themeColor="text1" w:themeTint="BF"/>
          <w:sz w:val="20"/>
          <w:szCs w:val="20"/>
        </w:rPr>
        <w:t>:</w:t>
      </w:r>
    </w:p>
    <w:p w14:paraId="7D74CCF6" w14:textId="77777777" w:rsidR="007C003C" w:rsidRPr="007C003C" w:rsidRDefault="007C003C" w:rsidP="007C003C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7C003C">
        <w:rPr>
          <w:rFonts w:cstheme="minorHAnsi"/>
          <w:color w:val="404040" w:themeColor="text1" w:themeTint="BF"/>
          <w:sz w:val="20"/>
          <w:szCs w:val="20"/>
        </w:rPr>
        <w:t>Practical skills relevant to reviewing your organisation’s policies and protocols.</w:t>
      </w:r>
    </w:p>
    <w:p w14:paraId="04E801D1" w14:textId="77777777" w:rsidR="007C003C" w:rsidRPr="007C003C" w:rsidRDefault="007C003C" w:rsidP="007C003C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7C003C">
        <w:rPr>
          <w:rFonts w:cstheme="minorHAnsi"/>
          <w:color w:val="404040" w:themeColor="text1" w:themeTint="BF"/>
          <w:sz w:val="20"/>
          <w:szCs w:val="20"/>
        </w:rPr>
        <w:t>Practical skills relevant to drafting new policies and protocols.</w:t>
      </w:r>
    </w:p>
    <w:p w14:paraId="247FC5F2" w14:textId="77777777" w:rsidR="002F29A7" w:rsidRPr="005620D3" w:rsidRDefault="002F29A7" w:rsidP="004D770D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</w:p>
    <w:p w14:paraId="349B19FC" w14:textId="77777777" w:rsidR="002F29A7" w:rsidRPr="005620D3" w:rsidRDefault="002F29A7" w:rsidP="004D770D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5620D3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Instructions to the Assessor</w:t>
      </w:r>
    </w:p>
    <w:p w14:paraId="25186665" w14:textId="4B8790CE" w:rsidR="002F29A7" w:rsidRPr="005620D3" w:rsidRDefault="0039482B" w:rsidP="004D770D">
      <w:pPr>
        <w:pStyle w:val="Heading3"/>
        <w:spacing w:before="120" w:after="120" w:line="276" w:lineRule="auto"/>
        <w:rPr>
          <w:color w:val="404040" w:themeColor="text1" w:themeTint="BF"/>
          <w:sz w:val="22"/>
          <w:szCs w:val="22"/>
        </w:rPr>
      </w:pPr>
      <w:r w:rsidRPr="005620D3">
        <w:rPr>
          <w:color w:val="404040" w:themeColor="text1" w:themeTint="BF"/>
          <w:sz w:val="22"/>
          <w:szCs w:val="22"/>
        </w:rPr>
        <w:t xml:space="preserve">Before the </w:t>
      </w:r>
      <w:r w:rsidR="00B2215F" w:rsidRPr="005620D3">
        <w:rPr>
          <w:color w:val="404040" w:themeColor="text1" w:themeTint="BF"/>
          <w:sz w:val="22"/>
          <w:szCs w:val="22"/>
        </w:rPr>
        <w:t>a</w:t>
      </w:r>
      <w:r w:rsidRPr="005620D3">
        <w:rPr>
          <w:color w:val="404040" w:themeColor="text1" w:themeTint="BF"/>
          <w:sz w:val="22"/>
          <w:szCs w:val="22"/>
        </w:rPr>
        <w:t>ssessment</w:t>
      </w:r>
    </w:p>
    <w:p w14:paraId="3264BBBD" w14:textId="2BE6BDBF" w:rsidR="00B3078A" w:rsidRPr="00B3078A" w:rsidRDefault="00B3078A" w:rsidP="00B3078A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bookmarkStart w:id="1" w:name="_Hlk41045202"/>
      <w:r w:rsidRPr="00B3078A">
        <w:rPr>
          <w:rFonts w:cstheme="minorHAnsi"/>
          <w:color w:val="404040" w:themeColor="text1" w:themeTint="BF"/>
          <w:sz w:val="20"/>
          <w:szCs w:val="20"/>
        </w:rPr>
        <w:t xml:space="preserve">Organise workplace resources required for </w:t>
      </w:r>
      <w:r>
        <w:rPr>
          <w:rFonts w:cstheme="minorHAnsi"/>
          <w:color w:val="404040" w:themeColor="text1" w:themeTint="BF"/>
          <w:sz w:val="20"/>
          <w:szCs w:val="20"/>
        </w:rPr>
        <w:t>the candidate</w:t>
      </w:r>
      <w:r w:rsidRPr="00B3078A">
        <w:rPr>
          <w:rFonts w:cstheme="minorHAnsi"/>
          <w:color w:val="404040" w:themeColor="text1" w:themeTint="BF"/>
          <w:sz w:val="20"/>
          <w:szCs w:val="20"/>
        </w:rPr>
        <w:t xml:space="preserve"> to complete this assessment.</w:t>
      </w:r>
    </w:p>
    <w:p w14:paraId="33DF9BAE" w14:textId="372E7041" w:rsidR="00AE719F" w:rsidRPr="005620D3" w:rsidRDefault="00AE719F" w:rsidP="004D770D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620D3">
        <w:rPr>
          <w:rFonts w:cstheme="minorHAnsi"/>
          <w:color w:val="404040" w:themeColor="text1" w:themeTint="BF"/>
          <w:sz w:val="20"/>
          <w:szCs w:val="20"/>
        </w:rPr>
        <w:t xml:space="preserve">Discuss this assessment task with the candidate, </w:t>
      </w:r>
      <w:r w:rsidR="00123874" w:rsidRPr="005620D3">
        <w:rPr>
          <w:rFonts w:cstheme="minorHAnsi"/>
          <w:color w:val="404040" w:themeColor="text1" w:themeTint="BF"/>
          <w:sz w:val="20"/>
          <w:szCs w:val="20"/>
        </w:rPr>
        <w:t xml:space="preserve">including the practical skills they need to demonstrate </w:t>
      </w:r>
      <w:r w:rsidR="00B508EA" w:rsidRPr="005620D3">
        <w:rPr>
          <w:rFonts w:cstheme="minorHAnsi"/>
          <w:color w:val="404040" w:themeColor="text1" w:themeTint="BF"/>
          <w:sz w:val="20"/>
          <w:szCs w:val="20"/>
        </w:rPr>
        <w:t xml:space="preserve">during this task </w:t>
      </w:r>
      <w:r w:rsidR="00123874" w:rsidRPr="005620D3">
        <w:rPr>
          <w:rFonts w:cstheme="minorHAnsi"/>
          <w:color w:val="404040" w:themeColor="text1" w:themeTint="BF"/>
          <w:sz w:val="20"/>
          <w:szCs w:val="20"/>
        </w:rPr>
        <w:t>and the criteria for satisfactorily demonstrating each skill.</w:t>
      </w:r>
    </w:p>
    <w:bookmarkEnd w:id="1"/>
    <w:p w14:paraId="2BBFCDE3" w14:textId="77777777" w:rsidR="001A1865" w:rsidRPr="005620D3" w:rsidRDefault="00AE719F" w:rsidP="004D770D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620D3">
        <w:rPr>
          <w:rFonts w:cstheme="minorHAnsi"/>
          <w:color w:val="404040" w:themeColor="text1" w:themeTint="BF"/>
          <w:sz w:val="20"/>
          <w:szCs w:val="20"/>
        </w:rPr>
        <w:t>Review this form with the candidate and address any queries or concerns they may have about it.</w:t>
      </w:r>
    </w:p>
    <w:p w14:paraId="06F1DDD7" w14:textId="48100E58" w:rsidR="00AE719F" w:rsidRPr="005620D3" w:rsidRDefault="00B2215F" w:rsidP="004D770D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620D3">
        <w:rPr>
          <w:rFonts w:cstheme="minorHAnsi"/>
          <w:color w:val="404040" w:themeColor="text1" w:themeTint="BF"/>
          <w:sz w:val="20"/>
          <w:szCs w:val="20"/>
        </w:rPr>
        <w:br w:type="page"/>
      </w:r>
    </w:p>
    <w:p w14:paraId="1F38FCF1" w14:textId="705DD2CB" w:rsidR="0039482B" w:rsidRPr="005620D3" w:rsidRDefault="0039482B" w:rsidP="004D770D">
      <w:pPr>
        <w:pStyle w:val="Heading3"/>
        <w:spacing w:before="120" w:after="120" w:line="276" w:lineRule="auto"/>
        <w:rPr>
          <w:color w:val="404040" w:themeColor="text1" w:themeTint="BF"/>
          <w:sz w:val="22"/>
          <w:szCs w:val="22"/>
        </w:rPr>
      </w:pPr>
      <w:r w:rsidRPr="005620D3">
        <w:rPr>
          <w:color w:val="404040" w:themeColor="text1" w:themeTint="BF"/>
          <w:sz w:val="22"/>
          <w:szCs w:val="22"/>
        </w:rPr>
        <w:lastRenderedPageBreak/>
        <w:t>During the assessment</w:t>
      </w:r>
    </w:p>
    <w:p w14:paraId="6F250DA0" w14:textId="538D4343" w:rsidR="00123874" w:rsidRPr="005620D3" w:rsidRDefault="00123874" w:rsidP="004D770D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620D3">
        <w:rPr>
          <w:rFonts w:cstheme="minorHAnsi"/>
          <w:color w:val="404040" w:themeColor="text1" w:themeTint="BF"/>
          <w:sz w:val="20"/>
          <w:szCs w:val="20"/>
        </w:rPr>
        <w:t>Observe the candidate as they complete the Workplace Assessment Task.</w:t>
      </w:r>
    </w:p>
    <w:p w14:paraId="2DEC4E72" w14:textId="77777777" w:rsidR="00123874" w:rsidRPr="005620D3" w:rsidRDefault="00123874" w:rsidP="004D770D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bookmarkStart w:id="2" w:name="_Hlk41043736"/>
      <w:r w:rsidRPr="005620D3">
        <w:rPr>
          <w:rFonts w:cstheme="minorHAnsi"/>
          <w:color w:val="404040" w:themeColor="text1" w:themeTint="BF"/>
          <w:sz w:val="20"/>
          <w:szCs w:val="20"/>
        </w:rPr>
        <w:t>For each practical skill listed in this observation form:</w:t>
      </w:r>
    </w:p>
    <w:p w14:paraId="5D8A4374" w14:textId="77777777" w:rsidR="00123874" w:rsidRPr="005620D3" w:rsidRDefault="00123874" w:rsidP="004D770D">
      <w:pPr>
        <w:pStyle w:val="ListParagraph"/>
        <w:numPr>
          <w:ilvl w:val="1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620D3">
        <w:rPr>
          <w:rFonts w:cstheme="minorHAnsi"/>
          <w:color w:val="404040" w:themeColor="text1" w:themeTint="BF"/>
          <w:sz w:val="20"/>
          <w:szCs w:val="20"/>
        </w:rPr>
        <w:t>Tick YES if you confirm you have observed the candidate demonstrate/perform the practical skill.</w:t>
      </w:r>
    </w:p>
    <w:p w14:paraId="1C4AA364" w14:textId="77777777" w:rsidR="00123874" w:rsidRPr="005620D3" w:rsidRDefault="00123874" w:rsidP="004D770D">
      <w:pPr>
        <w:pStyle w:val="ListParagraph"/>
        <w:numPr>
          <w:ilvl w:val="1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620D3">
        <w:rPr>
          <w:rFonts w:cstheme="minorHAnsi"/>
          <w:color w:val="404040" w:themeColor="text1" w:themeTint="BF"/>
          <w:sz w:val="20"/>
          <w:szCs w:val="20"/>
        </w:rPr>
        <w:t>Tick NO if you have not observed the candidate demonstrate/perform the practical skill.</w:t>
      </w:r>
    </w:p>
    <w:p w14:paraId="766AFC88" w14:textId="77777777" w:rsidR="00123874" w:rsidRPr="005620D3" w:rsidRDefault="00123874" w:rsidP="004D770D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620D3">
        <w:rPr>
          <w:rFonts w:cstheme="minorHAnsi"/>
          <w:color w:val="404040" w:themeColor="text1" w:themeTint="BF"/>
          <w:sz w:val="20"/>
          <w:szCs w:val="20"/>
        </w:rPr>
        <w:t>If you ticked YES, provide the date when you observed the candidate demonstrate the skill.</w:t>
      </w:r>
    </w:p>
    <w:bookmarkEnd w:id="2"/>
    <w:p w14:paraId="0166D902" w14:textId="3564BD12" w:rsidR="00123874" w:rsidRPr="005620D3" w:rsidRDefault="00123874" w:rsidP="004D770D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620D3">
        <w:rPr>
          <w:rFonts w:cstheme="minorHAnsi"/>
          <w:color w:val="404040" w:themeColor="text1" w:themeTint="BF"/>
          <w:sz w:val="20"/>
          <w:szCs w:val="20"/>
        </w:rPr>
        <w:t xml:space="preserve">Write specific comments on the candidate’s performance in each criterion. Your feedback/insights will </w:t>
      </w:r>
      <w:r w:rsidR="0013280A" w:rsidRPr="005620D3">
        <w:rPr>
          <w:rFonts w:cstheme="minorHAnsi"/>
          <w:color w:val="404040" w:themeColor="text1" w:themeTint="BF"/>
          <w:sz w:val="20"/>
          <w:szCs w:val="20"/>
        </w:rPr>
        <w:t>help address</w:t>
      </w:r>
      <w:r w:rsidRPr="005620D3">
        <w:rPr>
          <w:rFonts w:cstheme="minorHAnsi"/>
          <w:color w:val="404040" w:themeColor="text1" w:themeTint="BF"/>
          <w:sz w:val="20"/>
          <w:szCs w:val="20"/>
        </w:rPr>
        <w:t xml:space="preserve"> any area/s for improvement. </w:t>
      </w:r>
    </w:p>
    <w:p w14:paraId="3ABB8E18" w14:textId="77777777" w:rsidR="003F323F" w:rsidRPr="005620D3" w:rsidRDefault="003F323F" w:rsidP="004D770D">
      <w:pPr>
        <w:spacing w:before="120" w:after="120" w:line="276" w:lineRule="auto"/>
        <w:rPr>
          <w:color w:val="404040" w:themeColor="text1" w:themeTint="BF"/>
        </w:rPr>
      </w:pPr>
    </w:p>
    <w:p w14:paraId="5DBA07F9" w14:textId="3CAC04BE" w:rsidR="0039482B" w:rsidRPr="005620D3" w:rsidRDefault="0039482B" w:rsidP="004D770D">
      <w:pPr>
        <w:pStyle w:val="Heading3"/>
        <w:spacing w:before="120" w:after="120" w:line="276" w:lineRule="auto"/>
        <w:rPr>
          <w:color w:val="404040" w:themeColor="text1" w:themeTint="BF"/>
          <w:sz w:val="22"/>
          <w:szCs w:val="22"/>
        </w:rPr>
      </w:pPr>
      <w:r w:rsidRPr="005620D3">
        <w:rPr>
          <w:color w:val="404040" w:themeColor="text1" w:themeTint="BF"/>
          <w:sz w:val="22"/>
          <w:szCs w:val="22"/>
        </w:rPr>
        <w:t>After the assessment</w:t>
      </w:r>
    </w:p>
    <w:p w14:paraId="48021EC7" w14:textId="7CA8E5BA" w:rsidR="002F29A7" w:rsidRPr="005620D3" w:rsidRDefault="008C6C99" w:rsidP="004D770D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620D3">
        <w:rPr>
          <w:rFonts w:cstheme="minorHAnsi"/>
          <w:color w:val="404040" w:themeColor="text1" w:themeTint="BF"/>
          <w:sz w:val="20"/>
          <w:szCs w:val="20"/>
        </w:rPr>
        <w:t xml:space="preserve">Complete all parts of the </w:t>
      </w:r>
      <w:r w:rsidR="009B3D69" w:rsidRPr="005620D3">
        <w:rPr>
          <w:rFonts w:cstheme="minorHAnsi"/>
          <w:i/>
          <w:iCs/>
          <w:color w:val="404040" w:themeColor="text1" w:themeTint="BF"/>
          <w:sz w:val="20"/>
          <w:szCs w:val="20"/>
        </w:rPr>
        <w:t>Observation Form</w:t>
      </w:r>
      <w:r w:rsidRPr="005620D3">
        <w:rPr>
          <w:rFonts w:cstheme="minorHAnsi"/>
          <w:color w:val="404040" w:themeColor="text1" w:themeTint="BF"/>
          <w:sz w:val="20"/>
          <w:szCs w:val="20"/>
        </w:rPr>
        <w:t xml:space="preserve">, including the </w:t>
      </w:r>
      <w:r w:rsidRPr="005620D3">
        <w:rPr>
          <w:rFonts w:cstheme="minorHAnsi"/>
          <w:i/>
          <w:iCs/>
          <w:color w:val="404040" w:themeColor="text1" w:themeTint="BF"/>
          <w:sz w:val="20"/>
          <w:szCs w:val="20"/>
        </w:rPr>
        <w:t>Assessor Declaration</w:t>
      </w:r>
      <w:r w:rsidRPr="005620D3">
        <w:rPr>
          <w:rFonts w:cstheme="minorHAnsi"/>
          <w:color w:val="404040" w:themeColor="text1" w:themeTint="BF"/>
          <w:sz w:val="20"/>
          <w:szCs w:val="20"/>
        </w:rPr>
        <w:t xml:space="preserve"> on the last page of this form. Your signature must be handwritten.</w:t>
      </w:r>
    </w:p>
    <w:p w14:paraId="71D6EDE8" w14:textId="77777777" w:rsidR="00D645BA" w:rsidRPr="005620D3" w:rsidRDefault="00D645BA" w:rsidP="004D770D">
      <w:pPr>
        <w:pStyle w:val="ListParagraph"/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</w:p>
    <w:p w14:paraId="628CF1B4" w14:textId="6660C67B" w:rsidR="00E672A6" w:rsidRPr="005620D3" w:rsidRDefault="00E672A6" w:rsidP="004D770D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5620D3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Candidate</w:t>
      </w:r>
      <w:r w:rsidR="00D645BA" w:rsidRPr="005620D3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 xml:space="preserve"> Details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6"/>
        <w:gridCol w:w="6010"/>
      </w:tblGrid>
      <w:tr w:rsidR="005620D3" w:rsidRPr="005620D3" w14:paraId="101BC1F9" w14:textId="77777777" w:rsidTr="004A6246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2C3457DD" w14:textId="77777777" w:rsidR="00D645BA" w:rsidRPr="005620D3" w:rsidRDefault="00D645BA" w:rsidP="004D770D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Candidate name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6F1B9478" w14:textId="77777777" w:rsidR="00D645BA" w:rsidRPr="005620D3" w:rsidRDefault="00D645BA" w:rsidP="004D770D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5620D3" w:rsidRPr="005620D3" w14:paraId="59587077" w14:textId="77777777" w:rsidTr="004A6246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13ED2309" w14:textId="77777777" w:rsidR="00D645BA" w:rsidRPr="005620D3" w:rsidRDefault="00D645BA" w:rsidP="004D770D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Title/designation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0B65BEE1" w14:textId="77777777" w:rsidR="00D645BA" w:rsidRPr="005620D3" w:rsidRDefault="00D645BA" w:rsidP="004D770D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</w:tbl>
    <w:p w14:paraId="15FE0A86" w14:textId="77777777" w:rsidR="00D645BA" w:rsidRPr="005620D3" w:rsidRDefault="00D645BA" w:rsidP="004D770D">
      <w:pPr>
        <w:rPr>
          <w:color w:val="404040" w:themeColor="text1" w:themeTint="BF"/>
        </w:rPr>
      </w:pPr>
    </w:p>
    <w:p w14:paraId="29AB504D" w14:textId="40FAA30E" w:rsidR="00D645BA" w:rsidRPr="005620D3" w:rsidRDefault="00D645BA" w:rsidP="004D770D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5620D3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Assessor Details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6"/>
        <w:gridCol w:w="6010"/>
      </w:tblGrid>
      <w:tr w:rsidR="005620D3" w:rsidRPr="005620D3" w14:paraId="67B05446" w14:textId="77777777" w:rsidTr="004A6246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21202015" w14:textId="15C496CC" w:rsidR="00D645BA" w:rsidRPr="005620D3" w:rsidRDefault="00D645BA" w:rsidP="004D770D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Candidate is </w:t>
            </w:r>
            <w:r w:rsidR="00260CAD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observed and assessed</w:t>
            </w: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 by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687B9281" w14:textId="77777777" w:rsidR="00D645BA" w:rsidRPr="005620D3" w:rsidRDefault="00D645BA" w:rsidP="004D770D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5620D3" w:rsidRPr="005620D3" w14:paraId="72FA41CE" w14:textId="77777777" w:rsidTr="004A6246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729DF378" w14:textId="77777777" w:rsidR="00D645BA" w:rsidRPr="005620D3" w:rsidRDefault="00D645BA" w:rsidP="004D770D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Training Organisation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30922DF8" w14:textId="77777777" w:rsidR="00D645BA" w:rsidRPr="005620D3" w:rsidRDefault="00D645BA" w:rsidP="004D770D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5620D3" w:rsidRPr="005620D3" w14:paraId="50BF5ADE" w14:textId="77777777" w:rsidTr="004A6246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05BB7D51" w14:textId="77777777" w:rsidR="00D645BA" w:rsidRPr="005620D3" w:rsidRDefault="00D645BA" w:rsidP="004D770D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Relevant qualifications held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</w:tcBorders>
            <w:shd w:val="clear" w:color="auto" w:fill="auto"/>
          </w:tcPr>
          <w:p w14:paraId="04C33B1C" w14:textId="77777777" w:rsidR="00D645BA" w:rsidRPr="005620D3" w:rsidRDefault="00D645BA" w:rsidP="004D770D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</w:tbl>
    <w:p w14:paraId="4E78F01E" w14:textId="376FFC76" w:rsidR="003A3135" w:rsidRDefault="003A3135" w:rsidP="004D770D">
      <w:pPr>
        <w:rPr>
          <w:color w:val="404040" w:themeColor="text1" w:themeTint="BF"/>
        </w:rPr>
      </w:pPr>
    </w:p>
    <w:p w14:paraId="5E350113" w14:textId="77777777" w:rsidR="003A3135" w:rsidRDefault="003A3135">
      <w:pPr>
        <w:rPr>
          <w:color w:val="404040" w:themeColor="text1" w:themeTint="BF"/>
        </w:rPr>
      </w:pPr>
      <w:r>
        <w:rPr>
          <w:color w:val="404040" w:themeColor="text1" w:themeTint="BF"/>
        </w:rPr>
        <w:br w:type="page"/>
      </w:r>
    </w:p>
    <w:p w14:paraId="493E8CBE" w14:textId="1B4F25EA" w:rsidR="005F4237" w:rsidRPr="005620D3" w:rsidRDefault="005F4237" w:rsidP="004D770D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5620D3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lastRenderedPageBreak/>
        <w:t>Context of the Assessment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6"/>
        <w:gridCol w:w="6010"/>
      </w:tblGrid>
      <w:tr w:rsidR="005620D3" w:rsidRPr="005620D3" w14:paraId="068B11CD" w14:textId="77777777" w:rsidTr="004A6246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7FAA39A6" w14:textId="09F89D38" w:rsidR="005F4237" w:rsidRPr="005620D3" w:rsidRDefault="005F4237" w:rsidP="004D770D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Workplace/organisation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40729356" w14:textId="77777777" w:rsidR="005F4237" w:rsidRPr="005620D3" w:rsidRDefault="005F4237" w:rsidP="004D770D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361B4E" w:rsidRPr="005620D3" w14:paraId="74A6718E" w14:textId="77777777" w:rsidTr="004A6246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2085DF80" w14:textId="1EECC4D7" w:rsidR="00361B4E" w:rsidRPr="005620D3" w:rsidRDefault="00361B4E" w:rsidP="00361B4E">
            <w:pPr>
              <w:tabs>
                <w:tab w:val="left" w:pos="180"/>
              </w:tabs>
              <w:ind w:lef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Workplace</w:t>
            </w:r>
            <w:r w:rsidR="0092393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 supervisor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4ADBFDDA" w14:textId="7A431702" w:rsidR="00361B4E" w:rsidRPr="005620D3" w:rsidRDefault="0092393E" w:rsidP="0092393E">
            <w:pPr>
              <w:tabs>
                <w:tab w:val="left" w:pos="180"/>
              </w:tabs>
              <w:ind w:lef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681B2D" w:rsidRPr="005620D3" w14:paraId="15FDACDE" w14:textId="77777777" w:rsidTr="004A6246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440168D2" w14:textId="5D9791EE" w:rsidR="00681B2D" w:rsidRPr="005620D3" w:rsidRDefault="00681B2D" w:rsidP="00681B2D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Resources required for the assessment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17FF211E" w14:textId="342B114C" w:rsidR="00223CFD" w:rsidRDefault="00573793" w:rsidP="006D77A8">
            <w:pPr>
              <w:pStyle w:val="ListParagraph"/>
              <w:tabs>
                <w:tab w:val="left" w:pos="180"/>
              </w:tabs>
              <w:ind w:left="432" w:hanging="245"/>
              <w:contextualSpacing w:val="0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6659002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23CFD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223CFD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Meeting Minutes template, or your organisation’s </w:t>
            </w:r>
            <w:r w:rsidR="007809FB">
              <w:rPr>
                <w:rFonts w:cstheme="minorHAnsi"/>
                <w:color w:val="404040" w:themeColor="text1" w:themeTint="BF"/>
                <w:sz w:val="20"/>
                <w:szCs w:val="20"/>
              </w:rPr>
              <w:t>template for recording meeting minutes</w:t>
            </w:r>
          </w:p>
          <w:p w14:paraId="06B3B087" w14:textId="5AF58513" w:rsidR="006D77A8" w:rsidRPr="000D3F25" w:rsidRDefault="00573793" w:rsidP="006D77A8">
            <w:pPr>
              <w:pStyle w:val="ListParagraph"/>
              <w:tabs>
                <w:tab w:val="left" w:pos="180"/>
              </w:tabs>
              <w:ind w:left="432" w:hanging="245"/>
              <w:contextualSpacing w:val="0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3634727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23CFD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6D77A8" w:rsidRPr="00036285">
              <w:rPr>
                <w:rFonts w:cstheme="minorHAnsi"/>
                <w:color w:val="404040" w:themeColor="text1" w:themeTint="BF"/>
                <w:sz w:val="4"/>
                <w:szCs w:val="4"/>
              </w:rPr>
              <w:t xml:space="preserve"> </w:t>
            </w:r>
            <w:r w:rsidR="006D77A8" w:rsidRPr="000D3F25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Organisation/workplace (or similar environment) where the candidate will complete this assessment. </w:t>
            </w:r>
          </w:p>
          <w:p w14:paraId="3687ED95" w14:textId="77777777" w:rsidR="006D77A8" w:rsidRPr="000A03FC" w:rsidRDefault="00573793" w:rsidP="006D77A8">
            <w:pPr>
              <w:pStyle w:val="ListParagraph"/>
              <w:tabs>
                <w:tab w:val="left" w:pos="180"/>
              </w:tabs>
              <w:ind w:left="432" w:hanging="245"/>
              <w:contextualSpacing w:val="0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1091969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D77A8" w:rsidRPr="00D13904">
                  <w:rPr>
                    <w:rFonts w:ascii="Segoe UI Symbol" w:hAnsi="Segoe UI Symbol" w:cs="Segoe UI Symbol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6D77A8" w:rsidRPr="007C0F59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6D77A8">
              <w:rPr>
                <w:rFonts w:cstheme="minorHAnsi"/>
                <w:color w:val="404040" w:themeColor="text1" w:themeTint="BF"/>
                <w:sz w:val="20"/>
                <w:szCs w:val="20"/>
              </w:rPr>
              <w:t>C</w:t>
            </w:r>
            <w:r w:rsidR="006D77A8" w:rsidRPr="006A5182">
              <w:rPr>
                <w:rFonts w:cstheme="minorHAnsi"/>
                <w:color w:val="404040" w:themeColor="text1" w:themeTint="BF"/>
                <w:sz w:val="20"/>
                <w:szCs w:val="20"/>
              </w:rPr>
              <w:t>urrent legislation, regulations and codes of practice</w:t>
            </w:r>
          </w:p>
          <w:p w14:paraId="051F1F3A" w14:textId="0A155A80" w:rsidR="00681B2D" w:rsidRPr="005620D3" w:rsidRDefault="00573793" w:rsidP="006D77A8">
            <w:pPr>
              <w:pStyle w:val="ListParagraph"/>
              <w:tabs>
                <w:tab w:val="left" w:pos="180"/>
              </w:tabs>
              <w:ind w:left="180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4653482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D77A8" w:rsidRPr="00D13904">
                  <w:rPr>
                    <w:rFonts w:ascii="Segoe UI Symbol" w:hAnsi="Segoe UI Symbol" w:cs="Segoe UI Symbol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6D77A8" w:rsidRPr="007C0F59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6D77A8">
              <w:rPr>
                <w:rFonts w:cstheme="minorHAnsi"/>
                <w:color w:val="404040" w:themeColor="text1" w:themeTint="BF"/>
                <w:sz w:val="20"/>
                <w:szCs w:val="20"/>
              </w:rPr>
              <w:t>O</w:t>
            </w:r>
            <w:r w:rsidR="006D77A8" w:rsidRPr="006A5182">
              <w:rPr>
                <w:rFonts w:cstheme="minorHAnsi"/>
                <w:color w:val="404040" w:themeColor="text1" w:themeTint="BF"/>
                <w:sz w:val="20"/>
                <w:szCs w:val="20"/>
              </w:rPr>
              <w:t>rganisation policies, procedures and protocols</w:t>
            </w:r>
            <w:r w:rsidR="00D15EC4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</w:p>
        </w:tc>
      </w:tr>
    </w:tbl>
    <w:p w14:paraId="44912B22" w14:textId="2BB4DC1D" w:rsidR="00217FBC" w:rsidRPr="006D77A8" w:rsidRDefault="00217FBC">
      <w:pPr>
        <w:rPr>
          <w:rFonts w:ascii="Arial" w:eastAsiaTheme="majorEastAsia" w:hAnsi="Arial" w:cs="Arial"/>
          <w:color w:val="404040" w:themeColor="text1" w:themeTint="BF"/>
          <w:sz w:val="20"/>
          <w:szCs w:val="20"/>
        </w:rPr>
      </w:pPr>
    </w:p>
    <w:p w14:paraId="4288BEC9" w14:textId="35A98CF4" w:rsidR="0060042F" w:rsidRPr="005620D3" w:rsidRDefault="0060042F" w:rsidP="004D770D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5620D3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Candidate Assessment Briefing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65"/>
        <w:gridCol w:w="6051"/>
      </w:tblGrid>
      <w:tr w:rsidR="005620D3" w:rsidRPr="005620D3" w14:paraId="33238711" w14:textId="77777777" w:rsidTr="004A6246">
        <w:trPr>
          <w:trHeight w:val="56"/>
          <w:jc w:val="center"/>
        </w:trPr>
        <w:tc>
          <w:tcPr>
            <w:tcW w:w="296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3E8FC453" w14:textId="77777777" w:rsidR="0060042F" w:rsidRPr="005620D3" w:rsidRDefault="0060042F" w:rsidP="004D770D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Date of assessment briefing</w:t>
            </w:r>
          </w:p>
        </w:tc>
        <w:tc>
          <w:tcPr>
            <w:tcW w:w="6051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2C6B803E" w14:textId="77777777" w:rsidR="0060042F" w:rsidRPr="005620D3" w:rsidRDefault="0060042F" w:rsidP="004D770D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</w:p>
        </w:tc>
      </w:tr>
    </w:tbl>
    <w:p w14:paraId="75016805" w14:textId="77777777" w:rsidR="0060042F" w:rsidRPr="005620D3" w:rsidRDefault="0060042F" w:rsidP="004D770D">
      <w:pPr>
        <w:spacing w:after="0"/>
        <w:rPr>
          <w:color w:val="404040" w:themeColor="text1" w:themeTint="BF"/>
        </w:rPr>
      </w:pP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05"/>
        <w:gridCol w:w="1911"/>
      </w:tblGrid>
      <w:tr w:rsidR="005620D3" w:rsidRPr="005620D3" w14:paraId="0A0BB817" w14:textId="77777777" w:rsidTr="004A6246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520087A5" w14:textId="77777777" w:rsidR="0060042F" w:rsidRPr="005620D3" w:rsidRDefault="0060042F" w:rsidP="004D770D">
            <w:pPr>
              <w:tabs>
                <w:tab w:val="left" w:pos="180"/>
              </w:tabs>
              <w:ind w:left="0" w:right="0" w:firstLine="0"/>
              <w:jc w:val="both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The assessor confirms: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79609A48" w14:textId="77777777" w:rsidR="0060042F" w:rsidRPr="005620D3" w:rsidRDefault="0060042F" w:rsidP="004D770D">
            <w:pPr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YES/NO</w:t>
            </w:r>
          </w:p>
        </w:tc>
      </w:tr>
      <w:tr w:rsidR="005620D3" w:rsidRPr="005620D3" w14:paraId="63F2C1C5" w14:textId="77777777" w:rsidTr="004A6246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7EA20E9D" w14:textId="053E1F2F" w:rsidR="0072092E" w:rsidRPr="005620D3" w:rsidRDefault="0072092E" w:rsidP="00F06AC4">
            <w:pPr>
              <w:pStyle w:val="ListParagraph"/>
              <w:numPr>
                <w:ilvl w:val="0"/>
                <w:numId w:val="2"/>
              </w:numPr>
              <w:tabs>
                <w:tab w:val="left" w:pos="180"/>
              </w:tabs>
              <w:ind w:right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They have discussed with the candidate the workplace task they are required to complete for this assessment.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2A178915" w14:textId="12667BFE" w:rsidR="0072092E" w:rsidRPr="005620D3" w:rsidRDefault="00573793" w:rsidP="004D770D">
            <w:pPr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2226743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72092E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YES     </w:t>
            </w: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0297202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72092E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NO</w:t>
            </w:r>
          </w:p>
        </w:tc>
      </w:tr>
      <w:tr w:rsidR="005620D3" w:rsidRPr="005620D3" w14:paraId="0B958AB9" w14:textId="77777777" w:rsidTr="004A6246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730085EB" w14:textId="7AD233E6" w:rsidR="00B52831" w:rsidRPr="005620D3" w:rsidRDefault="00B52831" w:rsidP="00F06AC4">
            <w:pPr>
              <w:pStyle w:val="ListParagraph"/>
              <w:numPr>
                <w:ilvl w:val="0"/>
                <w:numId w:val="2"/>
              </w:numPr>
              <w:tabs>
                <w:tab w:val="left" w:pos="180"/>
              </w:tabs>
              <w:ind w:right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The candidate understands they will be assessed while completing this workplace task, as well as any document(s) they will complete as part of this task.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761E8307" w14:textId="0E7262A1" w:rsidR="00B52831" w:rsidRPr="005620D3" w:rsidRDefault="00573793" w:rsidP="004D770D">
            <w:pPr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6458537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YES     </w:t>
            </w: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20539558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NO</w:t>
            </w:r>
          </w:p>
        </w:tc>
      </w:tr>
      <w:tr w:rsidR="005620D3" w:rsidRPr="005620D3" w14:paraId="03296C81" w14:textId="77777777" w:rsidTr="004A6246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02F79355" w14:textId="3497B538" w:rsidR="00B52831" w:rsidRPr="005620D3" w:rsidRDefault="00B52831" w:rsidP="00F06AC4">
            <w:pPr>
              <w:pStyle w:val="ListParagraph"/>
              <w:numPr>
                <w:ilvl w:val="0"/>
                <w:numId w:val="2"/>
              </w:numPr>
              <w:tabs>
                <w:tab w:val="left" w:pos="180"/>
              </w:tabs>
              <w:ind w:right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They have discussed with the candidate instructions how they are to undertake the workplace task.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6EDBD93A" w14:textId="72D89A21" w:rsidR="00B52831" w:rsidRPr="005620D3" w:rsidRDefault="00573793" w:rsidP="004D770D">
            <w:pPr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2636078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YES     </w:t>
            </w: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20391121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NO</w:t>
            </w:r>
          </w:p>
        </w:tc>
      </w:tr>
      <w:tr w:rsidR="005620D3" w:rsidRPr="005620D3" w14:paraId="1A7AD8A8" w14:textId="77777777" w:rsidTr="004A6246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67344097" w14:textId="6ED78A17" w:rsidR="00B52831" w:rsidRPr="005620D3" w:rsidRDefault="00B52831" w:rsidP="00F06AC4">
            <w:pPr>
              <w:pStyle w:val="ListParagraph"/>
              <w:numPr>
                <w:ilvl w:val="0"/>
                <w:numId w:val="2"/>
              </w:numPr>
              <w:tabs>
                <w:tab w:val="left" w:pos="180"/>
              </w:tabs>
              <w:ind w:right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They have provided the candidate guidance on how they can satisfactorily complete the task.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5A9ED5BF" w14:textId="0B1CC382" w:rsidR="00B52831" w:rsidRPr="005620D3" w:rsidRDefault="00573793" w:rsidP="004D770D">
            <w:pPr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6285905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YES     </w:t>
            </w: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5432766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NO</w:t>
            </w:r>
          </w:p>
        </w:tc>
      </w:tr>
      <w:tr w:rsidR="005620D3" w:rsidRPr="005620D3" w14:paraId="259C3A7A" w14:textId="77777777" w:rsidTr="004A6246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75D65774" w14:textId="2208C649" w:rsidR="00B52831" w:rsidRPr="005620D3" w:rsidRDefault="00B52831" w:rsidP="00F06AC4">
            <w:pPr>
              <w:pStyle w:val="ListParagraph"/>
              <w:numPr>
                <w:ilvl w:val="0"/>
                <w:numId w:val="2"/>
              </w:numPr>
              <w:tabs>
                <w:tab w:val="left" w:pos="180"/>
              </w:tabs>
              <w:ind w:right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They have discussed with the candidate the practical skills (listed below) they are required to demonstrate while completing this task. 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3AE606B6" w14:textId="6B9B26A8" w:rsidR="00B52831" w:rsidRPr="005620D3" w:rsidRDefault="00573793" w:rsidP="004D770D">
            <w:pPr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6085459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YES     </w:t>
            </w: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8566492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NO</w:t>
            </w:r>
          </w:p>
        </w:tc>
      </w:tr>
      <w:tr w:rsidR="00B52831" w:rsidRPr="005620D3" w14:paraId="128FB4BE" w14:textId="77777777" w:rsidTr="004A6246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757C234C" w14:textId="79D538E3" w:rsidR="00B52831" w:rsidRPr="005620D3" w:rsidRDefault="00B52831" w:rsidP="00F06AC4">
            <w:pPr>
              <w:pStyle w:val="ListParagraph"/>
              <w:numPr>
                <w:ilvl w:val="0"/>
                <w:numId w:val="2"/>
              </w:numPr>
              <w:tabs>
                <w:tab w:val="left" w:pos="180"/>
              </w:tabs>
              <w:ind w:right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They have addressed the candidate’s questions or concerns about the workplace task and the assessment process.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366317AA" w14:textId="3DAABA41" w:rsidR="00B52831" w:rsidRPr="005620D3" w:rsidRDefault="00573793" w:rsidP="004D770D">
            <w:pPr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77471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YES     </w:t>
            </w: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5574341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NO</w:t>
            </w:r>
          </w:p>
        </w:tc>
      </w:tr>
    </w:tbl>
    <w:p w14:paraId="59A823DA" w14:textId="77777777" w:rsidR="00926BF3" w:rsidRPr="005620D3" w:rsidRDefault="00926BF3" w:rsidP="004D770D">
      <w:pPr>
        <w:rPr>
          <w:color w:val="404040" w:themeColor="text1" w:themeTint="BF"/>
        </w:rPr>
      </w:pPr>
      <w:r w:rsidRPr="005620D3">
        <w:rPr>
          <w:color w:val="404040" w:themeColor="text1" w:themeTint="BF"/>
        </w:rPr>
        <w:br w:type="page"/>
      </w:r>
    </w:p>
    <w:p w14:paraId="06F582A4" w14:textId="7750F08E" w:rsidR="000D64E2" w:rsidRPr="005620D3" w:rsidRDefault="0088239C" w:rsidP="004D770D">
      <w:pPr>
        <w:pStyle w:val="Heading1"/>
        <w:spacing w:before="120" w:after="120" w:line="276" w:lineRule="auto"/>
        <w:rPr>
          <w:rFonts w:asciiTheme="minorHAnsi" w:hAnsiTheme="minorHAnsi" w:cstheme="minorHAnsi"/>
          <w:color w:val="404040" w:themeColor="text1" w:themeTint="BF"/>
        </w:rPr>
      </w:pPr>
      <w:r w:rsidRPr="005620D3">
        <w:rPr>
          <w:rFonts w:asciiTheme="minorHAnsi" w:hAnsiTheme="minorHAnsi" w:cstheme="minorHAnsi"/>
          <w:color w:val="404040" w:themeColor="text1" w:themeTint="BF"/>
        </w:rPr>
        <w:lastRenderedPageBreak/>
        <w:t>Observation Form</w:t>
      </w:r>
      <w:r w:rsidR="00467457" w:rsidRPr="005620D3">
        <w:rPr>
          <w:rFonts w:asciiTheme="minorHAnsi" w:hAnsiTheme="minorHAnsi" w:cstheme="minorHAnsi"/>
          <w:color w:val="404040" w:themeColor="text1" w:themeTint="BF"/>
        </w:rPr>
        <w:t xml:space="preserve"> </w:t>
      </w: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8"/>
        <w:gridCol w:w="7031"/>
      </w:tblGrid>
      <w:tr w:rsidR="000F0E78" w:rsidRPr="00D71A5A" w14:paraId="2DCA4521" w14:textId="77777777" w:rsidTr="000B411D">
        <w:trPr>
          <w:trHeight w:val="56"/>
          <w:jc w:val="center"/>
        </w:trPr>
        <w:tc>
          <w:tcPr>
            <w:tcW w:w="1102" w:type="pct"/>
            <w:tcBorders>
              <w:left w:val="single" w:sz="4" w:space="0" w:color="A6A6A6" w:themeColor="background1" w:themeShade="A6"/>
            </w:tcBorders>
            <w:shd w:val="clear" w:color="auto" w:fill="E7E6E6" w:themeFill="background2"/>
            <w:vAlign w:val="center"/>
          </w:tcPr>
          <w:p w14:paraId="670BDB20" w14:textId="77777777" w:rsidR="000F0E78" w:rsidRPr="00516250" w:rsidRDefault="000F0E78" w:rsidP="000F0E78">
            <w:pPr>
              <w:tabs>
                <w:tab w:val="left" w:pos="180"/>
              </w:tabs>
              <w:ind w:lef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Date:</w:t>
            </w:r>
          </w:p>
        </w:tc>
        <w:tc>
          <w:tcPr>
            <w:tcW w:w="3898" w:type="pct"/>
            <w:tcBorders>
              <w:left w:val="single" w:sz="4" w:space="0" w:color="A6A6A6" w:themeColor="background1" w:themeShade="A6"/>
            </w:tcBorders>
            <w:shd w:val="clear" w:color="auto" w:fill="auto"/>
            <w:vAlign w:val="center"/>
          </w:tcPr>
          <w:p w14:paraId="0C68DBF0" w14:textId="77777777" w:rsidR="000F0E78" w:rsidRPr="00E35BEE" w:rsidRDefault="000F0E78" w:rsidP="00A15C16">
            <w:pPr>
              <w:tabs>
                <w:tab w:val="left" w:pos="180"/>
              </w:tabs>
              <w:ind w:lef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B34E7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B34E7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B34E7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B34E7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B34E7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B34E7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B34E7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B34E7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B34E7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B34E7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0F0E78" w:rsidRPr="00D71A5A" w14:paraId="64962C12" w14:textId="77777777" w:rsidTr="000B411D">
        <w:trPr>
          <w:trHeight w:val="56"/>
          <w:jc w:val="center"/>
        </w:trPr>
        <w:tc>
          <w:tcPr>
            <w:tcW w:w="1102" w:type="pct"/>
            <w:tcBorders>
              <w:left w:val="single" w:sz="4" w:space="0" w:color="A6A6A6" w:themeColor="background1" w:themeShade="A6"/>
            </w:tcBorders>
            <w:shd w:val="clear" w:color="auto" w:fill="E7E6E6" w:themeFill="background2"/>
          </w:tcPr>
          <w:p w14:paraId="3D97D41F" w14:textId="77777777" w:rsidR="000F0E78" w:rsidRPr="00516250" w:rsidRDefault="000F0E78" w:rsidP="000F0E78">
            <w:pPr>
              <w:tabs>
                <w:tab w:val="left" w:pos="180"/>
              </w:tabs>
              <w:ind w:lef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D3825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Time</w:t>
            </w:r>
            <w:r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:</w:t>
            </w:r>
          </w:p>
        </w:tc>
        <w:tc>
          <w:tcPr>
            <w:tcW w:w="3898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50017FF1" w14:textId="77777777" w:rsidR="000F0E78" w:rsidRPr="00D71A5A" w:rsidRDefault="000F0E78" w:rsidP="00A15C16">
            <w:pPr>
              <w:tabs>
                <w:tab w:val="left" w:pos="180"/>
              </w:tabs>
              <w:ind w:lef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B34E7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B34E7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B34E7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B34E7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B34E7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B34E7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B34E7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B34E7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B34E7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B34E7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</w:tbl>
    <w:p w14:paraId="471860C5" w14:textId="1985158F" w:rsidR="006D77A8" w:rsidRDefault="006D77A8" w:rsidP="006D77A8"/>
    <w:p w14:paraId="7C5C21C9" w14:textId="2EFD683F" w:rsidR="006D77A8" w:rsidRDefault="006D77A8" w:rsidP="006D77A8">
      <w:pPr>
        <w:jc w:val="both"/>
        <w:rPr>
          <w:b/>
          <w:bCs/>
          <w:color w:val="D73329"/>
        </w:rPr>
      </w:pPr>
      <w:r w:rsidRPr="000D43A8">
        <w:rPr>
          <w:b/>
          <w:bCs/>
          <w:color w:val="D73329"/>
        </w:rPr>
        <w:t xml:space="preserve">TO THE ASSESSOR: The criteria below is </w:t>
      </w:r>
      <w:r>
        <w:rPr>
          <w:b/>
          <w:bCs/>
          <w:color w:val="D73329"/>
        </w:rPr>
        <w:t xml:space="preserve">not </w:t>
      </w:r>
      <w:r w:rsidRPr="000D43A8">
        <w:rPr>
          <w:b/>
          <w:bCs/>
          <w:color w:val="D73329"/>
        </w:rPr>
        <w:t xml:space="preserve">based on </w:t>
      </w:r>
      <w:r>
        <w:rPr>
          <w:b/>
          <w:bCs/>
          <w:color w:val="D73329"/>
        </w:rPr>
        <w:t>any specific workplace</w:t>
      </w:r>
      <w:r w:rsidRPr="000D43A8">
        <w:rPr>
          <w:b/>
          <w:bCs/>
          <w:color w:val="D73329"/>
        </w:rPr>
        <w:t xml:space="preserve">. Before the assessment, you must adapt and contextualise the criteria below so </w:t>
      </w:r>
      <w:r>
        <w:rPr>
          <w:b/>
          <w:bCs/>
          <w:color w:val="D73329"/>
        </w:rPr>
        <w:t xml:space="preserve">that </w:t>
      </w:r>
      <w:r w:rsidRPr="000D43A8">
        <w:rPr>
          <w:b/>
          <w:bCs/>
          <w:color w:val="D73329"/>
        </w:rPr>
        <w:t xml:space="preserve">they align with </w:t>
      </w:r>
      <w:r>
        <w:rPr>
          <w:b/>
          <w:bCs/>
          <w:color w:val="D73329"/>
        </w:rPr>
        <w:t xml:space="preserve">the </w:t>
      </w:r>
      <w:r w:rsidR="006C65EA">
        <w:rPr>
          <w:b/>
          <w:bCs/>
          <w:color w:val="D73329"/>
        </w:rPr>
        <w:t>policies, procedures and protocols of the candidate’s workplace.</w:t>
      </w: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77"/>
        <w:gridCol w:w="1430"/>
        <w:gridCol w:w="1856"/>
        <w:gridCol w:w="1856"/>
      </w:tblGrid>
      <w:tr w:rsidR="005620D3" w:rsidRPr="005620D3" w14:paraId="07F4F73A" w14:textId="1C8D3180" w:rsidTr="00294F86">
        <w:trPr>
          <w:cantSplit/>
          <w:tblHeader/>
          <w:jc w:val="center"/>
        </w:trPr>
        <w:tc>
          <w:tcPr>
            <w:tcW w:w="2149" w:type="pct"/>
            <w:shd w:val="clear" w:color="auto" w:fill="F2F2F2" w:themeFill="background1" w:themeFillShade="F2"/>
          </w:tcPr>
          <w:p w14:paraId="773F0D12" w14:textId="15289023" w:rsidR="0088239C" w:rsidRPr="005620D3" w:rsidRDefault="0092268D" w:rsidP="004D770D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While doing workplace activit</w:t>
            </w:r>
            <w:r w:rsidR="008A4B2B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ies</w:t>
            </w:r>
            <w:r w:rsidR="006C4F3E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:</w:t>
            </w:r>
            <w:r w:rsidR="006D555D" w:rsidRPr="005620D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</w:t>
            </w:r>
          </w:p>
        </w:tc>
        <w:tc>
          <w:tcPr>
            <w:tcW w:w="793" w:type="pct"/>
            <w:shd w:val="clear" w:color="auto" w:fill="F2F2F2" w:themeFill="background1" w:themeFillShade="F2"/>
          </w:tcPr>
          <w:p w14:paraId="48E552DD" w14:textId="77777777" w:rsidR="0088239C" w:rsidRPr="005620D3" w:rsidRDefault="0088239C" w:rsidP="004D770D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YES/NO</w:t>
            </w:r>
          </w:p>
        </w:tc>
        <w:tc>
          <w:tcPr>
            <w:tcW w:w="1029" w:type="pct"/>
            <w:shd w:val="clear" w:color="auto" w:fill="F2F2F2" w:themeFill="background1" w:themeFillShade="F2"/>
          </w:tcPr>
          <w:p w14:paraId="20A8D4B5" w14:textId="5568A8F1" w:rsidR="0088239C" w:rsidRPr="005620D3" w:rsidRDefault="0088239C" w:rsidP="004D770D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Date observed</w:t>
            </w:r>
          </w:p>
        </w:tc>
        <w:tc>
          <w:tcPr>
            <w:tcW w:w="1029" w:type="pct"/>
            <w:shd w:val="clear" w:color="auto" w:fill="F2F2F2" w:themeFill="background1" w:themeFillShade="F2"/>
          </w:tcPr>
          <w:p w14:paraId="6FB0C6A7" w14:textId="5C0DBC99" w:rsidR="0088239C" w:rsidRPr="005620D3" w:rsidRDefault="0088239C" w:rsidP="004D770D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Assessor’s comments</w:t>
            </w:r>
          </w:p>
        </w:tc>
      </w:tr>
      <w:tr w:rsidR="00594245" w:rsidRPr="005620D3" w14:paraId="0FD9A88F" w14:textId="77777777" w:rsidTr="00294F86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4D42EA3F" w14:textId="77777777" w:rsidR="00594245" w:rsidRDefault="00594245" w:rsidP="005657DA">
            <w:pPr>
              <w:pStyle w:val="ListParagraph"/>
              <w:numPr>
                <w:ilvl w:val="0"/>
                <w:numId w:val="3"/>
              </w:numPr>
              <w:tabs>
                <w:tab w:val="left" w:pos="180"/>
              </w:tabs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candidate </w:t>
            </w:r>
            <w:r w:rsidR="001C0ED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participates in the review of </w:t>
            </w:r>
            <w:r w:rsidR="005657DA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poli</w:t>
            </w:r>
            <w:r w:rsidR="002F479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cy 1 with relevant stakeholders</w:t>
            </w:r>
            <w:r w:rsidR="005657DA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.</w:t>
            </w:r>
          </w:p>
          <w:p w14:paraId="39715F32" w14:textId="2B8CB271" w:rsidR="002F4795" w:rsidRPr="005657DA" w:rsidRDefault="002F4795" w:rsidP="002F4795">
            <w:pPr>
              <w:pStyle w:val="ListParagraph"/>
              <w:tabs>
                <w:tab w:val="left" w:pos="180"/>
              </w:tabs>
              <w:ind w:firstLine="0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Assessor to indicate the policy reviewed: 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793" w:type="pct"/>
            <w:shd w:val="clear" w:color="auto" w:fill="auto"/>
          </w:tcPr>
          <w:p w14:paraId="4D5DCE6A" w14:textId="2E4374D3" w:rsidR="00594245" w:rsidRPr="005620D3" w:rsidRDefault="00594245" w:rsidP="00594245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29" w:type="pct"/>
            <w:shd w:val="clear" w:color="auto" w:fill="auto"/>
          </w:tcPr>
          <w:p w14:paraId="22C49CC4" w14:textId="7ACD32C4" w:rsidR="00594245" w:rsidRPr="005620D3" w:rsidRDefault="00594245" w:rsidP="00594245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29" w:type="pct"/>
          </w:tcPr>
          <w:p w14:paraId="6BBEC006" w14:textId="4F25DE47" w:rsidR="00594245" w:rsidRPr="005620D3" w:rsidRDefault="00594245" w:rsidP="00594245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</w:tr>
      <w:tr w:rsidR="006D7378" w:rsidRPr="005620D3" w14:paraId="639D1615" w14:textId="77777777" w:rsidTr="00294F86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3732D7AA" w14:textId="3E506CBC" w:rsidR="00E3218C" w:rsidRPr="002F4795" w:rsidRDefault="005A2C60" w:rsidP="002F4795">
            <w:pPr>
              <w:pStyle w:val="ListParagraph"/>
              <w:numPr>
                <w:ilvl w:val="0"/>
                <w:numId w:val="9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</w:pPr>
            <w:bookmarkStart w:id="3" w:name="_Hlk98205775"/>
            <w:r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t xml:space="preserve">The candidate </w:t>
            </w:r>
            <w:r w:rsidR="00E97E87"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t xml:space="preserve">participates in the review of the structure of the </w:t>
            </w:r>
            <w:r w:rsidR="002F4795"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t>policy</w:t>
            </w:r>
            <w:r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t>.</w:t>
            </w:r>
          </w:p>
        </w:tc>
        <w:tc>
          <w:tcPr>
            <w:tcW w:w="793" w:type="pct"/>
            <w:shd w:val="clear" w:color="auto" w:fill="auto"/>
          </w:tcPr>
          <w:p w14:paraId="348877F7" w14:textId="15BE6911" w:rsidR="006D7378" w:rsidRPr="005620D3" w:rsidRDefault="006D7378" w:rsidP="006D737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29" w:type="pct"/>
            <w:shd w:val="clear" w:color="auto" w:fill="auto"/>
          </w:tcPr>
          <w:p w14:paraId="726F0516" w14:textId="2F0D4707" w:rsidR="006D7378" w:rsidRPr="005620D3" w:rsidRDefault="006D7378" w:rsidP="006D7378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29" w:type="pct"/>
          </w:tcPr>
          <w:p w14:paraId="28230C56" w14:textId="09C393E4" w:rsidR="006D7378" w:rsidRPr="005620D3" w:rsidRDefault="006D7378" w:rsidP="006D7378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</w:tr>
      <w:tr w:rsidR="008F162D" w:rsidRPr="005620D3" w14:paraId="35320EBC" w14:textId="77777777" w:rsidTr="00294F86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0C2F5432" w14:textId="6E0EE7E0" w:rsidR="008F162D" w:rsidRDefault="008F162D" w:rsidP="008F162D">
            <w:pPr>
              <w:pStyle w:val="ListParagraph"/>
              <w:numPr>
                <w:ilvl w:val="1"/>
                <w:numId w:val="9"/>
              </w:numPr>
              <w:tabs>
                <w:tab w:val="left" w:pos="180"/>
              </w:tabs>
              <w:ind w:left="1800"/>
              <w:contextualSpacing w:val="0"/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t>The candidate raises questions about the structure of the policy.</w:t>
            </w:r>
          </w:p>
        </w:tc>
        <w:tc>
          <w:tcPr>
            <w:tcW w:w="793" w:type="pct"/>
            <w:shd w:val="clear" w:color="auto" w:fill="auto"/>
          </w:tcPr>
          <w:p w14:paraId="0EBDC408" w14:textId="2FCAC10C" w:rsidR="008F162D" w:rsidRDefault="00573793" w:rsidP="00693F26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9223978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F162D" w:rsidRPr="00693F26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8F162D" w:rsidRPr="006D737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8F162D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7226354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F162D" w:rsidRPr="00693F26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8F162D" w:rsidRPr="006D737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8F162D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21160D6C" w14:textId="105CAFCC" w:rsidR="008F162D" w:rsidRPr="005620D3" w:rsidRDefault="008F162D" w:rsidP="00693F26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660DA9A5" w14:textId="4ED0CEB2" w:rsidR="008F162D" w:rsidRPr="005620D3" w:rsidRDefault="008F162D" w:rsidP="00693F26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8F162D" w:rsidRPr="005620D3" w14:paraId="2FB6A5A6" w14:textId="77777777" w:rsidTr="00294F86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0C4CB9C0" w14:textId="32488FDF" w:rsidR="008F162D" w:rsidRDefault="008F162D" w:rsidP="008F162D">
            <w:pPr>
              <w:pStyle w:val="ListParagraph"/>
              <w:numPr>
                <w:ilvl w:val="1"/>
                <w:numId w:val="9"/>
              </w:numPr>
              <w:tabs>
                <w:tab w:val="left" w:pos="180"/>
              </w:tabs>
              <w:ind w:left="1800"/>
              <w:contextualSpacing w:val="0"/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t>The candidate answers questions about the structure of the policy that are directed towards them.</w:t>
            </w:r>
          </w:p>
        </w:tc>
        <w:tc>
          <w:tcPr>
            <w:tcW w:w="793" w:type="pct"/>
            <w:shd w:val="clear" w:color="auto" w:fill="auto"/>
          </w:tcPr>
          <w:p w14:paraId="767EC11B" w14:textId="2AFC2039" w:rsidR="008F162D" w:rsidRDefault="00573793" w:rsidP="00693F26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9993811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F162D" w:rsidRPr="00693F26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8F162D" w:rsidRPr="006D737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8F162D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0152167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F162D" w:rsidRPr="00693F26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8F162D" w:rsidRPr="006D737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8F162D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77C31826" w14:textId="256CFA83" w:rsidR="008F162D" w:rsidRPr="005620D3" w:rsidRDefault="008F162D" w:rsidP="00693F26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12826703" w14:textId="60D328DD" w:rsidR="008F162D" w:rsidRPr="005620D3" w:rsidRDefault="008F162D" w:rsidP="00693F26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905E40" w:rsidRPr="005620D3" w14:paraId="342EE7C3" w14:textId="77777777" w:rsidTr="00294F86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539AA45C" w14:textId="40A99D63" w:rsidR="00905E40" w:rsidRPr="00134656" w:rsidRDefault="00134656" w:rsidP="00134656">
            <w:pPr>
              <w:pStyle w:val="ListParagraph"/>
              <w:numPr>
                <w:ilvl w:val="0"/>
                <w:numId w:val="9"/>
              </w:numPr>
              <w:tabs>
                <w:tab w:val="left" w:pos="180"/>
              </w:tabs>
              <w:contextualSpacing w:val="0"/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t>The candidate participates in the review of the processes involved in the policy.</w:t>
            </w:r>
          </w:p>
        </w:tc>
        <w:tc>
          <w:tcPr>
            <w:tcW w:w="793" w:type="pct"/>
            <w:shd w:val="clear" w:color="auto" w:fill="auto"/>
          </w:tcPr>
          <w:p w14:paraId="6EA03FA7" w14:textId="0AC1E7F9" w:rsidR="00905E40" w:rsidRDefault="00905E40" w:rsidP="00905E40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29" w:type="pct"/>
            <w:shd w:val="clear" w:color="auto" w:fill="auto"/>
          </w:tcPr>
          <w:p w14:paraId="14B6D3FF" w14:textId="2808C989" w:rsidR="00905E40" w:rsidRPr="005620D3" w:rsidRDefault="00905E40" w:rsidP="00905E40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29" w:type="pct"/>
          </w:tcPr>
          <w:p w14:paraId="44EF8786" w14:textId="4DED6A03" w:rsidR="00905E40" w:rsidRPr="005620D3" w:rsidRDefault="00905E40" w:rsidP="00905E40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</w:tr>
      <w:tr w:rsidR="008F162D" w:rsidRPr="005620D3" w14:paraId="12519783" w14:textId="77777777" w:rsidTr="00294F86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7603DBC8" w14:textId="6022B094" w:rsidR="008F162D" w:rsidRDefault="008F162D" w:rsidP="008F162D">
            <w:pPr>
              <w:pStyle w:val="ListParagraph"/>
              <w:numPr>
                <w:ilvl w:val="1"/>
                <w:numId w:val="9"/>
              </w:numPr>
              <w:tabs>
                <w:tab w:val="left" w:pos="180"/>
              </w:tabs>
              <w:ind w:left="1800"/>
              <w:contextualSpacing w:val="0"/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t>The candidate raises questions about the processes involved in the policy.</w:t>
            </w:r>
          </w:p>
        </w:tc>
        <w:tc>
          <w:tcPr>
            <w:tcW w:w="793" w:type="pct"/>
            <w:shd w:val="clear" w:color="auto" w:fill="auto"/>
          </w:tcPr>
          <w:p w14:paraId="0D138E15" w14:textId="689AB8EF" w:rsidR="008F162D" w:rsidRDefault="00573793" w:rsidP="00693F26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3062859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F162D" w:rsidRPr="00693F26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8F162D" w:rsidRPr="006D737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8F162D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7150410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F162D" w:rsidRPr="00693F26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8F162D" w:rsidRPr="006D737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8F162D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423E6A02" w14:textId="12B58CDB" w:rsidR="008F162D" w:rsidRPr="005620D3" w:rsidRDefault="008F162D" w:rsidP="00693F26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6F75B946" w14:textId="59E973D7" w:rsidR="008F162D" w:rsidRPr="005620D3" w:rsidRDefault="008F162D" w:rsidP="00693F26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8F162D" w:rsidRPr="005620D3" w14:paraId="4162CFAE" w14:textId="77777777" w:rsidTr="00294F86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044F8839" w14:textId="2B0627F7" w:rsidR="008F162D" w:rsidRDefault="008F162D" w:rsidP="008F162D">
            <w:pPr>
              <w:pStyle w:val="ListParagraph"/>
              <w:numPr>
                <w:ilvl w:val="1"/>
                <w:numId w:val="9"/>
              </w:numPr>
              <w:tabs>
                <w:tab w:val="left" w:pos="180"/>
              </w:tabs>
              <w:ind w:left="1800"/>
              <w:contextualSpacing w:val="0"/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t>The candidate answers questions about the processes involved in the policy that are directed towards them.</w:t>
            </w:r>
          </w:p>
        </w:tc>
        <w:tc>
          <w:tcPr>
            <w:tcW w:w="793" w:type="pct"/>
            <w:shd w:val="clear" w:color="auto" w:fill="auto"/>
          </w:tcPr>
          <w:p w14:paraId="7A29A521" w14:textId="2980723A" w:rsidR="008F162D" w:rsidRDefault="00573793" w:rsidP="00693F26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4329766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F162D" w:rsidRPr="00693F26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8F162D" w:rsidRPr="006D737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8F162D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3593571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F162D" w:rsidRPr="00693F26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8F162D" w:rsidRPr="006D737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8F162D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2AB0EC8F" w14:textId="3FAAECF8" w:rsidR="008F162D" w:rsidRPr="005620D3" w:rsidRDefault="008F162D" w:rsidP="00693F26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606FF04E" w14:textId="1B51AE07" w:rsidR="008F162D" w:rsidRPr="005620D3" w:rsidRDefault="008F162D" w:rsidP="00693F26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905E40" w:rsidRPr="005620D3" w14:paraId="302A76D3" w14:textId="77777777" w:rsidTr="00294F86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4918C85C" w14:textId="6AF5D560" w:rsidR="00905E40" w:rsidRDefault="00134656" w:rsidP="00CA252F">
            <w:pPr>
              <w:pStyle w:val="ListParagraph"/>
              <w:numPr>
                <w:ilvl w:val="0"/>
                <w:numId w:val="9"/>
              </w:numPr>
              <w:tabs>
                <w:tab w:val="left" w:pos="180"/>
              </w:tabs>
              <w:contextualSpacing w:val="0"/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lastRenderedPageBreak/>
              <w:t xml:space="preserve">The candidate participates in the review of the </w:t>
            </w:r>
            <w:r w:rsidR="009D6AD6"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t>output of</w:t>
            </w:r>
            <w:r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t xml:space="preserve"> the policy.</w:t>
            </w:r>
          </w:p>
        </w:tc>
        <w:tc>
          <w:tcPr>
            <w:tcW w:w="793" w:type="pct"/>
            <w:shd w:val="clear" w:color="auto" w:fill="auto"/>
          </w:tcPr>
          <w:p w14:paraId="56CB4378" w14:textId="5C0DF76D" w:rsidR="00905E40" w:rsidRDefault="00905E40" w:rsidP="00905E40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29" w:type="pct"/>
            <w:shd w:val="clear" w:color="auto" w:fill="auto"/>
          </w:tcPr>
          <w:p w14:paraId="4EE82876" w14:textId="40178421" w:rsidR="00905E40" w:rsidRPr="005620D3" w:rsidRDefault="00905E40" w:rsidP="00905E40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29" w:type="pct"/>
          </w:tcPr>
          <w:p w14:paraId="3B6516DA" w14:textId="1870F299" w:rsidR="00905E40" w:rsidRPr="005620D3" w:rsidRDefault="00905E40" w:rsidP="00905E40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</w:tr>
      <w:tr w:rsidR="008F162D" w:rsidRPr="005620D3" w14:paraId="21750059" w14:textId="77777777" w:rsidTr="00294F86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4A68CD96" w14:textId="022D334C" w:rsidR="008F162D" w:rsidRDefault="008F162D" w:rsidP="008F162D">
            <w:pPr>
              <w:pStyle w:val="ListParagraph"/>
              <w:numPr>
                <w:ilvl w:val="1"/>
                <w:numId w:val="9"/>
              </w:numPr>
              <w:tabs>
                <w:tab w:val="left" w:pos="180"/>
              </w:tabs>
              <w:ind w:left="1800"/>
              <w:contextualSpacing w:val="0"/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t>The candidate raises questions about the output of the policy.</w:t>
            </w:r>
          </w:p>
        </w:tc>
        <w:tc>
          <w:tcPr>
            <w:tcW w:w="793" w:type="pct"/>
            <w:shd w:val="clear" w:color="auto" w:fill="auto"/>
          </w:tcPr>
          <w:p w14:paraId="31A3D101" w14:textId="2BE990C6" w:rsidR="008F162D" w:rsidRDefault="00573793" w:rsidP="00693F26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6873461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F162D" w:rsidRPr="00693F26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8F162D" w:rsidRPr="006D737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8F162D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0135818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F162D" w:rsidRPr="00693F26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8F162D" w:rsidRPr="006D737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8F162D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7495E136" w14:textId="3A63BACC" w:rsidR="008F162D" w:rsidRPr="005620D3" w:rsidRDefault="008F162D" w:rsidP="00693F26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34EDCA41" w14:textId="1F01E6CC" w:rsidR="008F162D" w:rsidRPr="005620D3" w:rsidRDefault="008F162D" w:rsidP="00693F26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8F162D" w:rsidRPr="005620D3" w14:paraId="7E527E20" w14:textId="77777777" w:rsidTr="00294F86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437020CA" w14:textId="4356D44E" w:rsidR="008F162D" w:rsidRDefault="008F162D" w:rsidP="008F162D">
            <w:pPr>
              <w:pStyle w:val="ListParagraph"/>
              <w:numPr>
                <w:ilvl w:val="1"/>
                <w:numId w:val="9"/>
              </w:numPr>
              <w:tabs>
                <w:tab w:val="left" w:pos="180"/>
              </w:tabs>
              <w:ind w:left="1800"/>
              <w:contextualSpacing w:val="0"/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t>The candidate answers questions about the output of the policy that are directed towards them.</w:t>
            </w:r>
          </w:p>
        </w:tc>
        <w:tc>
          <w:tcPr>
            <w:tcW w:w="793" w:type="pct"/>
            <w:shd w:val="clear" w:color="auto" w:fill="auto"/>
          </w:tcPr>
          <w:p w14:paraId="3FA6B2C9" w14:textId="736DC0E0" w:rsidR="008F162D" w:rsidRDefault="00573793" w:rsidP="00693F26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3085917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F162D" w:rsidRPr="00693F26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8F162D" w:rsidRPr="006D737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8F162D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8718709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F162D" w:rsidRPr="00693F26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8F162D" w:rsidRPr="006D737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8F162D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792594D8" w14:textId="548D553F" w:rsidR="008F162D" w:rsidRPr="005620D3" w:rsidRDefault="008F162D" w:rsidP="00693F26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31CC1BC7" w14:textId="4D0C461A" w:rsidR="008F162D" w:rsidRPr="005620D3" w:rsidRDefault="008F162D" w:rsidP="00693F26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905E40" w:rsidRPr="005620D3" w14:paraId="616A4A5C" w14:textId="77777777" w:rsidTr="00294F86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6CF34696" w14:textId="68E4A145" w:rsidR="00905E40" w:rsidRPr="00ED31C7" w:rsidRDefault="00905E40" w:rsidP="00ED31C7">
            <w:pPr>
              <w:pStyle w:val="ListParagraph"/>
              <w:numPr>
                <w:ilvl w:val="0"/>
                <w:numId w:val="9"/>
              </w:numPr>
              <w:tabs>
                <w:tab w:val="left" w:pos="180"/>
              </w:tabs>
              <w:contextualSpacing w:val="0"/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t xml:space="preserve">The candidate </w:t>
            </w:r>
            <w:r w:rsidR="001512AC"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t>participates in developing a</w:t>
            </w:r>
            <w:r w:rsidR="00454028"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t xml:space="preserve"> new policy</w:t>
            </w:r>
            <w:r w:rsidR="00750D66"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t xml:space="preserve"> </w:t>
            </w:r>
            <w:r w:rsidR="004A6CF4"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t xml:space="preserve">to </w:t>
            </w:r>
            <w:r w:rsidR="00ED31C7"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t>address issues with the reviewed policy.</w:t>
            </w:r>
          </w:p>
        </w:tc>
        <w:tc>
          <w:tcPr>
            <w:tcW w:w="793" w:type="pct"/>
            <w:shd w:val="clear" w:color="auto" w:fill="auto"/>
          </w:tcPr>
          <w:p w14:paraId="4BE7CAF3" w14:textId="3C4B1D56" w:rsidR="00905E40" w:rsidRDefault="00905E40" w:rsidP="00905E40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29" w:type="pct"/>
            <w:shd w:val="clear" w:color="auto" w:fill="auto"/>
          </w:tcPr>
          <w:p w14:paraId="166199D5" w14:textId="2D46D434" w:rsidR="00905E40" w:rsidRPr="005620D3" w:rsidRDefault="00905E40" w:rsidP="00905E40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29" w:type="pct"/>
          </w:tcPr>
          <w:p w14:paraId="395733C8" w14:textId="263DD5FB" w:rsidR="00905E40" w:rsidRPr="005620D3" w:rsidRDefault="00905E40" w:rsidP="00905E40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</w:tr>
      <w:tr w:rsidR="008F162D" w:rsidRPr="005620D3" w14:paraId="7745D9B9" w14:textId="77777777" w:rsidTr="00294F86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24B21BBD" w14:textId="6CE5960C" w:rsidR="008F162D" w:rsidRDefault="008F162D" w:rsidP="008F162D">
            <w:pPr>
              <w:pStyle w:val="ListParagraph"/>
              <w:numPr>
                <w:ilvl w:val="1"/>
                <w:numId w:val="9"/>
              </w:numPr>
              <w:tabs>
                <w:tab w:val="left" w:pos="180"/>
              </w:tabs>
              <w:ind w:left="1800"/>
              <w:contextualSpacing w:val="0"/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t>The candidate suggests a policy statement that focuses on the workers who will be involved in its implementation.</w:t>
            </w:r>
          </w:p>
        </w:tc>
        <w:tc>
          <w:tcPr>
            <w:tcW w:w="793" w:type="pct"/>
            <w:shd w:val="clear" w:color="auto" w:fill="auto"/>
          </w:tcPr>
          <w:p w14:paraId="5FDEF162" w14:textId="3EB71843" w:rsidR="008F162D" w:rsidRDefault="00573793" w:rsidP="00693F26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20058160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F162D" w:rsidRPr="00693F26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8F162D" w:rsidRPr="006D737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8F162D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9282322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F162D" w:rsidRPr="00693F26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8F162D" w:rsidRPr="006D737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8F162D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06DF20A2" w14:textId="112A9A75" w:rsidR="008F162D" w:rsidRPr="005620D3" w:rsidRDefault="008F162D" w:rsidP="00693F26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38F3AD23" w14:textId="2A74455C" w:rsidR="008F162D" w:rsidRPr="005620D3" w:rsidRDefault="008F162D" w:rsidP="00693F26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8F162D" w:rsidRPr="005620D3" w14:paraId="17E46F5A" w14:textId="77777777" w:rsidTr="00294F86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73FDC14A" w14:textId="72970153" w:rsidR="008F162D" w:rsidRDefault="008F162D" w:rsidP="008F162D">
            <w:pPr>
              <w:pStyle w:val="ListParagraph"/>
              <w:numPr>
                <w:ilvl w:val="1"/>
                <w:numId w:val="9"/>
              </w:numPr>
              <w:tabs>
                <w:tab w:val="left" w:pos="180"/>
              </w:tabs>
              <w:ind w:left="1800"/>
              <w:contextualSpacing w:val="0"/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t>The candidate suggests a policy statement that has a simple sentences, paragraphs and structure.</w:t>
            </w:r>
          </w:p>
        </w:tc>
        <w:tc>
          <w:tcPr>
            <w:tcW w:w="793" w:type="pct"/>
            <w:shd w:val="clear" w:color="auto" w:fill="auto"/>
          </w:tcPr>
          <w:p w14:paraId="68ED2DDD" w14:textId="34EA6530" w:rsidR="008F162D" w:rsidRDefault="00573793" w:rsidP="00693F26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8259578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F162D" w:rsidRPr="00693F26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8F162D" w:rsidRPr="006D737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8F162D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9815821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F162D" w:rsidRPr="00693F26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8F162D" w:rsidRPr="006D737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8F162D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6E056C65" w14:textId="1F38A5F3" w:rsidR="008F162D" w:rsidRPr="005620D3" w:rsidRDefault="008F162D" w:rsidP="00693F26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611C5B38" w14:textId="5B432801" w:rsidR="008F162D" w:rsidRPr="005620D3" w:rsidRDefault="008F162D" w:rsidP="00693F26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8F162D" w:rsidRPr="005620D3" w14:paraId="66142FB5" w14:textId="77777777" w:rsidTr="00294F86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7F7F1ADA" w14:textId="540AD14F" w:rsidR="008F162D" w:rsidRDefault="008F162D" w:rsidP="008F162D">
            <w:pPr>
              <w:pStyle w:val="ListParagraph"/>
              <w:numPr>
                <w:ilvl w:val="1"/>
                <w:numId w:val="9"/>
              </w:numPr>
              <w:tabs>
                <w:tab w:val="left" w:pos="180"/>
              </w:tabs>
              <w:ind w:left="1800"/>
              <w:contextualSpacing w:val="0"/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t>The candidate suggests a policy statement that uses everyday language instead of jargon.</w:t>
            </w:r>
          </w:p>
        </w:tc>
        <w:tc>
          <w:tcPr>
            <w:tcW w:w="793" w:type="pct"/>
            <w:shd w:val="clear" w:color="auto" w:fill="auto"/>
          </w:tcPr>
          <w:p w14:paraId="4A36086B" w14:textId="70154D05" w:rsidR="008F162D" w:rsidRDefault="00573793" w:rsidP="00693F26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9590599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F162D" w:rsidRPr="00693F26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8F162D" w:rsidRPr="006D737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8F162D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4880667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F162D" w:rsidRPr="00693F26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8F162D" w:rsidRPr="006D737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8F162D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15EDC804" w14:textId="7C38A708" w:rsidR="008F162D" w:rsidRPr="005620D3" w:rsidRDefault="008F162D" w:rsidP="00693F26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5E1EFE71" w14:textId="246CE59A" w:rsidR="008F162D" w:rsidRPr="005620D3" w:rsidRDefault="008F162D" w:rsidP="00693F26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8F162D" w:rsidRPr="005620D3" w14:paraId="49E61BFF" w14:textId="77777777" w:rsidTr="00294F86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7ACBA71A" w14:textId="53A5695B" w:rsidR="008F162D" w:rsidRDefault="008F162D" w:rsidP="008F162D">
            <w:pPr>
              <w:pStyle w:val="ListParagraph"/>
              <w:numPr>
                <w:ilvl w:val="1"/>
                <w:numId w:val="9"/>
              </w:numPr>
              <w:tabs>
                <w:tab w:val="left" w:pos="180"/>
              </w:tabs>
              <w:ind w:left="1800"/>
              <w:contextualSpacing w:val="0"/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t>The candidate suggests a policy statement that specifically mentions important documents, objects, materials, workers, etc.</w:t>
            </w:r>
          </w:p>
        </w:tc>
        <w:tc>
          <w:tcPr>
            <w:tcW w:w="793" w:type="pct"/>
            <w:shd w:val="clear" w:color="auto" w:fill="auto"/>
          </w:tcPr>
          <w:p w14:paraId="71D68029" w14:textId="6C965B16" w:rsidR="008F162D" w:rsidRDefault="00573793" w:rsidP="00693F26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23219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F162D" w:rsidRPr="00693F26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8F162D" w:rsidRPr="006D737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8F162D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7108450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F162D" w:rsidRPr="00693F26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8F162D" w:rsidRPr="006D737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8F162D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4CFF9E81" w14:textId="5F314996" w:rsidR="008F162D" w:rsidRPr="005620D3" w:rsidRDefault="008F162D" w:rsidP="00693F26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05708D37" w14:textId="00E0DD3B" w:rsidR="008F162D" w:rsidRPr="005620D3" w:rsidRDefault="008F162D" w:rsidP="00693F26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8F162D" w:rsidRPr="005620D3" w14:paraId="45FF1E62" w14:textId="77777777" w:rsidTr="00294F86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122C5449" w14:textId="445846EE" w:rsidR="008F162D" w:rsidRDefault="008F162D" w:rsidP="008F162D">
            <w:pPr>
              <w:pStyle w:val="ListParagraph"/>
              <w:numPr>
                <w:ilvl w:val="1"/>
                <w:numId w:val="9"/>
              </w:numPr>
              <w:tabs>
                <w:tab w:val="left" w:pos="180"/>
              </w:tabs>
              <w:ind w:left="1800"/>
              <w:contextualSpacing w:val="0"/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lastRenderedPageBreak/>
              <w:t>The candidate suggests a policy statement that does not include any information that can easily become out of date (e.g. legislation versions, specific names, web pages, etc).</w:t>
            </w:r>
          </w:p>
        </w:tc>
        <w:tc>
          <w:tcPr>
            <w:tcW w:w="793" w:type="pct"/>
            <w:shd w:val="clear" w:color="auto" w:fill="auto"/>
          </w:tcPr>
          <w:p w14:paraId="49AA1D35" w14:textId="36C0751A" w:rsidR="008F162D" w:rsidRDefault="00573793" w:rsidP="00693F26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6919119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F162D" w:rsidRPr="00693F26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8F162D" w:rsidRPr="006D737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8F162D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7140332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F162D" w:rsidRPr="00693F26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8F162D" w:rsidRPr="006D737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8F162D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1E2F45EF" w14:textId="105948AE" w:rsidR="008F162D" w:rsidRPr="005620D3" w:rsidRDefault="008F162D" w:rsidP="00693F26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169AA6D6" w14:textId="4C45F3B5" w:rsidR="008F162D" w:rsidRPr="005620D3" w:rsidRDefault="008F162D" w:rsidP="00693F26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693F26" w:rsidRPr="005620D3" w14:paraId="55AD676D" w14:textId="77777777" w:rsidTr="00294F86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4005BEFD" w14:textId="12A1A5C9" w:rsidR="00693F26" w:rsidRDefault="00693F26" w:rsidP="00693F26">
            <w:pPr>
              <w:pStyle w:val="ListParagraph"/>
              <w:numPr>
                <w:ilvl w:val="1"/>
                <w:numId w:val="9"/>
              </w:numPr>
              <w:tabs>
                <w:tab w:val="left" w:pos="180"/>
              </w:tabs>
              <w:ind w:left="1800"/>
              <w:contextualSpacing w:val="0"/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t>The candidate suggests procedures relevant to the new policy.</w:t>
            </w:r>
          </w:p>
        </w:tc>
        <w:tc>
          <w:tcPr>
            <w:tcW w:w="793" w:type="pct"/>
            <w:shd w:val="clear" w:color="auto" w:fill="auto"/>
          </w:tcPr>
          <w:p w14:paraId="377CB632" w14:textId="43E39C01" w:rsidR="00693F26" w:rsidRDefault="00573793" w:rsidP="00693F26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8499080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93F26" w:rsidRPr="00693F26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693F26" w:rsidRPr="006D737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693F26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2914041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93F26" w:rsidRPr="00693F26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693F26" w:rsidRPr="006D737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693F26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46665E2D" w14:textId="0DE4AF81" w:rsidR="00693F26" w:rsidRPr="005620D3" w:rsidRDefault="00693F26" w:rsidP="00693F26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6037BF29" w14:textId="192D92E0" w:rsidR="00693F26" w:rsidRPr="005620D3" w:rsidRDefault="00693F26" w:rsidP="00693F26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8F162D" w:rsidRPr="005620D3" w14:paraId="4178B785" w14:textId="77777777" w:rsidTr="00294F86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4F755373" w14:textId="1E6A8C94" w:rsidR="008F162D" w:rsidRDefault="008F162D" w:rsidP="008F162D">
            <w:pPr>
              <w:pStyle w:val="ListParagraph"/>
              <w:numPr>
                <w:ilvl w:val="0"/>
                <w:numId w:val="3"/>
              </w:numPr>
              <w:tabs>
                <w:tab w:val="left" w:pos="180"/>
              </w:tabs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participates in the review of policy 2 with relevant stakeholders.</w:t>
            </w:r>
          </w:p>
          <w:p w14:paraId="04ABC139" w14:textId="630F4B4D" w:rsidR="008F162D" w:rsidRPr="005620D3" w:rsidRDefault="008F162D" w:rsidP="008F162D">
            <w:pPr>
              <w:pStyle w:val="ListParagraph"/>
              <w:tabs>
                <w:tab w:val="left" w:pos="180"/>
              </w:tabs>
              <w:ind w:firstLine="0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Assessor to indicate the policy reviewed: 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793" w:type="pct"/>
            <w:shd w:val="clear" w:color="auto" w:fill="auto"/>
          </w:tcPr>
          <w:p w14:paraId="4C206B71" w14:textId="29F44D46" w:rsidR="008F162D" w:rsidRPr="005620D3" w:rsidRDefault="008F162D" w:rsidP="008F162D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29" w:type="pct"/>
            <w:shd w:val="clear" w:color="auto" w:fill="auto"/>
          </w:tcPr>
          <w:p w14:paraId="12C6AFAF" w14:textId="76F43F83" w:rsidR="008F162D" w:rsidRPr="005620D3" w:rsidRDefault="008F162D" w:rsidP="008F162D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29" w:type="pct"/>
          </w:tcPr>
          <w:p w14:paraId="6B4E9A0C" w14:textId="3DD030FD" w:rsidR="008F162D" w:rsidRPr="005620D3" w:rsidRDefault="008F162D" w:rsidP="008F162D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</w:tr>
      <w:tr w:rsidR="008F162D" w:rsidRPr="005620D3" w14:paraId="2BDB3621" w14:textId="77777777" w:rsidTr="00294F86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653A63E5" w14:textId="117C426E" w:rsidR="008F162D" w:rsidRPr="00962654" w:rsidRDefault="008F162D" w:rsidP="008F162D">
            <w:pPr>
              <w:pStyle w:val="ListParagraph"/>
              <w:numPr>
                <w:ilvl w:val="0"/>
                <w:numId w:val="12"/>
              </w:numPr>
              <w:tabs>
                <w:tab w:val="left" w:pos="180"/>
              </w:tabs>
              <w:contextualSpacing w:val="0"/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t>The candidate participates in the review of the structure of the policy.</w:t>
            </w:r>
          </w:p>
        </w:tc>
        <w:tc>
          <w:tcPr>
            <w:tcW w:w="793" w:type="pct"/>
            <w:shd w:val="clear" w:color="auto" w:fill="auto"/>
          </w:tcPr>
          <w:p w14:paraId="0C173FB5" w14:textId="02AA54F2" w:rsidR="008F162D" w:rsidRPr="005620D3" w:rsidRDefault="008F162D" w:rsidP="008F162D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29" w:type="pct"/>
            <w:shd w:val="clear" w:color="auto" w:fill="auto"/>
          </w:tcPr>
          <w:p w14:paraId="72F3AB5D" w14:textId="5B8971F3" w:rsidR="008F162D" w:rsidRPr="005620D3" w:rsidRDefault="008F162D" w:rsidP="008F162D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29" w:type="pct"/>
          </w:tcPr>
          <w:p w14:paraId="0901F9DD" w14:textId="42E54D4C" w:rsidR="008F162D" w:rsidRPr="005620D3" w:rsidRDefault="008F162D" w:rsidP="008F162D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</w:tr>
      <w:tr w:rsidR="008F162D" w:rsidRPr="005620D3" w14:paraId="2A8EEEC8" w14:textId="77777777" w:rsidTr="00294F86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4F031313" w14:textId="4F91C34D" w:rsidR="008F162D" w:rsidRDefault="008F162D" w:rsidP="008F162D">
            <w:pPr>
              <w:pStyle w:val="ListParagraph"/>
              <w:numPr>
                <w:ilvl w:val="0"/>
                <w:numId w:val="14"/>
              </w:numPr>
              <w:tabs>
                <w:tab w:val="left" w:pos="180"/>
              </w:tabs>
              <w:contextualSpacing w:val="0"/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t>The candidate raises questions about the structure of the policy.</w:t>
            </w:r>
          </w:p>
        </w:tc>
        <w:tc>
          <w:tcPr>
            <w:tcW w:w="793" w:type="pct"/>
            <w:shd w:val="clear" w:color="auto" w:fill="auto"/>
          </w:tcPr>
          <w:p w14:paraId="43FFA67B" w14:textId="266AC07E" w:rsidR="008F162D" w:rsidRDefault="00573793" w:rsidP="008F162D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0482904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F162D" w:rsidRPr="00693F26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8F162D" w:rsidRPr="006D737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8F162D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9460357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F162D" w:rsidRPr="00693F26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8F162D" w:rsidRPr="006D737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8F162D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41A289B6" w14:textId="638298C7" w:rsidR="008F162D" w:rsidRPr="005620D3" w:rsidRDefault="008F162D" w:rsidP="008F162D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1389DA78" w14:textId="43D2F2E7" w:rsidR="008F162D" w:rsidRPr="005620D3" w:rsidRDefault="008F162D" w:rsidP="008F162D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8F162D" w:rsidRPr="005620D3" w14:paraId="31C4A19F" w14:textId="77777777" w:rsidTr="00294F86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7C373055" w14:textId="10EC31B5" w:rsidR="008F162D" w:rsidRPr="00962654" w:rsidRDefault="008F162D" w:rsidP="008F162D">
            <w:pPr>
              <w:pStyle w:val="ListParagraph"/>
              <w:numPr>
                <w:ilvl w:val="0"/>
                <w:numId w:val="14"/>
              </w:numPr>
              <w:tabs>
                <w:tab w:val="left" w:pos="180"/>
              </w:tabs>
              <w:contextualSpacing w:val="0"/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t>The candidate answers questions about the structure of the policy that are directed towards them.</w:t>
            </w:r>
          </w:p>
        </w:tc>
        <w:tc>
          <w:tcPr>
            <w:tcW w:w="793" w:type="pct"/>
            <w:shd w:val="clear" w:color="auto" w:fill="auto"/>
          </w:tcPr>
          <w:p w14:paraId="6C4625F6" w14:textId="18FD9A70" w:rsidR="008F162D" w:rsidRDefault="00573793" w:rsidP="008F162D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6353677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F162D" w:rsidRPr="00693F26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8F162D" w:rsidRPr="006D737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8F162D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4196031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F162D" w:rsidRPr="00693F26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8F162D" w:rsidRPr="006D737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8F162D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5A2B3C96" w14:textId="17347996" w:rsidR="008F162D" w:rsidRPr="005620D3" w:rsidRDefault="008F162D" w:rsidP="008F162D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47C027D3" w14:textId="6BCD9A29" w:rsidR="008F162D" w:rsidRPr="005620D3" w:rsidRDefault="008F162D" w:rsidP="008F162D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8F162D" w:rsidRPr="005620D3" w14:paraId="6EA80150" w14:textId="77777777" w:rsidTr="00294F86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641F4FFD" w14:textId="1B9203A1" w:rsidR="008F162D" w:rsidRPr="00962654" w:rsidRDefault="008F162D" w:rsidP="008F162D">
            <w:pPr>
              <w:pStyle w:val="ListParagraph"/>
              <w:numPr>
                <w:ilvl w:val="0"/>
                <w:numId w:val="12"/>
              </w:numPr>
              <w:tabs>
                <w:tab w:val="left" w:pos="180"/>
              </w:tabs>
              <w:contextualSpacing w:val="0"/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t>The candidate participates in the review of the processes involved in the policy.</w:t>
            </w:r>
          </w:p>
        </w:tc>
        <w:tc>
          <w:tcPr>
            <w:tcW w:w="793" w:type="pct"/>
            <w:shd w:val="clear" w:color="auto" w:fill="auto"/>
          </w:tcPr>
          <w:p w14:paraId="204C9BB1" w14:textId="4BA1E87E" w:rsidR="008F162D" w:rsidRDefault="008F162D" w:rsidP="008F162D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29" w:type="pct"/>
            <w:shd w:val="clear" w:color="auto" w:fill="auto"/>
          </w:tcPr>
          <w:p w14:paraId="35FD95AA" w14:textId="1D60FBAC" w:rsidR="008F162D" w:rsidRPr="005620D3" w:rsidRDefault="008F162D" w:rsidP="008F162D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29" w:type="pct"/>
          </w:tcPr>
          <w:p w14:paraId="5C6375B8" w14:textId="2CA3BD6B" w:rsidR="008F162D" w:rsidRPr="005620D3" w:rsidRDefault="008F162D" w:rsidP="008F162D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</w:tr>
      <w:tr w:rsidR="008F162D" w:rsidRPr="005620D3" w14:paraId="3939585A" w14:textId="77777777" w:rsidTr="00294F86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522FA64D" w14:textId="2CB2C02D" w:rsidR="008F162D" w:rsidRPr="000252A5" w:rsidRDefault="008F162D" w:rsidP="008F162D">
            <w:pPr>
              <w:pStyle w:val="ListParagraph"/>
              <w:numPr>
                <w:ilvl w:val="0"/>
                <w:numId w:val="15"/>
              </w:numPr>
              <w:tabs>
                <w:tab w:val="left" w:pos="180"/>
              </w:tabs>
              <w:contextualSpacing w:val="0"/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t>The candidate raises questions about the processes involved in the policy.</w:t>
            </w:r>
          </w:p>
        </w:tc>
        <w:tc>
          <w:tcPr>
            <w:tcW w:w="793" w:type="pct"/>
            <w:shd w:val="clear" w:color="auto" w:fill="auto"/>
          </w:tcPr>
          <w:p w14:paraId="090BBF01" w14:textId="2631E545" w:rsidR="008F162D" w:rsidRPr="005620D3" w:rsidRDefault="00573793" w:rsidP="008F162D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054272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F162D" w:rsidRPr="00693F26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8F162D" w:rsidRPr="006D737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8F162D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7795689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F162D" w:rsidRPr="00693F26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8F162D" w:rsidRPr="006D737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8F162D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22AB337A" w14:textId="12055270" w:rsidR="008F162D" w:rsidRPr="005620D3" w:rsidRDefault="008F162D" w:rsidP="008F162D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1CE285F2" w14:textId="1A1EA5F2" w:rsidR="008F162D" w:rsidRPr="005620D3" w:rsidRDefault="008F162D" w:rsidP="008F162D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8F162D" w:rsidRPr="005620D3" w14:paraId="2BC63AB0" w14:textId="77777777" w:rsidTr="00294F86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16DB2C0C" w14:textId="7EF70468" w:rsidR="008F162D" w:rsidRDefault="008F162D" w:rsidP="008F162D">
            <w:pPr>
              <w:pStyle w:val="ListParagraph"/>
              <w:numPr>
                <w:ilvl w:val="0"/>
                <w:numId w:val="15"/>
              </w:numPr>
              <w:tabs>
                <w:tab w:val="left" w:pos="180"/>
              </w:tabs>
              <w:contextualSpacing w:val="0"/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lastRenderedPageBreak/>
              <w:t>The candidate answers questions about the processes involved in the policy that are directed towards them.</w:t>
            </w:r>
          </w:p>
        </w:tc>
        <w:tc>
          <w:tcPr>
            <w:tcW w:w="793" w:type="pct"/>
            <w:shd w:val="clear" w:color="auto" w:fill="auto"/>
          </w:tcPr>
          <w:p w14:paraId="71357769" w14:textId="65711885" w:rsidR="008F162D" w:rsidRPr="005620D3" w:rsidRDefault="00573793" w:rsidP="008F162D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5830354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F162D" w:rsidRPr="00693F26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8F162D" w:rsidRPr="006D737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8F162D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20389298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F162D" w:rsidRPr="00693F26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8F162D" w:rsidRPr="006D737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8F162D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2B32FA0C" w14:textId="3EC68134" w:rsidR="008F162D" w:rsidRPr="005620D3" w:rsidRDefault="008F162D" w:rsidP="008F162D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5DAF5E6C" w14:textId="60578E64" w:rsidR="008F162D" w:rsidRPr="005620D3" w:rsidRDefault="008F162D" w:rsidP="008F162D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8F162D" w:rsidRPr="005620D3" w14:paraId="75C544CA" w14:textId="77777777" w:rsidTr="00294F86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3F045FF4" w14:textId="53515F38" w:rsidR="008F162D" w:rsidRDefault="008F162D" w:rsidP="00103DF6">
            <w:pPr>
              <w:pStyle w:val="ListParagraph"/>
              <w:numPr>
                <w:ilvl w:val="0"/>
                <w:numId w:val="12"/>
              </w:numPr>
              <w:tabs>
                <w:tab w:val="left" w:pos="180"/>
              </w:tabs>
              <w:contextualSpacing w:val="0"/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t>The candidate participates in the review of the output of the policy.</w:t>
            </w:r>
          </w:p>
        </w:tc>
        <w:tc>
          <w:tcPr>
            <w:tcW w:w="793" w:type="pct"/>
            <w:shd w:val="clear" w:color="auto" w:fill="auto"/>
          </w:tcPr>
          <w:p w14:paraId="25E1F294" w14:textId="73BECE84" w:rsidR="008F162D" w:rsidRPr="005620D3" w:rsidRDefault="008F162D" w:rsidP="008F162D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29" w:type="pct"/>
            <w:shd w:val="clear" w:color="auto" w:fill="auto"/>
          </w:tcPr>
          <w:p w14:paraId="6823D08F" w14:textId="7A05A2B9" w:rsidR="008F162D" w:rsidRPr="005620D3" w:rsidRDefault="008F162D" w:rsidP="008F162D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29" w:type="pct"/>
          </w:tcPr>
          <w:p w14:paraId="4104F203" w14:textId="45408E50" w:rsidR="008F162D" w:rsidRPr="005620D3" w:rsidRDefault="008F162D" w:rsidP="008F162D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</w:tr>
      <w:tr w:rsidR="008F162D" w:rsidRPr="005620D3" w14:paraId="576E19E4" w14:textId="77777777" w:rsidTr="00294F86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1C0F609E" w14:textId="20028EA0" w:rsidR="008F162D" w:rsidRDefault="008F162D" w:rsidP="00103DF6">
            <w:pPr>
              <w:pStyle w:val="ListParagraph"/>
              <w:numPr>
                <w:ilvl w:val="0"/>
                <w:numId w:val="16"/>
              </w:numPr>
              <w:tabs>
                <w:tab w:val="left" w:pos="180"/>
              </w:tabs>
              <w:contextualSpacing w:val="0"/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t>The candidate raises questions about the output of the policy.</w:t>
            </w:r>
          </w:p>
        </w:tc>
        <w:tc>
          <w:tcPr>
            <w:tcW w:w="793" w:type="pct"/>
            <w:shd w:val="clear" w:color="auto" w:fill="auto"/>
          </w:tcPr>
          <w:p w14:paraId="14FA3EA1" w14:textId="5F8F0188" w:rsidR="008F162D" w:rsidRDefault="00573793" w:rsidP="008F162D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0686911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F162D" w:rsidRPr="00693F26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8F162D" w:rsidRPr="006D737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8F162D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6106601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F162D" w:rsidRPr="00693F26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8F162D" w:rsidRPr="006D737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8F162D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5F4166ED" w14:textId="3F56F5E7" w:rsidR="008F162D" w:rsidRPr="005620D3" w:rsidRDefault="008F162D" w:rsidP="008F162D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6B167407" w14:textId="40EBB421" w:rsidR="008F162D" w:rsidRPr="005620D3" w:rsidRDefault="008F162D" w:rsidP="008F162D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8F162D" w:rsidRPr="005620D3" w14:paraId="7F830B58" w14:textId="77777777" w:rsidTr="00294F86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753695B7" w14:textId="5F9C93F6" w:rsidR="008F162D" w:rsidRDefault="008F162D" w:rsidP="00103DF6">
            <w:pPr>
              <w:pStyle w:val="ListParagraph"/>
              <w:numPr>
                <w:ilvl w:val="0"/>
                <w:numId w:val="16"/>
              </w:numPr>
              <w:tabs>
                <w:tab w:val="left" w:pos="180"/>
              </w:tabs>
              <w:contextualSpacing w:val="0"/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t>The candidate answers questions about the output of the policy that are directed towards them.</w:t>
            </w:r>
          </w:p>
        </w:tc>
        <w:tc>
          <w:tcPr>
            <w:tcW w:w="793" w:type="pct"/>
            <w:shd w:val="clear" w:color="auto" w:fill="auto"/>
          </w:tcPr>
          <w:p w14:paraId="4A1A854A" w14:textId="346E6CCE" w:rsidR="008F162D" w:rsidRPr="005620D3" w:rsidRDefault="00573793" w:rsidP="008F162D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5879306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F162D" w:rsidRPr="00693F26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8F162D" w:rsidRPr="006D737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8F162D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3916623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F162D" w:rsidRPr="00693F26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8F162D" w:rsidRPr="006D737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8F162D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767852CD" w14:textId="3CFDD48E" w:rsidR="008F162D" w:rsidRPr="005620D3" w:rsidRDefault="008F162D" w:rsidP="008F162D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010D8A66" w14:textId="78B200E0" w:rsidR="008F162D" w:rsidRPr="005620D3" w:rsidRDefault="008F162D" w:rsidP="008F162D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8F162D" w:rsidRPr="005620D3" w14:paraId="7B34BB65" w14:textId="77777777" w:rsidTr="00294F86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069A8874" w14:textId="10B7BF23" w:rsidR="008F162D" w:rsidRDefault="008F162D" w:rsidP="00103DF6">
            <w:pPr>
              <w:pStyle w:val="ListParagraph"/>
              <w:numPr>
                <w:ilvl w:val="0"/>
                <w:numId w:val="12"/>
              </w:numPr>
              <w:tabs>
                <w:tab w:val="left" w:pos="180"/>
              </w:tabs>
              <w:contextualSpacing w:val="0"/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t>The candidate participates in developing a new policy to address issues with the reviewed policy.</w:t>
            </w:r>
          </w:p>
        </w:tc>
        <w:tc>
          <w:tcPr>
            <w:tcW w:w="793" w:type="pct"/>
            <w:shd w:val="clear" w:color="auto" w:fill="auto"/>
          </w:tcPr>
          <w:p w14:paraId="7171871F" w14:textId="742C6DB0" w:rsidR="008F162D" w:rsidRDefault="008F162D" w:rsidP="008F162D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29" w:type="pct"/>
            <w:shd w:val="clear" w:color="auto" w:fill="auto"/>
          </w:tcPr>
          <w:p w14:paraId="2B599BAA" w14:textId="6779002E" w:rsidR="008F162D" w:rsidRPr="005620D3" w:rsidRDefault="008F162D" w:rsidP="008F162D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29" w:type="pct"/>
          </w:tcPr>
          <w:p w14:paraId="27B58ED1" w14:textId="2808DFAC" w:rsidR="008F162D" w:rsidRPr="005620D3" w:rsidRDefault="008F162D" w:rsidP="008F162D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</w:tr>
      <w:tr w:rsidR="008F162D" w:rsidRPr="005620D3" w14:paraId="347C9442" w14:textId="77777777" w:rsidTr="00294F86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2234F377" w14:textId="0B261642" w:rsidR="008F162D" w:rsidRDefault="008F162D" w:rsidP="00103DF6">
            <w:pPr>
              <w:pStyle w:val="ListParagraph"/>
              <w:numPr>
                <w:ilvl w:val="0"/>
                <w:numId w:val="17"/>
              </w:numPr>
              <w:tabs>
                <w:tab w:val="left" w:pos="180"/>
              </w:tabs>
              <w:contextualSpacing w:val="0"/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t>The candidate suggests a policy statement that focuses on the workers who will be involved in its implementation.</w:t>
            </w:r>
          </w:p>
        </w:tc>
        <w:tc>
          <w:tcPr>
            <w:tcW w:w="793" w:type="pct"/>
            <w:shd w:val="clear" w:color="auto" w:fill="auto"/>
          </w:tcPr>
          <w:p w14:paraId="646CEE0D" w14:textId="190FD814" w:rsidR="008F162D" w:rsidRPr="005620D3" w:rsidRDefault="00573793" w:rsidP="008F162D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2268716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F162D" w:rsidRPr="00693F26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8F162D" w:rsidRPr="006D737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8F162D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9263814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F162D" w:rsidRPr="00693F26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8F162D" w:rsidRPr="006D737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8F162D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41F5500D" w14:textId="50A6B95A" w:rsidR="008F162D" w:rsidRPr="005620D3" w:rsidRDefault="008F162D" w:rsidP="008F162D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7B0CC8B4" w14:textId="4EE9E1CF" w:rsidR="008F162D" w:rsidRPr="005620D3" w:rsidRDefault="008F162D" w:rsidP="008F162D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8F162D" w:rsidRPr="005620D3" w14:paraId="070BD60F" w14:textId="77777777" w:rsidTr="00684D92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7B1E9D6A" w14:textId="6C1FACF4" w:rsidR="008F162D" w:rsidRDefault="008F162D" w:rsidP="00103DF6">
            <w:pPr>
              <w:pStyle w:val="ListParagraph"/>
              <w:numPr>
                <w:ilvl w:val="0"/>
                <w:numId w:val="17"/>
              </w:numPr>
              <w:tabs>
                <w:tab w:val="left" w:pos="180"/>
              </w:tabs>
              <w:contextualSpacing w:val="0"/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t>The candidate suggests a policy statement that has a simple sentences, paragraphs and structure.</w:t>
            </w:r>
          </w:p>
        </w:tc>
        <w:tc>
          <w:tcPr>
            <w:tcW w:w="793" w:type="pct"/>
            <w:shd w:val="clear" w:color="auto" w:fill="auto"/>
          </w:tcPr>
          <w:p w14:paraId="6089D647" w14:textId="163AECA0" w:rsidR="008F162D" w:rsidRPr="00693F26" w:rsidRDefault="00573793" w:rsidP="00693F26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9884405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F162D" w:rsidRPr="00693F26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8F162D" w:rsidRPr="006D737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8F162D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7456023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F162D" w:rsidRPr="00693F26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8F162D" w:rsidRPr="006D737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8F162D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22EE5BDA" w14:textId="6D9483D3" w:rsidR="008F162D" w:rsidRPr="005620D3" w:rsidRDefault="008F162D" w:rsidP="00693F26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2D468FEA" w14:textId="75921D5A" w:rsidR="008F162D" w:rsidRPr="005620D3" w:rsidRDefault="008F162D" w:rsidP="00693F26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8F162D" w:rsidRPr="005620D3" w14:paraId="4814AFF9" w14:textId="77777777" w:rsidTr="00684D92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5584BABB" w14:textId="5CAFB07B" w:rsidR="008F162D" w:rsidRDefault="008F162D" w:rsidP="00103DF6">
            <w:pPr>
              <w:pStyle w:val="ListParagraph"/>
              <w:numPr>
                <w:ilvl w:val="0"/>
                <w:numId w:val="17"/>
              </w:numPr>
              <w:tabs>
                <w:tab w:val="left" w:pos="180"/>
              </w:tabs>
              <w:contextualSpacing w:val="0"/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t>The candidate suggests a policy statement that uses everyday language instead of jargon.</w:t>
            </w:r>
          </w:p>
        </w:tc>
        <w:tc>
          <w:tcPr>
            <w:tcW w:w="793" w:type="pct"/>
            <w:shd w:val="clear" w:color="auto" w:fill="auto"/>
          </w:tcPr>
          <w:p w14:paraId="5FFC8DA5" w14:textId="5B125465" w:rsidR="008F162D" w:rsidRPr="00693F26" w:rsidRDefault="00573793" w:rsidP="00693F26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3792423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F162D" w:rsidRPr="00693F26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8F162D" w:rsidRPr="006D737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8F162D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5492012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F162D" w:rsidRPr="00693F26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8F162D" w:rsidRPr="006D737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8F162D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76D2DA7D" w14:textId="693C8E3D" w:rsidR="008F162D" w:rsidRPr="005620D3" w:rsidRDefault="008F162D" w:rsidP="00693F26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1214EEAA" w14:textId="5329BB69" w:rsidR="008F162D" w:rsidRPr="005620D3" w:rsidRDefault="008F162D" w:rsidP="00693F26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8F162D" w:rsidRPr="005620D3" w14:paraId="558BF705" w14:textId="77777777" w:rsidTr="00684D92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4119EA17" w14:textId="75904F7C" w:rsidR="008F162D" w:rsidRDefault="008F162D" w:rsidP="00103DF6">
            <w:pPr>
              <w:pStyle w:val="ListParagraph"/>
              <w:numPr>
                <w:ilvl w:val="0"/>
                <w:numId w:val="17"/>
              </w:numPr>
              <w:tabs>
                <w:tab w:val="left" w:pos="180"/>
              </w:tabs>
              <w:contextualSpacing w:val="0"/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lastRenderedPageBreak/>
              <w:t>The candidate suggests a policy statement that specifically mentions important documents, objects, materials, workers, etc.</w:t>
            </w:r>
          </w:p>
        </w:tc>
        <w:tc>
          <w:tcPr>
            <w:tcW w:w="793" w:type="pct"/>
            <w:shd w:val="clear" w:color="auto" w:fill="auto"/>
          </w:tcPr>
          <w:p w14:paraId="1A3649ED" w14:textId="3C462BA1" w:rsidR="008F162D" w:rsidRPr="00693F26" w:rsidRDefault="00573793" w:rsidP="00693F26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4648890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F162D" w:rsidRPr="00693F26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8F162D" w:rsidRPr="006D737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8F162D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7015507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F162D" w:rsidRPr="00693F26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8F162D" w:rsidRPr="006D737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8F162D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2FBECD35" w14:textId="6B048266" w:rsidR="008F162D" w:rsidRPr="005620D3" w:rsidRDefault="008F162D" w:rsidP="00693F26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45D3485D" w14:textId="270B64C3" w:rsidR="008F162D" w:rsidRPr="005620D3" w:rsidRDefault="008F162D" w:rsidP="00693F26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8F162D" w:rsidRPr="005620D3" w14:paraId="4FBCE697" w14:textId="77777777" w:rsidTr="00684D92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323D65F8" w14:textId="1CE70926" w:rsidR="008F162D" w:rsidRDefault="008F162D" w:rsidP="00103DF6">
            <w:pPr>
              <w:pStyle w:val="ListParagraph"/>
              <w:numPr>
                <w:ilvl w:val="0"/>
                <w:numId w:val="17"/>
              </w:numPr>
              <w:tabs>
                <w:tab w:val="left" w:pos="180"/>
              </w:tabs>
              <w:contextualSpacing w:val="0"/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t>The candidate suggests a policy statement that does not include any information that can easily become out of date (e.g. legislation versions, specific names, web pages, etc).</w:t>
            </w:r>
          </w:p>
        </w:tc>
        <w:tc>
          <w:tcPr>
            <w:tcW w:w="793" w:type="pct"/>
            <w:shd w:val="clear" w:color="auto" w:fill="auto"/>
          </w:tcPr>
          <w:p w14:paraId="787D9B3B" w14:textId="6656A58F" w:rsidR="008F162D" w:rsidRPr="00693F26" w:rsidRDefault="00573793" w:rsidP="00693F26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5955580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F162D" w:rsidRPr="00693F26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8F162D" w:rsidRPr="006D737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8F162D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9968349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F162D" w:rsidRPr="00693F26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8F162D" w:rsidRPr="006D737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8F162D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05B912DC" w14:textId="251A45FA" w:rsidR="008F162D" w:rsidRPr="005620D3" w:rsidRDefault="008F162D" w:rsidP="00693F26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28152F1B" w14:textId="7BFB584A" w:rsidR="008F162D" w:rsidRPr="005620D3" w:rsidRDefault="008F162D" w:rsidP="00693F26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693F26" w:rsidRPr="005620D3" w14:paraId="096E4EA8" w14:textId="77777777" w:rsidTr="00684D92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33C730D6" w14:textId="3476CAE8" w:rsidR="00693F26" w:rsidRDefault="00693F26" w:rsidP="00693F26">
            <w:pPr>
              <w:pStyle w:val="ListParagraph"/>
              <w:numPr>
                <w:ilvl w:val="0"/>
                <w:numId w:val="17"/>
              </w:numPr>
              <w:tabs>
                <w:tab w:val="left" w:pos="180"/>
              </w:tabs>
              <w:contextualSpacing w:val="0"/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t>The candidate suggests procedures relevant to the new policy.</w:t>
            </w:r>
          </w:p>
        </w:tc>
        <w:tc>
          <w:tcPr>
            <w:tcW w:w="793" w:type="pct"/>
            <w:shd w:val="clear" w:color="auto" w:fill="auto"/>
          </w:tcPr>
          <w:p w14:paraId="7BA9445A" w14:textId="30F5742E" w:rsidR="00693F26" w:rsidRDefault="00573793" w:rsidP="00693F26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4925661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93F26" w:rsidRPr="00693F26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693F26" w:rsidRPr="006D737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693F26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977953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93F26" w:rsidRPr="00693F26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693F26" w:rsidRPr="006D737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693F26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27B01CE5" w14:textId="5376C554" w:rsidR="00693F26" w:rsidRPr="005620D3" w:rsidRDefault="00693F26" w:rsidP="00693F26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2A513BC2" w14:textId="0E7CFF56" w:rsidR="00693F26" w:rsidRPr="005620D3" w:rsidRDefault="00693F26" w:rsidP="00693F26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921E20" w:rsidRPr="005620D3" w14:paraId="5F27BE96" w14:textId="77777777" w:rsidTr="00684D92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406D0E2E" w14:textId="33B8E653" w:rsidR="00921E20" w:rsidRDefault="00921E20" w:rsidP="00921E20">
            <w:pPr>
              <w:pStyle w:val="ListParagraph"/>
              <w:numPr>
                <w:ilvl w:val="0"/>
                <w:numId w:val="3"/>
              </w:numPr>
              <w:tabs>
                <w:tab w:val="left" w:pos="180"/>
              </w:tabs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participates in the review of protocol 1 with relevant stakeholders.</w:t>
            </w:r>
          </w:p>
          <w:p w14:paraId="5BBDB8CB" w14:textId="1ACB0491" w:rsidR="00921E20" w:rsidRPr="00921E20" w:rsidRDefault="00921E20" w:rsidP="00921E20">
            <w:pPr>
              <w:pStyle w:val="ListParagraph"/>
              <w:tabs>
                <w:tab w:val="left" w:pos="180"/>
              </w:tabs>
              <w:ind w:firstLine="0"/>
              <w:contextualSpacing w:val="0"/>
              <w:jc w:val="both"/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Assessor to indicate the protocol reviewed: 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793" w:type="pct"/>
            <w:shd w:val="clear" w:color="auto" w:fill="auto"/>
          </w:tcPr>
          <w:p w14:paraId="18671875" w14:textId="77777777" w:rsidR="00921E20" w:rsidRDefault="00921E20" w:rsidP="00693F26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29" w:type="pct"/>
            <w:shd w:val="clear" w:color="auto" w:fill="auto"/>
          </w:tcPr>
          <w:p w14:paraId="4621EE0F" w14:textId="77777777" w:rsidR="00921E20" w:rsidRPr="005620D3" w:rsidRDefault="00921E20" w:rsidP="00693F26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29" w:type="pct"/>
          </w:tcPr>
          <w:p w14:paraId="1EB6A013" w14:textId="77777777" w:rsidR="00921E20" w:rsidRPr="005620D3" w:rsidRDefault="00921E20" w:rsidP="00693F26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</w:tr>
      <w:tr w:rsidR="00921E20" w:rsidRPr="005620D3" w14:paraId="13A6DE4E" w14:textId="77777777" w:rsidTr="00684D92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1BAD4939" w14:textId="42FC6340" w:rsidR="00921E20" w:rsidRPr="00921E20" w:rsidRDefault="00921E20" w:rsidP="00921E20">
            <w:pPr>
              <w:pStyle w:val="ListParagraph"/>
              <w:numPr>
                <w:ilvl w:val="0"/>
                <w:numId w:val="18"/>
              </w:numPr>
              <w:tabs>
                <w:tab w:val="left" w:pos="180"/>
              </w:tabs>
              <w:contextualSpacing w:val="0"/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t xml:space="preserve">The candidate participates in the review of the structure of the </w:t>
            </w:r>
            <w:r w:rsidR="00726290"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t>protocol</w:t>
            </w:r>
            <w:r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t>.</w:t>
            </w:r>
          </w:p>
        </w:tc>
        <w:tc>
          <w:tcPr>
            <w:tcW w:w="793" w:type="pct"/>
            <w:shd w:val="clear" w:color="auto" w:fill="auto"/>
          </w:tcPr>
          <w:p w14:paraId="61DED2FE" w14:textId="77777777" w:rsidR="00921E20" w:rsidRDefault="00921E20" w:rsidP="00693F26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29" w:type="pct"/>
            <w:shd w:val="clear" w:color="auto" w:fill="auto"/>
          </w:tcPr>
          <w:p w14:paraId="3C513875" w14:textId="77777777" w:rsidR="00921E20" w:rsidRPr="005620D3" w:rsidRDefault="00921E20" w:rsidP="00693F26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29" w:type="pct"/>
          </w:tcPr>
          <w:p w14:paraId="12EFC6B6" w14:textId="77777777" w:rsidR="00921E20" w:rsidRPr="005620D3" w:rsidRDefault="00921E20" w:rsidP="00693F26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</w:tr>
      <w:tr w:rsidR="00921E20" w:rsidRPr="005620D3" w14:paraId="7F309EF1" w14:textId="77777777" w:rsidTr="00684D92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10BB9454" w14:textId="26BC1C7D" w:rsidR="00921E20" w:rsidRPr="00921E20" w:rsidRDefault="00921E20" w:rsidP="00921E20">
            <w:pPr>
              <w:pStyle w:val="ListParagraph"/>
              <w:numPr>
                <w:ilvl w:val="0"/>
                <w:numId w:val="19"/>
              </w:numPr>
              <w:tabs>
                <w:tab w:val="left" w:pos="180"/>
              </w:tabs>
              <w:contextualSpacing w:val="0"/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t xml:space="preserve">The candidate raises questions about the structure of the </w:t>
            </w:r>
            <w:r w:rsidR="00726290"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t>protocol</w:t>
            </w:r>
            <w:r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t>.</w:t>
            </w:r>
          </w:p>
        </w:tc>
        <w:tc>
          <w:tcPr>
            <w:tcW w:w="793" w:type="pct"/>
            <w:shd w:val="clear" w:color="auto" w:fill="auto"/>
          </w:tcPr>
          <w:p w14:paraId="073612F1" w14:textId="55B1889F" w:rsidR="00921E20" w:rsidRDefault="00573793" w:rsidP="00693F26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452842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21E20" w:rsidRPr="00693F26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921E20" w:rsidRPr="006D737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921E20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9482828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21E20" w:rsidRPr="00693F26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921E20" w:rsidRPr="006D737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921E20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40815269" w14:textId="16D32EDB" w:rsidR="00921E20" w:rsidRPr="005620D3" w:rsidRDefault="00921E20" w:rsidP="00693F26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3C435C16" w14:textId="3EB93B09" w:rsidR="00921E20" w:rsidRPr="005620D3" w:rsidRDefault="00921E20" w:rsidP="00693F26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921E20" w:rsidRPr="005620D3" w14:paraId="6CE9DFB0" w14:textId="77777777" w:rsidTr="00684D92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7D657006" w14:textId="23D2871F" w:rsidR="00921E20" w:rsidRPr="00921E20" w:rsidRDefault="00921E20" w:rsidP="00921E20">
            <w:pPr>
              <w:pStyle w:val="ListParagraph"/>
              <w:numPr>
                <w:ilvl w:val="0"/>
                <w:numId w:val="19"/>
              </w:numPr>
              <w:tabs>
                <w:tab w:val="left" w:pos="180"/>
              </w:tabs>
              <w:contextualSpacing w:val="0"/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t xml:space="preserve">The candidate answers questions about the structure of the </w:t>
            </w:r>
            <w:r w:rsidR="00C42D26"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t xml:space="preserve">protocol </w:t>
            </w:r>
            <w:r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t>that are directed towards them.</w:t>
            </w:r>
          </w:p>
        </w:tc>
        <w:tc>
          <w:tcPr>
            <w:tcW w:w="793" w:type="pct"/>
            <w:shd w:val="clear" w:color="auto" w:fill="auto"/>
          </w:tcPr>
          <w:p w14:paraId="37878872" w14:textId="0E908BF2" w:rsidR="00921E20" w:rsidRDefault="00573793" w:rsidP="00693F26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9747153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21E20" w:rsidRPr="00693F26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921E20" w:rsidRPr="006D737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921E20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9663985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21E20" w:rsidRPr="00693F26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921E20" w:rsidRPr="006D737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921E20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658A5767" w14:textId="5A556AC6" w:rsidR="00921E20" w:rsidRPr="005620D3" w:rsidRDefault="00921E20" w:rsidP="00693F26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0747EA08" w14:textId="19EE200C" w:rsidR="00921E20" w:rsidRPr="005620D3" w:rsidRDefault="00921E20" w:rsidP="00693F26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921E20" w:rsidRPr="005620D3" w14:paraId="2C916EF8" w14:textId="77777777" w:rsidTr="00684D92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056E5EFE" w14:textId="4AD91731" w:rsidR="00921E20" w:rsidRPr="00921E20" w:rsidRDefault="00921E20" w:rsidP="00921E20">
            <w:pPr>
              <w:pStyle w:val="ListParagraph"/>
              <w:numPr>
                <w:ilvl w:val="0"/>
                <w:numId w:val="18"/>
              </w:numPr>
              <w:tabs>
                <w:tab w:val="left" w:pos="180"/>
              </w:tabs>
              <w:contextualSpacing w:val="0"/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t xml:space="preserve">The candidate participates in the review of the processes involved in the </w:t>
            </w:r>
            <w:r w:rsidR="00C42D26"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t>protocol</w:t>
            </w:r>
            <w:r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t>.</w:t>
            </w:r>
          </w:p>
        </w:tc>
        <w:tc>
          <w:tcPr>
            <w:tcW w:w="793" w:type="pct"/>
            <w:shd w:val="clear" w:color="auto" w:fill="auto"/>
          </w:tcPr>
          <w:p w14:paraId="763EF6A2" w14:textId="77777777" w:rsidR="00921E20" w:rsidRDefault="00921E20" w:rsidP="00693F26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29" w:type="pct"/>
            <w:shd w:val="clear" w:color="auto" w:fill="auto"/>
          </w:tcPr>
          <w:p w14:paraId="6888A62D" w14:textId="77777777" w:rsidR="00921E20" w:rsidRPr="005620D3" w:rsidRDefault="00921E20" w:rsidP="00693F26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29" w:type="pct"/>
          </w:tcPr>
          <w:p w14:paraId="5D5BF9F7" w14:textId="77777777" w:rsidR="00921E20" w:rsidRPr="005620D3" w:rsidRDefault="00921E20" w:rsidP="00693F26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</w:tr>
      <w:tr w:rsidR="00921E20" w:rsidRPr="005620D3" w14:paraId="4C480E25" w14:textId="77777777" w:rsidTr="00684D92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3929ABB6" w14:textId="2759DCC8" w:rsidR="00921E20" w:rsidRPr="00921E20" w:rsidRDefault="00921E20" w:rsidP="00693F26">
            <w:pPr>
              <w:pStyle w:val="ListParagraph"/>
              <w:numPr>
                <w:ilvl w:val="0"/>
                <w:numId w:val="20"/>
              </w:numPr>
              <w:tabs>
                <w:tab w:val="left" w:pos="180"/>
              </w:tabs>
              <w:contextualSpacing w:val="0"/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lastRenderedPageBreak/>
              <w:t xml:space="preserve">The candidate raises questions about the processes involved in the </w:t>
            </w:r>
            <w:r w:rsidR="00C42D26"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t>protocol</w:t>
            </w:r>
            <w:r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t>.</w:t>
            </w:r>
          </w:p>
        </w:tc>
        <w:tc>
          <w:tcPr>
            <w:tcW w:w="793" w:type="pct"/>
            <w:shd w:val="clear" w:color="auto" w:fill="auto"/>
          </w:tcPr>
          <w:p w14:paraId="0EAD330C" w14:textId="1DD9CC26" w:rsidR="00921E20" w:rsidRDefault="00573793" w:rsidP="00693F26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0657611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21E20" w:rsidRPr="00693F26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921E20" w:rsidRPr="006D737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921E20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5544434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21E20" w:rsidRPr="00693F26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921E20" w:rsidRPr="006D737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921E20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258C033E" w14:textId="47797D16" w:rsidR="00921E20" w:rsidRPr="005620D3" w:rsidRDefault="00921E20" w:rsidP="00693F26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076517A0" w14:textId="1AC08013" w:rsidR="00921E20" w:rsidRPr="005620D3" w:rsidRDefault="00921E20" w:rsidP="00693F26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921E20" w:rsidRPr="005620D3" w14:paraId="7EAF4F53" w14:textId="77777777" w:rsidTr="00684D92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460AD2F3" w14:textId="69555AA5" w:rsidR="00921E20" w:rsidRPr="00921E20" w:rsidRDefault="00921E20" w:rsidP="00693F26">
            <w:pPr>
              <w:pStyle w:val="ListParagraph"/>
              <w:numPr>
                <w:ilvl w:val="0"/>
                <w:numId w:val="20"/>
              </w:numPr>
              <w:tabs>
                <w:tab w:val="left" w:pos="180"/>
              </w:tabs>
              <w:contextualSpacing w:val="0"/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t xml:space="preserve">The candidate answers questions about the processes involved in the </w:t>
            </w:r>
            <w:r w:rsidR="00C42D26"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t xml:space="preserve">protocol </w:t>
            </w:r>
            <w:r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t>that are directed towards them.</w:t>
            </w:r>
          </w:p>
        </w:tc>
        <w:tc>
          <w:tcPr>
            <w:tcW w:w="793" w:type="pct"/>
            <w:shd w:val="clear" w:color="auto" w:fill="auto"/>
          </w:tcPr>
          <w:p w14:paraId="284B8726" w14:textId="5E3376A6" w:rsidR="00921E20" w:rsidRDefault="00573793" w:rsidP="00693F26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73432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21E20" w:rsidRPr="00693F26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921E20" w:rsidRPr="006D737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921E20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5482604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21E20" w:rsidRPr="00693F26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921E20" w:rsidRPr="006D737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921E20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748C9298" w14:textId="775BB5D0" w:rsidR="00921E20" w:rsidRPr="005620D3" w:rsidRDefault="00921E20" w:rsidP="00693F26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4FE0D099" w14:textId="145AE1E7" w:rsidR="00921E20" w:rsidRPr="005620D3" w:rsidRDefault="00921E20" w:rsidP="00693F26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921E20" w:rsidRPr="005620D3" w14:paraId="79AD3AE9" w14:textId="77777777" w:rsidTr="00684D92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3CBF9A80" w14:textId="6A18AFD1" w:rsidR="00921E20" w:rsidRPr="00921E20" w:rsidRDefault="00921E20" w:rsidP="00921E20">
            <w:pPr>
              <w:pStyle w:val="ListParagraph"/>
              <w:numPr>
                <w:ilvl w:val="0"/>
                <w:numId w:val="18"/>
              </w:numPr>
              <w:tabs>
                <w:tab w:val="left" w:pos="180"/>
              </w:tabs>
              <w:contextualSpacing w:val="0"/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t xml:space="preserve">The candidate participates in the review of the output of the </w:t>
            </w:r>
            <w:r w:rsidR="00C42D26"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t>protocol</w:t>
            </w:r>
            <w:r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t>.</w:t>
            </w:r>
          </w:p>
        </w:tc>
        <w:tc>
          <w:tcPr>
            <w:tcW w:w="793" w:type="pct"/>
            <w:shd w:val="clear" w:color="auto" w:fill="auto"/>
          </w:tcPr>
          <w:p w14:paraId="1D96EFDA" w14:textId="77777777" w:rsidR="00921E20" w:rsidRDefault="00921E20" w:rsidP="00693F26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29" w:type="pct"/>
            <w:shd w:val="clear" w:color="auto" w:fill="auto"/>
          </w:tcPr>
          <w:p w14:paraId="427C3F62" w14:textId="77777777" w:rsidR="00921E20" w:rsidRPr="005620D3" w:rsidRDefault="00921E20" w:rsidP="00693F26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29" w:type="pct"/>
          </w:tcPr>
          <w:p w14:paraId="33986D7E" w14:textId="77777777" w:rsidR="00921E20" w:rsidRPr="005620D3" w:rsidRDefault="00921E20" w:rsidP="00693F26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</w:tr>
      <w:tr w:rsidR="00921E20" w:rsidRPr="005620D3" w14:paraId="4F0D9345" w14:textId="77777777" w:rsidTr="00684D92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2EF541A6" w14:textId="22A1BA8E" w:rsidR="00921E20" w:rsidRPr="00921E20" w:rsidRDefault="00921E20" w:rsidP="00693F26">
            <w:pPr>
              <w:pStyle w:val="ListParagraph"/>
              <w:numPr>
                <w:ilvl w:val="0"/>
                <w:numId w:val="21"/>
              </w:numPr>
              <w:tabs>
                <w:tab w:val="left" w:pos="180"/>
              </w:tabs>
              <w:contextualSpacing w:val="0"/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t xml:space="preserve">The candidate raises questions about the output of the </w:t>
            </w:r>
            <w:r w:rsidR="00C42D26"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t>protocol</w:t>
            </w:r>
            <w:r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t>.</w:t>
            </w:r>
          </w:p>
        </w:tc>
        <w:tc>
          <w:tcPr>
            <w:tcW w:w="793" w:type="pct"/>
            <w:shd w:val="clear" w:color="auto" w:fill="auto"/>
          </w:tcPr>
          <w:p w14:paraId="11E43DF9" w14:textId="18CC61F6" w:rsidR="00921E20" w:rsidRDefault="00573793" w:rsidP="00693F26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6935858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21E20" w:rsidRPr="00693F26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921E20" w:rsidRPr="006D737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921E20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9353986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21E20" w:rsidRPr="00693F26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921E20" w:rsidRPr="006D737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921E20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7C2A2390" w14:textId="73D6DA6E" w:rsidR="00921E20" w:rsidRPr="005620D3" w:rsidRDefault="00921E20" w:rsidP="00693F26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77A34EA9" w14:textId="1486936B" w:rsidR="00921E20" w:rsidRPr="005620D3" w:rsidRDefault="00921E20" w:rsidP="00693F26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921E20" w:rsidRPr="005620D3" w14:paraId="4C50DCA8" w14:textId="77777777" w:rsidTr="00684D92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742348E5" w14:textId="46762686" w:rsidR="00921E20" w:rsidRPr="00921E20" w:rsidRDefault="00921E20" w:rsidP="00693F26">
            <w:pPr>
              <w:pStyle w:val="ListParagraph"/>
              <w:numPr>
                <w:ilvl w:val="0"/>
                <w:numId w:val="21"/>
              </w:numPr>
              <w:tabs>
                <w:tab w:val="left" w:pos="180"/>
              </w:tabs>
              <w:contextualSpacing w:val="0"/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t xml:space="preserve">The candidate answers questions about the output of the </w:t>
            </w:r>
            <w:r w:rsidR="00C42D26"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t xml:space="preserve">protocol </w:t>
            </w:r>
            <w:r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t>that are directed towards them.</w:t>
            </w:r>
          </w:p>
        </w:tc>
        <w:tc>
          <w:tcPr>
            <w:tcW w:w="793" w:type="pct"/>
            <w:shd w:val="clear" w:color="auto" w:fill="auto"/>
          </w:tcPr>
          <w:p w14:paraId="08B07D12" w14:textId="5D5262A0" w:rsidR="00921E20" w:rsidRDefault="00573793" w:rsidP="00693F26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432095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21E20" w:rsidRPr="00693F26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921E20" w:rsidRPr="006D737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921E20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9720339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21E20" w:rsidRPr="00693F26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921E20" w:rsidRPr="006D737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921E20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75BAC306" w14:textId="3C9E6DD1" w:rsidR="00921E20" w:rsidRPr="005620D3" w:rsidRDefault="00921E20" w:rsidP="00693F26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18D8B2D2" w14:textId="24E7AEAA" w:rsidR="00921E20" w:rsidRPr="005620D3" w:rsidRDefault="00921E20" w:rsidP="00693F26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921E20" w:rsidRPr="005620D3" w14:paraId="6832FB01" w14:textId="77777777" w:rsidTr="00684D92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7525D6D9" w14:textId="16A83DA5" w:rsidR="00921E20" w:rsidRPr="00921E20" w:rsidRDefault="00921E20" w:rsidP="00693F26">
            <w:pPr>
              <w:pStyle w:val="ListParagraph"/>
              <w:numPr>
                <w:ilvl w:val="0"/>
                <w:numId w:val="18"/>
              </w:numPr>
              <w:tabs>
                <w:tab w:val="left" w:pos="180"/>
              </w:tabs>
              <w:contextualSpacing w:val="0"/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t xml:space="preserve">The candidate participates in developing a new </w:t>
            </w:r>
            <w:r w:rsidR="00C42D26"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t xml:space="preserve">protocol </w:t>
            </w:r>
            <w:r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t>to address issues with the reviewed policy.</w:t>
            </w:r>
          </w:p>
        </w:tc>
        <w:tc>
          <w:tcPr>
            <w:tcW w:w="793" w:type="pct"/>
            <w:shd w:val="clear" w:color="auto" w:fill="auto"/>
          </w:tcPr>
          <w:p w14:paraId="47B03699" w14:textId="77777777" w:rsidR="00921E20" w:rsidRDefault="00921E20" w:rsidP="00693F26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29" w:type="pct"/>
            <w:shd w:val="clear" w:color="auto" w:fill="auto"/>
          </w:tcPr>
          <w:p w14:paraId="4E2B577C" w14:textId="77777777" w:rsidR="00921E20" w:rsidRPr="005620D3" w:rsidRDefault="00921E20" w:rsidP="00693F26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29" w:type="pct"/>
          </w:tcPr>
          <w:p w14:paraId="6FC809F5" w14:textId="77777777" w:rsidR="00921E20" w:rsidRPr="005620D3" w:rsidRDefault="00921E20" w:rsidP="00693F26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</w:tr>
      <w:tr w:rsidR="00921E20" w:rsidRPr="005620D3" w14:paraId="7A6A10BE" w14:textId="77777777" w:rsidTr="00684D92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270906F0" w14:textId="5E37B992" w:rsidR="00921E20" w:rsidRPr="00921E20" w:rsidRDefault="00921E20" w:rsidP="00693F26">
            <w:pPr>
              <w:pStyle w:val="ListParagraph"/>
              <w:numPr>
                <w:ilvl w:val="0"/>
                <w:numId w:val="22"/>
              </w:numPr>
              <w:tabs>
                <w:tab w:val="left" w:pos="180"/>
              </w:tabs>
              <w:contextualSpacing w:val="0"/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t xml:space="preserve">The candidate suggests a </w:t>
            </w:r>
            <w:r w:rsidR="00C42D26"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t xml:space="preserve">protocol </w:t>
            </w:r>
            <w:r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t>statement that focuses on the workers who will be involved in its implementation.</w:t>
            </w:r>
          </w:p>
        </w:tc>
        <w:tc>
          <w:tcPr>
            <w:tcW w:w="793" w:type="pct"/>
            <w:shd w:val="clear" w:color="auto" w:fill="auto"/>
          </w:tcPr>
          <w:p w14:paraId="205BF9DC" w14:textId="38DEA0EF" w:rsidR="00921E20" w:rsidRDefault="00573793" w:rsidP="00693F26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3650625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21E20" w:rsidRPr="00693F26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921E20" w:rsidRPr="006D737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921E20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515023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21E20" w:rsidRPr="00693F26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921E20" w:rsidRPr="006D737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921E20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038D2A24" w14:textId="4FD0D4EE" w:rsidR="00921E20" w:rsidRPr="005620D3" w:rsidRDefault="00921E20" w:rsidP="00693F26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599669EA" w14:textId="19857BB7" w:rsidR="00921E20" w:rsidRPr="005620D3" w:rsidRDefault="00921E20" w:rsidP="00693F26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921E20" w:rsidRPr="005620D3" w14:paraId="2B3E365E" w14:textId="77777777" w:rsidTr="00684D92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5F177FFF" w14:textId="10ABEEDC" w:rsidR="00921E20" w:rsidRPr="00921E20" w:rsidRDefault="00921E20" w:rsidP="00693F26">
            <w:pPr>
              <w:pStyle w:val="ListParagraph"/>
              <w:numPr>
                <w:ilvl w:val="0"/>
                <w:numId w:val="22"/>
              </w:numPr>
              <w:tabs>
                <w:tab w:val="left" w:pos="180"/>
              </w:tabs>
              <w:contextualSpacing w:val="0"/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t xml:space="preserve">The candidate suggests a </w:t>
            </w:r>
            <w:r w:rsidR="00C42D26"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t xml:space="preserve">protocol </w:t>
            </w:r>
            <w:r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t>statement that has a simple sentences, paragraphs and structure.</w:t>
            </w:r>
          </w:p>
        </w:tc>
        <w:tc>
          <w:tcPr>
            <w:tcW w:w="793" w:type="pct"/>
            <w:shd w:val="clear" w:color="auto" w:fill="auto"/>
          </w:tcPr>
          <w:p w14:paraId="239648AF" w14:textId="498AECB3" w:rsidR="00921E20" w:rsidRDefault="00573793" w:rsidP="00693F26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356427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21E20" w:rsidRPr="00693F26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921E20" w:rsidRPr="006D737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921E20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6659406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21E20" w:rsidRPr="00693F26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921E20" w:rsidRPr="006D737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921E20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576F1C64" w14:textId="71A76B09" w:rsidR="00921E20" w:rsidRPr="005620D3" w:rsidRDefault="00921E20" w:rsidP="00693F26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5CA118B8" w14:textId="3EC23A92" w:rsidR="00921E20" w:rsidRPr="005620D3" w:rsidRDefault="00921E20" w:rsidP="00693F26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921E20" w:rsidRPr="005620D3" w14:paraId="4DA3A652" w14:textId="77777777" w:rsidTr="00684D92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250C1CF0" w14:textId="3BE7097A" w:rsidR="00921E20" w:rsidRPr="00921E20" w:rsidRDefault="00921E20" w:rsidP="00693F26">
            <w:pPr>
              <w:pStyle w:val="ListParagraph"/>
              <w:numPr>
                <w:ilvl w:val="0"/>
                <w:numId w:val="22"/>
              </w:numPr>
              <w:tabs>
                <w:tab w:val="left" w:pos="180"/>
              </w:tabs>
              <w:contextualSpacing w:val="0"/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t xml:space="preserve">The candidate suggests a </w:t>
            </w:r>
            <w:r w:rsidR="00C42D26"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t xml:space="preserve">protocol </w:t>
            </w:r>
            <w:r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t>statement that uses everyday language instead of jargon.</w:t>
            </w:r>
          </w:p>
        </w:tc>
        <w:tc>
          <w:tcPr>
            <w:tcW w:w="793" w:type="pct"/>
            <w:shd w:val="clear" w:color="auto" w:fill="auto"/>
          </w:tcPr>
          <w:p w14:paraId="5CBEF1C9" w14:textId="0F01ADB1" w:rsidR="00921E20" w:rsidRDefault="00573793" w:rsidP="00693F26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0636801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21E20" w:rsidRPr="00693F26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921E20" w:rsidRPr="006D737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921E20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954701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21E20" w:rsidRPr="00693F26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921E20" w:rsidRPr="006D737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921E20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244E9A9E" w14:textId="4E710D88" w:rsidR="00921E20" w:rsidRPr="005620D3" w:rsidRDefault="00921E20" w:rsidP="00693F26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768E56C4" w14:textId="6220F704" w:rsidR="00921E20" w:rsidRPr="005620D3" w:rsidRDefault="00921E20" w:rsidP="00693F26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921E20" w:rsidRPr="005620D3" w14:paraId="6E629C8E" w14:textId="77777777" w:rsidTr="00684D92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7EE7D6E3" w14:textId="06617F9A" w:rsidR="00921E20" w:rsidRPr="00921E20" w:rsidRDefault="00921E20" w:rsidP="00693F26">
            <w:pPr>
              <w:pStyle w:val="ListParagraph"/>
              <w:numPr>
                <w:ilvl w:val="0"/>
                <w:numId w:val="22"/>
              </w:numPr>
              <w:tabs>
                <w:tab w:val="left" w:pos="180"/>
              </w:tabs>
              <w:contextualSpacing w:val="0"/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lastRenderedPageBreak/>
              <w:t xml:space="preserve">The candidate suggests a </w:t>
            </w:r>
            <w:r w:rsidR="00C42D26"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t xml:space="preserve">protocol </w:t>
            </w:r>
            <w:r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t>statement that specifically mentions important documents, objects, materials, workers, etc.</w:t>
            </w:r>
          </w:p>
        </w:tc>
        <w:tc>
          <w:tcPr>
            <w:tcW w:w="793" w:type="pct"/>
            <w:shd w:val="clear" w:color="auto" w:fill="auto"/>
          </w:tcPr>
          <w:p w14:paraId="1F2BBF99" w14:textId="1C35234C" w:rsidR="00921E20" w:rsidRDefault="00573793" w:rsidP="00693F26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1686034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21E20" w:rsidRPr="00693F26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921E20" w:rsidRPr="006D737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921E20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2333035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21E20" w:rsidRPr="00693F26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921E20" w:rsidRPr="006D737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921E20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6C62113E" w14:textId="3D97D055" w:rsidR="00921E20" w:rsidRPr="005620D3" w:rsidRDefault="00921E20" w:rsidP="00693F26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093C6E5D" w14:textId="04202FCA" w:rsidR="00921E20" w:rsidRPr="005620D3" w:rsidRDefault="00921E20" w:rsidP="00693F26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921E20" w:rsidRPr="005620D3" w14:paraId="524A7127" w14:textId="77777777" w:rsidTr="00684D92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1DE72C53" w14:textId="58FBA348" w:rsidR="00921E20" w:rsidRPr="00921E20" w:rsidRDefault="00921E20" w:rsidP="00693F26">
            <w:pPr>
              <w:pStyle w:val="ListParagraph"/>
              <w:numPr>
                <w:ilvl w:val="0"/>
                <w:numId w:val="22"/>
              </w:numPr>
              <w:tabs>
                <w:tab w:val="left" w:pos="180"/>
              </w:tabs>
              <w:contextualSpacing w:val="0"/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t xml:space="preserve">The candidate suggests a </w:t>
            </w:r>
            <w:r w:rsidR="00C42D26"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t xml:space="preserve">protocol </w:t>
            </w:r>
            <w:r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t>statement that does not include any information that can easily become out of date (e.g. legislation versions, specific names, web pages, etc).</w:t>
            </w:r>
          </w:p>
        </w:tc>
        <w:tc>
          <w:tcPr>
            <w:tcW w:w="793" w:type="pct"/>
            <w:shd w:val="clear" w:color="auto" w:fill="auto"/>
          </w:tcPr>
          <w:p w14:paraId="489C2553" w14:textId="6A38D81C" w:rsidR="00921E20" w:rsidRDefault="00573793" w:rsidP="00693F26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0555121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21E20" w:rsidRPr="00693F26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921E20" w:rsidRPr="006D737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921E20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2088572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21E20" w:rsidRPr="00693F26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921E20" w:rsidRPr="006D737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921E20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2950AB55" w14:textId="21C7A5BB" w:rsidR="00921E20" w:rsidRPr="005620D3" w:rsidRDefault="00921E20" w:rsidP="00693F26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16C9AEFA" w14:textId="032DBE92" w:rsidR="00921E20" w:rsidRPr="005620D3" w:rsidRDefault="00921E20" w:rsidP="00693F26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693F26" w:rsidRPr="005620D3" w14:paraId="520F30C0" w14:textId="77777777" w:rsidTr="00684D92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0C77B951" w14:textId="722EC26B" w:rsidR="00693F26" w:rsidRPr="00921E20" w:rsidRDefault="00693F26" w:rsidP="00693F26">
            <w:pPr>
              <w:pStyle w:val="ListParagraph"/>
              <w:numPr>
                <w:ilvl w:val="0"/>
                <w:numId w:val="22"/>
              </w:numPr>
              <w:tabs>
                <w:tab w:val="left" w:pos="180"/>
              </w:tabs>
              <w:contextualSpacing w:val="0"/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t>The candidate suggests procedures relevant to the new protocol..</w:t>
            </w:r>
          </w:p>
        </w:tc>
        <w:tc>
          <w:tcPr>
            <w:tcW w:w="793" w:type="pct"/>
            <w:shd w:val="clear" w:color="auto" w:fill="auto"/>
          </w:tcPr>
          <w:p w14:paraId="680D126B" w14:textId="4E4BDBA6" w:rsidR="00693F26" w:rsidRDefault="00573793" w:rsidP="00693F26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535875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93F26" w:rsidRPr="00693F26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693F26" w:rsidRPr="006D737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693F26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2822287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93F26" w:rsidRPr="00693F26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693F26" w:rsidRPr="006D737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693F26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58888356" w14:textId="4F363EE1" w:rsidR="00693F26" w:rsidRPr="005620D3" w:rsidRDefault="00693F26" w:rsidP="00693F26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08236CBD" w14:textId="6F1713D4" w:rsidR="00693F26" w:rsidRPr="005620D3" w:rsidRDefault="00693F26" w:rsidP="00693F26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693F26" w:rsidRPr="005620D3" w14:paraId="0C66198C" w14:textId="77777777" w:rsidTr="00684D92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7DB09296" w14:textId="5FFBB5DD" w:rsidR="00693F26" w:rsidRDefault="00693F26" w:rsidP="00693F26">
            <w:pPr>
              <w:pStyle w:val="ListParagraph"/>
              <w:numPr>
                <w:ilvl w:val="0"/>
                <w:numId w:val="3"/>
              </w:numPr>
              <w:tabs>
                <w:tab w:val="left" w:pos="180"/>
              </w:tabs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participates in the review of protocol 2 with relevant stakeholders.</w:t>
            </w:r>
          </w:p>
          <w:p w14:paraId="442B411D" w14:textId="79F47076" w:rsidR="00693F26" w:rsidRPr="00693F26" w:rsidRDefault="00693F26" w:rsidP="00693F26">
            <w:pPr>
              <w:pStyle w:val="ListParagraph"/>
              <w:tabs>
                <w:tab w:val="left" w:pos="180"/>
              </w:tabs>
              <w:ind w:firstLine="0"/>
              <w:contextualSpacing w:val="0"/>
              <w:jc w:val="both"/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Assessor to indicate the protocol reviewed: 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793" w:type="pct"/>
            <w:shd w:val="clear" w:color="auto" w:fill="auto"/>
          </w:tcPr>
          <w:p w14:paraId="4A6DC9D4" w14:textId="77777777" w:rsidR="00693F26" w:rsidRDefault="00693F26" w:rsidP="00693F26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29" w:type="pct"/>
            <w:shd w:val="clear" w:color="auto" w:fill="auto"/>
          </w:tcPr>
          <w:p w14:paraId="70E4B11D" w14:textId="77777777" w:rsidR="00693F26" w:rsidRPr="005620D3" w:rsidRDefault="00693F26" w:rsidP="00693F26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29" w:type="pct"/>
          </w:tcPr>
          <w:p w14:paraId="106BA358" w14:textId="77777777" w:rsidR="00693F26" w:rsidRPr="005620D3" w:rsidRDefault="00693F26" w:rsidP="00693F26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</w:tr>
      <w:tr w:rsidR="00693F26" w:rsidRPr="005620D3" w14:paraId="2C756F47" w14:textId="77777777" w:rsidTr="00684D92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1AC531CA" w14:textId="49555819" w:rsidR="00693F26" w:rsidRPr="00693F26" w:rsidRDefault="00693F26" w:rsidP="00693F26">
            <w:pPr>
              <w:pStyle w:val="ListParagraph"/>
              <w:numPr>
                <w:ilvl w:val="0"/>
                <w:numId w:val="23"/>
              </w:numPr>
              <w:tabs>
                <w:tab w:val="left" w:pos="180"/>
              </w:tabs>
              <w:contextualSpacing w:val="0"/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t>The candidate participates in the review of the structure of the protocol.</w:t>
            </w:r>
          </w:p>
        </w:tc>
        <w:tc>
          <w:tcPr>
            <w:tcW w:w="793" w:type="pct"/>
            <w:shd w:val="clear" w:color="auto" w:fill="auto"/>
          </w:tcPr>
          <w:p w14:paraId="1A13E5C8" w14:textId="77777777" w:rsidR="00693F26" w:rsidRDefault="00693F26" w:rsidP="00693F26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29" w:type="pct"/>
            <w:shd w:val="clear" w:color="auto" w:fill="auto"/>
          </w:tcPr>
          <w:p w14:paraId="0862E381" w14:textId="77777777" w:rsidR="00693F26" w:rsidRPr="005620D3" w:rsidRDefault="00693F26" w:rsidP="00693F26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29" w:type="pct"/>
          </w:tcPr>
          <w:p w14:paraId="54BE8808" w14:textId="77777777" w:rsidR="00693F26" w:rsidRPr="005620D3" w:rsidRDefault="00693F26" w:rsidP="00693F26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</w:tr>
      <w:tr w:rsidR="00693F26" w:rsidRPr="005620D3" w14:paraId="01916F3D" w14:textId="77777777" w:rsidTr="00684D92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7B7E39A8" w14:textId="2587D67C" w:rsidR="00693F26" w:rsidRPr="00693F26" w:rsidRDefault="00693F26" w:rsidP="00693F26">
            <w:pPr>
              <w:pStyle w:val="ListParagraph"/>
              <w:numPr>
                <w:ilvl w:val="0"/>
                <w:numId w:val="24"/>
              </w:numPr>
              <w:tabs>
                <w:tab w:val="left" w:pos="180"/>
              </w:tabs>
              <w:contextualSpacing w:val="0"/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t>The candidate raises questions about the structure of the protocol.</w:t>
            </w:r>
          </w:p>
        </w:tc>
        <w:tc>
          <w:tcPr>
            <w:tcW w:w="793" w:type="pct"/>
            <w:shd w:val="clear" w:color="auto" w:fill="auto"/>
          </w:tcPr>
          <w:p w14:paraId="3476D3A0" w14:textId="673C1CA0" w:rsidR="00693F26" w:rsidRDefault="00573793" w:rsidP="00693F26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2347089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93F26" w:rsidRPr="00693F26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693F26" w:rsidRPr="006D737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693F26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4248436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93F26" w:rsidRPr="00693F26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693F26" w:rsidRPr="006D737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693F26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4DA162B0" w14:textId="08230E34" w:rsidR="00693F26" w:rsidRPr="005620D3" w:rsidRDefault="00693F26" w:rsidP="00693F26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4353D14E" w14:textId="43E49FD5" w:rsidR="00693F26" w:rsidRPr="005620D3" w:rsidRDefault="00693F26" w:rsidP="00693F26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693F26" w:rsidRPr="005620D3" w14:paraId="76C9ED67" w14:textId="77777777" w:rsidTr="00684D92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7FDFEB00" w14:textId="34D47809" w:rsidR="00693F26" w:rsidRPr="00693F26" w:rsidRDefault="00693F26" w:rsidP="00693F26">
            <w:pPr>
              <w:pStyle w:val="ListParagraph"/>
              <w:numPr>
                <w:ilvl w:val="0"/>
                <w:numId w:val="24"/>
              </w:numPr>
              <w:tabs>
                <w:tab w:val="left" w:pos="180"/>
              </w:tabs>
              <w:contextualSpacing w:val="0"/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t>The candidate answers questions about the structure of the protocol that are directed towards them.</w:t>
            </w:r>
          </w:p>
        </w:tc>
        <w:tc>
          <w:tcPr>
            <w:tcW w:w="793" w:type="pct"/>
            <w:shd w:val="clear" w:color="auto" w:fill="auto"/>
          </w:tcPr>
          <w:p w14:paraId="4C475A08" w14:textId="560DB9F3" w:rsidR="00693F26" w:rsidRDefault="00573793" w:rsidP="00693F26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0497983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93F26" w:rsidRPr="00693F26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693F26" w:rsidRPr="006D737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693F26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7975622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93F26" w:rsidRPr="00693F26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693F26" w:rsidRPr="006D737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693F26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6855C8A2" w14:textId="67A38075" w:rsidR="00693F26" w:rsidRPr="005620D3" w:rsidRDefault="00693F26" w:rsidP="00693F26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3DFEE5FD" w14:textId="0683F8E6" w:rsidR="00693F26" w:rsidRPr="005620D3" w:rsidRDefault="00693F26" w:rsidP="00693F26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693F26" w:rsidRPr="005620D3" w14:paraId="32288FD6" w14:textId="77777777" w:rsidTr="00684D92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096AEDED" w14:textId="0FF054B7" w:rsidR="00693F26" w:rsidRPr="00693F26" w:rsidRDefault="00693F26" w:rsidP="00693F26">
            <w:pPr>
              <w:pStyle w:val="ListParagraph"/>
              <w:numPr>
                <w:ilvl w:val="0"/>
                <w:numId w:val="23"/>
              </w:numPr>
              <w:tabs>
                <w:tab w:val="left" w:pos="180"/>
              </w:tabs>
              <w:contextualSpacing w:val="0"/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t>The candidate participates in the review of the processes involved in the protocol.</w:t>
            </w:r>
          </w:p>
        </w:tc>
        <w:tc>
          <w:tcPr>
            <w:tcW w:w="793" w:type="pct"/>
            <w:shd w:val="clear" w:color="auto" w:fill="auto"/>
          </w:tcPr>
          <w:p w14:paraId="66365FDB" w14:textId="77777777" w:rsidR="00693F26" w:rsidRDefault="00693F26" w:rsidP="00693F26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29" w:type="pct"/>
            <w:shd w:val="clear" w:color="auto" w:fill="auto"/>
          </w:tcPr>
          <w:p w14:paraId="4F084EB1" w14:textId="77777777" w:rsidR="00693F26" w:rsidRPr="005620D3" w:rsidRDefault="00693F26" w:rsidP="00693F26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29" w:type="pct"/>
          </w:tcPr>
          <w:p w14:paraId="0CBFB8FE" w14:textId="77777777" w:rsidR="00693F26" w:rsidRPr="005620D3" w:rsidRDefault="00693F26" w:rsidP="00693F26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</w:tr>
      <w:tr w:rsidR="00693F26" w:rsidRPr="005620D3" w14:paraId="442861D6" w14:textId="77777777" w:rsidTr="00684D92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445197A1" w14:textId="11EEBD0F" w:rsidR="00693F26" w:rsidRPr="00693F26" w:rsidRDefault="00693F26" w:rsidP="00693F26">
            <w:pPr>
              <w:pStyle w:val="ListParagraph"/>
              <w:numPr>
                <w:ilvl w:val="0"/>
                <w:numId w:val="25"/>
              </w:numPr>
              <w:tabs>
                <w:tab w:val="left" w:pos="180"/>
              </w:tabs>
              <w:contextualSpacing w:val="0"/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lastRenderedPageBreak/>
              <w:t>The candidate raises questions about the processes involved in the protocol.</w:t>
            </w:r>
          </w:p>
        </w:tc>
        <w:tc>
          <w:tcPr>
            <w:tcW w:w="793" w:type="pct"/>
            <w:shd w:val="clear" w:color="auto" w:fill="auto"/>
          </w:tcPr>
          <w:p w14:paraId="0932E571" w14:textId="0ED7B45B" w:rsidR="00693F26" w:rsidRDefault="00573793" w:rsidP="00693F26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8568006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93F26" w:rsidRPr="00693F26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693F26" w:rsidRPr="006D737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693F26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506705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93F26" w:rsidRPr="00693F26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693F26" w:rsidRPr="006D737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693F26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0098CD63" w14:textId="042EBA9D" w:rsidR="00693F26" w:rsidRPr="005620D3" w:rsidRDefault="00693F26" w:rsidP="00693F26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010BFE53" w14:textId="0FB9CB51" w:rsidR="00693F26" w:rsidRPr="005620D3" w:rsidRDefault="00693F26" w:rsidP="00693F26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693F26" w:rsidRPr="005620D3" w14:paraId="7C60AFE1" w14:textId="77777777" w:rsidTr="00684D92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2DCDE9C8" w14:textId="65B99154" w:rsidR="00693F26" w:rsidRPr="00693F26" w:rsidRDefault="00693F26" w:rsidP="00693F26">
            <w:pPr>
              <w:pStyle w:val="ListParagraph"/>
              <w:numPr>
                <w:ilvl w:val="0"/>
                <w:numId w:val="25"/>
              </w:numPr>
              <w:tabs>
                <w:tab w:val="left" w:pos="180"/>
              </w:tabs>
              <w:contextualSpacing w:val="0"/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t>The candidate answers questions about the processes involved in the protocol that are directed towards them.</w:t>
            </w:r>
          </w:p>
        </w:tc>
        <w:tc>
          <w:tcPr>
            <w:tcW w:w="793" w:type="pct"/>
            <w:shd w:val="clear" w:color="auto" w:fill="auto"/>
          </w:tcPr>
          <w:p w14:paraId="4F8E5C72" w14:textId="1B09387B" w:rsidR="00693F26" w:rsidRDefault="00573793" w:rsidP="00693F26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2818023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93F26" w:rsidRPr="00693F26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693F26" w:rsidRPr="006D737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693F26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7417840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93F26" w:rsidRPr="00693F26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693F26" w:rsidRPr="006D737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693F26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237D637F" w14:textId="4BC88EEA" w:rsidR="00693F26" w:rsidRPr="005620D3" w:rsidRDefault="00693F26" w:rsidP="00693F26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1C5ED010" w14:textId="681F84BE" w:rsidR="00693F26" w:rsidRPr="005620D3" w:rsidRDefault="00693F26" w:rsidP="00693F26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693F26" w:rsidRPr="005620D3" w14:paraId="655F280C" w14:textId="77777777" w:rsidTr="00684D92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4336BDB0" w14:textId="1C344FC8" w:rsidR="00693F26" w:rsidRPr="00693F26" w:rsidRDefault="00693F26" w:rsidP="00693F26">
            <w:pPr>
              <w:pStyle w:val="ListParagraph"/>
              <w:numPr>
                <w:ilvl w:val="0"/>
                <w:numId w:val="23"/>
              </w:numPr>
              <w:tabs>
                <w:tab w:val="left" w:pos="180"/>
              </w:tabs>
              <w:contextualSpacing w:val="0"/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t>The candidate participates in the review of the output of the protocol.</w:t>
            </w:r>
          </w:p>
        </w:tc>
        <w:tc>
          <w:tcPr>
            <w:tcW w:w="793" w:type="pct"/>
            <w:shd w:val="clear" w:color="auto" w:fill="auto"/>
          </w:tcPr>
          <w:p w14:paraId="2617E52D" w14:textId="77777777" w:rsidR="00693F26" w:rsidRDefault="00693F26" w:rsidP="00693F26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29" w:type="pct"/>
            <w:shd w:val="clear" w:color="auto" w:fill="auto"/>
          </w:tcPr>
          <w:p w14:paraId="7DBFB9D3" w14:textId="77777777" w:rsidR="00693F26" w:rsidRPr="005620D3" w:rsidRDefault="00693F26" w:rsidP="00693F26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29" w:type="pct"/>
          </w:tcPr>
          <w:p w14:paraId="3F48C29F" w14:textId="77777777" w:rsidR="00693F26" w:rsidRPr="005620D3" w:rsidRDefault="00693F26" w:rsidP="00693F26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</w:tr>
      <w:tr w:rsidR="00693F26" w:rsidRPr="005620D3" w14:paraId="355CE5B9" w14:textId="77777777" w:rsidTr="00684D92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4E9A4803" w14:textId="1DE56E92" w:rsidR="00693F26" w:rsidRPr="00693F26" w:rsidRDefault="00693F26" w:rsidP="00693F26">
            <w:pPr>
              <w:pStyle w:val="ListParagraph"/>
              <w:numPr>
                <w:ilvl w:val="0"/>
                <w:numId w:val="26"/>
              </w:numPr>
              <w:tabs>
                <w:tab w:val="left" w:pos="180"/>
              </w:tabs>
              <w:contextualSpacing w:val="0"/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t>The candidate raises questions about the output of the protocol.</w:t>
            </w:r>
          </w:p>
        </w:tc>
        <w:tc>
          <w:tcPr>
            <w:tcW w:w="793" w:type="pct"/>
            <w:shd w:val="clear" w:color="auto" w:fill="auto"/>
          </w:tcPr>
          <w:p w14:paraId="0FC98737" w14:textId="05CF9263" w:rsidR="00693F26" w:rsidRDefault="00573793" w:rsidP="00693F26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1670125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93F26" w:rsidRPr="00693F26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693F26" w:rsidRPr="006D737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693F26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6344562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93F26" w:rsidRPr="00693F26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693F26" w:rsidRPr="006D737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693F26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41550094" w14:textId="072F8E0D" w:rsidR="00693F26" w:rsidRPr="005620D3" w:rsidRDefault="00693F26" w:rsidP="00693F26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7503FF0F" w14:textId="46693109" w:rsidR="00693F26" w:rsidRPr="005620D3" w:rsidRDefault="00693F26" w:rsidP="00693F26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693F26" w:rsidRPr="005620D3" w14:paraId="0DF937FE" w14:textId="77777777" w:rsidTr="00684D92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07AF24C7" w14:textId="4C8AF578" w:rsidR="00693F26" w:rsidRPr="00693F26" w:rsidRDefault="00693F26" w:rsidP="00693F26">
            <w:pPr>
              <w:pStyle w:val="ListParagraph"/>
              <w:numPr>
                <w:ilvl w:val="0"/>
                <w:numId w:val="26"/>
              </w:numPr>
              <w:tabs>
                <w:tab w:val="left" w:pos="180"/>
              </w:tabs>
              <w:contextualSpacing w:val="0"/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t>The candidate answers questions about the output of the protocol that are directed towards them.</w:t>
            </w:r>
          </w:p>
        </w:tc>
        <w:tc>
          <w:tcPr>
            <w:tcW w:w="793" w:type="pct"/>
            <w:shd w:val="clear" w:color="auto" w:fill="auto"/>
          </w:tcPr>
          <w:p w14:paraId="6522A0F6" w14:textId="09F7D636" w:rsidR="00693F26" w:rsidRDefault="00573793" w:rsidP="00693F26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5870461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93F26" w:rsidRPr="00693F26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693F26" w:rsidRPr="006D737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693F26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7092519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93F26" w:rsidRPr="00693F26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693F26" w:rsidRPr="006D737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693F26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7C85DFD2" w14:textId="03E19263" w:rsidR="00693F26" w:rsidRPr="005620D3" w:rsidRDefault="00693F26" w:rsidP="00693F26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36E86F0E" w14:textId="7FB99F5A" w:rsidR="00693F26" w:rsidRPr="005620D3" w:rsidRDefault="00693F26" w:rsidP="00693F26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693F26" w:rsidRPr="005620D3" w14:paraId="1ADD0ADE" w14:textId="77777777" w:rsidTr="00684D92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764520D0" w14:textId="0F23332A" w:rsidR="00693F26" w:rsidRPr="00693F26" w:rsidRDefault="00693F26" w:rsidP="00693F26">
            <w:pPr>
              <w:pStyle w:val="ListParagraph"/>
              <w:numPr>
                <w:ilvl w:val="0"/>
                <w:numId w:val="23"/>
              </w:numPr>
              <w:tabs>
                <w:tab w:val="left" w:pos="180"/>
              </w:tabs>
              <w:contextualSpacing w:val="0"/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t>The candidate participates in developing a new protocol to address issues with the reviewed policy.</w:t>
            </w:r>
          </w:p>
        </w:tc>
        <w:tc>
          <w:tcPr>
            <w:tcW w:w="793" w:type="pct"/>
            <w:shd w:val="clear" w:color="auto" w:fill="auto"/>
          </w:tcPr>
          <w:p w14:paraId="5508CFA9" w14:textId="77777777" w:rsidR="00693F26" w:rsidRDefault="00693F26" w:rsidP="00693F26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29" w:type="pct"/>
            <w:shd w:val="clear" w:color="auto" w:fill="auto"/>
          </w:tcPr>
          <w:p w14:paraId="4E136939" w14:textId="77777777" w:rsidR="00693F26" w:rsidRPr="005620D3" w:rsidRDefault="00693F26" w:rsidP="00693F26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29" w:type="pct"/>
          </w:tcPr>
          <w:p w14:paraId="59B89FF3" w14:textId="77777777" w:rsidR="00693F26" w:rsidRPr="005620D3" w:rsidRDefault="00693F26" w:rsidP="00693F26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</w:tr>
      <w:tr w:rsidR="00693F26" w:rsidRPr="005620D3" w14:paraId="629D6576" w14:textId="77777777" w:rsidTr="00684D92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2592A52D" w14:textId="546E8249" w:rsidR="00693F26" w:rsidRPr="00693F26" w:rsidRDefault="00693F26" w:rsidP="00693F26">
            <w:pPr>
              <w:pStyle w:val="ListParagraph"/>
              <w:numPr>
                <w:ilvl w:val="0"/>
                <w:numId w:val="27"/>
              </w:numPr>
              <w:tabs>
                <w:tab w:val="left" w:pos="180"/>
              </w:tabs>
              <w:contextualSpacing w:val="0"/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t>The candidate suggests a protocol statement that focuses on the workers who will be involved in its implementation.</w:t>
            </w:r>
          </w:p>
        </w:tc>
        <w:tc>
          <w:tcPr>
            <w:tcW w:w="793" w:type="pct"/>
            <w:shd w:val="clear" w:color="auto" w:fill="auto"/>
          </w:tcPr>
          <w:p w14:paraId="05D781C6" w14:textId="5BF45283" w:rsidR="00693F26" w:rsidRDefault="00573793" w:rsidP="00693F26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9365778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93F26" w:rsidRPr="00693F26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693F26" w:rsidRPr="006D737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693F26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9325012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93F26" w:rsidRPr="00693F26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693F26" w:rsidRPr="006D737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693F26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379A34EA" w14:textId="470E4EF2" w:rsidR="00693F26" w:rsidRPr="005620D3" w:rsidRDefault="00693F26" w:rsidP="00693F26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31ECC063" w14:textId="0AF76E36" w:rsidR="00693F26" w:rsidRPr="005620D3" w:rsidRDefault="00693F26" w:rsidP="00693F26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693F26" w:rsidRPr="005620D3" w14:paraId="120A888C" w14:textId="77777777" w:rsidTr="00684D92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0C216D5F" w14:textId="514BCE5B" w:rsidR="00693F26" w:rsidRPr="00693F26" w:rsidRDefault="00693F26" w:rsidP="00693F26">
            <w:pPr>
              <w:pStyle w:val="ListParagraph"/>
              <w:numPr>
                <w:ilvl w:val="0"/>
                <w:numId w:val="27"/>
              </w:numPr>
              <w:tabs>
                <w:tab w:val="left" w:pos="180"/>
              </w:tabs>
              <w:contextualSpacing w:val="0"/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t>The candidate suggests a protocol statement that has a simple sentences, paragraphs and structure.</w:t>
            </w:r>
          </w:p>
        </w:tc>
        <w:tc>
          <w:tcPr>
            <w:tcW w:w="793" w:type="pct"/>
            <w:shd w:val="clear" w:color="auto" w:fill="auto"/>
          </w:tcPr>
          <w:p w14:paraId="796D91D3" w14:textId="6438507F" w:rsidR="00693F26" w:rsidRDefault="00573793" w:rsidP="00693F26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2409184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93F26" w:rsidRPr="00693F26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693F26" w:rsidRPr="006D737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693F26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8968188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93F26" w:rsidRPr="00693F26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693F26" w:rsidRPr="006D737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693F26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7B805451" w14:textId="5F75175D" w:rsidR="00693F26" w:rsidRPr="005620D3" w:rsidRDefault="00693F26" w:rsidP="00693F26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052FB39F" w14:textId="2A0E34F6" w:rsidR="00693F26" w:rsidRPr="005620D3" w:rsidRDefault="00693F26" w:rsidP="00693F26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693F26" w:rsidRPr="005620D3" w14:paraId="07C558A4" w14:textId="77777777" w:rsidTr="00684D92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59FF05AA" w14:textId="7E12839A" w:rsidR="00693F26" w:rsidRPr="00921E20" w:rsidRDefault="00693F26" w:rsidP="00693F26">
            <w:pPr>
              <w:pStyle w:val="ListParagraph"/>
              <w:numPr>
                <w:ilvl w:val="0"/>
                <w:numId w:val="27"/>
              </w:numPr>
              <w:tabs>
                <w:tab w:val="left" w:pos="180"/>
              </w:tabs>
              <w:contextualSpacing w:val="0"/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t>The candidate suggests a protocol statement that uses everyday language instead of jargon.</w:t>
            </w:r>
          </w:p>
        </w:tc>
        <w:tc>
          <w:tcPr>
            <w:tcW w:w="793" w:type="pct"/>
            <w:shd w:val="clear" w:color="auto" w:fill="auto"/>
          </w:tcPr>
          <w:p w14:paraId="27893B87" w14:textId="274F9AAA" w:rsidR="00693F26" w:rsidRDefault="00573793" w:rsidP="00693F26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7360498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93F26" w:rsidRPr="00693F26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693F26" w:rsidRPr="006D737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693F26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0978323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93F26" w:rsidRPr="00693F26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693F26" w:rsidRPr="006D737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693F26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56BD6BAE" w14:textId="33ED3F01" w:rsidR="00693F26" w:rsidRPr="005620D3" w:rsidRDefault="00693F26" w:rsidP="00693F26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3BD8D08C" w14:textId="2F96DBA3" w:rsidR="00693F26" w:rsidRPr="005620D3" w:rsidRDefault="00693F26" w:rsidP="00693F26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693F26" w:rsidRPr="005620D3" w14:paraId="23FF12DA" w14:textId="77777777" w:rsidTr="00684D92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616A6EA7" w14:textId="4974C0A0" w:rsidR="00693F26" w:rsidRPr="00921E20" w:rsidRDefault="00693F26" w:rsidP="00693F26">
            <w:pPr>
              <w:pStyle w:val="ListParagraph"/>
              <w:numPr>
                <w:ilvl w:val="0"/>
                <w:numId w:val="27"/>
              </w:numPr>
              <w:tabs>
                <w:tab w:val="left" w:pos="180"/>
              </w:tabs>
              <w:contextualSpacing w:val="0"/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lastRenderedPageBreak/>
              <w:t>The candidate suggests a protocol statement that specifically mentions important documents, objects, materials, workers, etc.</w:t>
            </w:r>
          </w:p>
        </w:tc>
        <w:tc>
          <w:tcPr>
            <w:tcW w:w="793" w:type="pct"/>
            <w:shd w:val="clear" w:color="auto" w:fill="auto"/>
          </w:tcPr>
          <w:p w14:paraId="4B23DEE6" w14:textId="1F0E8DBF" w:rsidR="00693F26" w:rsidRDefault="00573793" w:rsidP="00693F26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8428591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93F26" w:rsidRPr="00693F26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693F26" w:rsidRPr="006D737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693F26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20660972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93F26" w:rsidRPr="00693F26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693F26" w:rsidRPr="006D737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693F26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3A2AFC6A" w14:textId="0C60A724" w:rsidR="00693F26" w:rsidRPr="005620D3" w:rsidRDefault="00693F26" w:rsidP="00693F26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1E2246B3" w14:textId="72F8BFE1" w:rsidR="00693F26" w:rsidRPr="005620D3" w:rsidRDefault="00693F26" w:rsidP="00693F26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693F26" w:rsidRPr="005620D3" w14:paraId="6D51FA74" w14:textId="77777777" w:rsidTr="00684D92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6668E58A" w14:textId="4BE61698" w:rsidR="00693F26" w:rsidRPr="00921E20" w:rsidRDefault="00693F26" w:rsidP="00693F26">
            <w:pPr>
              <w:pStyle w:val="ListParagraph"/>
              <w:numPr>
                <w:ilvl w:val="0"/>
                <w:numId w:val="27"/>
              </w:numPr>
              <w:tabs>
                <w:tab w:val="left" w:pos="180"/>
              </w:tabs>
              <w:contextualSpacing w:val="0"/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t>The candidate suggests a protocol statement that does not include any information that can easily become out of date (e.g. legislation versions, specific names, web pages, etc).</w:t>
            </w:r>
          </w:p>
        </w:tc>
        <w:tc>
          <w:tcPr>
            <w:tcW w:w="793" w:type="pct"/>
            <w:shd w:val="clear" w:color="auto" w:fill="auto"/>
          </w:tcPr>
          <w:p w14:paraId="613ACE66" w14:textId="54FDA8CC" w:rsidR="00693F26" w:rsidRDefault="00573793" w:rsidP="00693F26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7743234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93F26" w:rsidRPr="00693F26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693F26" w:rsidRPr="006D737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693F26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8315257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93F26" w:rsidRPr="00693F26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693F26" w:rsidRPr="006D737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693F26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280D1525" w14:textId="22418350" w:rsidR="00693F26" w:rsidRPr="005620D3" w:rsidRDefault="00693F26" w:rsidP="00693F26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18F0EA1C" w14:textId="46574870" w:rsidR="00693F26" w:rsidRPr="005620D3" w:rsidRDefault="00693F26" w:rsidP="00693F26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693F26" w:rsidRPr="005620D3" w14:paraId="45EEE923" w14:textId="77777777" w:rsidTr="00684D92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3EF7A54B" w14:textId="1D82C941" w:rsidR="00693F26" w:rsidRPr="00921E20" w:rsidRDefault="00693F26" w:rsidP="00693F26">
            <w:pPr>
              <w:pStyle w:val="ListParagraph"/>
              <w:numPr>
                <w:ilvl w:val="0"/>
                <w:numId w:val="27"/>
              </w:numPr>
              <w:tabs>
                <w:tab w:val="left" w:pos="180"/>
              </w:tabs>
              <w:contextualSpacing w:val="0"/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t>The candidate suggests procedures relevant to the new protocol..</w:t>
            </w:r>
          </w:p>
        </w:tc>
        <w:tc>
          <w:tcPr>
            <w:tcW w:w="793" w:type="pct"/>
            <w:shd w:val="clear" w:color="auto" w:fill="auto"/>
          </w:tcPr>
          <w:p w14:paraId="3D8D15CC" w14:textId="6DE8B62B" w:rsidR="00693F26" w:rsidRDefault="00573793" w:rsidP="00693F26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8481631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93F26" w:rsidRPr="00693F26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693F26" w:rsidRPr="006D737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693F26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8633511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93F26" w:rsidRPr="00693F26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693F26" w:rsidRPr="006D737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693F26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688A0DFF" w14:textId="13A17AFF" w:rsidR="00693F26" w:rsidRPr="005620D3" w:rsidRDefault="00693F26" w:rsidP="00693F26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1347D624" w14:textId="34F8475A" w:rsidR="00693F26" w:rsidRPr="005620D3" w:rsidRDefault="00693F26" w:rsidP="00693F26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0D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bookmarkEnd w:id="3"/>
    </w:tbl>
    <w:p w14:paraId="0E5C095A" w14:textId="2378FD5C" w:rsidR="00687D39" w:rsidRDefault="00687D39">
      <w:pPr>
        <w:rPr>
          <w:color w:val="404040" w:themeColor="text1" w:themeTint="BF"/>
        </w:rPr>
      </w:pP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7"/>
        <w:gridCol w:w="6012"/>
      </w:tblGrid>
      <w:tr w:rsidR="00CE041A" w:rsidRPr="005620D3" w14:paraId="588D42BB" w14:textId="77777777" w:rsidTr="006B6D72">
        <w:trPr>
          <w:trHeight w:val="1880"/>
          <w:jc w:val="center"/>
        </w:trPr>
        <w:tc>
          <w:tcPr>
            <w:tcW w:w="5000" w:type="pct"/>
            <w:gridSpan w:val="2"/>
            <w:shd w:val="clear" w:color="auto" w:fill="F2F2F2" w:themeFill="background1" w:themeFillShade="F2"/>
            <w:vAlign w:val="center"/>
          </w:tcPr>
          <w:p w14:paraId="5DC07909" w14:textId="77777777" w:rsidR="00CE041A" w:rsidRPr="005620D3" w:rsidRDefault="00CE041A" w:rsidP="006B6D72">
            <w:pPr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5620D3">
              <w:rPr>
                <w:color w:val="404040" w:themeColor="text1" w:themeTint="BF"/>
              </w:rPr>
              <w:br w:type="page"/>
            </w:r>
            <w:r w:rsidRPr="005620D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Assessor Declaration</w:t>
            </w:r>
          </w:p>
          <w:p w14:paraId="344E7553" w14:textId="77777777" w:rsidR="007A5BA3" w:rsidRDefault="00CE041A" w:rsidP="00407923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By signing here, I confirm that I have observed the candidate, whose name appears above</w:t>
            </w:r>
            <w:r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,</w:t>
            </w:r>
          </w:p>
          <w:p w14:paraId="778D9361" w14:textId="7E6FBFDD" w:rsidR="004931A6" w:rsidRPr="004931A6" w:rsidRDefault="004931A6" w:rsidP="004931A6">
            <w:pPr>
              <w:pStyle w:val="ListParagraph"/>
              <w:numPr>
                <w:ilvl w:val="0"/>
                <w:numId w:val="11"/>
              </w:numPr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c</w:t>
            </w:r>
            <w:r w:rsidRPr="004931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heck for indications that there is a need to review and develop policies or protocols.</w:t>
            </w:r>
          </w:p>
          <w:p w14:paraId="0D5BFA42" w14:textId="1B9B5892" w:rsidR="004931A6" w:rsidRPr="004931A6" w:rsidRDefault="004931A6" w:rsidP="004931A6">
            <w:pPr>
              <w:pStyle w:val="ListParagraph"/>
              <w:numPr>
                <w:ilvl w:val="0"/>
                <w:numId w:val="11"/>
              </w:numPr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p</w:t>
            </w:r>
            <w:r w:rsidRPr="004931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articipate in the review of policies and protocols with relevant stakeholders.</w:t>
            </w:r>
          </w:p>
          <w:p w14:paraId="1C9C7FEF" w14:textId="20D17083" w:rsidR="004931A6" w:rsidRPr="004931A6" w:rsidRDefault="004931A6" w:rsidP="004931A6">
            <w:pPr>
              <w:pStyle w:val="ListParagraph"/>
              <w:numPr>
                <w:ilvl w:val="0"/>
                <w:numId w:val="11"/>
              </w:numPr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d</w:t>
            </w:r>
            <w:r w:rsidRPr="004931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evelop two new policies and two new protocols to address unmet legal/ethical responsibilities.</w:t>
            </w:r>
          </w:p>
          <w:p w14:paraId="4302AC00" w14:textId="77777777" w:rsidR="00CE041A" w:rsidRPr="005620D3" w:rsidRDefault="00CE041A" w:rsidP="006B6D7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I confirm that the information recorded on this </w:t>
            </w:r>
            <w:r w:rsidRPr="005620D3">
              <w:rPr>
                <w:rFonts w:ascii="Arial" w:hAnsi="Arial" w:cs="Arial"/>
                <w:i/>
                <w:iCs/>
                <w:color w:val="404040" w:themeColor="text1" w:themeTint="BF"/>
                <w:sz w:val="20"/>
                <w:szCs w:val="20"/>
              </w:rPr>
              <w:t>Observation Form</w:t>
            </w: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 is true and accurately reflects the candidate’s performance during their completion of the workplace task.</w:t>
            </w:r>
          </w:p>
        </w:tc>
      </w:tr>
      <w:tr w:rsidR="00CE041A" w:rsidRPr="005620D3" w14:paraId="0730FD19" w14:textId="77777777" w:rsidTr="006B6D72">
        <w:trPr>
          <w:jc w:val="center"/>
        </w:trPr>
        <w:tc>
          <w:tcPr>
            <w:tcW w:w="1667" w:type="pct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3E45EBC1" w14:textId="77777777" w:rsidR="00CE041A" w:rsidRPr="005620D3" w:rsidRDefault="00CE041A" w:rsidP="006B6D72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Assessor’s signature</w:t>
            </w:r>
          </w:p>
        </w:tc>
        <w:tc>
          <w:tcPr>
            <w:tcW w:w="3333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1B723391" w14:textId="77777777" w:rsidR="00CE041A" w:rsidRPr="005620D3" w:rsidRDefault="00CE041A" w:rsidP="006B6D72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CE041A" w:rsidRPr="005620D3" w14:paraId="7A66B2ED" w14:textId="77777777" w:rsidTr="006B6D72">
        <w:trPr>
          <w:jc w:val="center"/>
        </w:trPr>
        <w:tc>
          <w:tcPr>
            <w:tcW w:w="1667" w:type="pct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7D6A5D21" w14:textId="77777777" w:rsidR="00CE041A" w:rsidRPr="005620D3" w:rsidRDefault="00CE041A" w:rsidP="006B6D72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Assessor’s name</w:t>
            </w:r>
          </w:p>
        </w:tc>
        <w:tc>
          <w:tcPr>
            <w:tcW w:w="3333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7483ABE7" w14:textId="77777777" w:rsidR="00CE041A" w:rsidRPr="005620D3" w:rsidRDefault="00CE041A" w:rsidP="006B6D72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CE041A" w:rsidRPr="005620D3" w14:paraId="003AD365" w14:textId="77777777" w:rsidTr="006B6D72">
        <w:trPr>
          <w:jc w:val="center"/>
        </w:trPr>
        <w:tc>
          <w:tcPr>
            <w:tcW w:w="1667" w:type="pct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50EB3199" w14:textId="77777777" w:rsidR="00CE041A" w:rsidRPr="005620D3" w:rsidRDefault="00CE041A" w:rsidP="006B6D72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Date signed</w:t>
            </w:r>
          </w:p>
        </w:tc>
        <w:tc>
          <w:tcPr>
            <w:tcW w:w="3333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69DA8C07" w14:textId="77777777" w:rsidR="00CE041A" w:rsidRPr="005620D3" w:rsidRDefault="00CE041A" w:rsidP="006B6D72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</w:tbl>
    <w:p w14:paraId="750444C6" w14:textId="6C59E2A8" w:rsidR="006D7378" w:rsidRPr="00407923" w:rsidRDefault="00407923" w:rsidP="00407923">
      <w:pPr>
        <w:spacing w:before="120" w:after="120"/>
        <w:jc w:val="center"/>
      </w:pPr>
      <w:r>
        <w:rPr>
          <w:rFonts w:cstheme="minorHAnsi"/>
          <w:color w:val="A6A6A6" w:themeColor="background1" w:themeShade="A6"/>
          <w:sz w:val="20"/>
        </w:rPr>
        <w:t>End of Workplace Assessment – Observation Form</w:t>
      </w:r>
    </w:p>
    <w:sectPr w:rsidR="006D7378" w:rsidRPr="00407923" w:rsidSect="000546CF">
      <w:headerReference w:type="default" r:id="rId10"/>
      <w:footerReference w:type="even" r:id="rId11"/>
      <w:footerReference w:type="default" r:id="rId12"/>
      <w:pgSz w:w="11909" w:h="16834" w:code="9"/>
      <w:pgMar w:top="1440" w:right="1440" w:bottom="144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4F2FB66" w14:textId="77777777" w:rsidR="00573793" w:rsidRDefault="00573793" w:rsidP="000055D1">
      <w:pPr>
        <w:spacing w:after="0" w:line="240" w:lineRule="auto"/>
      </w:pPr>
      <w:r>
        <w:separator/>
      </w:r>
    </w:p>
  </w:endnote>
  <w:endnote w:type="continuationSeparator" w:id="0">
    <w:p w14:paraId="3B02A174" w14:textId="77777777" w:rsidR="00573793" w:rsidRDefault="00573793" w:rsidP="000055D1">
      <w:pPr>
        <w:spacing w:after="0" w:line="240" w:lineRule="auto"/>
      </w:pPr>
      <w:r>
        <w:continuationSeparator/>
      </w:r>
    </w:p>
  </w:endnote>
  <w:endnote w:type="continuationNotice" w:id="1">
    <w:p w14:paraId="548D217F" w14:textId="77777777" w:rsidR="00573793" w:rsidRDefault="0057379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altName w:val="Times New Roman"/>
    <w:charset w:val="00"/>
    <w:family w:val="auto"/>
    <w:pitch w:val="variable"/>
    <w:sig w:usb0="00000001" w:usb1="5000205B" w:usb2="0000002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5014007" w14:textId="41247823" w:rsidR="000055D1" w:rsidRPr="000055D1" w:rsidRDefault="000055D1" w:rsidP="000055D1">
    <w:pPr>
      <w:pStyle w:val="Footer"/>
      <w:tabs>
        <w:tab w:val="clear" w:pos="4680"/>
        <w:tab w:val="clear" w:pos="9360"/>
        <w:tab w:val="right" w:pos="13932"/>
      </w:tabs>
      <w:spacing w:before="40" w:after="40" w:line="276" w:lineRule="auto"/>
      <w:ind w:right="26"/>
      <w:rPr>
        <w:color w:val="808080" w:themeColor="background1" w:themeShade="80"/>
        <w:sz w:val="18"/>
      </w:rPr>
    </w:pPr>
    <w:r w:rsidRPr="000055D1">
      <w:rPr>
        <w:color w:val="808080" w:themeColor="background1" w:themeShade="80"/>
        <w:sz w:val="18"/>
      </w:rPr>
      <w:t xml:space="preserve">Workplace Assessment </w:t>
    </w:r>
    <w:r w:rsidR="005402DA">
      <w:rPr>
        <w:color w:val="808080" w:themeColor="background1" w:themeShade="80"/>
        <w:sz w:val="18"/>
      </w:rPr>
      <w:t>–</w:t>
    </w:r>
    <w:r w:rsidRPr="000055D1">
      <w:rPr>
        <w:color w:val="808080" w:themeColor="background1" w:themeShade="80"/>
        <w:sz w:val="18"/>
      </w:rPr>
      <w:t xml:space="preserve"> </w:t>
    </w:r>
    <w:r w:rsidR="005402DA">
      <w:rPr>
        <w:color w:val="808080" w:themeColor="background1" w:themeShade="80"/>
        <w:sz w:val="18"/>
      </w:rPr>
      <w:t>Observation F</w:t>
    </w:r>
    <w:r w:rsidR="00A3355D">
      <w:rPr>
        <w:color w:val="808080" w:themeColor="background1" w:themeShade="80"/>
        <w:sz w:val="18"/>
      </w:rPr>
      <w:t>o</w:t>
    </w:r>
    <w:r w:rsidR="005402DA">
      <w:rPr>
        <w:color w:val="808080" w:themeColor="background1" w:themeShade="80"/>
        <w:sz w:val="18"/>
      </w:rPr>
      <w:t>rm</w:t>
    </w:r>
    <w:r w:rsidRPr="000055D1">
      <w:rPr>
        <w:color w:val="808080" w:themeColor="background1" w:themeShade="80"/>
        <w:sz w:val="18"/>
      </w:rPr>
      <w:tab/>
    </w:r>
    <w:r w:rsidR="00FE0EFE" w:rsidRPr="00FE0EFE">
      <w:rPr>
        <w:color w:val="808080" w:themeColor="background1" w:themeShade="80"/>
        <w:sz w:val="18"/>
      </w:rPr>
      <w:t xml:space="preserve">Version 1.0 Produced </w:t>
    </w:r>
    <w:r w:rsidR="00761C6B">
      <w:rPr>
        <w:color w:val="808080" w:themeColor="background1" w:themeShade="80"/>
        <w:sz w:val="18"/>
      </w:rPr>
      <w:t>13 May</w:t>
    </w:r>
    <w:r w:rsidR="00003145" w:rsidRPr="00FE0EFE">
      <w:rPr>
        <w:color w:val="808080" w:themeColor="background1" w:themeShade="80"/>
        <w:sz w:val="18"/>
      </w:rPr>
      <w:t xml:space="preserve"> </w:t>
    </w:r>
    <w:r w:rsidR="00FE0EFE" w:rsidRPr="00FE0EFE">
      <w:rPr>
        <w:color w:val="808080" w:themeColor="background1" w:themeShade="80"/>
        <w:sz w:val="18"/>
      </w:rPr>
      <w:t>202</w:t>
    </w:r>
    <w:r w:rsidR="00E447E3">
      <w:rPr>
        <w:color w:val="808080" w:themeColor="background1" w:themeShade="80"/>
        <w:sz w:val="18"/>
      </w:rPr>
      <w:t>2</w:t>
    </w:r>
  </w:p>
  <w:p w14:paraId="521AE970" w14:textId="1200AF23" w:rsidR="000055D1" w:rsidRPr="000055D1" w:rsidRDefault="000055D1" w:rsidP="000055D1">
    <w:pPr>
      <w:pStyle w:val="Footer"/>
      <w:tabs>
        <w:tab w:val="clear" w:pos="4680"/>
        <w:tab w:val="clear" w:pos="9360"/>
        <w:tab w:val="right" w:pos="13932"/>
      </w:tabs>
      <w:spacing w:before="40" w:after="40" w:line="276" w:lineRule="auto"/>
      <w:ind w:right="26"/>
      <w:rPr>
        <w:color w:val="808080" w:themeColor="background1" w:themeShade="80"/>
        <w:sz w:val="18"/>
      </w:rPr>
    </w:pPr>
    <w:r w:rsidRPr="000055D1">
      <w:rPr>
        <w:color w:val="808080" w:themeColor="background1" w:themeShade="80"/>
        <w:sz w:val="18"/>
      </w:rPr>
      <w:t xml:space="preserve">Page </w:t>
    </w:r>
    <w:sdt>
      <w:sdtPr>
        <w:rPr>
          <w:color w:val="808080" w:themeColor="background1" w:themeShade="80"/>
          <w:sz w:val="18"/>
        </w:rPr>
        <w:id w:val="1057828219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0055D1">
          <w:rPr>
            <w:color w:val="808080" w:themeColor="background1" w:themeShade="80"/>
            <w:sz w:val="18"/>
          </w:rPr>
          <w:fldChar w:fldCharType="begin"/>
        </w:r>
        <w:r w:rsidRPr="000055D1">
          <w:rPr>
            <w:color w:val="808080" w:themeColor="background1" w:themeShade="80"/>
            <w:sz w:val="18"/>
          </w:rPr>
          <w:instrText xml:space="preserve"> PAGE   \* MERGEFORMAT </w:instrText>
        </w:r>
        <w:r w:rsidRPr="000055D1">
          <w:rPr>
            <w:color w:val="808080" w:themeColor="background1" w:themeShade="80"/>
            <w:sz w:val="18"/>
          </w:rPr>
          <w:fldChar w:fldCharType="separate"/>
        </w:r>
        <w:r w:rsidR="000546CF">
          <w:rPr>
            <w:noProof/>
            <w:color w:val="808080" w:themeColor="background1" w:themeShade="80"/>
            <w:sz w:val="18"/>
          </w:rPr>
          <w:t>8</w:t>
        </w:r>
        <w:r w:rsidRPr="000055D1">
          <w:rPr>
            <w:noProof/>
            <w:color w:val="808080" w:themeColor="background1" w:themeShade="80"/>
            <w:sz w:val="18"/>
          </w:rPr>
          <w:fldChar w:fldCharType="end"/>
        </w:r>
      </w:sdtContent>
    </w:sdt>
    <w:r w:rsidRPr="000055D1">
      <w:rPr>
        <w:noProof/>
        <w:color w:val="808080" w:themeColor="background1" w:themeShade="80"/>
        <w:sz w:val="18"/>
      </w:rPr>
      <w:tab/>
    </w:r>
    <w:r w:rsidRPr="000055D1">
      <w:rPr>
        <w:rFonts w:cstheme="minorHAnsi"/>
        <w:noProof/>
        <w:color w:val="808080" w:themeColor="background1" w:themeShade="80"/>
        <w:sz w:val="18"/>
      </w:rPr>
      <w:t>©</w:t>
    </w:r>
    <w:r w:rsidRPr="000055D1">
      <w:rPr>
        <w:noProof/>
        <w:color w:val="808080" w:themeColor="background1" w:themeShade="80"/>
        <w:sz w:val="18"/>
      </w:rPr>
      <w:t xml:space="preserve"> </w:t>
    </w:r>
    <w:r w:rsidR="00FE0EFE">
      <w:rPr>
        <w:noProof/>
        <w:color w:val="808080" w:themeColor="background1" w:themeShade="80"/>
        <w:sz w:val="18"/>
      </w:rPr>
      <w:t>Compliant Learning Resources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3DECA6C" w14:textId="6D304369" w:rsidR="000055D1" w:rsidRPr="000546CF" w:rsidRDefault="000546CF" w:rsidP="000546CF">
    <w:pPr>
      <w:pStyle w:val="BodyText"/>
      <w:spacing w:line="203" w:lineRule="exact"/>
      <w:ind w:left="20"/>
      <w:jc w:val="center"/>
      <w:rPr>
        <w:rFonts w:asciiTheme="majorHAnsi" w:hAnsiTheme="majorHAnsi" w:cstheme="majorHAnsi"/>
      </w:rPr>
    </w:pPr>
    <w:r>
      <w:rPr>
        <w:rFonts w:asciiTheme="majorHAnsi" w:hAnsiTheme="majorHAnsi" w:cstheme="majorHAnsi"/>
        <w:sz w:val="10"/>
      </w:rPr>
      <w:t>CareConnect</w:t>
    </w:r>
    <w:r>
      <w:rPr>
        <w:rFonts w:asciiTheme="majorHAnsi" w:hAnsiTheme="majorHAnsi" w:cstheme="majorHAnsi"/>
        <w:spacing w:val="-7"/>
        <w:sz w:val="10"/>
      </w:rPr>
      <w:t xml:space="preserve"> </w:t>
    </w:r>
    <w:r>
      <w:rPr>
        <w:rFonts w:asciiTheme="majorHAnsi" w:hAnsiTheme="majorHAnsi" w:cstheme="majorHAnsi"/>
        <w:sz w:val="10"/>
      </w:rPr>
      <w:t>College</w:t>
    </w:r>
    <w:r>
      <w:rPr>
        <w:rFonts w:asciiTheme="majorHAnsi" w:hAnsiTheme="majorHAnsi" w:cstheme="majorHAnsi"/>
        <w:spacing w:val="-7"/>
        <w:sz w:val="10"/>
      </w:rPr>
      <w:t xml:space="preserve"> </w:t>
    </w:r>
    <w:r>
      <w:rPr>
        <w:rFonts w:asciiTheme="majorHAnsi" w:hAnsiTheme="majorHAnsi" w:cstheme="majorHAnsi"/>
        <w:sz w:val="10"/>
      </w:rPr>
      <w:t>|</w:t>
    </w:r>
    <w:r>
      <w:rPr>
        <w:rFonts w:asciiTheme="majorHAnsi" w:hAnsiTheme="majorHAnsi" w:cstheme="majorHAnsi"/>
        <w:spacing w:val="-1"/>
        <w:sz w:val="10"/>
      </w:rPr>
      <w:t xml:space="preserve"> </w:t>
    </w:r>
    <w:r>
      <w:rPr>
        <w:rFonts w:asciiTheme="majorHAnsi" w:hAnsiTheme="majorHAnsi" w:cstheme="majorHAnsi"/>
        <w:sz w:val="10"/>
      </w:rPr>
      <w:t>RTO Code</w:t>
    </w:r>
    <w:r>
      <w:rPr>
        <w:rFonts w:asciiTheme="majorHAnsi" w:hAnsiTheme="majorHAnsi" w:cstheme="majorHAnsi"/>
        <w:spacing w:val="-7"/>
        <w:sz w:val="10"/>
      </w:rPr>
      <w:t xml:space="preserve"> </w:t>
    </w:r>
    <w:r>
      <w:rPr>
        <w:rFonts w:asciiTheme="majorHAnsi" w:hAnsiTheme="majorHAnsi" w:cstheme="majorHAnsi"/>
        <w:sz w:val="10"/>
      </w:rPr>
      <w:t>41398</w:t>
    </w:r>
    <w:r>
      <w:rPr>
        <w:rFonts w:asciiTheme="majorHAnsi" w:hAnsiTheme="majorHAnsi" w:cstheme="majorHAnsi"/>
        <w:spacing w:val="5"/>
        <w:sz w:val="10"/>
      </w:rPr>
      <w:t xml:space="preserve"> </w:t>
    </w:r>
    <w:r>
      <w:rPr>
        <w:rFonts w:asciiTheme="majorHAnsi" w:hAnsiTheme="majorHAnsi" w:cstheme="majorHAnsi"/>
        <w:b/>
        <w:sz w:val="10"/>
      </w:rPr>
      <w:t>|</w:t>
    </w:r>
    <w:r>
      <w:rPr>
        <w:rFonts w:asciiTheme="majorHAnsi" w:hAnsiTheme="majorHAnsi" w:cstheme="majorHAnsi"/>
        <w:b/>
        <w:spacing w:val="-7"/>
        <w:sz w:val="10"/>
      </w:rPr>
      <w:t xml:space="preserve"> </w:t>
    </w:r>
    <w:r>
      <w:rPr>
        <w:rFonts w:asciiTheme="majorHAnsi" w:hAnsiTheme="majorHAnsi" w:cstheme="majorHAnsi"/>
        <w:sz w:val="10"/>
      </w:rPr>
      <w:t>166</w:t>
    </w:r>
    <w:r>
      <w:rPr>
        <w:rFonts w:asciiTheme="majorHAnsi" w:hAnsiTheme="majorHAnsi" w:cstheme="majorHAnsi"/>
        <w:spacing w:val="1"/>
        <w:sz w:val="10"/>
      </w:rPr>
      <w:t xml:space="preserve"> </w:t>
    </w:r>
    <w:r>
      <w:rPr>
        <w:rFonts w:asciiTheme="majorHAnsi" w:hAnsiTheme="majorHAnsi" w:cstheme="majorHAnsi"/>
        <w:sz w:val="10"/>
      </w:rPr>
      <w:t>forest road,</w:t>
    </w:r>
    <w:r>
      <w:rPr>
        <w:rFonts w:asciiTheme="majorHAnsi" w:hAnsiTheme="majorHAnsi" w:cstheme="majorHAnsi"/>
        <w:spacing w:val="-7"/>
        <w:sz w:val="10"/>
      </w:rPr>
      <w:t xml:space="preserve"> </w:t>
    </w:r>
    <w:r>
      <w:rPr>
        <w:rFonts w:asciiTheme="majorHAnsi" w:hAnsiTheme="majorHAnsi" w:cstheme="majorHAnsi"/>
        <w:sz w:val="10"/>
      </w:rPr>
      <w:t>Hurstville,</w:t>
    </w:r>
    <w:r>
      <w:rPr>
        <w:rFonts w:asciiTheme="majorHAnsi" w:hAnsiTheme="majorHAnsi" w:cstheme="majorHAnsi"/>
        <w:spacing w:val="-1"/>
        <w:sz w:val="10"/>
      </w:rPr>
      <w:t xml:space="preserve"> </w:t>
    </w:r>
    <w:r>
      <w:rPr>
        <w:rFonts w:asciiTheme="majorHAnsi" w:hAnsiTheme="majorHAnsi" w:cstheme="majorHAnsi"/>
        <w:sz w:val="10"/>
      </w:rPr>
      <w:t>NSW,</w:t>
    </w:r>
    <w:r>
      <w:rPr>
        <w:rFonts w:asciiTheme="majorHAnsi" w:hAnsiTheme="majorHAnsi" w:cstheme="majorHAnsi"/>
        <w:spacing w:val="-7"/>
        <w:sz w:val="10"/>
      </w:rPr>
      <w:t xml:space="preserve"> </w:t>
    </w:r>
    <w:r>
      <w:rPr>
        <w:rFonts w:asciiTheme="majorHAnsi" w:hAnsiTheme="majorHAnsi" w:cstheme="majorHAnsi"/>
        <w:sz w:val="10"/>
      </w:rPr>
      <w:t>2220|</w:t>
    </w:r>
    <w:r>
      <w:rPr>
        <w:rFonts w:asciiTheme="majorHAnsi" w:hAnsiTheme="majorHAnsi" w:cstheme="majorHAnsi"/>
        <w:spacing w:val="-7"/>
        <w:sz w:val="10"/>
      </w:rPr>
      <w:t xml:space="preserve"> </w:t>
    </w:r>
    <w:r>
      <w:rPr>
        <w:rFonts w:asciiTheme="majorHAnsi" w:hAnsiTheme="majorHAnsi" w:cstheme="majorHAnsi"/>
        <w:sz w:val="10"/>
      </w:rPr>
      <w:t>0290934747</w:t>
    </w:r>
    <w:r>
      <w:rPr>
        <w:rFonts w:asciiTheme="majorHAnsi" w:hAnsiTheme="majorHAnsi" w:cstheme="majorHAnsi"/>
        <w:spacing w:val="-3"/>
        <w:sz w:val="10"/>
      </w:rPr>
      <w:t xml:space="preserve"> </w:t>
    </w:r>
    <w:r>
      <w:rPr>
        <w:rFonts w:asciiTheme="majorHAnsi" w:hAnsiTheme="majorHAnsi" w:cstheme="majorHAnsi"/>
        <w:sz w:val="10"/>
      </w:rPr>
      <w:t>|</w:t>
    </w:r>
    <w:r>
      <w:rPr>
        <w:rFonts w:asciiTheme="majorHAnsi" w:hAnsiTheme="majorHAnsi" w:cstheme="majorHAnsi"/>
        <w:spacing w:val="2"/>
        <w:sz w:val="10"/>
      </w:rPr>
      <w:t xml:space="preserve"> </w:t>
    </w:r>
    <w:r>
      <w:rPr>
        <w:rFonts w:asciiTheme="majorHAnsi" w:hAnsiTheme="majorHAnsi" w:cstheme="majorHAnsi"/>
        <w:sz w:val="10"/>
      </w:rPr>
      <w:t>61434956070|</w:t>
    </w:r>
    <w:r>
      <w:rPr>
        <w:rFonts w:asciiTheme="majorHAnsi" w:hAnsiTheme="majorHAnsi" w:cstheme="majorHAnsi"/>
        <w:spacing w:val="2"/>
        <w:sz w:val="10"/>
      </w:rPr>
      <w:t xml:space="preserve"> </w:t>
    </w:r>
    <w:r>
      <w:rPr>
        <w:rFonts w:asciiTheme="majorHAnsi" w:hAnsiTheme="majorHAnsi" w:cstheme="majorHAnsi"/>
        <w:sz w:val="10"/>
      </w:rPr>
      <w:t>info@careconnectcollege.edu.au</w:t>
    </w:r>
    <w:r>
      <w:rPr>
        <w:rFonts w:asciiTheme="majorHAnsi" w:hAnsiTheme="majorHAnsi" w:cstheme="majorHAnsi"/>
        <w:spacing w:val="-5"/>
        <w:sz w:val="10"/>
      </w:rPr>
      <w:t xml:space="preserve"> </w:t>
    </w:r>
    <w:r>
      <w:rPr>
        <w:rFonts w:asciiTheme="majorHAnsi" w:hAnsiTheme="majorHAnsi" w:cstheme="majorHAnsi"/>
        <w:sz w:val="10"/>
      </w:rPr>
      <w:t>|www.careconnectcollege.edu.au</w:t>
    </w:r>
    <w:r>
      <w:rPr>
        <w:rFonts w:asciiTheme="majorHAnsi" w:hAnsiTheme="majorHAnsi" w:cstheme="majorHAnsi"/>
        <w:spacing w:val="20"/>
        <w:sz w:val="10"/>
      </w:rPr>
      <w:t xml:space="preserve"> </w:t>
    </w:r>
    <w:r>
      <w:rPr>
        <w:rFonts w:asciiTheme="majorHAnsi" w:hAnsiTheme="majorHAnsi" w:cstheme="majorHAnsi"/>
        <w:sz w:val="10"/>
        <w:szCs w:val="10"/>
      </w:rPr>
      <w:t>|</w:t>
    </w:r>
    <w:r>
      <w:rPr>
        <w:rFonts w:asciiTheme="majorHAnsi" w:hAnsiTheme="majorHAnsi" w:cstheme="majorHAnsi"/>
        <w:spacing w:val="1"/>
        <w:sz w:val="10"/>
        <w:szCs w:val="10"/>
      </w:rPr>
      <w:t xml:space="preserve"> </w:t>
    </w:r>
    <w:r>
      <w:rPr>
        <w:rFonts w:asciiTheme="majorHAnsi" w:hAnsiTheme="majorHAnsi" w:cstheme="majorHAnsi"/>
        <w:sz w:val="10"/>
        <w:szCs w:val="10"/>
      </w:rPr>
      <w:t>Workplace Assessment – Observation Form</w:t>
    </w:r>
    <w:r>
      <w:rPr>
        <w:rFonts w:asciiTheme="majorHAnsi" w:hAnsiTheme="majorHAnsi" w:cstheme="majorHAnsi"/>
        <w:sz w:val="16"/>
        <w:szCs w:val="20"/>
      </w:rPr>
      <w:t xml:space="preserve"> </w:t>
    </w:r>
    <w:r>
      <w:rPr>
        <w:rFonts w:asciiTheme="majorHAnsi" w:hAnsiTheme="majorHAnsi" w:cstheme="majorHAnsi"/>
        <w:sz w:val="10"/>
        <w:szCs w:val="10"/>
      </w:rPr>
      <w:t>|</w:t>
    </w:r>
    <w:r>
      <w:rPr>
        <w:rFonts w:asciiTheme="majorHAnsi" w:hAnsiTheme="majorHAnsi" w:cstheme="majorHAnsi"/>
        <w:spacing w:val="-6"/>
        <w:sz w:val="10"/>
      </w:rPr>
      <w:t xml:space="preserve"> </w:t>
    </w:r>
    <w:r>
      <w:rPr>
        <w:rFonts w:asciiTheme="majorHAnsi" w:hAnsiTheme="majorHAnsi" w:cstheme="majorHAnsi"/>
        <w:sz w:val="10"/>
      </w:rPr>
      <w:t>Page</w:t>
    </w:r>
    <w:r>
      <w:rPr>
        <w:rFonts w:asciiTheme="majorHAnsi" w:hAnsiTheme="majorHAnsi" w:cstheme="majorHAnsi"/>
        <w:spacing w:val="-6"/>
        <w:sz w:val="10"/>
      </w:rPr>
      <w:t xml:space="preserve"> </w:t>
    </w:r>
    <w:r>
      <w:rPr>
        <w:rFonts w:asciiTheme="majorHAnsi" w:hAnsiTheme="majorHAnsi" w:cstheme="majorHAnsi"/>
        <w:spacing w:val="-12"/>
        <w:sz w:val="10"/>
      </w:rPr>
      <w:fldChar w:fldCharType="begin"/>
    </w:r>
    <w:r>
      <w:rPr>
        <w:rFonts w:asciiTheme="majorHAnsi" w:hAnsiTheme="majorHAnsi" w:cstheme="majorHAnsi"/>
        <w:spacing w:val="-12"/>
        <w:sz w:val="10"/>
      </w:rPr>
      <w:instrText xml:space="preserve"> PAGE </w:instrText>
    </w:r>
    <w:r>
      <w:rPr>
        <w:rFonts w:asciiTheme="majorHAnsi" w:hAnsiTheme="majorHAnsi" w:cstheme="majorHAnsi"/>
        <w:spacing w:val="-12"/>
        <w:sz w:val="10"/>
      </w:rPr>
      <w:fldChar w:fldCharType="separate"/>
    </w:r>
    <w:r w:rsidR="00231DED">
      <w:rPr>
        <w:rFonts w:asciiTheme="majorHAnsi" w:hAnsiTheme="majorHAnsi" w:cstheme="majorHAnsi"/>
        <w:noProof/>
        <w:spacing w:val="-12"/>
        <w:sz w:val="10"/>
      </w:rPr>
      <w:t>2</w:t>
    </w:r>
    <w:r>
      <w:rPr>
        <w:rFonts w:asciiTheme="majorHAnsi" w:hAnsiTheme="majorHAnsi" w:cstheme="majorHAnsi"/>
        <w:spacing w:val="-12"/>
        <w:sz w:val="1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5770174" w14:textId="77777777" w:rsidR="00573793" w:rsidRDefault="00573793" w:rsidP="000055D1">
      <w:pPr>
        <w:spacing w:after="0" w:line="240" w:lineRule="auto"/>
      </w:pPr>
      <w:r>
        <w:separator/>
      </w:r>
    </w:p>
  </w:footnote>
  <w:footnote w:type="continuationSeparator" w:id="0">
    <w:p w14:paraId="04B58289" w14:textId="77777777" w:rsidR="00573793" w:rsidRDefault="00573793" w:rsidP="000055D1">
      <w:pPr>
        <w:spacing w:after="0" w:line="240" w:lineRule="auto"/>
      </w:pPr>
      <w:r>
        <w:continuationSeparator/>
      </w:r>
    </w:p>
  </w:footnote>
  <w:footnote w:type="continuationNotice" w:id="1">
    <w:p w14:paraId="1645451D" w14:textId="77777777" w:rsidR="00573793" w:rsidRDefault="00573793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F980C4F" w14:textId="6C5E6CD8" w:rsidR="000546CF" w:rsidRDefault="000546CF">
    <w:pPr>
      <w:pStyle w:val="Header"/>
    </w:pPr>
    <w:r>
      <w:rPr>
        <w:noProof/>
        <w:lang w:val="en-US"/>
      </w:rPr>
      <w:drawing>
        <wp:inline distT="0" distB="0" distL="0" distR="0" wp14:anchorId="7D829DF7" wp14:editId="16F3048B">
          <wp:extent cx="1819048" cy="561905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19048" cy="5619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5E2A64"/>
    <w:multiLevelType w:val="hybridMultilevel"/>
    <w:tmpl w:val="EA28C754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793224"/>
    <w:multiLevelType w:val="hybridMultilevel"/>
    <w:tmpl w:val="B28E94E8"/>
    <w:lvl w:ilvl="0" w:tplc="FFFFFFFF">
      <w:start w:val="1"/>
      <w:numFmt w:val="lowerLetter"/>
      <w:lvlText w:val="%1.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BC3571"/>
    <w:multiLevelType w:val="hybridMultilevel"/>
    <w:tmpl w:val="B28E94E8"/>
    <w:lvl w:ilvl="0" w:tplc="FFFFFFFF">
      <w:start w:val="1"/>
      <w:numFmt w:val="lowerLetter"/>
      <w:lvlText w:val="%1.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2F14850"/>
    <w:multiLevelType w:val="hybridMultilevel"/>
    <w:tmpl w:val="6436FBBA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595EA7"/>
    <w:multiLevelType w:val="hybridMultilevel"/>
    <w:tmpl w:val="B28E94E8"/>
    <w:lvl w:ilvl="0" w:tplc="FFFFFFFF">
      <w:start w:val="1"/>
      <w:numFmt w:val="lowerLetter"/>
      <w:lvlText w:val="%1.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9632F37"/>
    <w:multiLevelType w:val="hybridMultilevel"/>
    <w:tmpl w:val="B28E94E8"/>
    <w:lvl w:ilvl="0" w:tplc="FFFFFFFF">
      <w:start w:val="1"/>
      <w:numFmt w:val="lowerLetter"/>
      <w:lvlText w:val="%1.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9C83C17"/>
    <w:multiLevelType w:val="hybridMultilevel"/>
    <w:tmpl w:val="B28E94E8"/>
    <w:lvl w:ilvl="0" w:tplc="FFFFFFFF">
      <w:start w:val="1"/>
      <w:numFmt w:val="lowerLetter"/>
      <w:lvlText w:val="%1.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A1546E3"/>
    <w:multiLevelType w:val="hybridMultilevel"/>
    <w:tmpl w:val="8750893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CF1855"/>
    <w:multiLevelType w:val="hybridMultilevel"/>
    <w:tmpl w:val="B28E94E8"/>
    <w:lvl w:ilvl="0" w:tplc="FFFFFFFF">
      <w:start w:val="1"/>
      <w:numFmt w:val="lowerLetter"/>
      <w:lvlText w:val="%1.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EA43CB8"/>
    <w:multiLevelType w:val="hybridMultilevel"/>
    <w:tmpl w:val="0ECADF8C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7B06CE"/>
    <w:multiLevelType w:val="hybridMultilevel"/>
    <w:tmpl w:val="EC0E7D18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9234D46"/>
    <w:multiLevelType w:val="hybridMultilevel"/>
    <w:tmpl w:val="6436FBBA"/>
    <w:lvl w:ilvl="0" w:tplc="3409001B">
      <w:start w:val="1"/>
      <w:numFmt w:val="lowerRoman"/>
      <w:lvlText w:val="%1."/>
      <w:lvlJc w:val="righ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974057"/>
    <w:multiLevelType w:val="hybridMultilevel"/>
    <w:tmpl w:val="B28E94E8"/>
    <w:lvl w:ilvl="0" w:tplc="FFFFFFFF">
      <w:start w:val="1"/>
      <w:numFmt w:val="lowerLetter"/>
      <w:lvlText w:val="%1.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F395279"/>
    <w:multiLevelType w:val="hybridMultilevel"/>
    <w:tmpl w:val="6436FBBA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2202E42"/>
    <w:multiLevelType w:val="hybridMultilevel"/>
    <w:tmpl w:val="B28E94E8"/>
    <w:lvl w:ilvl="0" w:tplc="FFFFFFFF">
      <w:start w:val="1"/>
      <w:numFmt w:val="lowerLetter"/>
      <w:lvlText w:val="%1.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3785008"/>
    <w:multiLevelType w:val="hybridMultilevel"/>
    <w:tmpl w:val="B28E94E8"/>
    <w:lvl w:ilvl="0" w:tplc="FFFFFFFF">
      <w:start w:val="1"/>
      <w:numFmt w:val="lowerLetter"/>
      <w:lvlText w:val="%1.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DC6249C"/>
    <w:multiLevelType w:val="hybridMultilevel"/>
    <w:tmpl w:val="0ECADF8C"/>
    <w:lvl w:ilvl="0" w:tplc="BD3C16C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16336DA"/>
    <w:multiLevelType w:val="hybridMultilevel"/>
    <w:tmpl w:val="B28E94E8"/>
    <w:lvl w:ilvl="0" w:tplc="FFFFFFFF">
      <w:start w:val="1"/>
      <w:numFmt w:val="lowerLetter"/>
      <w:lvlText w:val="%1.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A073C60"/>
    <w:multiLevelType w:val="hybridMultilevel"/>
    <w:tmpl w:val="FEEC27B6"/>
    <w:lvl w:ilvl="0" w:tplc="FFFFFFFF">
      <w:start w:val="1"/>
      <w:numFmt w:val="lowerRoman"/>
      <w:lvlText w:val="%1."/>
      <w:lvlJc w:val="right"/>
      <w:pPr>
        <w:ind w:left="1800" w:hanging="360"/>
      </w:p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5C77DF2"/>
    <w:multiLevelType w:val="hybridMultilevel"/>
    <w:tmpl w:val="F1CE0FCE"/>
    <w:lvl w:ilvl="0" w:tplc="BD3C16C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B">
      <w:start w:val="1"/>
      <w:numFmt w:val="lowerRoman"/>
      <w:lvlText w:val="%2."/>
      <w:lvlJc w:val="righ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7830640"/>
    <w:multiLevelType w:val="hybridMultilevel"/>
    <w:tmpl w:val="8D322CBA"/>
    <w:lvl w:ilvl="0" w:tplc="0E16DE86">
      <w:start w:val="1"/>
      <w:numFmt w:val="lowerRoman"/>
      <w:lvlText w:val="%1."/>
      <w:lvlJc w:val="left"/>
      <w:pPr>
        <w:ind w:left="720" w:hanging="360"/>
      </w:pPr>
      <w:rPr>
        <w:rFonts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B07149"/>
    <w:multiLevelType w:val="hybridMultilevel"/>
    <w:tmpl w:val="6436FBBA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ADC7902"/>
    <w:multiLevelType w:val="hybridMultilevel"/>
    <w:tmpl w:val="5EC8931A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E1D53B8"/>
    <w:multiLevelType w:val="hybridMultilevel"/>
    <w:tmpl w:val="EC0E7D18"/>
    <w:lvl w:ilvl="0" w:tplc="3409001B">
      <w:start w:val="1"/>
      <w:numFmt w:val="lowerRoman"/>
      <w:lvlText w:val="%1."/>
      <w:lvlJc w:val="righ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2BF1212"/>
    <w:multiLevelType w:val="hybridMultilevel"/>
    <w:tmpl w:val="6436FBBA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E4E7052"/>
    <w:multiLevelType w:val="hybridMultilevel"/>
    <w:tmpl w:val="B28E94E8"/>
    <w:lvl w:ilvl="0" w:tplc="FFFFFFFF">
      <w:start w:val="1"/>
      <w:numFmt w:val="lowerLetter"/>
      <w:lvlText w:val="%1.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7E042D9C"/>
    <w:multiLevelType w:val="hybridMultilevel"/>
    <w:tmpl w:val="B28E94E8"/>
    <w:lvl w:ilvl="0" w:tplc="34090019">
      <w:start w:val="1"/>
      <w:numFmt w:val="lowerLetter"/>
      <w:lvlText w:val="%1.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22"/>
  </w:num>
  <w:num w:numId="3">
    <w:abstractNumId w:val="16"/>
  </w:num>
  <w:num w:numId="4">
    <w:abstractNumId w:val="19"/>
  </w:num>
  <w:num w:numId="5">
    <w:abstractNumId w:val="7"/>
  </w:num>
  <w:num w:numId="6">
    <w:abstractNumId w:val="23"/>
  </w:num>
  <w:num w:numId="7">
    <w:abstractNumId w:val="10"/>
  </w:num>
  <w:num w:numId="8">
    <w:abstractNumId w:val="11"/>
  </w:num>
  <w:num w:numId="9">
    <w:abstractNumId w:val="24"/>
  </w:num>
  <w:num w:numId="10">
    <w:abstractNumId w:val="9"/>
  </w:num>
  <w:num w:numId="11">
    <w:abstractNumId w:val="20"/>
  </w:num>
  <w:num w:numId="12">
    <w:abstractNumId w:val="13"/>
  </w:num>
  <w:num w:numId="13">
    <w:abstractNumId w:val="18"/>
  </w:num>
  <w:num w:numId="14">
    <w:abstractNumId w:val="26"/>
  </w:num>
  <w:num w:numId="15">
    <w:abstractNumId w:val="15"/>
  </w:num>
  <w:num w:numId="16">
    <w:abstractNumId w:val="12"/>
  </w:num>
  <w:num w:numId="17">
    <w:abstractNumId w:val="25"/>
  </w:num>
  <w:num w:numId="18">
    <w:abstractNumId w:val="3"/>
  </w:num>
  <w:num w:numId="19">
    <w:abstractNumId w:val="14"/>
  </w:num>
  <w:num w:numId="20">
    <w:abstractNumId w:val="6"/>
  </w:num>
  <w:num w:numId="21">
    <w:abstractNumId w:val="5"/>
  </w:num>
  <w:num w:numId="22">
    <w:abstractNumId w:val="8"/>
  </w:num>
  <w:num w:numId="23">
    <w:abstractNumId w:val="21"/>
  </w:num>
  <w:num w:numId="24">
    <w:abstractNumId w:val="1"/>
  </w:num>
  <w:num w:numId="25">
    <w:abstractNumId w:val="2"/>
  </w:num>
  <w:num w:numId="26">
    <w:abstractNumId w:val="17"/>
  </w:num>
  <w:num w:numId="27">
    <w:abstractNumId w:val="4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MTA1MTA3sDCzNLGwMDZR0lEKTi0uzszPAykwMakFAILv6B4tAAAA"/>
  </w:docVars>
  <w:rsids>
    <w:rsidRoot w:val="002F29A7"/>
    <w:rsid w:val="00003145"/>
    <w:rsid w:val="000055D1"/>
    <w:rsid w:val="000119FF"/>
    <w:rsid w:val="0001293E"/>
    <w:rsid w:val="00013528"/>
    <w:rsid w:val="000143FF"/>
    <w:rsid w:val="0001453B"/>
    <w:rsid w:val="00015EB0"/>
    <w:rsid w:val="000162E7"/>
    <w:rsid w:val="0001769B"/>
    <w:rsid w:val="00024A03"/>
    <w:rsid w:val="000252A5"/>
    <w:rsid w:val="00034258"/>
    <w:rsid w:val="0005190A"/>
    <w:rsid w:val="000546CF"/>
    <w:rsid w:val="000550CD"/>
    <w:rsid w:val="000551F3"/>
    <w:rsid w:val="00084981"/>
    <w:rsid w:val="00090741"/>
    <w:rsid w:val="000911A1"/>
    <w:rsid w:val="000A3F5E"/>
    <w:rsid w:val="000B224E"/>
    <w:rsid w:val="000B26D5"/>
    <w:rsid w:val="000B3CF5"/>
    <w:rsid w:val="000B4093"/>
    <w:rsid w:val="000B411D"/>
    <w:rsid w:val="000B56BB"/>
    <w:rsid w:val="000C561A"/>
    <w:rsid w:val="000D1EA5"/>
    <w:rsid w:val="000D64E2"/>
    <w:rsid w:val="000F0E78"/>
    <w:rsid w:val="00103DF6"/>
    <w:rsid w:val="00111E72"/>
    <w:rsid w:val="00112141"/>
    <w:rsid w:val="00123874"/>
    <w:rsid w:val="0013280A"/>
    <w:rsid w:val="00134656"/>
    <w:rsid w:val="00137857"/>
    <w:rsid w:val="00147DB2"/>
    <w:rsid w:val="001512AC"/>
    <w:rsid w:val="00152369"/>
    <w:rsid w:val="00152934"/>
    <w:rsid w:val="001600CB"/>
    <w:rsid w:val="001609F1"/>
    <w:rsid w:val="00162984"/>
    <w:rsid w:val="001655C8"/>
    <w:rsid w:val="00177369"/>
    <w:rsid w:val="00181C5B"/>
    <w:rsid w:val="0018395A"/>
    <w:rsid w:val="00186239"/>
    <w:rsid w:val="001929EC"/>
    <w:rsid w:val="00193219"/>
    <w:rsid w:val="001A1865"/>
    <w:rsid w:val="001C0EDB"/>
    <w:rsid w:val="001C7485"/>
    <w:rsid w:val="001D456C"/>
    <w:rsid w:val="001F02AF"/>
    <w:rsid w:val="001F3E0F"/>
    <w:rsid w:val="001F527C"/>
    <w:rsid w:val="00207496"/>
    <w:rsid w:val="00213E4E"/>
    <w:rsid w:val="00217FBC"/>
    <w:rsid w:val="00223CFD"/>
    <w:rsid w:val="00227C09"/>
    <w:rsid w:val="00231DED"/>
    <w:rsid w:val="00240C78"/>
    <w:rsid w:val="002459C7"/>
    <w:rsid w:val="002463F1"/>
    <w:rsid w:val="002568A0"/>
    <w:rsid w:val="00260CAD"/>
    <w:rsid w:val="002637DA"/>
    <w:rsid w:val="00264EF0"/>
    <w:rsid w:val="00292507"/>
    <w:rsid w:val="00294F86"/>
    <w:rsid w:val="002A22AD"/>
    <w:rsid w:val="002A7970"/>
    <w:rsid w:val="002C0D13"/>
    <w:rsid w:val="002C5180"/>
    <w:rsid w:val="002D2F3B"/>
    <w:rsid w:val="002D564C"/>
    <w:rsid w:val="002D6C29"/>
    <w:rsid w:val="002D72CD"/>
    <w:rsid w:val="002F29A7"/>
    <w:rsid w:val="002F4795"/>
    <w:rsid w:val="00307C8E"/>
    <w:rsid w:val="003104DC"/>
    <w:rsid w:val="00321AD8"/>
    <w:rsid w:val="003249BE"/>
    <w:rsid w:val="003279B1"/>
    <w:rsid w:val="00333FA5"/>
    <w:rsid w:val="00337CFE"/>
    <w:rsid w:val="00340041"/>
    <w:rsid w:val="00361B4E"/>
    <w:rsid w:val="003625E9"/>
    <w:rsid w:val="003629CF"/>
    <w:rsid w:val="00374DD8"/>
    <w:rsid w:val="00384FE9"/>
    <w:rsid w:val="0039482B"/>
    <w:rsid w:val="003A0B4B"/>
    <w:rsid w:val="003A3135"/>
    <w:rsid w:val="003C1922"/>
    <w:rsid w:val="003C46A3"/>
    <w:rsid w:val="003E5A30"/>
    <w:rsid w:val="003E73D8"/>
    <w:rsid w:val="003E747F"/>
    <w:rsid w:val="003F06E4"/>
    <w:rsid w:val="003F323F"/>
    <w:rsid w:val="003F5955"/>
    <w:rsid w:val="003F695D"/>
    <w:rsid w:val="00400C47"/>
    <w:rsid w:val="00407923"/>
    <w:rsid w:val="00413930"/>
    <w:rsid w:val="00454028"/>
    <w:rsid w:val="0046327D"/>
    <w:rsid w:val="00467457"/>
    <w:rsid w:val="0048078A"/>
    <w:rsid w:val="004812AC"/>
    <w:rsid w:val="004831EC"/>
    <w:rsid w:val="00484193"/>
    <w:rsid w:val="004931A6"/>
    <w:rsid w:val="004A364C"/>
    <w:rsid w:val="004A6CF4"/>
    <w:rsid w:val="004A7AD0"/>
    <w:rsid w:val="004B3AD9"/>
    <w:rsid w:val="004C7524"/>
    <w:rsid w:val="004D65FE"/>
    <w:rsid w:val="004D770D"/>
    <w:rsid w:val="004E16C1"/>
    <w:rsid w:val="004E3825"/>
    <w:rsid w:val="004E5CE5"/>
    <w:rsid w:val="00507CC9"/>
    <w:rsid w:val="005117F9"/>
    <w:rsid w:val="00514803"/>
    <w:rsid w:val="005148E8"/>
    <w:rsid w:val="005402DA"/>
    <w:rsid w:val="0054695C"/>
    <w:rsid w:val="005518E3"/>
    <w:rsid w:val="005618C9"/>
    <w:rsid w:val="005620D3"/>
    <w:rsid w:val="005657DA"/>
    <w:rsid w:val="00573793"/>
    <w:rsid w:val="00581EEB"/>
    <w:rsid w:val="00594245"/>
    <w:rsid w:val="005A2C60"/>
    <w:rsid w:val="005A5261"/>
    <w:rsid w:val="005A5AE9"/>
    <w:rsid w:val="005B27D8"/>
    <w:rsid w:val="005B32E2"/>
    <w:rsid w:val="005B6484"/>
    <w:rsid w:val="005C4EBB"/>
    <w:rsid w:val="005E558F"/>
    <w:rsid w:val="005E75A1"/>
    <w:rsid w:val="005F0BD9"/>
    <w:rsid w:val="005F4237"/>
    <w:rsid w:val="00600068"/>
    <w:rsid w:val="0060042F"/>
    <w:rsid w:val="006044CF"/>
    <w:rsid w:val="00616FC8"/>
    <w:rsid w:val="00622C18"/>
    <w:rsid w:val="0062445E"/>
    <w:rsid w:val="006376C4"/>
    <w:rsid w:val="00637F8B"/>
    <w:rsid w:val="0066152B"/>
    <w:rsid w:val="00667E5D"/>
    <w:rsid w:val="00680C00"/>
    <w:rsid w:val="00681B2D"/>
    <w:rsid w:val="0068371E"/>
    <w:rsid w:val="00687D39"/>
    <w:rsid w:val="00687F58"/>
    <w:rsid w:val="0069121F"/>
    <w:rsid w:val="00692B68"/>
    <w:rsid w:val="00693F26"/>
    <w:rsid w:val="00694199"/>
    <w:rsid w:val="00694AED"/>
    <w:rsid w:val="006974C4"/>
    <w:rsid w:val="006A3EDD"/>
    <w:rsid w:val="006A5102"/>
    <w:rsid w:val="006A6FB3"/>
    <w:rsid w:val="006B1516"/>
    <w:rsid w:val="006B18BC"/>
    <w:rsid w:val="006C01B2"/>
    <w:rsid w:val="006C0B34"/>
    <w:rsid w:val="006C4F3E"/>
    <w:rsid w:val="006C65EA"/>
    <w:rsid w:val="006D555D"/>
    <w:rsid w:val="006D7378"/>
    <w:rsid w:val="006D77A8"/>
    <w:rsid w:val="006E35FC"/>
    <w:rsid w:val="006E36D1"/>
    <w:rsid w:val="006F0764"/>
    <w:rsid w:val="006F262C"/>
    <w:rsid w:val="00700460"/>
    <w:rsid w:val="007048F9"/>
    <w:rsid w:val="00704C6D"/>
    <w:rsid w:val="00711223"/>
    <w:rsid w:val="00714E53"/>
    <w:rsid w:val="0072092E"/>
    <w:rsid w:val="00722A95"/>
    <w:rsid w:val="00726290"/>
    <w:rsid w:val="00730B38"/>
    <w:rsid w:val="00750D66"/>
    <w:rsid w:val="007541DC"/>
    <w:rsid w:val="0075536A"/>
    <w:rsid w:val="00761C6B"/>
    <w:rsid w:val="007809FB"/>
    <w:rsid w:val="0078404E"/>
    <w:rsid w:val="00785B5D"/>
    <w:rsid w:val="007909F1"/>
    <w:rsid w:val="007A0D4A"/>
    <w:rsid w:val="007A5BA3"/>
    <w:rsid w:val="007A7663"/>
    <w:rsid w:val="007C003C"/>
    <w:rsid w:val="007C6F34"/>
    <w:rsid w:val="007D1DFD"/>
    <w:rsid w:val="007D594D"/>
    <w:rsid w:val="007E5297"/>
    <w:rsid w:val="007E7B23"/>
    <w:rsid w:val="007F098F"/>
    <w:rsid w:val="007F2309"/>
    <w:rsid w:val="007F3726"/>
    <w:rsid w:val="007F4747"/>
    <w:rsid w:val="00802265"/>
    <w:rsid w:val="00802599"/>
    <w:rsid w:val="0081586C"/>
    <w:rsid w:val="00820E5B"/>
    <w:rsid w:val="00821833"/>
    <w:rsid w:val="0083339D"/>
    <w:rsid w:val="00837548"/>
    <w:rsid w:val="00843CC8"/>
    <w:rsid w:val="0084479A"/>
    <w:rsid w:val="0084504D"/>
    <w:rsid w:val="008529F0"/>
    <w:rsid w:val="00865B08"/>
    <w:rsid w:val="00867B61"/>
    <w:rsid w:val="00873DBD"/>
    <w:rsid w:val="0088239C"/>
    <w:rsid w:val="0088576D"/>
    <w:rsid w:val="008978AF"/>
    <w:rsid w:val="008A120A"/>
    <w:rsid w:val="008A4B2B"/>
    <w:rsid w:val="008C68C0"/>
    <w:rsid w:val="008C6C99"/>
    <w:rsid w:val="008D0F61"/>
    <w:rsid w:val="008D4457"/>
    <w:rsid w:val="008F0473"/>
    <w:rsid w:val="008F162D"/>
    <w:rsid w:val="00905C74"/>
    <w:rsid w:val="00905E40"/>
    <w:rsid w:val="009165A6"/>
    <w:rsid w:val="00917079"/>
    <w:rsid w:val="00921E20"/>
    <w:rsid w:val="00921F06"/>
    <w:rsid w:val="0092268D"/>
    <w:rsid w:val="0092393E"/>
    <w:rsid w:val="00926BF3"/>
    <w:rsid w:val="0092744D"/>
    <w:rsid w:val="0092792C"/>
    <w:rsid w:val="009478C9"/>
    <w:rsid w:val="00962654"/>
    <w:rsid w:val="00971458"/>
    <w:rsid w:val="00973A39"/>
    <w:rsid w:val="00980CE2"/>
    <w:rsid w:val="00983B79"/>
    <w:rsid w:val="00983EB8"/>
    <w:rsid w:val="009905B3"/>
    <w:rsid w:val="009959B3"/>
    <w:rsid w:val="009A1756"/>
    <w:rsid w:val="009B3D69"/>
    <w:rsid w:val="009B600A"/>
    <w:rsid w:val="009B6801"/>
    <w:rsid w:val="009C6561"/>
    <w:rsid w:val="009D6AD6"/>
    <w:rsid w:val="009E254B"/>
    <w:rsid w:val="009F093C"/>
    <w:rsid w:val="009F794C"/>
    <w:rsid w:val="00A113A6"/>
    <w:rsid w:val="00A11D73"/>
    <w:rsid w:val="00A240C3"/>
    <w:rsid w:val="00A32CD7"/>
    <w:rsid w:val="00A3355D"/>
    <w:rsid w:val="00A4330C"/>
    <w:rsid w:val="00A45391"/>
    <w:rsid w:val="00A47FD9"/>
    <w:rsid w:val="00A5380E"/>
    <w:rsid w:val="00A8390F"/>
    <w:rsid w:val="00A87959"/>
    <w:rsid w:val="00A90136"/>
    <w:rsid w:val="00AB0688"/>
    <w:rsid w:val="00AB2380"/>
    <w:rsid w:val="00AE20D9"/>
    <w:rsid w:val="00AE3CC5"/>
    <w:rsid w:val="00AE5702"/>
    <w:rsid w:val="00AE719F"/>
    <w:rsid w:val="00AF0ED4"/>
    <w:rsid w:val="00B02473"/>
    <w:rsid w:val="00B04998"/>
    <w:rsid w:val="00B071A8"/>
    <w:rsid w:val="00B13F5F"/>
    <w:rsid w:val="00B1468F"/>
    <w:rsid w:val="00B21D36"/>
    <w:rsid w:val="00B21D93"/>
    <w:rsid w:val="00B2215F"/>
    <w:rsid w:val="00B25313"/>
    <w:rsid w:val="00B26548"/>
    <w:rsid w:val="00B3078A"/>
    <w:rsid w:val="00B350AF"/>
    <w:rsid w:val="00B41C4D"/>
    <w:rsid w:val="00B4322F"/>
    <w:rsid w:val="00B45F26"/>
    <w:rsid w:val="00B47C92"/>
    <w:rsid w:val="00B508EA"/>
    <w:rsid w:val="00B52831"/>
    <w:rsid w:val="00B54294"/>
    <w:rsid w:val="00B558A9"/>
    <w:rsid w:val="00B61467"/>
    <w:rsid w:val="00B63460"/>
    <w:rsid w:val="00B766E4"/>
    <w:rsid w:val="00B812EB"/>
    <w:rsid w:val="00B90BD1"/>
    <w:rsid w:val="00B9532D"/>
    <w:rsid w:val="00B95719"/>
    <w:rsid w:val="00B97BC9"/>
    <w:rsid w:val="00BA17D2"/>
    <w:rsid w:val="00BA2F07"/>
    <w:rsid w:val="00BA398F"/>
    <w:rsid w:val="00BA6F12"/>
    <w:rsid w:val="00BB20A3"/>
    <w:rsid w:val="00BC6E01"/>
    <w:rsid w:val="00BD4DF6"/>
    <w:rsid w:val="00BE209B"/>
    <w:rsid w:val="00C00949"/>
    <w:rsid w:val="00C02968"/>
    <w:rsid w:val="00C04052"/>
    <w:rsid w:val="00C04320"/>
    <w:rsid w:val="00C272E7"/>
    <w:rsid w:val="00C408F8"/>
    <w:rsid w:val="00C42D26"/>
    <w:rsid w:val="00C50C28"/>
    <w:rsid w:val="00C60D37"/>
    <w:rsid w:val="00C615A0"/>
    <w:rsid w:val="00C64EC9"/>
    <w:rsid w:val="00C724BF"/>
    <w:rsid w:val="00C7379A"/>
    <w:rsid w:val="00C83E69"/>
    <w:rsid w:val="00CA252F"/>
    <w:rsid w:val="00CA2C59"/>
    <w:rsid w:val="00CA5CC4"/>
    <w:rsid w:val="00CB31A9"/>
    <w:rsid w:val="00CC1551"/>
    <w:rsid w:val="00CC2992"/>
    <w:rsid w:val="00CC46FB"/>
    <w:rsid w:val="00CC470F"/>
    <w:rsid w:val="00CD0EE3"/>
    <w:rsid w:val="00CD1FC5"/>
    <w:rsid w:val="00CE041A"/>
    <w:rsid w:val="00CE2943"/>
    <w:rsid w:val="00CE6C92"/>
    <w:rsid w:val="00CF102A"/>
    <w:rsid w:val="00CF3CA3"/>
    <w:rsid w:val="00CF6C6B"/>
    <w:rsid w:val="00D12E46"/>
    <w:rsid w:val="00D14481"/>
    <w:rsid w:val="00D15EC4"/>
    <w:rsid w:val="00D2665F"/>
    <w:rsid w:val="00D31B56"/>
    <w:rsid w:val="00D3402E"/>
    <w:rsid w:val="00D3498F"/>
    <w:rsid w:val="00D369BF"/>
    <w:rsid w:val="00D431B2"/>
    <w:rsid w:val="00D4371F"/>
    <w:rsid w:val="00D45CA1"/>
    <w:rsid w:val="00D60CCF"/>
    <w:rsid w:val="00D60D2D"/>
    <w:rsid w:val="00D645BA"/>
    <w:rsid w:val="00D763D0"/>
    <w:rsid w:val="00D830FA"/>
    <w:rsid w:val="00D85F34"/>
    <w:rsid w:val="00D9025F"/>
    <w:rsid w:val="00D96F9F"/>
    <w:rsid w:val="00DA0D15"/>
    <w:rsid w:val="00DA2DC4"/>
    <w:rsid w:val="00DA3699"/>
    <w:rsid w:val="00DB15A8"/>
    <w:rsid w:val="00DC62BA"/>
    <w:rsid w:val="00DC63FB"/>
    <w:rsid w:val="00DC690E"/>
    <w:rsid w:val="00DD10D7"/>
    <w:rsid w:val="00DD676A"/>
    <w:rsid w:val="00DE4BE8"/>
    <w:rsid w:val="00DE71FF"/>
    <w:rsid w:val="00E0186D"/>
    <w:rsid w:val="00E04CBB"/>
    <w:rsid w:val="00E10EB4"/>
    <w:rsid w:val="00E12640"/>
    <w:rsid w:val="00E143C3"/>
    <w:rsid w:val="00E15DF0"/>
    <w:rsid w:val="00E25721"/>
    <w:rsid w:val="00E25FC8"/>
    <w:rsid w:val="00E3218C"/>
    <w:rsid w:val="00E447E3"/>
    <w:rsid w:val="00E53BFD"/>
    <w:rsid w:val="00E60F3C"/>
    <w:rsid w:val="00E61EAE"/>
    <w:rsid w:val="00E630B1"/>
    <w:rsid w:val="00E672A6"/>
    <w:rsid w:val="00E71A32"/>
    <w:rsid w:val="00E73326"/>
    <w:rsid w:val="00E81115"/>
    <w:rsid w:val="00E95558"/>
    <w:rsid w:val="00E9578F"/>
    <w:rsid w:val="00E97E87"/>
    <w:rsid w:val="00EA07BB"/>
    <w:rsid w:val="00EA4540"/>
    <w:rsid w:val="00EB54F4"/>
    <w:rsid w:val="00EC6EC6"/>
    <w:rsid w:val="00ED31C7"/>
    <w:rsid w:val="00ED6024"/>
    <w:rsid w:val="00ED7A4A"/>
    <w:rsid w:val="00EE5239"/>
    <w:rsid w:val="00EE534D"/>
    <w:rsid w:val="00F06AC4"/>
    <w:rsid w:val="00F11587"/>
    <w:rsid w:val="00F171AE"/>
    <w:rsid w:val="00F25FF7"/>
    <w:rsid w:val="00F34B0A"/>
    <w:rsid w:val="00F40D3D"/>
    <w:rsid w:val="00F41D98"/>
    <w:rsid w:val="00F46098"/>
    <w:rsid w:val="00F50845"/>
    <w:rsid w:val="00F516A9"/>
    <w:rsid w:val="00F54225"/>
    <w:rsid w:val="00F63EE0"/>
    <w:rsid w:val="00FA113A"/>
    <w:rsid w:val="00FA2D2D"/>
    <w:rsid w:val="00FB2CD7"/>
    <w:rsid w:val="00FB6D00"/>
    <w:rsid w:val="00FB6EF4"/>
    <w:rsid w:val="00FC13A2"/>
    <w:rsid w:val="00FC29AC"/>
    <w:rsid w:val="00FC3D34"/>
    <w:rsid w:val="00FC6DCB"/>
    <w:rsid w:val="00FC7910"/>
    <w:rsid w:val="00FD1005"/>
    <w:rsid w:val="00FD185D"/>
    <w:rsid w:val="00FD7F11"/>
    <w:rsid w:val="00FE0EFE"/>
    <w:rsid w:val="00FF1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4B4DA5D"/>
  <w15:chartTrackingRefBased/>
  <w15:docId w15:val="{B3CB7852-CE66-460E-9C11-A2299D0A9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F29A7"/>
    <w:rPr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2F29A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29A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215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29A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AU"/>
    </w:rPr>
  </w:style>
  <w:style w:type="character" w:customStyle="1" w:styleId="Heading2Char">
    <w:name w:val="Heading 2 Char"/>
    <w:basedOn w:val="DefaultParagraphFont"/>
    <w:link w:val="Heading2"/>
    <w:uiPriority w:val="9"/>
    <w:rsid w:val="002F29A7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F29A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29A7"/>
    <w:rPr>
      <w:rFonts w:ascii="Segoe UI" w:hAnsi="Segoe UI" w:cs="Segoe UI"/>
      <w:sz w:val="18"/>
      <w:szCs w:val="18"/>
      <w:lang w:val="en-AU"/>
    </w:rPr>
  </w:style>
  <w:style w:type="paragraph" w:styleId="ListParagraph">
    <w:name w:val="List Paragraph"/>
    <w:basedOn w:val="Normal"/>
    <w:link w:val="ListParagraphChar"/>
    <w:uiPriority w:val="34"/>
    <w:qFormat/>
    <w:rsid w:val="00CC46FB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AE719F"/>
    <w:rPr>
      <w:lang w:val="en-AU"/>
    </w:rPr>
  </w:style>
  <w:style w:type="character" w:customStyle="1" w:styleId="Heading3Char">
    <w:name w:val="Heading 3 Char"/>
    <w:basedOn w:val="DefaultParagraphFont"/>
    <w:link w:val="Heading3"/>
    <w:uiPriority w:val="9"/>
    <w:rsid w:val="00B2215F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AU"/>
    </w:rPr>
  </w:style>
  <w:style w:type="table" w:styleId="TableGrid">
    <w:name w:val="Table Grid"/>
    <w:aliases w:val="Compliant Table Grid"/>
    <w:basedOn w:val="TableNormal"/>
    <w:uiPriority w:val="39"/>
    <w:rsid w:val="00D645BA"/>
    <w:pPr>
      <w:spacing w:before="120" w:after="120" w:line="276" w:lineRule="auto"/>
      <w:ind w:left="792" w:right="101" w:hanging="360"/>
    </w:pPr>
    <w:rPr>
      <w:color w:val="0D0D0D" w:themeColor="text1" w:themeTint="F2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055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55D1"/>
    <w:rPr>
      <w:lang w:val="en-AU"/>
    </w:rPr>
  </w:style>
  <w:style w:type="paragraph" w:styleId="Footer">
    <w:name w:val="footer"/>
    <w:basedOn w:val="Normal"/>
    <w:link w:val="FooterChar"/>
    <w:uiPriority w:val="99"/>
    <w:unhideWhenUsed/>
    <w:rsid w:val="000055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55D1"/>
    <w:rPr>
      <w:lang w:val="en-AU"/>
    </w:rPr>
  </w:style>
  <w:style w:type="character" w:styleId="CommentReference">
    <w:name w:val="annotation reference"/>
    <w:basedOn w:val="DefaultParagraphFont"/>
    <w:uiPriority w:val="99"/>
    <w:semiHidden/>
    <w:unhideWhenUsed/>
    <w:rsid w:val="00B766E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766E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766E4"/>
    <w:rPr>
      <w:sz w:val="20"/>
      <w:szCs w:val="20"/>
      <w:lang w:val="en-A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766E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766E4"/>
    <w:rPr>
      <w:b/>
      <w:bCs/>
      <w:sz w:val="20"/>
      <w:szCs w:val="20"/>
      <w:lang w:val="en-AU"/>
    </w:rPr>
  </w:style>
  <w:style w:type="paragraph" w:styleId="Revision">
    <w:name w:val="Revision"/>
    <w:hidden/>
    <w:uiPriority w:val="99"/>
    <w:semiHidden/>
    <w:rsid w:val="007F2309"/>
    <w:pPr>
      <w:spacing w:after="0" w:line="240" w:lineRule="auto"/>
    </w:pPr>
    <w:rPr>
      <w:lang w:val="en-AU"/>
    </w:rPr>
  </w:style>
  <w:style w:type="paragraph" w:styleId="BodyText">
    <w:name w:val="Body Text"/>
    <w:basedOn w:val="Normal"/>
    <w:link w:val="BodyTextChar"/>
    <w:uiPriority w:val="1"/>
    <w:unhideWhenUsed/>
    <w:qFormat/>
    <w:rsid w:val="000546CF"/>
    <w:pPr>
      <w:widowControl w:val="0"/>
      <w:autoSpaceDE w:val="0"/>
      <w:autoSpaceDN w:val="0"/>
      <w:spacing w:after="0" w:line="240" w:lineRule="auto"/>
    </w:pPr>
    <w:rPr>
      <w:rFonts w:ascii="Roboto" w:eastAsia="Roboto" w:hAnsi="Roboto" w:cs="Roboto"/>
      <w:sz w:val="18"/>
      <w:szCs w:val="18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0546CF"/>
    <w:rPr>
      <w:rFonts w:ascii="Roboto" w:eastAsia="Roboto" w:hAnsi="Roboto" w:cs="Roboto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967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9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4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dad8055-0b31-433a-8243-67070a30e3dd">
      <Terms xmlns="http://schemas.microsoft.com/office/infopath/2007/PartnerControls"/>
    </lcf76f155ced4ddcb4097134ff3c332f>
    <TaxCatchAll xmlns="29a6e72c-4bd6-4753-a151-c4743ef85a8a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0A86537132AB842AA182E814304EAA3" ma:contentTypeVersion="12" ma:contentTypeDescription="Create a new document." ma:contentTypeScope="" ma:versionID="2ea00a2ae54cc06574c9e1f88e6a9f83">
  <xsd:schema xmlns:xsd="http://www.w3.org/2001/XMLSchema" xmlns:xs="http://www.w3.org/2001/XMLSchema" xmlns:p="http://schemas.microsoft.com/office/2006/metadata/properties" xmlns:ns2="4dad8055-0b31-433a-8243-67070a30e3dd" xmlns:ns3="29a6e72c-4bd6-4753-a151-c4743ef85a8a" targetNamespace="http://schemas.microsoft.com/office/2006/metadata/properties" ma:root="true" ma:fieldsID="beb4c7d8d4c11f11c0064e63bdb37c83" ns2:_="" ns3:_="">
    <xsd:import namespace="4dad8055-0b31-433a-8243-67070a30e3dd"/>
    <xsd:import namespace="29a6e72c-4bd6-4753-a151-c4743ef85a8a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ad8055-0b31-433a-8243-67070a30e3dd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7fbe4929-d8e5-4834-beec-be58b76c56a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a6e72c-4bd6-4753-a151-c4743ef85a8a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95919b7e-9482-4a60-a402-69f15daed2b6}" ma:internalName="TaxCatchAll" ma:showField="CatchAllData" ma:web="29a6e72c-4bd6-4753-a151-c4743ef85a8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8184E21-57A0-4A89-B4C4-0DE0729C0BBB}">
  <ds:schemaRefs>
    <ds:schemaRef ds:uri="http://schemas.microsoft.com/office/2006/metadata/properties"/>
    <ds:schemaRef ds:uri="http://schemas.microsoft.com/office/infopath/2007/PartnerControls"/>
    <ds:schemaRef ds:uri="4dad8055-0b31-433a-8243-67070a30e3dd"/>
    <ds:schemaRef ds:uri="29a6e72c-4bd6-4753-a151-c4743ef85a8a"/>
  </ds:schemaRefs>
</ds:datastoreItem>
</file>

<file path=customXml/itemProps2.xml><?xml version="1.0" encoding="utf-8"?>
<ds:datastoreItem xmlns:ds="http://schemas.openxmlformats.org/officeDocument/2006/customXml" ds:itemID="{F4DCD634-90BA-491D-B1D4-E77C9038C7D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dad8055-0b31-433a-8243-67070a30e3dd"/>
    <ds:schemaRef ds:uri="29a6e72c-4bd6-4753-a151-c4743ef85a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F2250AB-2EE7-43D5-A1F4-D5F546743DF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2184</Words>
  <Characters>12449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Compliant Learning Resources</dc:creator>
  <cp:keywords/>
  <dc:description/>
  <cp:lastModifiedBy>marbin@gmail.com</cp:lastModifiedBy>
  <cp:revision>2</cp:revision>
  <dcterms:created xsi:type="dcterms:W3CDTF">2025-12-09T03:20:00Z</dcterms:created>
  <dcterms:modified xsi:type="dcterms:W3CDTF">2025-12-09T03:20:00Z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0x01010090A86537132AB842AA182E814304EAA3</vt:lpwstr>
  </property>
  <property fmtid="{D5CDD505-2E9C-101B-9397-08002B2CF9AE}" pid="3" name="MediaServiceImageTags">
    <vt:lpwstr/>
  </property>
  <property fmtid="{D5CDD505-2E9C-101B-9397-08002B2CF9AE}" pid="4" name="Order">
    <vt:r8>95293400</vt:r8>
  </property>
  <property fmtid="{D5CDD505-2E9C-101B-9397-08002B2CF9AE}" pid="5" name="xd_Signature">
    <vt:bool>false</vt:bool>
  </property>
  <property fmtid="{D5CDD505-2E9C-101B-9397-08002B2CF9AE}" pid="6" name="Whatisthisreference">
    <vt:lpwstr>Template used to develop the criteria for assessing observation-based assessments (e.g. working with clients or team environment)</vt:lpwstr>
  </property>
  <property fmtid="{D5CDD505-2E9C-101B-9397-08002B2CF9AE}" pid="7" name="xd_ProgID">
    <vt:lpwstr/>
  </property>
  <property fmtid="{D5CDD505-2E9C-101B-9397-08002B2CF9AE}" pid="8" name="TriggerFlowInfo">
    <vt:lpwstr/>
  </property>
  <property fmtid="{D5CDD505-2E9C-101B-9397-08002B2CF9AE}" pid="9" name="_SourceUrl">
    <vt:lpwstr/>
  </property>
  <property fmtid="{D5CDD505-2E9C-101B-9397-08002B2CF9AE}" pid="10" name="_SharedFileIndex">
    <vt:lpwstr/>
  </property>
  <property fmtid="{D5CDD505-2E9C-101B-9397-08002B2CF9AE}" pid="11" name="TemplateUrl">
    <vt:lpwstr/>
  </property>
  <property fmtid="{D5CDD505-2E9C-101B-9397-08002B2CF9AE}" pid="12" name="ComplianceAssetId">
    <vt:lpwstr/>
  </property>
  <property fmtid="{D5CDD505-2E9C-101B-9397-08002B2CF9AE}" pid="13" name="Nameofdocument">
    <vt:lpwstr>Observation Form</vt:lpwstr>
  </property>
  <property fmtid="{D5CDD505-2E9C-101B-9397-08002B2CF9AE}" pid="14" name="_ExtendedDescription">
    <vt:lpwstr/>
  </property>
</Properties>
</file>