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75" w:rsidRDefault="00C059E8">
      <w:r>
        <w:t>Daily Changes</w:t>
      </w:r>
    </w:p>
    <w:p w:rsidR="00C059E8" w:rsidRDefault="00C059E8">
      <w:r>
        <w:t>Today 3</w:t>
      </w:r>
      <w:r w:rsidRPr="00C059E8">
        <w:rPr>
          <w:vertAlign w:val="superscript"/>
        </w:rPr>
        <w:t>rd</w:t>
      </w:r>
      <w:r>
        <w:t xml:space="preserve"> may it is over</w:t>
      </w:r>
    </w:p>
    <w:p w:rsidR="00D2650A" w:rsidRDefault="00D2650A">
      <w:r>
        <w:t>fsjklsdafsdafsdfa</w:t>
      </w:r>
    </w:p>
    <w:sectPr w:rsidR="00D2650A" w:rsidSect="0082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59E8"/>
    <w:rsid w:val="00827775"/>
    <w:rsid w:val="00946D4E"/>
    <w:rsid w:val="00C059E8"/>
    <w:rsid w:val="00D2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Chakala Ganesh, Puneeth</dc:creator>
  <cp:lastModifiedBy>Chakala Ganesh, Puneeth</cp:lastModifiedBy>
  <cp:revision>2</cp:revision>
  <dcterms:created xsi:type="dcterms:W3CDTF">2016-05-03T10:36:00Z</dcterms:created>
  <dcterms:modified xsi:type="dcterms:W3CDTF">2016-05-04T11:30:00Z</dcterms:modified>
</cp:coreProperties>
</file>