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38A" w:rsidRPr="00F6238A" w:rsidRDefault="00F6238A" w:rsidP="00F62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cài xampp thì ta sẽ vào xampp control panel để bật apache và mysql.</w:t>
      </w:r>
    </w:p>
    <w:p w:rsidR="00543378" w:rsidRDefault="00F6238A">
      <w:r w:rsidRPr="00F6238A">
        <w:drawing>
          <wp:inline distT="0" distB="0" distL="0" distR="0" wp14:anchorId="2893482A" wp14:editId="0CDB1EFE">
            <wp:extent cx="5943600" cy="3825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A" w:rsidRPr="00F6238A" w:rsidRDefault="00F6238A" w:rsidP="00F62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F6238A">
        <w:rPr>
          <w:rFonts w:ascii="Times New Roman" w:hAnsi="Times New Roman" w:cs="Times New Roman"/>
          <w:sz w:val="28"/>
          <w:szCs w:val="28"/>
        </w:rPr>
        <w:t xml:space="preserve">ạo </w:t>
      </w:r>
      <w:r>
        <w:rPr>
          <w:rFonts w:ascii="Times New Roman" w:hAnsi="Times New Roman" w:cs="Times New Roman"/>
          <w:sz w:val="28"/>
          <w:szCs w:val="28"/>
        </w:rPr>
        <w:t xml:space="preserve">file thư </w:t>
      </w:r>
      <w:r w:rsidRPr="00F6238A">
        <w:rPr>
          <w:rFonts w:ascii="Times New Roman" w:hAnsi="Times New Roman" w:cs="Times New Roman"/>
          <w:sz w:val="28"/>
          <w:szCs w:val="28"/>
        </w:rPr>
        <w:t>mụ</w:t>
      </w:r>
      <w:r>
        <w:rPr>
          <w:rFonts w:ascii="Times New Roman" w:hAnsi="Times New Roman" w:cs="Times New Roman"/>
          <w:sz w:val="28"/>
          <w:szCs w:val="28"/>
        </w:rPr>
        <w:t>c mới</w:t>
      </w:r>
      <w:r w:rsidR="002406A9">
        <w:rPr>
          <w:rFonts w:ascii="Times New Roman" w:hAnsi="Times New Roman" w:cs="Times New Roman"/>
          <w:sz w:val="28"/>
          <w:szCs w:val="28"/>
        </w:rPr>
        <w:t xml:space="preserve"> “trancaoquan”</w:t>
      </w:r>
      <w:r w:rsidRPr="00F62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6238A">
        <w:rPr>
          <w:rFonts w:ascii="Times New Roman" w:hAnsi="Times New Roman" w:cs="Times New Roman"/>
          <w:sz w:val="28"/>
          <w:szCs w:val="28"/>
        </w:rPr>
        <w:t>rong</w:t>
      </w:r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Pr="00F6238A">
        <w:rPr>
          <w:rFonts w:ascii="Times New Roman" w:hAnsi="Times New Roman" w:cs="Times New Roman"/>
          <w:sz w:val="28"/>
          <w:szCs w:val="28"/>
        </w:rPr>
        <w:t xml:space="preserve"> htdocs</w:t>
      </w:r>
    </w:p>
    <w:p w:rsidR="00F6238A" w:rsidRDefault="00F6238A"/>
    <w:p w:rsidR="00F6238A" w:rsidRDefault="00F6238A">
      <w:r w:rsidRPr="00F6238A">
        <w:drawing>
          <wp:inline distT="0" distB="0" distL="0" distR="0" wp14:anchorId="06777469" wp14:editId="28E872E8">
            <wp:extent cx="5943600" cy="3082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A" w:rsidRDefault="00F6238A" w:rsidP="00F623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Trong thư mục </w:t>
      </w:r>
      <w:r w:rsidR="002406A9">
        <w:rPr>
          <w:rFonts w:ascii="Times New Roman" w:hAnsi="Times New Roman" w:cs="Times New Roman"/>
          <w:sz w:val="28"/>
          <w:szCs w:val="28"/>
        </w:rPr>
        <w:t>“trancaoquan”</w:t>
      </w:r>
      <w:r>
        <w:rPr>
          <w:rFonts w:ascii="Times New Roman" w:hAnsi="Times New Roman" w:cs="Times New Roman"/>
          <w:sz w:val="28"/>
          <w:szCs w:val="28"/>
        </w:rPr>
        <w:t>, tạo thêm file index.html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Pr="00F623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653C12" wp14:editId="1B939641">
            <wp:extent cx="5943600" cy="3125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A" w:rsidRDefault="00F6238A" w:rsidP="00F6238A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dung file php</w:t>
      </w:r>
      <w:r>
        <w:rPr>
          <w:rFonts w:ascii="Times New Roman" w:hAnsi="Times New Roman" w:cs="Times New Roman"/>
          <w:sz w:val="28"/>
          <w:szCs w:val="28"/>
        </w:rPr>
        <w:br/>
      </w:r>
      <w:r w:rsidRPr="00F623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FB01A" wp14:editId="4176DA0E">
            <wp:extent cx="5943600" cy="44532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A" w:rsidRDefault="00F6238A" w:rsidP="002406A9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Sau đó trong trình duyệt vào đường dẫ</w:t>
      </w:r>
      <w:r w:rsidR="002406A9">
        <w:rPr>
          <w:rFonts w:ascii="Times New Roman" w:hAnsi="Times New Roman" w:cs="Times New Roman"/>
          <w:sz w:val="28"/>
          <w:szCs w:val="28"/>
        </w:rPr>
        <w:t xml:space="preserve">n </w:t>
      </w:r>
      <w:hyperlink r:id="rId9" w:history="1">
        <w:r w:rsidR="002406A9" w:rsidRPr="00705A6A">
          <w:rPr>
            <w:rStyle w:val="Hyperlink"/>
            <w:rFonts w:ascii="Times New Roman" w:hAnsi="Times New Roman" w:cs="Times New Roman"/>
            <w:sz w:val="28"/>
            <w:szCs w:val="28"/>
          </w:rPr>
          <w:t>http://localhost/trancaoquan/</w:t>
        </w:r>
      </w:hyperlink>
      <w:r w:rsidR="00240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 kết quả như sau:</w:t>
      </w:r>
    </w:p>
    <w:p w:rsidR="002406A9" w:rsidRPr="00F6238A" w:rsidRDefault="002406A9" w:rsidP="002406A9">
      <w:pPr>
        <w:pStyle w:val="ListParagraph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2406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66AA0D" wp14:editId="2B9D7B83">
            <wp:extent cx="5943600" cy="4113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8A" w:rsidRDefault="00F6238A"/>
    <w:p w:rsidR="00F6238A" w:rsidRDefault="00F6238A"/>
    <w:sectPr w:rsidR="00F6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6B97"/>
    <w:multiLevelType w:val="hybridMultilevel"/>
    <w:tmpl w:val="D94A7C48"/>
    <w:lvl w:ilvl="0" w:tplc="C0424C8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203DA"/>
    <w:multiLevelType w:val="hybridMultilevel"/>
    <w:tmpl w:val="D94A7C48"/>
    <w:lvl w:ilvl="0" w:tplc="C0424C8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90AC8"/>
    <w:multiLevelType w:val="hybridMultilevel"/>
    <w:tmpl w:val="D94A7C48"/>
    <w:lvl w:ilvl="0" w:tplc="C0424C8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8A"/>
    <w:rsid w:val="002406A9"/>
    <w:rsid w:val="00440D68"/>
    <w:rsid w:val="008D1C7C"/>
    <w:rsid w:val="00F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9BE3"/>
  <w15:chartTrackingRefBased/>
  <w15:docId w15:val="{1D923147-543B-4ED2-8B6E-F27A927A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38A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23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23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trancaoqu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2022-08-16T13:33:00Z</dcterms:created>
  <dcterms:modified xsi:type="dcterms:W3CDTF">2022-08-16T13:47:00Z</dcterms:modified>
</cp:coreProperties>
</file>