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Where I Live and Worked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Let's Connect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