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2023-06-19T20:25:44Z</dcterms:modified>
  <cp:category/>
</cp:coreProperties>
</file>