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FB1BB" w14:textId="2B3780D4" w:rsidR="005C7C55" w:rsidRDefault="00265D8A">
      <w:hyperlink r:id="rId4" w:history="1">
        <w:r w:rsidRPr="00D57D2C">
          <w:rPr>
            <w:rStyle w:val="Hyperlink"/>
          </w:rPr>
          <w:t>https://www.youtube.com/watch?v=UCd3jRTB7Z0&amp;ab_channel=CoreyArnouts</w:t>
        </w:r>
      </w:hyperlink>
    </w:p>
    <w:p w14:paraId="29D17DDA" w14:textId="77777777" w:rsidR="00265D8A" w:rsidRDefault="00265D8A">
      <w:bookmarkStart w:id="0" w:name="_GoBack"/>
      <w:bookmarkEnd w:id="0"/>
    </w:p>
    <w:sectPr w:rsidR="0026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8A"/>
    <w:rsid w:val="00221425"/>
    <w:rsid w:val="00265D8A"/>
    <w:rsid w:val="0053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384F"/>
  <w15:chartTrackingRefBased/>
  <w15:docId w15:val="{2EDADBD2-AF01-41C8-BF34-88EA3B9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Cd3jRTB7Z0&amp;ab_channel=CoreyArno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Arnouts</dc:creator>
  <cp:keywords/>
  <dc:description/>
  <cp:lastModifiedBy>Corey Arnouts</cp:lastModifiedBy>
  <cp:revision>1</cp:revision>
  <dcterms:created xsi:type="dcterms:W3CDTF">2020-12-16T00:46:00Z</dcterms:created>
  <dcterms:modified xsi:type="dcterms:W3CDTF">2020-12-16T00:46:00Z</dcterms:modified>
</cp:coreProperties>
</file>