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B115" w14:textId="77777777" w:rsidR="00686185" w:rsidRDefault="00686185" w:rsidP="0068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4DF633F" w14:textId="77777777" w:rsidR="00686185" w:rsidRDefault="00686185" w:rsidP="0068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8EF41F3" w14:textId="77777777" w:rsidR="00686185" w:rsidRPr="00686185" w:rsidRDefault="00686185" w:rsidP="0068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6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Classic Shrimp Scampi</w:t>
      </w:r>
    </w:p>
    <w:p w14:paraId="0DC1EDDC" w14:textId="77777777" w:rsidR="00686185" w:rsidRPr="00686185" w:rsidRDefault="00686185" w:rsidP="0068618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8618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63CEB7A8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Serves 4 </w:t>
      </w:r>
      <w:r w:rsidRPr="00686185">
        <w:rPr>
          <w:rFonts w:ascii="Times New Roman" w:eastAsia="Times New Roman" w:hAnsi="Times New Roman" w:cs="Times New Roman"/>
          <w:sz w:val="24"/>
          <w:szCs w:val="24"/>
        </w:rPr>
        <w:br/>
        <w:t>Ingredients:</w:t>
      </w:r>
    </w:p>
    <w:p w14:paraId="0C68A4B7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68618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686185">
        <w:rPr>
          <w:rFonts w:ascii="Times New Roman" w:eastAsia="Times New Roman" w:hAnsi="Times New Roman" w:cs="Times New Roman"/>
          <w:sz w:val="24"/>
          <w:szCs w:val="24"/>
        </w:rPr>
        <w:t>⁄</w:t>
      </w:r>
      <w:r w:rsidRPr="00686185"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 pounds large shrimp, about 20 per pound, peeled with tail fins left intact, and deveined </w:t>
      </w:r>
    </w:p>
    <w:p w14:paraId="2583BD8D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kosher salt </w:t>
      </w:r>
    </w:p>
    <w:p w14:paraId="4A0B7F1F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freshly ground black pepper </w:t>
      </w:r>
    </w:p>
    <w:p w14:paraId="3618AB3E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1 tablespoon all-purpose flour </w:t>
      </w:r>
    </w:p>
    <w:p w14:paraId="6B6E4156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3 tablespoons extra-virgin olive oil, plus more as needed </w:t>
      </w:r>
    </w:p>
    <w:p w14:paraId="7FCD7BF2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4 tablespoons (1/2 stick) unsalted butter </w:t>
      </w:r>
    </w:p>
    <w:p w14:paraId="0918EEED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4 large cloves garlic, finely chopped </w:t>
      </w:r>
    </w:p>
    <w:p w14:paraId="1C929EE4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3 shallot(s), finely chopped </w:t>
      </w:r>
    </w:p>
    <w:p w14:paraId="3FE64B6C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686185">
        <w:rPr>
          <w:rFonts w:ascii="Times New Roman" w:eastAsia="Times New Roman" w:hAnsi="Times New Roman" w:cs="Times New Roman"/>
          <w:sz w:val="24"/>
          <w:szCs w:val="24"/>
        </w:rPr>
        <w:t>⁄</w:t>
      </w:r>
      <w:r w:rsidRPr="00686185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 cup dry white wine </w:t>
      </w:r>
    </w:p>
    <w:p w14:paraId="00E849BA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2 tablespoons fresh lemon juice </w:t>
      </w:r>
    </w:p>
    <w:p w14:paraId="6A610FBA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2 to 3 pinches crushed red pepper flakes </w:t>
      </w:r>
    </w:p>
    <w:p w14:paraId="28A54464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2 tablespoons chopped fresh Italian parsley, plus whole leaves or small sprigs for garnish </w:t>
      </w:r>
    </w:p>
    <w:p w14:paraId="673D6BE5" w14:textId="77777777" w:rsidR="00686185" w:rsidRPr="00686185" w:rsidRDefault="00686185" w:rsidP="0068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185">
        <w:rPr>
          <w:rFonts w:ascii="Times New Roman" w:eastAsia="Times New Roman" w:hAnsi="Times New Roman" w:cs="Times New Roman"/>
          <w:sz w:val="24"/>
          <w:szCs w:val="24"/>
        </w:rPr>
        <w:t xml:space="preserve">3 cups cooked white rice </w:t>
      </w:r>
    </w:p>
    <w:p w14:paraId="3A61198B" w14:textId="77777777" w:rsidR="00686185" w:rsidRPr="00686185" w:rsidRDefault="00686185" w:rsidP="0068618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8618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A1DABCF" w14:textId="77777777" w:rsidR="00A56CBE" w:rsidRDefault="00A56CBE"/>
    <w:sectPr w:rsidR="00A56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185"/>
    <w:rsid w:val="00541935"/>
    <w:rsid w:val="00686185"/>
    <w:rsid w:val="00A56CBE"/>
    <w:rsid w:val="00F0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F2A23"/>
  <w15:chartTrackingRefBased/>
  <w15:docId w15:val="{9EC2458D-EF22-45FA-A82F-30879A78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7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3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8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3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8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2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7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68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14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98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72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44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544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72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10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58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73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3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527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dc:description/>
  <cp:lastModifiedBy>Sonny Sweetman</cp:lastModifiedBy>
  <cp:revision>2</cp:revision>
  <dcterms:created xsi:type="dcterms:W3CDTF">2025-09-01T22:46:00Z</dcterms:created>
  <dcterms:modified xsi:type="dcterms:W3CDTF">2025-09-01T22:46:00Z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4d7b1e24-dcc7-4156-9aa0-2e3e6583469f</vt:lpwstr>
  </property>
</Properties>
</file>