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8CE" w:rsidRDefault="009B4FC6">
      <w:pPr>
        <w:spacing w:after="70"/>
        <w:ind w:left="9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08CE" w:rsidRDefault="009B4FC6">
      <w:pPr>
        <w:spacing w:after="0"/>
        <w:ind w:left="16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T</w:t>
      </w: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URKEY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M</w:t>
      </w: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EATLOAF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08CE" w:rsidRDefault="009B4FC6">
      <w:pPr>
        <w:spacing w:after="0"/>
        <w:ind w:left="9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Prep time:30 minutes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Cook time:25­30 minutes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Yield: 3 portions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Ingredients: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1 carrot, peeled, fine dice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½ onion, fine dice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1 celery stalk, fine dice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3 cloves garlic, micro plane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>¼ teaspoon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0"/>
        </w:rPr>
        <w:t xml:space="preserve"> ground black pepper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½ teaspoon kosher salt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1 pound turkey thigh ­ ground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½  egg, beaten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¼ cup chicken stock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¼ cup bread crumbs ­ Panko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1 teaspoon thyme, dried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1 teaspoon blackening spice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1 teaspoon parsley, chopped 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Chipotle Glaze </w:t>
      </w:r>
    </w:p>
    <w:p w:rsidR="005D08CE" w:rsidRDefault="009B4FC6">
      <w:pPr>
        <w:spacing w:after="0"/>
        <w:ind w:left="88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Method: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>Sweat vegetables in skillet. Add seasoning and chill. Combine turkey and egg. Add remaining ingredients except for glaze. Form into loaf shape. Place in convection oven at 300* F until it reaches an internal temp of 165* F about 25 minutes. Let rest to roo</w:t>
      </w:r>
      <w:r>
        <w:rPr>
          <w:rFonts w:ascii="Times New Roman" w:eastAsia="Times New Roman" w:hAnsi="Times New Roman" w:cs="Times New Roman"/>
          <w:color w:val="222222"/>
          <w:sz w:val="20"/>
        </w:rPr>
        <w:t xml:space="preserve">m temp. Cover with Chipotle Ketchup Glaze. Broil to caramelize.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b/>
          <w:color w:val="222222"/>
          <w:sz w:val="20"/>
        </w:rPr>
        <w:t xml:space="preserve">Glaze: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⅓ cup ketchup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1 teaspoon cumin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½ teaspoon Worcestershire sauce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1 teaspoon chipotle paste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1 teaspoon agave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¼ teaspoon ground black pepper  </w:t>
      </w:r>
    </w:p>
    <w:p w:rsidR="005D08CE" w:rsidRDefault="009B4FC6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½ teaspoon kosher salt </w:t>
      </w:r>
    </w:p>
    <w:p w:rsidR="005D08CE" w:rsidRDefault="009B4FC6">
      <w:pPr>
        <w:spacing w:after="2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Method: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08CE" w:rsidRDefault="009B4FC6">
      <w:pPr>
        <w:spacing w:after="35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Combine all ingredients and bring to the boil and remove from the heat. 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D08CE" w:rsidRDefault="009B4FC6">
      <w:pPr>
        <w:spacing w:after="0"/>
        <w:ind w:left="88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:rsidR="005D08CE" w:rsidRDefault="009B4FC6">
      <w:pPr>
        <w:spacing w:after="2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5D08CE" w:rsidRDefault="009B4FC6">
      <w:pPr>
        <w:spacing w:after="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:rsidR="005D08CE" w:rsidRDefault="009B4FC6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D08CE">
      <w:pgSz w:w="12240" w:h="15840"/>
      <w:pgMar w:top="1440" w:right="147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8CE"/>
    <w:rsid w:val="004A455D"/>
    <w:rsid w:val="005D08CE"/>
    <w:rsid w:val="009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9682"/>
  <w15:docId w15:val="{E6D57E9C-B965-4BEB-A6F3-DEFD126C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5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55D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cp:lastModifiedBy>Sonny Sweetman</cp:lastModifiedBy>
  <cp:revision>3</cp:revision>
  <cp:lastPrinted>2016-05-26T14:27:00Z</cp:lastPrinted>
  <dcterms:created xsi:type="dcterms:W3CDTF">2016-05-26T14:27:00Z</dcterms:created>
  <dcterms:modified xsi:type="dcterms:W3CDTF">2016-05-26T14:27:00Z</dcterms:modified>
</cp:coreProperties>
</file>