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25E8A" w14:textId="77777777" w:rsidR="001C1059" w:rsidRDefault="006B1285">
      <w:pPr>
        <w:rPr>
          <w:lang w:val="en-US"/>
        </w:rPr>
      </w:pPr>
      <w:r>
        <w:rPr>
          <w:lang w:val="en-US"/>
        </w:rPr>
        <w:t>Batch Editing (Fully Implemented)</w:t>
      </w:r>
    </w:p>
    <w:p w14:paraId="60C19E4F" w14:textId="77777777" w:rsidR="006B1285" w:rsidRDefault="006B1285">
      <w:pPr>
        <w:rPr>
          <w:lang w:val="en-US"/>
        </w:rPr>
      </w:pPr>
    </w:p>
    <w:p w14:paraId="7EE33628" w14:textId="77777777" w:rsidR="006B1285" w:rsidRDefault="006B1285">
      <w:pPr>
        <w:rPr>
          <w:lang w:val="en-US"/>
        </w:rPr>
      </w:pPr>
      <w:r>
        <w:rPr>
          <w:lang w:val="en-US"/>
        </w:rPr>
        <w:t xml:space="preserve">Supports batch edit of tags, which is not currently supported by </w:t>
      </w:r>
      <w:proofErr w:type="spellStart"/>
      <w:r>
        <w:rPr>
          <w:lang w:val="en-US"/>
        </w:rPr>
        <w:t>Zotero</w:t>
      </w:r>
      <w:proofErr w:type="spellEnd"/>
      <w:r>
        <w:rPr>
          <w:lang w:val="en-US"/>
        </w:rPr>
        <w:t>.</w:t>
      </w:r>
    </w:p>
    <w:p w14:paraId="6DA1873A" w14:textId="77777777" w:rsidR="006B1285" w:rsidRDefault="006B1285" w:rsidP="006B1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friendly Interface which allow client with no prior knowledge to enjoy the plug-in</w:t>
      </w:r>
    </w:p>
    <w:p w14:paraId="68CDAF15" w14:textId="77777777" w:rsidR="006F2BC1" w:rsidRDefault="006F2BC1" w:rsidP="006B1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validity of inputs and give confirmations &amp; warnings accordingly. </w:t>
      </w:r>
      <w:bookmarkStart w:id="0" w:name="_GoBack"/>
      <w:bookmarkEnd w:id="0"/>
    </w:p>
    <w:p w14:paraId="35C2B1F0" w14:textId="77777777" w:rsidR="006B1285" w:rsidRDefault="006B1285" w:rsidP="006B1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Handy auto fill for tag names and checkbox tag name selection, free user from the burden of keyboard.</w:t>
      </w:r>
    </w:p>
    <w:p w14:paraId="093120F4" w14:textId="77777777" w:rsidR="006B1285" w:rsidRDefault="006B1285" w:rsidP="006B1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plug-in do the heavy lifting for you and save your valuable time for things that matters!</w:t>
      </w:r>
    </w:p>
    <w:p w14:paraId="3CC9DF2C" w14:textId="77777777" w:rsidR="006B1285" w:rsidRDefault="006B1285" w:rsidP="006B1285">
      <w:pPr>
        <w:rPr>
          <w:lang w:val="en-US"/>
        </w:rPr>
      </w:pPr>
      <w:r>
        <w:rPr>
          <w:lang w:val="en-US"/>
        </w:rPr>
        <w:t>More to expect: (cost 10dh)</w:t>
      </w:r>
    </w:p>
    <w:p w14:paraId="27836D1C" w14:textId="77777777" w:rsidR="006B1285" w:rsidRDefault="006B1285" w:rsidP="006B12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user to create &amp; add a new tag to selected items at once.</w:t>
      </w:r>
    </w:p>
    <w:p w14:paraId="77FD81A4" w14:textId="77777777" w:rsidR="006B1285" w:rsidRPr="006B1285" w:rsidRDefault="006B1285" w:rsidP="006B12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Fix inconsistency.</w:t>
      </w:r>
    </w:p>
    <w:sectPr w:rsidR="006B1285" w:rsidRPr="006B1285" w:rsidSect="001C10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3A08"/>
    <w:multiLevelType w:val="hybridMultilevel"/>
    <w:tmpl w:val="E712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03EF5"/>
    <w:multiLevelType w:val="hybridMultilevel"/>
    <w:tmpl w:val="DE0E4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285"/>
    <w:rsid w:val="001C1059"/>
    <w:rsid w:val="006B1285"/>
    <w:rsid w:val="006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3816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491</Characters>
  <Application>Microsoft Macintosh Word</Application>
  <DocSecurity>0</DocSecurity>
  <Lines>4</Lines>
  <Paragraphs>1</Paragraphs>
  <ScaleCrop>false</ScaleCrop>
  <Company>UofT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Wang</dc:creator>
  <cp:keywords/>
  <dc:description/>
  <cp:lastModifiedBy>Owen Wang</cp:lastModifiedBy>
  <cp:revision>2</cp:revision>
  <dcterms:created xsi:type="dcterms:W3CDTF">2015-11-25T19:13:00Z</dcterms:created>
  <dcterms:modified xsi:type="dcterms:W3CDTF">2015-11-25T19:23:00Z</dcterms:modified>
</cp:coreProperties>
</file>