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79" w:rsidRDefault="00425368" w:rsidP="00BE3179">
      <w:r>
        <w:rPr>
          <w:rFonts w:hint="eastAsia"/>
        </w:rPr>
        <w:t>2차 회의</w:t>
      </w:r>
    </w:p>
    <w:p w:rsidR="00392F8D" w:rsidRDefault="00392F8D" w:rsidP="00BE317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강민석</w:t>
      </w:r>
    </w:p>
    <w:p w:rsidR="00BE3179" w:rsidRDefault="00BE3179" w:rsidP="00BE3179">
      <w:r>
        <w:t xml:space="preserve">- 반려동물을 키우는 사용자가 집 주변에 산책하기 좋은 장소를 쉽게 찾을 수 있도록 하는 </w:t>
      </w:r>
      <w:r w:rsidR="00392F8D">
        <w:t>홈페이지</w:t>
      </w:r>
    </w:p>
    <w:p w:rsidR="00BE3179" w:rsidRDefault="00BE3179" w:rsidP="00BE3179"/>
    <w:p w:rsidR="00BE3179" w:rsidRDefault="00BE3179" w:rsidP="00BE3179">
      <w:r>
        <w:rPr>
          <w:rFonts w:hint="eastAsia"/>
        </w:rPr>
        <w:t>사용자에게</w:t>
      </w:r>
      <w:r>
        <w:t xml:space="preserve"> 반려견과 산책을 할 수 있는 놀이터, 공원 및 산책로 정보와 날씨 및 미세먼지 정보를 </w:t>
      </w:r>
      <w:r w:rsidR="00392F8D">
        <w:t>제공</w:t>
      </w:r>
    </w:p>
    <w:p w:rsidR="00392F8D" w:rsidRDefault="00392F8D" w:rsidP="00392F8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92F8D">
        <w:t>https://www.data.go.kr/iim/api/selectAPIAcountView.do</w:t>
      </w:r>
    </w:p>
    <w:p w:rsidR="00BE3179" w:rsidRDefault="00BE3179" w:rsidP="00BE3179"/>
    <w:p w:rsidR="00392F8D" w:rsidRDefault="00392F8D" w:rsidP="00BE3179"/>
    <w:p w:rsidR="00392F8D" w:rsidRDefault="00392F8D" w:rsidP="00BE3179"/>
    <w:p w:rsidR="00392F8D" w:rsidRDefault="00392F8D" w:rsidP="00BE3179"/>
    <w:p w:rsidR="00392F8D" w:rsidRDefault="00392F8D" w:rsidP="00BE3179">
      <w:r>
        <w:rPr>
          <w:rFonts w:hint="eastAsia"/>
        </w:rPr>
        <w:t>천진호님</w:t>
      </w:r>
    </w:p>
    <w:p w:rsidR="00392F8D" w:rsidRDefault="00392F8D" w:rsidP="00392F8D">
      <w:r>
        <w:rPr>
          <w:rFonts w:hint="eastAsia"/>
        </w:rPr>
        <w:t>-</w:t>
      </w:r>
      <w:r>
        <w:rPr>
          <w:rFonts w:hint="eastAsia"/>
        </w:rPr>
        <w:t>대한민국구석구석</w:t>
      </w:r>
      <w:r>
        <w:t xml:space="preserve"> https://korean.visitkorea.or.kr/main/main.do#home</w:t>
      </w:r>
    </w:p>
    <w:p w:rsidR="00392F8D" w:rsidRDefault="00392F8D" w:rsidP="00392F8D">
      <w:r>
        <w:rPr>
          <w:rFonts w:hint="eastAsia"/>
        </w:rPr>
        <w:t>-</w:t>
      </w:r>
      <w:r>
        <w:rPr>
          <w:rFonts w:hint="eastAsia"/>
        </w:rPr>
        <w:t>한국관광데이터랩</w:t>
      </w:r>
      <w:r>
        <w:t xml:space="preserve"> https://datalab.visitkorea.or.kr/datalab/portal/main/getMainForm.do</w:t>
      </w:r>
    </w:p>
    <w:p w:rsidR="00392F8D" w:rsidRDefault="00392F8D" w:rsidP="00392F8D">
      <w:r>
        <w:rPr>
          <w:rFonts w:hint="eastAsia"/>
        </w:rPr>
        <w:t>-</w:t>
      </w:r>
      <w:r>
        <w:rPr>
          <w:rFonts w:hint="eastAsia"/>
        </w:rPr>
        <w:t>국토교통부관광지</w:t>
      </w:r>
      <w:r>
        <w:t xml:space="preserve"> https://www.data.go.kr/data/15058656/openapi.do</w:t>
      </w:r>
    </w:p>
    <w:p w:rsidR="00392F8D" w:rsidRDefault="00392F8D" w:rsidP="00392F8D">
      <w:r>
        <w:t>-</w:t>
      </w:r>
      <w:r>
        <w:t>Visit Jeju https://www.visitjeju.net/kr/visitjejuapi</w:t>
      </w:r>
    </w:p>
    <w:p w:rsidR="00392F8D" w:rsidRPr="00BE3179" w:rsidRDefault="00392F8D" w:rsidP="00392F8D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국내여행코스총정리</w:t>
      </w:r>
      <w:r>
        <w:t xml:space="preserve"> https://korean.visitkorea.or.kr/main/cs_main.do</w:t>
      </w:r>
      <w:bookmarkStart w:id="0" w:name="_GoBack"/>
      <w:bookmarkEnd w:id="0"/>
    </w:p>
    <w:sectPr w:rsidR="00392F8D" w:rsidRPr="00BE3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400B"/>
    <w:multiLevelType w:val="hybridMultilevel"/>
    <w:tmpl w:val="C6949D36"/>
    <w:lvl w:ilvl="0" w:tplc="0AE2C2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68"/>
    <w:rsid w:val="00392F8D"/>
    <w:rsid w:val="003D0FF8"/>
    <w:rsid w:val="00425368"/>
    <w:rsid w:val="006B6654"/>
    <w:rsid w:val="00810F08"/>
    <w:rsid w:val="00B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78A4"/>
  <w15:chartTrackingRefBased/>
  <w15:docId w15:val="{A0CFC6C7-9896-4835-B64A-8EE2D587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F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</cp:revision>
  <dcterms:created xsi:type="dcterms:W3CDTF">2024-08-28T04:51:00Z</dcterms:created>
  <dcterms:modified xsi:type="dcterms:W3CDTF">2024-08-28T05:50:00Z</dcterms:modified>
</cp:coreProperties>
</file>