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D5FD5" w:rsidRDefault="00000000">
      <w:pPr>
        <w:pStyle w:val="Ttulo1"/>
        <w:keepNext w:val="0"/>
      </w:pPr>
      <w:r>
        <w:rPr>
          <w:rFonts w:ascii="Times New Roman" w:eastAsia="Times New Roman" w:hAnsi="Times New Roman" w:cs="Times New Roman"/>
        </w:rPr>
        <w:t xml:space="preserve"> ADMINISTRADOR </w:t>
      </w:r>
    </w:p>
    <w:p w14:paraId="00000002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hAnsi="Times New Roman" w:cs="Times New Roman"/>
        </w:rPr>
        <w:t>Épica 1: Gestión de inventarios (Administrador)</w:t>
      </w:r>
    </w:p>
    <w:p w14:paraId="00000003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Crear, editar y deshabilitar productos</w:t>
      </w:r>
    </w:p>
    <w:p w14:paraId="0000000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0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Crear, editar y deshabilitar productos en el sistema</w:t>
      </w:r>
    </w:p>
    <w:p w14:paraId="0000000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Mantener actualizada la lista de productos y gestionar el inventario de manera eficiente.</w:t>
      </w:r>
    </w:p>
    <w:p w14:paraId="0000000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08" w14:textId="77777777" w:rsidR="00DD5FD5" w:rsidRDefault="00000000">
      <w:pPr>
        <w:numPr>
          <w:ilvl w:val="1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agregar productos con información como nombre, código, descripción, categoría y precio.</w:t>
      </w:r>
    </w:p>
    <w:p w14:paraId="00000009" w14:textId="77777777" w:rsidR="00DD5FD5" w:rsidRDefault="00000000">
      <w:pPr>
        <w:numPr>
          <w:ilvl w:val="1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modificaciones de productos deben ser visibles en todas las sucursales.</w:t>
      </w:r>
    </w:p>
    <w:p w14:paraId="0000000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77777777" w:rsidR="00DD5FD5" w:rsidRDefault="00DD5FD5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0C" w14:textId="77777777" w:rsidR="00DD5FD5" w:rsidRDefault="00DD5FD5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0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1.2: </w:t>
      </w:r>
      <w:r>
        <w:rPr>
          <w:rFonts w:ascii="Times New Roman" w:eastAsia="Times New Roman" w:hAnsi="Times New Roman" w:cs="Times New Roman"/>
          <w:sz w:val="24"/>
          <w:szCs w:val="24"/>
        </w:rPr>
        <w:t>Configurar niveles de stock mínimo</w:t>
      </w:r>
    </w:p>
    <w:p w14:paraId="0000000E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Administrador</w:t>
      </w:r>
    </w:p>
    <w:p w14:paraId="0000000F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Configurar niveles de stock mínimo por producto</w:t>
      </w:r>
    </w:p>
    <w:p w14:paraId="00000010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Evitar quedarme sin inventario</w:t>
      </w:r>
    </w:p>
    <w:p w14:paraId="00000011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12" w14:textId="77777777" w:rsidR="00DD5FD5" w:rsidRDefault="00000000">
      <w:pPr>
        <w:numPr>
          <w:ilvl w:val="1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mandar alertas automáticas cuando el inventario esté fuera del umbral configurado.</w:t>
      </w:r>
    </w:p>
    <w:p w14:paraId="00000013" w14:textId="77777777" w:rsidR="00DD5FD5" w:rsidRDefault="00000000">
      <w:pPr>
        <w:numPr>
          <w:ilvl w:val="1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umbral de stock mínimo debe poder personalizarse por producto y sucursal.</w:t>
      </w:r>
    </w:p>
    <w:p w14:paraId="0000001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1.3: </w:t>
      </w:r>
      <w:r>
        <w:rPr>
          <w:rFonts w:ascii="Times New Roman" w:eastAsia="Times New Roman" w:hAnsi="Times New Roman" w:cs="Times New Roman"/>
          <w:sz w:val="24"/>
          <w:szCs w:val="24"/>
        </w:rPr>
        <w:t>Ver inventarios por sucursal</w:t>
      </w:r>
    </w:p>
    <w:p w14:paraId="0000001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1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los inventarios de todas las sucursales y también de forma detallada por sucursal</w:t>
      </w:r>
    </w:p>
    <w:p w14:paraId="00000019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Supervisar la disponibilidad de productos en tiempo real.</w:t>
      </w:r>
    </w:p>
    <w:p w14:paraId="0000001A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1B" w14:textId="77777777" w:rsidR="00DD5FD5" w:rsidRDefault="00000000">
      <w:pPr>
        <w:numPr>
          <w:ilvl w:val="1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los niveles de inventario por producto y sucursal, con opciones para filtrar por categoría</w:t>
      </w:r>
    </w:p>
    <w:p w14:paraId="0000001C" w14:textId="77777777" w:rsidR="00DD5FD5" w:rsidRDefault="00000000">
      <w:pPr>
        <w:numPr>
          <w:ilvl w:val="1"/>
          <w:numId w:val="4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información debe estar siempre actualizada.</w:t>
      </w:r>
    </w:p>
    <w:p w14:paraId="0000001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F80035" w14:textId="77777777" w:rsidR="00DC736E" w:rsidRDefault="00DC73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9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Épica 2: Gestión de productos</w:t>
      </w:r>
    </w:p>
    <w:p w14:paraId="0000002A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Crear nuevos productos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Crear nuevos productos en el sistema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Mantener actualizado el catálogo de productos.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02B" w14:textId="77777777" w:rsidR="00DD5FD5" w:rsidRDefault="00000000" w:rsidP="003C3722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ingresar información como nombre, categoría, precio y descripción.</w:t>
      </w:r>
    </w:p>
    <w:p w14:paraId="0000002C" w14:textId="77777777" w:rsidR="00DD5FD5" w:rsidRDefault="00DD5FD5" w:rsidP="003C37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D" w14:textId="77777777" w:rsidR="00DD5FD5" w:rsidRDefault="00DD5FD5" w:rsidP="003C37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2E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Editar productos existentes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Modificar los detalles de productos existentes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Asegurar que la información del producto esté actualizada.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02F" w14:textId="77777777" w:rsidR="00DD5FD5" w:rsidRDefault="00000000" w:rsidP="003C3722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la información actual del producto.</w:t>
      </w:r>
    </w:p>
    <w:p w14:paraId="00000030" w14:textId="77777777" w:rsidR="00DD5FD5" w:rsidRDefault="00DD5FD5" w:rsidP="003C37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1" w14:textId="77777777" w:rsidR="00DD5FD5" w:rsidRDefault="00DD5FD5" w:rsidP="003C37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2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Deshabilitar productos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deshabilitar productos del catálogo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Evitar que productos descontinuados sigan disponibles en el sistema.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33" w14:textId="77777777" w:rsidR="00DD5FD5" w:rsidRDefault="00000000" w:rsidP="003C372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solicitar confirmación antes de deshabilitar un producto.</w:t>
      </w:r>
    </w:p>
    <w:p w14:paraId="00000034" w14:textId="77777777" w:rsidR="00DD5FD5" w:rsidRDefault="00DD5FD5" w:rsidP="003C37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35" w14:textId="77777777" w:rsidR="00DD5FD5" w:rsidRDefault="00DD5FD5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36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lista de productos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Administrador / Gerente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Visualizar la lista de productos en el sistema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Tener control sobre los productos disponibles.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37" w14:textId="77777777" w:rsidR="00DD5FD5" w:rsidRDefault="00000000" w:rsidP="003C3722">
      <w:pPr>
        <w:numPr>
          <w:ilvl w:val="0"/>
          <w:numId w:val="6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una lista con los nombres, categorías y precios.</w:t>
      </w:r>
    </w:p>
    <w:p w14:paraId="00000038" w14:textId="77777777" w:rsidR="00DD5FD5" w:rsidRDefault="00000000" w:rsidP="003C3722">
      <w:pPr>
        <w:numPr>
          <w:ilvl w:val="0"/>
          <w:numId w:val="6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Debe permitir filtrar y buscar productos específicos.</w:t>
      </w:r>
    </w:p>
    <w:p w14:paraId="0000003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3F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3: Panel de control (Administrador)</w:t>
      </w:r>
    </w:p>
    <w:p w14:paraId="00000040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1.8: </w:t>
      </w:r>
      <w:r>
        <w:rPr>
          <w:rFonts w:ascii="Times New Roman" w:eastAsia="Times New Roman" w:hAnsi="Times New Roman" w:cs="Times New Roman"/>
          <w:sz w:val="24"/>
          <w:szCs w:val="24"/>
        </w:rPr>
        <w:t>Visualizar KPIs clave</w:t>
      </w:r>
    </w:p>
    <w:p w14:paraId="00000041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42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Visualizar KPIs clave</w:t>
      </w:r>
    </w:p>
    <w:p w14:paraId="00000043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Tener una visión clara del estado de los productos</w:t>
      </w:r>
    </w:p>
    <w:p w14:paraId="0000004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45" w14:textId="77777777" w:rsidR="00DD5FD5" w:rsidRDefault="00000000">
      <w:pPr>
        <w:numPr>
          <w:ilvl w:val="1"/>
          <w:numId w:val="4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panel debe mostrar cosas de acuerdo al interés de cada usuario.</w:t>
      </w:r>
    </w:p>
    <w:p w14:paraId="00000046" w14:textId="77777777" w:rsidR="00DD5FD5" w:rsidRDefault="00DD5FD5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4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9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1.9: </w:t>
      </w:r>
      <w:r>
        <w:rPr>
          <w:rFonts w:ascii="Times New Roman" w:eastAsia="Times New Roman" w:hAnsi="Times New Roman" w:cs="Times New Roman"/>
          <w:sz w:val="24"/>
          <w:szCs w:val="24"/>
        </w:rPr>
        <w:t>Ver gráficos.</w:t>
      </w:r>
    </w:p>
    <w:p w14:paraId="0000004A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Administrador</w:t>
      </w:r>
    </w:p>
    <w:p w14:paraId="0000004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gráficos</w:t>
      </w:r>
    </w:p>
    <w:p w14:paraId="0000004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Analizar los patrones y mejorar la gestión de inventarios</w:t>
      </w:r>
    </w:p>
    <w:p w14:paraId="0000004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4E" w14:textId="77777777" w:rsidR="00DD5FD5" w:rsidRDefault="00000000">
      <w:pPr>
        <w:numPr>
          <w:ilvl w:val="1"/>
          <w:numId w:val="4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generar gráficos que muestran cómo se mueve el inventario durante un periodo de tiempo.</w:t>
      </w:r>
    </w:p>
    <w:p w14:paraId="0000004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5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58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4: Autenticación y seguridad (Administrador)</w:t>
      </w:r>
    </w:p>
    <w:p w14:paraId="00000059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1.11: </w:t>
      </w:r>
      <w:r>
        <w:rPr>
          <w:rFonts w:ascii="Times New Roman" w:eastAsia="Times New Roman" w:hAnsi="Times New Roman" w:cs="Times New Roman"/>
          <w:sz w:val="24"/>
          <w:szCs w:val="24"/>
        </w:rPr>
        <w:t>Administrar usuarios, roles y permisos</w:t>
      </w:r>
    </w:p>
    <w:p w14:paraId="0000005A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</w:t>
      </w:r>
      <w:r>
        <w:rPr>
          <w:rFonts w:ascii="Times New Roman" w:eastAsia="Times New Roman" w:hAnsi="Times New Roman" w:cs="Times New Roman"/>
          <w:sz w:val="24"/>
          <w:szCs w:val="24"/>
        </w:rPr>
        <w:t>: Administrador</w:t>
      </w:r>
    </w:p>
    <w:p w14:paraId="0000005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</w:t>
      </w:r>
      <w:r>
        <w:rPr>
          <w:rFonts w:ascii="Times New Roman" w:eastAsia="Times New Roman" w:hAnsi="Times New Roman" w:cs="Times New Roman"/>
          <w:sz w:val="24"/>
          <w:szCs w:val="24"/>
        </w:rPr>
        <w:t>: Administrar usuarios, roles y permisos</w:t>
      </w:r>
    </w:p>
    <w:p w14:paraId="0000005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sz w:val="24"/>
          <w:szCs w:val="24"/>
        </w:rPr>
        <w:t>: Controlar quién tiene acceso al sistema y qué puede hacer cada persona.</w:t>
      </w:r>
    </w:p>
    <w:p w14:paraId="0000005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00005E" w14:textId="77777777" w:rsidR="00DD5FD5" w:rsidRDefault="00000000">
      <w:pPr>
        <w:numPr>
          <w:ilvl w:val="1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crear usuarios con diferentes roles (gerente, operador, auditor, etc.).</w:t>
      </w:r>
    </w:p>
    <w:p w14:paraId="0000005F" w14:textId="77777777" w:rsidR="00DD5FD5" w:rsidRDefault="00000000">
      <w:pPr>
        <w:numPr>
          <w:ilvl w:val="1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permisos deben limitar lo que cada rol puede hacer en el sistema.</w:t>
      </w:r>
    </w:p>
    <w:p w14:paraId="0000006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2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1.12: </w:t>
      </w:r>
      <w:r>
        <w:rPr>
          <w:rFonts w:ascii="Times New Roman" w:eastAsia="Times New Roman" w:hAnsi="Times New Roman" w:cs="Times New Roman"/>
          <w:sz w:val="24"/>
          <w:szCs w:val="24"/>
        </w:rPr>
        <w:t>Registrar nuevos usuarios</w:t>
      </w:r>
    </w:p>
    <w:p w14:paraId="00000063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Administrador</w:t>
      </w:r>
    </w:p>
    <w:p w14:paraId="0000006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Registrar nuevos usuarios con roles específicos</w:t>
      </w:r>
    </w:p>
    <w:p w14:paraId="0000006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Asignar responsabilidades según lo que necesita la empresa.</w:t>
      </w:r>
    </w:p>
    <w:p w14:paraId="0000006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67" w14:textId="77777777" w:rsidR="00DD5FD5" w:rsidRDefault="00000000">
      <w:pPr>
        <w:numPr>
          <w:ilvl w:val="1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 crear un usuario, el sistema debe asignar un rol con permisos predefinidos.</w:t>
      </w:r>
    </w:p>
    <w:p w14:paraId="00000068" w14:textId="77777777" w:rsidR="00DD5FD5" w:rsidRDefault="00000000">
      <w:pPr>
        <w:numPr>
          <w:ilvl w:val="1"/>
          <w:numId w:val="2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roles deben poder modificarse según lo que cambie en la empresa.</w:t>
      </w:r>
    </w:p>
    <w:p w14:paraId="0000006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6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6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D75C24" w14:textId="77777777" w:rsidR="00DC736E" w:rsidRDefault="00DC73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74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Épica 5: Creación y gestión de usuarios (Administrador)</w:t>
      </w:r>
    </w:p>
    <w:p w14:paraId="00000075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1.15: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Crear nuevos usuarios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Crear nuevos usuarios en el sistema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Gestionar los accesos de las personas.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76" w14:textId="77777777" w:rsidR="00DD5FD5" w:rsidRDefault="00000000" w:rsidP="003C3722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ingresar detalles como nombre, run, rol del usuario,.</w:t>
      </w:r>
    </w:p>
    <w:p w14:paraId="00000077" w14:textId="77777777" w:rsidR="00DD5FD5" w:rsidRDefault="00DD5FD5" w:rsidP="003C372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78" w14:textId="77777777" w:rsidR="00DD5FD5" w:rsidRDefault="00DD5FD5" w:rsidP="003C372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79" w14:textId="77777777" w:rsidR="00DD5FD5" w:rsidRDefault="00DD5FD5" w:rsidP="003C372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7A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1.16: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Editar usuarios existentes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Modificar los detalles de un usuario existente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Actualizar la información de usuarios.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7B" w14:textId="77777777" w:rsidR="00DD5FD5" w:rsidRDefault="00000000" w:rsidP="003C3722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la información actual del usuario.</w:t>
      </w:r>
    </w:p>
    <w:p w14:paraId="0000007C" w14:textId="77777777" w:rsidR="00DD5FD5" w:rsidRDefault="00000000" w:rsidP="003C3722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cambios deben ser confirmados y reflejados inmediatamente.</w:t>
      </w:r>
    </w:p>
    <w:p w14:paraId="0000007D" w14:textId="77777777" w:rsidR="00DD5FD5" w:rsidRDefault="00DD5FD5" w:rsidP="003C372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7E" w14:textId="77777777" w:rsidR="00DD5FD5" w:rsidRDefault="00DD5FD5" w:rsidP="003C372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7F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1.17: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Deshabilitar usuarios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deshabilitar un usuario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Limitar el acceso al sistema cuando ya no sea necesario.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80" w14:textId="77777777" w:rsidR="00DD5FD5" w:rsidRDefault="00000000" w:rsidP="003C3722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solicitar confirmación antes de deshabilitar un usuario.</w:t>
      </w:r>
    </w:p>
    <w:p w14:paraId="00000081" w14:textId="77777777" w:rsidR="00DD5FD5" w:rsidRDefault="00000000" w:rsidP="003C3722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deshabilitado no debe tener más acceso al sistema.</w:t>
      </w:r>
    </w:p>
    <w:p w14:paraId="00000082" w14:textId="77777777" w:rsidR="00DD5FD5" w:rsidRDefault="00DD5FD5" w:rsidP="003C372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83" w14:textId="77777777" w:rsidR="00DD5FD5" w:rsidRDefault="00DD5FD5" w:rsidP="003C372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84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1.18: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lista de usuarios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Visualizar la lista de usuarios en el sistema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Tener un control sobre los usuarios registrados.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85" w14:textId="77777777" w:rsidR="00DD5FD5" w:rsidRDefault="00000000" w:rsidP="003C3722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una lista con los nombres, y roles.</w:t>
      </w:r>
    </w:p>
    <w:p w14:paraId="00000086" w14:textId="77777777" w:rsidR="00DD5FD5" w:rsidRDefault="00000000" w:rsidP="003C3722">
      <w:pPr>
        <w:numPr>
          <w:ilvl w:val="1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Debe permitir filtrar y buscar usuarios específicos.</w:t>
      </w:r>
    </w:p>
    <w:p w14:paraId="0000008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8C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6: Gestión de roles y permisos</w:t>
      </w:r>
    </w:p>
    <w:p w14:paraId="0000008D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1.19: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Crear roles personalizados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Crear nuevos roles en el sistema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Adaptar los permisos según las necesidades de la organización.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8E" w14:textId="77777777" w:rsidR="00DD5FD5" w:rsidRDefault="00000000" w:rsidP="003C3722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Debo poder ingresar un nombre y una descripción para el nuevo rol.</w:t>
      </w:r>
    </w:p>
    <w:p w14:paraId="0000008F" w14:textId="77777777" w:rsidR="00DD5FD5" w:rsidRDefault="00000000" w:rsidP="003C3722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rol debe estar disponible para asignar a los usuarios inmediatamente.</w:t>
      </w:r>
    </w:p>
    <w:p w14:paraId="00000090" w14:textId="77777777" w:rsidR="00DD5FD5" w:rsidRDefault="00DD5FD5" w:rsidP="003C372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91" w14:textId="77777777" w:rsidR="00DD5FD5" w:rsidRDefault="00DD5FD5" w:rsidP="003C372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92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1.20: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Editar roles existentes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Modificar los permisos asignados a un rol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Ajustar las funciones según las políticas de la empresa.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93" w14:textId="77777777" w:rsidR="00DD5FD5" w:rsidRDefault="00000000" w:rsidP="003C3722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seleccionar un rol y ver los permisos actuales.</w:t>
      </w:r>
    </w:p>
    <w:p w14:paraId="00000094" w14:textId="77777777" w:rsidR="00DD5FD5" w:rsidRDefault="00000000" w:rsidP="003C3722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cambios deben actualizarse en tiempo real.</w:t>
      </w:r>
    </w:p>
    <w:p w14:paraId="00000095" w14:textId="77777777" w:rsidR="00DD5FD5" w:rsidRDefault="00DD5FD5" w:rsidP="003C37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6" w14:textId="77777777" w:rsidR="00DD5FD5" w:rsidRDefault="00DD5FD5" w:rsidP="003C37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7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1.21: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Deshabilitar roles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deshabilitar un rol existente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Evitar el uso de roles obsoletos o innecesarios.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98" w14:textId="77777777" w:rsidR="00DD5FD5" w:rsidRDefault="00000000" w:rsidP="003C3722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confirmar la deshabilitar del rol.</w:t>
      </w:r>
    </w:p>
    <w:p w14:paraId="00000099" w14:textId="77777777" w:rsidR="00DD5FD5" w:rsidRDefault="00000000" w:rsidP="003C3722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debe haber usuarios asignados a ese rol después de deshabilitarlo.</w:t>
      </w:r>
    </w:p>
    <w:p w14:paraId="0000009A" w14:textId="77777777" w:rsidR="00DD5FD5" w:rsidRDefault="00DD5FD5" w:rsidP="003C372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9B" w14:textId="77777777" w:rsidR="00DD5FD5" w:rsidRDefault="00DD5FD5" w:rsidP="003C372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9C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1.22: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Asignar múltiples permisos a un usuario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Asignar más de un permiso a un usuario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Dar acceso a varias funcionalidades dependiendo de sus responsabilidades.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9D" w14:textId="77777777" w:rsidR="00DD5FD5" w:rsidRDefault="00000000" w:rsidP="003C3722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seleccionar varios permisos y asignarlos a un rol de usuario.</w:t>
      </w:r>
    </w:p>
    <w:p w14:paraId="0000009E" w14:textId="77777777" w:rsidR="00DD5FD5" w:rsidRDefault="00DD5FD5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9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1" w14:textId="77777777" w:rsidR="00DD5FD5" w:rsidRDefault="00000000" w:rsidP="003C372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1.23: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permisos detallados de cada rol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Visualizar todos los permisos asignados a cada rol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Verificar qué acceso tiene cada usuario en el sistema.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A2" w14:textId="77777777" w:rsidR="00DD5FD5" w:rsidRDefault="00000000" w:rsidP="003C3722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ver una lista de roles y sus permisos asociados.</w:t>
      </w:r>
    </w:p>
    <w:p w14:paraId="000000A3" w14:textId="77777777" w:rsidR="00DD5FD5" w:rsidRDefault="00DD5FD5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5" w14:textId="77777777" w:rsidR="00DD5FD5" w:rsidRDefault="00DD5FD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A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770F98" w14:textId="77777777" w:rsidR="003C3722" w:rsidRDefault="003C372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AD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7: Alertas y notificaciones (Administrador)</w:t>
      </w:r>
    </w:p>
    <w:p w14:paraId="000000AE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1.25: </w:t>
      </w:r>
      <w:r>
        <w:rPr>
          <w:rFonts w:ascii="Times New Roman" w:eastAsia="Times New Roman" w:hAnsi="Times New Roman" w:cs="Times New Roman"/>
          <w:sz w:val="24"/>
          <w:szCs w:val="24"/>
        </w:rPr>
        <w:t>Configurar alertas de stock bajo</w:t>
      </w:r>
    </w:p>
    <w:p w14:paraId="000000AF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B0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Configurar alertas de stock bajo para productos específicos</w:t>
      </w:r>
    </w:p>
    <w:p w14:paraId="000000B1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Evitar que se acaben los productos y no perder ventas.</w:t>
      </w:r>
    </w:p>
    <w:p w14:paraId="000000B2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B3" w14:textId="77777777" w:rsidR="00DD5FD5" w:rsidRDefault="00000000">
      <w:pPr>
        <w:numPr>
          <w:ilvl w:val="1"/>
          <w:numId w:val="3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configurar un umbral de stock bajo y generar alertas automáticas cuando se alcance ese nivel.</w:t>
      </w:r>
    </w:p>
    <w:p w14:paraId="000000B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0B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B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B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1.26: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Personalizar alertas automáticas</w:t>
      </w:r>
    </w:p>
    <w:p w14:paraId="000000B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</w:t>
      </w:r>
    </w:p>
    <w:p w14:paraId="000000B9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Personalizar las alertas automáticas según mis necesidades</w:t>
      </w:r>
    </w:p>
    <w:p w14:paraId="000000BA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Ajustar las notificaciones a los productos más importantes.</w:t>
      </w:r>
    </w:p>
    <w:p w14:paraId="000000B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BC" w14:textId="77777777" w:rsidR="00DD5FD5" w:rsidRDefault="00000000">
      <w:pPr>
        <w:numPr>
          <w:ilvl w:val="1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personalizar el tipo de alerta</w:t>
      </w:r>
    </w:p>
    <w:p w14:paraId="000000B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B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B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3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9: Reportes y análisis de datos (Administrador)</w:t>
      </w:r>
    </w:p>
    <w:p w14:paraId="000000C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1.28: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Generar reportes</w:t>
      </w:r>
    </w:p>
    <w:p w14:paraId="000000C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Cualquier usuario</w:t>
      </w:r>
    </w:p>
    <w:p w14:paraId="000000C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Generar reportes globales.</w:t>
      </w:r>
    </w:p>
    <w:p w14:paraId="000000C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sz w:val="24"/>
          <w:szCs w:val="24"/>
        </w:rPr>
        <w:t>: Tomar decisiones estratégicas basadas en datos.</w:t>
      </w:r>
    </w:p>
    <w:p w14:paraId="000000C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C9" w14:textId="77777777" w:rsidR="00DD5FD5" w:rsidRDefault="00000000">
      <w:pPr>
        <w:numPr>
          <w:ilvl w:val="1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generar reportes.</w:t>
      </w:r>
    </w:p>
    <w:p w14:paraId="000000C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C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DE" w14:textId="77777777" w:rsidR="00DD5FD5" w:rsidRDefault="00000000">
      <w:pPr>
        <w:pStyle w:val="Ttulo1"/>
        <w:keepNext w:val="0"/>
      </w:pPr>
      <w:r>
        <w:rPr>
          <w:rFonts w:ascii="Times New Roman" w:eastAsia="Times New Roman" w:hAnsi="Times New Roman" w:cs="Times New Roman"/>
        </w:rPr>
        <w:t>GERENTE DE SUCURSAL</w:t>
      </w:r>
    </w:p>
    <w:p w14:paraId="000000DF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10: Gestión de inventarios (Gerente de sucursal)</w:t>
      </w:r>
    </w:p>
    <w:p w14:paraId="000000E0" w14:textId="77777777" w:rsidR="00DD5FD5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2.1: </w:t>
      </w:r>
      <w:r>
        <w:rPr>
          <w:rFonts w:ascii="Times New Roman" w:eastAsia="Times New Roman" w:hAnsi="Times New Roman" w:cs="Times New Roman"/>
          <w:sz w:val="24"/>
          <w:szCs w:val="24"/>
        </w:rPr>
        <w:t>Revisión de inventario local de sucursal</w:t>
      </w:r>
    </w:p>
    <w:p w14:paraId="000000E1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0E2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Revisar el estado del inventario de mi sucursal</w:t>
      </w:r>
    </w:p>
    <w:p w14:paraId="000000E3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Asegurarme de que todos los productos estén en stock y disponibles para la venta.</w:t>
      </w:r>
    </w:p>
    <w:p w14:paraId="000000E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E5" w14:textId="77777777" w:rsidR="00DD5FD5" w:rsidRDefault="00000000">
      <w:pPr>
        <w:numPr>
          <w:ilvl w:val="1"/>
          <w:numId w:val="5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el inventario detallado de la sucursal, incluyendo los productos que están por agotarse.</w:t>
      </w:r>
    </w:p>
    <w:p w14:paraId="000000E6" w14:textId="77777777" w:rsidR="00DD5FD5" w:rsidRDefault="00000000">
      <w:pPr>
        <w:numPr>
          <w:ilvl w:val="1"/>
          <w:numId w:val="5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productos que están en riesgo de agotarse deben marcarse con una alerta.</w:t>
      </w:r>
    </w:p>
    <w:p w14:paraId="000000E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E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E9" w14:textId="77777777" w:rsidR="00DD5FD5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2.2: </w:t>
      </w:r>
      <w:r>
        <w:rPr>
          <w:rFonts w:ascii="Times New Roman" w:eastAsia="Times New Roman" w:hAnsi="Times New Roman" w:cs="Times New Roman"/>
          <w:sz w:val="24"/>
          <w:szCs w:val="24"/>
        </w:rPr>
        <w:t>Revisión del historial de movimientos de inventario</w:t>
      </w:r>
    </w:p>
    <w:p w14:paraId="000000EA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0E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Revisar el historial de movimientos de inventario de mi sucursal</w:t>
      </w:r>
    </w:p>
    <w:p w14:paraId="000000E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cómo se ha manejado el inventario y detectar posibles problemas.</w:t>
      </w:r>
    </w:p>
    <w:p w14:paraId="000000E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EE" w14:textId="77777777" w:rsidR="00DD5FD5" w:rsidRDefault="00000000">
      <w:pPr>
        <w:numPr>
          <w:ilvl w:val="1"/>
          <w:numId w:val="3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un historial detallado de entradas y salidas de productos en la sucursal, con fechas y cantidades.</w:t>
      </w:r>
    </w:p>
    <w:p w14:paraId="000000EF" w14:textId="77777777" w:rsidR="00DD5FD5" w:rsidRDefault="00000000">
      <w:pPr>
        <w:numPr>
          <w:ilvl w:val="1"/>
          <w:numId w:val="3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historial debe poder filtrarse.</w:t>
      </w:r>
    </w:p>
    <w:p w14:paraId="000000F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F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F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F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F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3: </w:t>
      </w:r>
      <w:r>
        <w:rPr>
          <w:rFonts w:ascii="Times New Roman" w:eastAsia="Times New Roman" w:hAnsi="Times New Roman" w:cs="Times New Roman"/>
          <w:sz w:val="24"/>
          <w:szCs w:val="24"/>
        </w:rPr>
        <w:t>Consulta de inventarios por producto en mi sucursal</w:t>
      </w:r>
    </w:p>
    <w:p w14:paraId="000000F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0F6" w14:textId="77777777" w:rsidR="00DD5FD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Consultar los inventarios por producto en mi sucursal</w:t>
      </w:r>
    </w:p>
    <w:p w14:paraId="000000F7" w14:textId="77777777" w:rsidR="00DD5FD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Monitorear el flujo de productos en la sucursal.</w:t>
      </w:r>
    </w:p>
    <w:p w14:paraId="000000F8" w14:textId="77777777" w:rsidR="00DD5FD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Criterios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ceptación:</w:t>
      </w:r>
    </w:p>
    <w:p w14:paraId="000000F9" w14:textId="77777777" w:rsidR="00DD5FD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 debe mostrar los inventarios por producto, permitiendo filtrar la información.</w:t>
      </w:r>
    </w:p>
    <w:p w14:paraId="000000FA" w14:textId="77777777" w:rsidR="00DD5FD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información debe estar actualizada y en tiempo real.</w:t>
      </w:r>
    </w:p>
    <w:p w14:paraId="000000FB" w14:textId="77777777" w:rsidR="00DD5FD5" w:rsidRDefault="00DD5F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F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F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FE" w14:textId="77777777" w:rsidR="00DD5FD5" w:rsidRDefault="00000000" w:rsidP="00DC73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Revisar el estado del inventario local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local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Ver el estado del inventario de mi sucursal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Asegurarme de que todos los productos estén en stock y disponibles para la venta.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0FF" w14:textId="77777777" w:rsidR="00DD5FD5" w:rsidRDefault="00000000" w:rsidP="00DC736E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El sistema debe mostrar el inventario detallado de la sucursal.</w:t>
      </w:r>
    </w:p>
    <w:p w14:paraId="00000100" w14:textId="77777777" w:rsidR="00DD5FD5" w:rsidRDefault="00DD5FD5" w:rsidP="00DC73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1" w14:textId="77777777" w:rsidR="00DD5FD5" w:rsidRDefault="00DD5FD5" w:rsidP="00DC73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2" w14:textId="77777777" w:rsidR="00DD5FD5" w:rsidRDefault="00000000" w:rsidP="00DC736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Aprobar solicitudes de reabastecimiento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local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Aprobar o rechazar solicitudes de reabastecimiento de productos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Controlar el flujo de inventario en mi sucursal.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103" w14:textId="77777777" w:rsidR="00DD5FD5" w:rsidRDefault="00000000" w:rsidP="00DC736E">
      <w:pPr>
        <w:numPr>
          <w:ilvl w:val="0"/>
          <w:numId w:val="4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recibir notificaciones de solicitudes y poder revisar sus detalles antes de aprobar.</w:t>
      </w:r>
    </w:p>
    <w:p w14:paraId="00000104" w14:textId="77777777" w:rsidR="00DD5FD5" w:rsidRDefault="00DD5FD5" w:rsidP="00DC73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5" w14:textId="77777777" w:rsidR="00DD5FD5" w:rsidRDefault="00DD5FD5" w:rsidP="00DC73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06" w14:textId="77777777" w:rsidR="00DD5FD5" w:rsidRDefault="00000000" w:rsidP="00DC736E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Consultar ventas y tendencias locales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local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Consultar informes de ventas y tendencias en mi sucursal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Identificar productos de alta y baja rotación.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07" w14:textId="77777777" w:rsidR="00DD5FD5" w:rsidRDefault="00000000" w:rsidP="00DC736E">
      <w:pPr>
        <w:numPr>
          <w:ilvl w:val="0"/>
          <w:numId w:val="55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filtrar por producto y periodo de tiempo.</w:t>
      </w:r>
    </w:p>
    <w:p w14:paraId="00000108" w14:textId="77777777" w:rsidR="00DD5FD5" w:rsidRDefault="00000000" w:rsidP="00DC736E">
      <w:pPr>
        <w:numPr>
          <w:ilvl w:val="0"/>
          <w:numId w:val="55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exportar los informes generados.</w:t>
      </w:r>
    </w:p>
    <w:p w14:paraId="0000010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3" w14:textId="77777777" w:rsidR="00DD5FD5" w:rsidRDefault="00000000">
      <w:pPr>
        <w:pStyle w:val="Ttulo2"/>
        <w:keepNext w:val="0"/>
        <w:keepLines w:val="0"/>
        <w:widowControl w:val="0"/>
        <w:rPr>
          <w:rFonts w:ascii="Times New Roman" w:hAnsi="Times New Roman" w:cs="Times New Roman"/>
        </w:rPr>
      </w:pPr>
      <w:bookmarkStart w:id="1" w:name="_heading=h.e5kfw076j0td" w:colFirst="0" w:colLast="0"/>
      <w:bookmarkEnd w:id="1"/>
      <w:r>
        <w:rPr>
          <w:rFonts w:ascii="Times New Roman" w:hAnsi="Times New Roman" w:cs="Times New Roman"/>
        </w:rPr>
        <w:t>Épica 11: Gestión de productos (Gerente de sucursal)</w:t>
      </w:r>
    </w:p>
    <w:p w14:paraId="0000011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7: </w:t>
      </w:r>
      <w:r>
        <w:rPr>
          <w:rFonts w:ascii="Times New Roman" w:eastAsia="Times New Roman" w:hAnsi="Times New Roman" w:cs="Times New Roman"/>
          <w:sz w:val="24"/>
          <w:szCs w:val="24"/>
        </w:rPr>
        <w:t>Gestión de productos a nivel local (crear, editar, deshabilitar)</w:t>
      </w:r>
    </w:p>
    <w:p w14:paraId="0000011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1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Crear, editar y deshabilitar productos en mi sucursal</w:t>
      </w:r>
    </w:p>
    <w:p w14:paraId="0000011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Mantener actualizada la información de inventario de mi sucursal.</w:t>
      </w:r>
    </w:p>
    <w:p w14:paraId="0000011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19" w14:textId="77777777" w:rsidR="00DD5FD5" w:rsidRDefault="00000000">
      <w:pPr>
        <w:numPr>
          <w:ilvl w:val="1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modificar el inventario localmente, con todos los detalles necesarios.</w:t>
      </w:r>
    </w:p>
    <w:p w14:paraId="0000011A" w14:textId="77777777" w:rsidR="00DD5FD5" w:rsidRDefault="00000000">
      <w:pPr>
        <w:numPr>
          <w:ilvl w:val="1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modificaciones deben reflejarse en tiempo real.</w:t>
      </w:r>
    </w:p>
    <w:p w14:paraId="0000011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1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12: Panel de control (Gerente de sucursal)</w:t>
      </w:r>
    </w:p>
    <w:p w14:paraId="00000122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8: </w:t>
      </w:r>
      <w:r>
        <w:rPr>
          <w:rFonts w:ascii="Times New Roman" w:eastAsia="Times New Roman" w:hAnsi="Times New Roman" w:cs="Times New Roman"/>
          <w:sz w:val="24"/>
          <w:szCs w:val="24"/>
        </w:rPr>
        <w:t>Visualización de KPIs clave sobre stock y ventas de mi sucursal</w:t>
      </w:r>
    </w:p>
    <w:p w14:paraId="00000123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2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Visualizar KPIs clave relacionados con el stock y ventas de mi sucursal</w:t>
      </w:r>
    </w:p>
    <w:p w14:paraId="0000012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Poder evaluar el rendimiento de la sucursal, y tomar decisiones.</w:t>
      </w:r>
    </w:p>
    <w:p w14:paraId="0000012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27" w14:textId="77777777" w:rsidR="00DD5FD5" w:rsidRDefault="00000000">
      <w:pPr>
        <w:numPr>
          <w:ilvl w:val="1"/>
          <w:numId w:val="4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panel debe mostrar cosas importantes, como los productos más vendidos y los que se venden poco.</w:t>
      </w:r>
    </w:p>
    <w:p w14:paraId="0000012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A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Visualización de gráficos de inventarios</w:t>
      </w:r>
    </w:p>
    <w:p w14:paraId="0000012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2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gráficos que reflejen el rendimiento del inventario y las ventas en mi sucursal</w:t>
      </w:r>
    </w:p>
    <w:p w14:paraId="0000012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identificar tendencias y mejorar la gestión de productos.</w:t>
      </w:r>
    </w:p>
    <w:p w14:paraId="0000012E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2F" w14:textId="77777777" w:rsidR="00DD5FD5" w:rsidRDefault="00000000">
      <w:pPr>
        <w:numPr>
          <w:ilvl w:val="1"/>
          <w:numId w:val="5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gráficos deben permitir hacer análisis de inventarios y ventas por producto y fechas.</w:t>
      </w:r>
    </w:p>
    <w:p w14:paraId="00000130" w14:textId="77777777" w:rsidR="00DD5FD5" w:rsidRDefault="00DD5FD5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31" w14:textId="77777777" w:rsidR="00DD5FD5" w:rsidRDefault="00DD5FD5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32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Personalización del panel de control</w:t>
      </w:r>
    </w:p>
    <w:p w14:paraId="00000133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3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Personalizar mi panel para para ver lo más importante</w:t>
      </w:r>
    </w:p>
    <w:p w14:paraId="0000013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Enfocarme solo en la información más importante para mi rol, de mi sucursal</w:t>
      </w:r>
    </w:p>
    <w:p w14:paraId="0000013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37" w14:textId="77777777" w:rsidR="00DD5FD5" w:rsidRDefault="00000000">
      <w:pPr>
        <w:numPr>
          <w:ilvl w:val="1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agregar y organizar los elementos del panel para ver sólo la información que necesito.</w:t>
      </w:r>
    </w:p>
    <w:p w14:paraId="0000013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3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3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3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3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3D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13: Alertas y notificaciones (Gerente de sucursal)</w:t>
      </w:r>
    </w:p>
    <w:p w14:paraId="0000013E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2.11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Recepción de alertas automáticas por bajo stock local</w:t>
      </w:r>
    </w:p>
    <w:p w14:paraId="0000013F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Gerente de sucursal</w:t>
      </w:r>
    </w:p>
    <w:p w14:paraId="00000140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Recibir alertas automáticas cuando el stock de un producto en mi sucursal esté bajo</w:t>
      </w:r>
    </w:p>
    <w:p w14:paraId="00000141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Evitar que se acaben los productos y así asegurar que siempre haya stock disponible.</w:t>
      </w:r>
    </w:p>
    <w:p w14:paraId="00000142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43" w14:textId="77777777" w:rsidR="00DD5FD5" w:rsidRDefault="00000000">
      <w:pPr>
        <w:numPr>
          <w:ilvl w:val="1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enviar notificaciones automáticas cuando un producto esté por debajo del umbral de stock mínimo.</w:t>
      </w:r>
    </w:p>
    <w:p w14:paraId="0000014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4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46" w14:textId="77777777" w:rsidR="00DD5FD5" w:rsidRDefault="00000000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2.12: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Notificaciones automáticas por productos agotados en la sucursal</w:t>
      </w:r>
    </w:p>
    <w:p w14:paraId="0000014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4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Recibir notificaciones automáticas cuando haya productos agotados</w:t>
      </w:r>
    </w:p>
    <w:p w14:paraId="00000149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Tomar acciones inmediatas para reponer el stock.</w:t>
      </w:r>
    </w:p>
    <w:p w14:paraId="0000014A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Criterios de aceptación:</w:t>
      </w:r>
    </w:p>
    <w:p w14:paraId="0000014B" w14:textId="77777777" w:rsidR="00DD5FD5" w:rsidRDefault="00000000">
      <w:pPr>
        <w:numPr>
          <w:ilvl w:val="1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enviar notificaciones automáticas cuando un producto esté por agotarse o se haya agotado.</w:t>
      </w:r>
    </w:p>
    <w:p w14:paraId="0000014C" w14:textId="77777777" w:rsidR="00DD5FD5" w:rsidRDefault="00DD5F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4D" w14:textId="77777777" w:rsidR="00DD5FD5" w:rsidRDefault="00DD5F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14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4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5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5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5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53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14: Reportes y análisis de datos (Gerente de sucursal)</w:t>
      </w:r>
    </w:p>
    <w:p w14:paraId="0000015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2.14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Generar reportes de inventario</w:t>
      </w:r>
    </w:p>
    <w:p w14:paraId="0000015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5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generar reportes de inventario de mi sucursal</w:t>
      </w:r>
    </w:p>
    <w:p w14:paraId="0000015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Tomar decisiones sobre cómo distribuir los productos.</w:t>
      </w:r>
    </w:p>
    <w:p w14:paraId="0000015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59" w14:textId="77777777" w:rsidR="00DD5FD5" w:rsidRDefault="00000000">
      <w:pPr>
        <w:numPr>
          <w:ilvl w:val="1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generar reportes, que incluyan datos de stock de mi sucursal.</w:t>
      </w:r>
    </w:p>
    <w:p w14:paraId="0000015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5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5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2.15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Revisar reportes históricos de inventario de mi sucursal</w:t>
      </w:r>
    </w:p>
    <w:p w14:paraId="0000015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de sucursal</w:t>
      </w:r>
    </w:p>
    <w:p w14:paraId="0000015E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reportes antiguos del inventario de mi sucursal</w:t>
      </w:r>
    </w:p>
    <w:p w14:paraId="0000015F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Analizar cómo ha cambiado el inventario en el pasado.</w:t>
      </w:r>
    </w:p>
    <w:p w14:paraId="00000160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61" w14:textId="77777777" w:rsidR="00DD5FD5" w:rsidRDefault="00000000">
      <w:pPr>
        <w:numPr>
          <w:ilvl w:val="1"/>
          <w:numId w:val="4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reportes deben incluir información de períodos anteriores, para ver el comportamiento del stock con el tiempo.</w:t>
      </w:r>
    </w:p>
    <w:p w14:paraId="0000016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3" w14:textId="77777777" w:rsidR="00DD5FD5" w:rsidRDefault="00DD5FD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4" w14:textId="77777777" w:rsidR="00DD5FD5" w:rsidRDefault="00000000" w:rsidP="004816D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</w:t>
      </w:r>
      <w:r>
        <w:rPr>
          <w:b/>
        </w:rPr>
        <w:t>2.16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Generar reportes de productos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local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Generar reportes de inventario de mi sucursal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Tomar decisiones sobre cómo distribuir los productos.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165" w14:textId="77777777" w:rsidR="00DD5FD5" w:rsidRDefault="00000000" w:rsidP="004816D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 debe permitir generar reportes que incluyan datos de stock de mi sucursal.</w:t>
      </w:r>
    </w:p>
    <w:p w14:paraId="00000166" w14:textId="77777777" w:rsidR="00DD5FD5" w:rsidRDefault="00000000" w:rsidP="004816D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Debo poder filtrar los reportes por periodo de tiempo.</w:t>
      </w:r>
    </w:p>
    <w:p w14:paraId="0000016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6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76" w14:textId="77777777" w:rsidR="00DD5FD5" w:rsidRDefault="00000000">
      <w:pPr>
        <w:pStyle w:val="Ttulo1"/>
        <w:numPr>
          <w:ilvl w:val="0"/>
          <w:numId w:val="1"/>
        </w:numPr>
      </w:pPr>
      <w:r>
        <w:t>GERENTE GLOBAL</w:t>
      </w:r>
    </w:p>
    <w:p w14:paraId="00000177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15: Gestión de inventarios (Gerente global)</w:t>
      </w:r>
    </w:p>
    <w:p w14:paraId="00000178" w14:textId="77777777" w:rsidR="00DD5FD5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3.1: </w:t>
      </w:r>
      <w:r>
        <w:rPr>
          <w:rFonts w:ascii="Times New Roman" w:eastAsia="Times New Roman" w:hAnsi="Times New Roman" w:cs="Times New Roman"/>
          <w:sz w:val="24"/>
          <w:szCs w:val="24"/>
        </w:rPr>
        <w:t>Revisión de estado del inventario global</w:t>
      </w:r>
    </w:p>
    <w:p w14:paraId="00000179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17A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Revisar el estado del inventario de todas las sucursales</w:t>
      </w:r>
    </w:p>
    <w:p w14:paraId="0000017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Asegurarme de que los productos estén en stock y disponibles en cada sucursal.</w:t>
      </w:r>
    </w:p>
    <w:p w14:paraId="0000017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7D" w14:textId="77777777" w:rsidR="00DD5FD5" w:rsidRDefault="00000000">
      <w:pPr>
        <w:numPr>
          <w:ilvl w:val="1"/>
          <w:numId w:val="5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el inventario detallado de todas las sucursales, indicando cantidades disponibles y productos con bajo stock.</w:t>
      </w:r>
    </w:p>
    <w:p w14:paraId="0000017E" w14:textId="77777777" w:rsidR="00DD5FD5" w:rsidRDefault="00000000">
      <w:pPr>
        <w:numPr>
          <w:ilvl w:val="1"/>
          <w:numId w:val="5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productos que estén en riesgo de agotarse deben marcarse con una alerta.</w:t>
      </w:r>
    </w:p>
    <w:p w14:paraId="0000017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8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8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82" w14:textId="77777777" w:rsidR="00DD5FD5" w:rsidRDefault="00000000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3.2: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Revisión del historial de movimientos globales de inventario</w:t>
      </w:r>
    </w:p>
    <w:p w14:paraId="00000183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18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Revisar el historial de movimientos de inventario en todas las sucursales</w:t>
      </w:r>
    </w:p>
    <w:p w14:paraId="0000018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cómo se ha manejado la gestión de inventario y detectar posibles problemas.</w:t>
      </w:r>
    </w:p>
    <w:p w14:paraId="0000018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87" w14:textId="77777777" w:rsidR="00DD5FD5" w:rsidRDefault="00000000">
      <w:pPr>
        <w:numPr>
          <w:ilvl w:val="1"/>
          <w:numId w:val="3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un historial detallado de entradas y salidas de productos en todas las sucursales, con fechas y cantidades.</w:t>
      </w:r>
    </w:p>
    <w:p w14:paraId="00000188" w14:textId="77777777" w:rsidR="00DD5FD5" w:rsidRDefault="00000000">
      <w:pPr>
        <w:numPr>
          <w:ilvl w:val="1"/>
          <w:numId w:val="3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movimientos deben poder filtrarse por sucursal, producto o rango de fechas.</w:t>
      </w:r>
    </w:p>
    <w:p w14:paraId="0000018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8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8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3.3: </w:t>
      </w:r>
      <w:r>
        <w:rPr>
          <w:rFonts w:ascii="Times New Roman" w:eastAsia="Times New Roman" w:hAnsi="Times New Roman" w:cs="Times New Roman"/>
          <w:sz w:val="24"/>
          <w:szCs w:val="24"/>
        </w:rPr>
        <w:t>Consulta de inventarios por sucursal y por producto</w:t>
      </w:r>
    </w:p>
    <w:p w14:paraId="0000018C" w14:textId="77777777" w:rsidR="00DD5FD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Gerente global</w:t>
      </w:r>
    </w:p>
    <w:p w14:paraId="0000018D" w14:textId="77777777" w:rsidR="00DD5FD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Consultar los inventarios por sucursal y por producto</w:t>
      </w:r>
    </w:p>
    <w:p w14:paraId="0000018E" w14:textId="77777777" w:rsidR="00DD5FD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Monitorear el flujo de productos entre las distintas sucursales.</w:t>
      </w:r>
    </w:p>
    <w:p w14:paraId="0000018F" w14:textId="77777777" w:rsidR="00DD5FD5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Criterios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ceptación:</w:t>
      </w:r>
    </w:p>
    <w:p w14:paraId="00000190" w14:textId="77777777" w:rsidR="00DD5FD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 debe ofrecer una vista de inventarios de los productos por sucursal, con opciones de filtro por producto.</w:t>
      </w:r>
    </w:p>
    <w:p w14:paraId="00000191" w14:textId="77777777" w:rsidR="00DD5FD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información debe estar actualizada en tiempo real.</w:t>
      </w:r>
    </w:p>
    <w:p w14:paraId="00000192" w14:textId="77777777" w:rsidR="00DD5FD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 debe permitir la exportación de esta información para informes adicionales.</w:t>
      </w:r>
    </w:p>
    <w:p w14:paraId="0000019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9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95" w14:textId="77777777" w:rsidR="00DD5FD5" w:rsidRDefault="00000000" w:rsidP="004816D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3.4: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Gestionar transferencias de productos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Coordinar transferencias de productos entre sucursales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Asegurar que todas las sucursales tengan el stock necesario.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96" w14:textId="77777777" w:rsidR="00DD5FD5" w:rsidRDefault="00000000" w:rsidP="004816D4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iniciar transferencias y ver su estado en tiempo real.</w:t>
      </w:r>
    </w:p>
    <w:p w14:paraId="00000197" w14:textId="77777777" w:rsidR="00DD5FD5" w:rsidRDefault="00DD5FD5" w:rsidP="004816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8" w14:textId="77777777" w:rsidR="00DD5FD5" w:rsidRDefault="00DD5FD5" w:rsidP="004816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199" w14:textId="77777777" w:rsidR="00DD5FD5" w:rsidRDefault="00000000" w:rsidP="004816D4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3.5: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Aprobar solicitudes de reabastecimiento de sucursales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Revisar y aprobar solicitudes de reabastecimiento de las sucursales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Asegurar que el inventario se gestione adecuadamente.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9A" w14:textId="77777777" w:rsidR="00DD5FD5" w:rsidRDefault="00000000" w:rsidP="004816D4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ver el historial de solicitudes de reabastecimiento.</w:t>
      </w:r>
    </w:p>
    <w:p w14:paraId="0000019B" w14:textId="77777777" w:rsidR="00DD5FD5" w:rsidRDefault="00000000" w:rsidP="004816D4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solicitudes deben incluir detalles sobre los productos y la justificación.</w:t>
      </w:r>
    </w:p>
    <w:p w14:paraId="0000019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9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9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9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4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bookmarkStart w:id="2" w:name="_heading=h.n9dvr56hge8t" w:colFirst="0" w:colLast="0"/>
      <w:bookmarkEnd w:id="2"/>
      <w:r>
        <w:rPr>
          <w:rFonts w:ascii="Times New Roman" w:hAnsi="Times New Roman" w:cs="Times New Roman"/>
        </w:rPr>
        <w:t>Épica 16: Gestión de productos (Gerente global)</w:t>
      </w:r>
    </w:p>
    <w:p w14:paraId="000001A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3.6: </w:t>
      </w:r>
      <w:r>
        <w:rPr>
          <w:rFonts w:ascii="Times New Roman" w:eastAsia="Times New Roman" w:hAnsi="Times New Roman" w:cs="Times New Roman"/>
          <w:sz w:val="24"/>
          <w:szCs w:val="24"/>
        </w:rPr>
        <w:t>Gestión global de productos (crear, editar, deshabilitar)</w:t>
      </w:r>
    </w:p>
    <w:p w14:paraId="000001A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Gerente global</w:t>
      </w:r>
    </w:p>
    <w:p w14:paraId="000001A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Crear, editar y deshabilitar productos a nivel global</w:t>
      </w:r>
    </w:p>
    <w:p w14:paraId="000001A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Mantener actualizada la información de inventario y productos en todas las sucursales.</w:t>
      </w:r>
    </w:p>
    <w:p w14:paraId="000001A9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AA" w14:textId="77777777" w:rsidR="00DD5FD5" w:rsidRDefault="00000000">
      <w:pPr>
        <w:numPr>
          <w:ilvl w:val="0"/>
          <w:numId w:val="4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agregar productos con todos los detalles necesarios.</w:t>
      </w:r>
    </w:p>
    <w:p w14:paraId="000001AB" w14:textId="77777777" w:rsidR="00DD5FD5" w:rsidRDefault="00000000">
      <w:pPr>
        <w:numPr>
          <w:ilvl w:val="0"/>
          <w:numId w:val="4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modificaciones deben reflejarse en tiempo real en las sucursales bajo mi supervisión</w:t>
      </w:r>
    </w:p>
    <w:p w14:paraId="000001AC" w14:textId="77777777" w:rsidR="00DD5FD5" w:rsidRDefault="00DD5FD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A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2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17: Panel de control (Gerente global)</w:t>
      </w:r>
    </w:p>
    <w:p w14:paraId="000001B3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3.7: </w:t>
      </w:r>
      <w:r>
        <w:rPr>
          <w:rFonts w:ascii="Times New Roman" w:eastAsia="Times New Roman" w:hAnsi="Times New Roman" w:cs="Times New Roman"/>
          <w:sz w:val="24"/>
          <w:szCs w:val="24"/>
        </w:rPr>
        <w:t>Visualización de KPIs clave sobre stock a nivel global</w:t>
      </w:r>
    </w:p>
    <w:p w14:paraId="000001B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1B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Visualizar KPIs clave relacionados con el stock de todas las sucursales</w:t>
      </w:r>
    </w:p>
    <w:p w14:paraId="000001B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Poder evaluar el rendimiento global de las sucursales.</w:t>
      </w:r>
    </w:p>
    <w:p w14:paraId="000001B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B8" w14:textId="77777777" w:rsidR="00DD5FD5" w:rsidRDefault="00000000">
      <w:pPr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panel debe mostrar cosas importantes, como los productos más vendidos, productos menos vendidos, niveles de stock por sucursal, y ventas totales</w:t>
      </w:r>
    </w:p>
    <w:p w14:paraId="000001B9" w14:textId="77777777" w:rsidR="00DD5FD5" w:rsidRDefault="00DD5FD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B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3.8: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Visualización global de gráficos de inventarios </w:t>
      </w:r>
    </w:p>
    <w:p w14:paraId="000001B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1B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gráficos que muestren cómo han cambiado los inventarios de todas las sucursales</w:t>
      </w:r>
    </w:p>
    <w:p w14:paraId="000001BE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tomar estrategias de distribución.</w:t>
      </w:r>
    </w:p>
    <w:p w14:paraId="000001BF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C0" w14:textId="77777777" w:rsidR="00DD5FD5" w:rsidRDefault="00000000">
      <w:pPr>
        <w:numPr>
          <w:ilvl w:val="0"/>
          <w:numId w:val="5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Debe ser posible filtrar la información por sucursal.</w:t>
      </w:r>
    </w:p>
    <w:p w14:paraId="000001C1" w14:textId="77777777" w:rsidR="00DD5FD5" w:rsidRDefault="00DD5FD5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C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C3" w14:textId="77777777" w:rsidR="00DD5FD5" w:rsidRDefault="00DD5FD5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1C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C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C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C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C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C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C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CB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18: Alertas y notificaciones (Gerente global)</w:t>
      </w:r>
    </w:p>
    <w:p w14:paraId="000001C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3.10: </w:t>
      </w:r>
      <w:r>
        <w:rPr>
          <w:rFonts w:ascii="Times New Roman" w:eastAsia="Times New Roman" w:hAnsi="Times New Roman" w:cs="Times New Roman"/>
          <w:sz w:val="24"/>
          <w:szCs w:val="24"/>
        </w:rPr>
        <w:t>Recepción de alertas automáticas global por bajo stock o alto stock</w:t>
      </w:r>
    </w:p>
    <w:p w14:paraId="000001C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Gerente global</w:t>
      </w:r>
    </w:p>
    <w:p w14:paraId="000001CE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Recibir alertas automáticas cuando el stock total de un producto en todas las sucursales esté bajo o alto</w:t>
      </w:r>
    </w:p>
    <w:p w14:paraId="000001CF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asegurarme de que se tomen acciones de reabastecimiento antes de que se agoten los productos, o si es que hay sobreabastecimiento.</w:t>
      </w:r>
    </w:p>
    <w:p w14:paraId="000001D0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D1" w14:textId="77777777" w:rsidR="00DD5FD5" w:rsidRDefault="00000000">
      <w:pPr>
        <w:numPr>
          <w:ilvl w:val="1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recibir notificaciones automáticas cuando un producto esté por debajo del umbral de stock mínimo global o por arriba del umbral de sobreabastecimiento.</w:t>
      </w:r>
    </w:p>
    <w:p w14:paraId="000001D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4" w14:textId="77777777" w:rsidR="00DD5FD5" w:rsidRDefault="00000000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3.11: </w:t>
      </w:r>
      <w:r>
        <w:rPr>
          <w:rFonts w:ascii="Times New Roman" w:eastAsia="Times New Roman" w:hAnsi="Times New Roman" w:cs="Times New Roman"/>
          <w:sz w:val="24"/>
          <w:szCs w:val="24"/>
        </w:rPr>
        <w:t>Notificaciones automáticas por productos agotados a nivel global</w:t>
      </w:r>
    </w:p>
    <w:p w14:paraId="000001D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1D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Recibir notificaciones automáticas cuando haya productos agotados en cualquiera de las sucursales</w:t>
      </w:r>
    </w:p>
    <w:p w14:paraId="000001D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Tomar acciones rápidas para reponer el stock y evitar interrupciones en las ventas.</w:t>
      </w:r>
    </w:p>
    <w:p w14:paraId="000001D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D9" w14:textId="77777777" w:rsidR="00DD5FD5" w:rsidRDefault="00000000">
      <w:pPr>
        <w:numPr>
          <w:ilvl w:val="0"/>
          <w:numId w:val="3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enviar notificaciones automáticas cuando un producto esté por agotarse o se haya agotado en una o más sucursales.</w:t>
      </w:r>
    </w:p>
    <w:p w14:paraId="000001DA" w14:textId="77777777" w:rsidR="00DD5FD5" w:rsidRDefault="00DD5FD5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00001D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D" w14:textId="77777777" w:rsidR="00DD5FD5" w:rsidRDefault="00DD5FD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E" w14:textId="77777777" w:rsidR="00DD5FD5" w:rsidRDefault="00DD5FD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D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3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Épica 19: Reportes y análisis de datos (Gerente global)</w:t>
      </w:r>
    </w:p>
    <w:p w14:paraId="000001E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3.13: </w:t>
      </w:r>
      <w:r>
        <w:rPr>
          <w:rFonts w:ascii="Times New Roman" w:eastAsia="Times New Roman" w:hAnsi="Times New Roman" w:cs="Times New Roman"/>
          <w:sz w:val="24"/>
          <w:szCs w:val="24"/>
        </w:rPr>
        <w:t>Generar reportes de inventario a nivel global</w:t>
      </w:r>
    </w:p>
    <w:p w14:paraId="000001E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Gerente global</w:t>
      </w:r>
    </w:p>
    <w:p w14:paraId="000001E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Generar reportes de inventarios por sucursal</w:t>
      </w:r>
    </w:p>
    <w:p w14:paraId="000001E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Tomar decisiones sobre cómo distribuir los productos.</w:t>
      </w:r>
    </w:p>
    <w:p w14:paraId="000001E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E9" w14:textId="77777777" w:rsidR="00DD5FD5" w:rsidRDefault="00000000">
      <w:pPr>
        <w:numPr>
          <w:ilvl w:val="1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generar reportes por sucursal, incluyendo datos de stock disponible por cada sucursal.</w:t>
      </w:r>
    </w:p>
    <w:p w14:paraId="000001E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E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3.14: </w:t>
      </w:r>
      <w:r>
        <w:rPr>
          <w:rFonts w:ascii="Times New Roman" w:eastAsia="Times New Roman" w:hAnsi="Times New Roman" w:cs="Times New Roman"/>
          <w:sz w:val="24"/>
          <w:szCs w:val="24"/>
        </w:rPr>
        <w:t>Revisar reportes históricos de inventario a nivel global</w:t>
      </w:r>
    </w:p>
    <w:p w14:paraId="000001E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Gerente global</w:t>
      </w:r>
    </w:p>
    <w:p w14:paraId="000001EE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reportes antiguos del inventario de todas las sucursales</w:t>
      </w:r>
    </w:p>
    <w:p w14:paraId="000001EF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Analizar cómo ha cambiado el inventario en el pasado.</w:t>
      </w:r>
    </w:p>
    <w:p w14:paraId="000001F0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1F1" w14:textId="77777777" w:rsidR="00DD5FD5" w:rsidRDefault="00000000">
      <w:pPr>
        <w:numPr>
          <w:ilvl w:val="1"/>
          <w:numId w:val="4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reportes deben incluir información de períodos anteriores para ver las tendencias de inventarios a lo largo del tiempo.</w:t>
      </w:r>
    </w:p>
    <w:p w14:paraId="000001F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F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0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01" w14:textId="77777777" w:rsidR="00DD5FD5" w:rsidRDefault="00000000">
      <w:pPr>
        <w:pStyle w:val="Ttulo1"/>
        <w:keepNext w:val="0"/>
      </w:pPr>
      <w:r>
        <w:rPr>
          <w:rFonts w:ascii="Times New Roman" w:eastAsia="Times New Roman" w:hAnsi="Times New Roman" w:cs="Times New Roman"/>
        </w:rPr>
        <w:t>OPERADOR DE SUCURSAL</w:t>
      </w:r>
    </w:p>
    <w:p w14:paraId="0000020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03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20: Gestión de inventarios (Operador de sucursal)</w:t>
      </w:r>
    </w:p>
    <w:p w14:paraId="00000204" w14:textId="77777777" w:rsidR="00DD5FD5" w:rsidRDefault="00000000">
      <w:pPr>
        <w:numPr>
          <w:ilvl w:val="0"/>
          <w:numId w:val="19"/>
        </w:numPr>
        <w:spacing w:after="0" w:line="240" w:lineRule="auto"/>
        <w:ind w:left="0" w:firstLine="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4.1: </w:t>
      </w:r>
      <w:r>
        <w:rPr>
          <w:rFonts w:ascii="Times New Roman" w:eastAsia="Times New Roman" w:hAnsi="Times New Roman" w:cs="Times New Roman"/>
          <w:sz w:val="24"/>
          <w:szCs w:val="24"/>
        </w:rPr>
        <w:t>Actualizar stock en tiempo real</w:t>
      </w:r>
    </w:p>
    <w:p w14:paraId="0000020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0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Actualizar el stock en tiempo real, pero solo en mi sucursal</w:t>
      </w:r>
    </w:p>
    <w:p w14:paraId="00000207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Mantener el inventario al día</w:t>
      </w:r>
    </w:p>
    <w:p w14:paraId="0000020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09" w14:textId="77777777" w:rsidR="00DD5FD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Debo poder actualizar el stock al instante, y que todos los usuarios con permiso lo vean al momento.</w:t>
      </w:r>
    </w:p>
    <w:p w14:paraId="0000020A" w14:textId="77777777" w:rsidR="00DD5FD5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 debe confirmarme si la actualización fue exitosa o avisarme si hubo algún error.</w:t>
      </w:r>
    </w:p>
    <w:p w14:paraId="0000020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0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0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0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0F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4.2: </w:t>
      </w:r>
      <w:r>
        <w:rPr>
          <w:rFonts w:ascii="Times New Roman" w:eastAsia="Times New Roman" w:hAnsi="Times New Roman" w:cs="Times New Roman"/>
          <w:sz w:val="24"/>
          <w:szCs w:val="24"/>
        </w:rPr>
        <w:t>Consultar inventarios de la sucursal</w:t>
      </w:r>
    </w:p>
    <w:p w14:paraId="00000210" w14:textId="77777777" w:rsidR="00DD5FD5" w:rsidRDefault="00000000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11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Consultar inventarios específicos de mi sucursal</w:t>
      </w:r>
    </w:p>
    <w:p w14:paraId="00000212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Saber qué productos están disponibles en mi sucursal.</w:t>
      </w:r>
    </w:p>
    <w:p w14:paraId="00000213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14" w14:textId="77777777" w:rsidR="00DD5FD5" w:rsidRDefault="00000000">
      <w:pPr>
        <w:numPr>
          <w:ilvl w:val="1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tener acceso a una lista de inventario con la opción de filtrar por categoría y producto, solo de mi sucursal.</w:t>
      </w:r>
    </w:p>
    <w:p w14:paraId="0000021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1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17" w14:textId="77777777" w:rsidR="00DD5FD5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4.3: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Solicitud de reabastecimiento de inventario</w:t>
      </w:r>
    </w:p>
    <w:p w14:paraId="0000021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19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Solicitar el reabastecimiento de inventario de manera sencilla</w:t>
      </w:r>
    </w:p>
    <w:p w14:paraId="0000021A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Evitar quedarme sin productos populares.</w:t>
      </w:r>
    </w:p>
    <w:p w14:paraId="0000021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1C" w14:textId="77777777" w:rsidR="00DD5FD5" w:rsidRDefault="00000000">
      <w:pPr>
        <w:numPr>
          <w:ilvl w:val="1"/>
          <w:numId w:val="5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solicitar productos faltantes desde mi sucursales al almacén central.</w:t>
      </w:r>
    </w:p>
    <w:p w14:paraId="0000021D" w14:textId="77777777" w:rsidR="00DD5FD5" w:rsidRDefault="00000000">
      <w:pPr>
        <w:numPr>
          <w:ilvl w:val="1"/>
          <w:numId w:val="5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Debe enviar una notificación al gerente local cuando la solicitud sea realizada.</w:t>
      </w:r>
    </w:p>
    <w:p w14:paraId="0000021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1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20" w14:textId="77777777" w:rsidR="00DD5FD5" w:rsidRDefault="00000000" w:rsidP="009544A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4.4: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Consultar inventario por producto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el inventario de productos en mi sucursal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Controlar las existencias y evitar quiebres de stock.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221" w14:textId="77777777" w:rsidR="00DD5FD5" w:rsidRDefault="00000000" w:rsidP="009544A9">
      <w:pPr>
        <w:numPr>
          <w:ilvl w:val="0"/>
          <w:numId w:val="5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filtrar.</w:t>
      </w:r>
    </w:p>
    <w:p w14:paraId="00000222" w14:textId="77777777" w:rsidR="00DD5FD5" w:rsidRDefault="00DD5FD5" w:rsidP="009544A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223" w14:textId="77777777" w:rsidR="00DD5FD5" w:rsidRDefault="00DD5FD5" w:rsidP="009544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24" w14:textId="77777777" w:rsidR="00DD5FD5" w:rsidRDefault="00000000" w:rsidP="009544A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4.5: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Consultar historial de movimientos de inventario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Operador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Ver el historial de movimientos de inventario en mi sucursal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Asegurarme de que los registros sean correctos.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25" w14:textId="77777777" w:rsidR="00DD5FD5" w:rsidRDefault="00000000" w:rsidP="009544A9">
      <w:pPr>
        <w:numPr>
          <w:ilvl w:val="0"/>
          <w:numId w:val="39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filtrar el historial.</w:t>
      </w:r>
    </w:p>
    <w:p w14:paraId="00000226" w14:textId="77777777" w:rsidR="00DD5FD5" w:rsidRDefault="00000000" w:rsidP="009544A9">
      <w:pPr>
        <w:numPr>
          <w:ilvl w:val="0"/>
          <w:numId w:val="39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quién realizó cada movimiento.</w:t>
      </w:r>
    </w:p>
    <w:p w14:paraId="0000022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2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2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2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2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2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AFD1BF" w14:textId="77777777" w:rsidR="009544A9" w:rsidRDefault="009544A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2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2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2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3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31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bookmarkStart w:id="3" w:name="_heading=h.744ftwswnhc" w:colFirst="0" w:colLast="0"/>
      <w:bookmarkEnd w:id="3"/>
      <w:r>
        <w:rPr>
          <w:rFonts w:ascii="Times New Roman" w:hAnsi="Times New Roman" w:cs="Times New Roman"/>
        </w:rPr>
        <w:t>Épica 21: Gestión de producto (Operador de sucursal)</w:t>
      </w:r>
    </w:p>
    <w:p w14:paraId="00000232" w14:textId="77777777" w:rsidR="00DD5FD5" w:rsidRDefault="00000000" w:rsidP="00A60AD2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4.6: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detalles de productos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Operador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Consultar los detalles de un producto específico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Conocer más sobre el producto antes de venderlo.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233" w14:textId="77777777" w:rsidR="00DD5FD5" w:rsidRDefault="00000000" w:rsidP="00A60AD2">
      <w:pPr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información como descripciones, precios y disponibilidad.</w:t>
      </w:r>
    </w:p>
    <w:p w14:paraId="0000023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3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3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3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3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39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22: Panel de control (Operador de sucursal)</w:t>
      </w:r>
    </w:p>
    <w:p w14:paraId="0000023A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4.7: </w:t>
      </w:r>
      <w:r>
        <w:rPr>
          <w:rFonts w:ascii="Times New Roman" w:eastAsia="Times New Roman" w:hAnsi="Times New Roman" w:cs="Times New Roman"/>
          <w:sz w:val="24"/>
          <w:szCs w:val="24"/>
        </w:rPr>
        <w:t>Visualizar inventario en el panel de control</w:t>
      </w:r>
    </w:p>
    <w:p w14:paraId="0000023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3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Ver el inventario de mi sucursal en mi panel de control</w:t>
      </w:r>
    </w:p>
    <w:p w14:paraId="0000023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Monitorear las existencias en tiempo real.</w:t>
      </w:r>
    </w:p>
    <w:p w14:paraId="0000023E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3F" w14:textId="77777777" w:rsidR="00DD5FD5" w:rsidRDefault="00000000">
      <w:pPr>
        <w:numPr>
          <w:ilvl w:val="1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panel debe mostrar el inventario disponible solo para mi sucursal, con actualizaciones en tiempo real.</w:t>
      </w:r>
    </w:p>
    <w:p w14:paraId="0000024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4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42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4.8: </w:t>
      </w:r>
      <w:r>
        <w:rPr>
          <w:rFonts w:ascii="Times New Roman" w:eastAsia="Times New Roman" w:hAnsi="Times New Roman" w:cs="Times New Roman"/>
          <w:sz w:val="24"/>
          <w:szCs w:val="24"/>
        </w:rPr>
        <w:t>Personalizar panel para información de mi sucursal</w:t>
      </w:r>
    </w:p>
    <w:p w14:paraId="00000243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4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Personalizar el panel para ver sólo la información de mi sucursal</w:t>
      </w:r>
    </w:p>
    <w:p w14:paraId="0000024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Enfocarme en los productos de mi sucursal sin distracciones de otros datos.</w:t>
      </w:r>
    </w:p>
    <w:p w14:paraId="0000024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47" w14:textId="77777777" w:rsidR="00DD5FD5" w:rsidRDefault="00000000">
      <w:pPr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elegir qué información aparece en mi panel, ajustados a mi rol y sucursal.</w:t>
      </w:r>
    </w:p>
    <w:p w14:paraId="0000024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4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4A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4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4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4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4E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23: Alertas y notificaciones (Operador de sucursal)</w:t>
      </w:r>
    </w:p>
    <w:p w14:paraId="0000024F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4.9: </w:t>
      </w:r>
      <w:r>
        <w:rPr>
          <w:rFonts w:ascii="Times New Roman" w:eastAsia="Times New Roman" w:hAnsi="Times New Roman" w:cs="Times New Roman"/>
          <w:sz w:val="24"/>
          <w:szCs w:val="24"/>
        </w:rPr>
        <w:t>Recibir alertas de stock Bajo en la sucursal</w:t>
      </w:r>
    </w:p>
    <w:p w14:paraId="00000250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</w:p>
    <w:p w14:paraId="00000251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Recibir alertas de stock bajo en mi sucursal</w:t>
      </w:r>
    </w:p>
    <w:p w14:paraId="00000252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Asegurar la reposición a tiempo de los productos vendidos.</w:t>
      </w:r>
    </w:p>
    <w:p w14:paraId="00000253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54" w14:textId="77777777" w:rsidR="00DD5FD5" w:rsidRDefault="00000000">
      <w:pPr>
        <w:numPr>
          <w:ilvl w:val="1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alertas deben activarse cuando el inventario de mi Sucursal esté por debajo del mínimo permitido</w:t>
      </w:r>
    </w:p>
    <w:p w14:paraId="0000025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5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5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5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5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5A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bookmarkStart w:id="4" w:name="_heading=h.ogb2cl33pveu" w:colFirst="0" w:colLast="0"/>
      <w:bookmarkEnd w:id="4"/>
      <w:r>
        <w:rPr>
          <w:rFonts w:ascii="Times New Roman" w:hAnsi="Times New Roman" w:cs="Times New Roman"/>
        </w:rPr>
        <w:t>Épica 24: Solicitudes (Operador de sucursal)</w:t>
      </w:r>
    </w:p>
    <w:p w14:paraId="0000025B" w14:textId="77777777" w:rsidR="00DD5FD5" w:rsidRDefault="00000000" w:rsidP="004034E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4.10: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Solicitar reabastecimiento de productos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Operador de sucursal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Solicitar el reabastecimiento de productos que están por agotarse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Asegurar la disponibilidad continua en la sucursal.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25C" w14:textId="77777777" w:rsidR="00DD5FD5" w:rsidRDefault="00000000" w:rsidP="004034E5">
      <w:pPr>
        <w:numPr>
          <w:ilvl w:val="1"/>
          <w:numId w:val="5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crear una solicitud que el gerente local podrá revisar y aprobar.</w:t>
      </w:r>
    </w:p>
    <w:p w14:paraId="0000025D" w14:textId="77777777" w:rsidR="00DD5FD5" w:rsidRDefault="00000000" w:rsidP="004034E5">
      <w:pPr>
        <w:numPr>
          <w:ilvl w:val="1"/>
          <w:numId w:val="5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Debe enviar una notificación al gerente local cuando la solicitud sea realizada.</w:t>
      </w:r>
    </w:p>
    <w:p w14:paraId="0000025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5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6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61" w14:textId="62F180C6" w:rsidR="00DD5FD5" w:rsidRPr="00F46A92" w:rsidRDefault="00626190" w:rsidP="00626190">
      <w:pPr>
        <w:pStyle w:val="Ttulo2"/>
        <w:keepNext w:val="0"/>
        <w:rPr>
          <w:rFonts w:ascii="Times New Roman" w:hAnsi="Times New Roman" w:cs="Times New Roman"/>
        </w:rPr>
      </w:pPr>
      <w:r w:rsidRPr="00626190">
        <w:rPr>
          <w:rFonts w:ascii="Times New Roman" w:hAnsi="Times New Roman" w:cs="Times New Roman"/>
        </w:rPr>
        <w:t xml:space="preserve">Épica 25: </w:t>
      </w:r>
      <w:r w:rsidR="00F46A92" w:rsidRPr="00F46A92">
        <w:rPr>
          <w:rFonts w:ascii="Times New Roman" w:hAnsi="Times New Roman" w:cs="Times New Roman"/>
        </w:rPr>
        <w:t>Gestión de Inventarios mediante API de Integración</w:t>
      </w:r>
      <w:r w:rsidR="00F46A92" w:rsidRPr="00F46A92">
        <w:rPr>
          <w:rFonts w:ascii="Times New Roman" w:hAnsi="Times New Roman" w:cs="Times New Roman"/>
        </w:rPr>
        <w:t xml:space="preserve"> </w:t>
      </w:r>
      <w:r w:rsidRPr="00F46A92">
        <w:rPr>
          <w:rFonts w:ascii="Times New Roman" w:hAnsi="Times New Roman" w:cs="Times New Roman"/>
        </w:rPr>
        <w:t>(operador de sucursal)</w:t>
      </w:r>
    </w:p>
    <w:p w14:paraId="0000026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ED2F8A" w14:textId="5CADE5FA" w:rsidR="00626190" w:rsidRDefault="00626190" w:rsidP="00626190">
      <w:pPr>
        <w:spacing w:after="0"/>
        <w:ind w:left="708"/>
      </w:pPr>
      <w:r>
        <w:rPr>
          <w:rStyle w:val="Textoennegrita"/>
        </w:rPr>
        <w:t xml:space="preserve">H </w:t>
      </w:r>
      <w:r w:rsidR="004E3008">
        <w:rPr>
          <w:rStyle w:val="Textoennegrita"/>
        </w:rPr>
        <w:t>4.11</w:t>
      </w:r>
      <w:r>
        <w:rPr>
          <w:rStyle w:val="Textoennegrita"/>
        </w:rPr>
        <w:t>: Visualizar el stock de productos</w:t>
      </w:r>
      <w:r>
        <w:br/>
      </w:r>
      <w:r>
        <w:rPr>
          <w:rStyle w:val="Textoennegrita"/>
        </w:rPr>
        <w:t>Como</w:t>
      </w:r>
      <w:r>
        <w:t>: Operador de bodega</w:t>
      </w:r>
      <w:r>
        <w:br/>
      </w:r>
      <w:r>
        <w:rPr>
          <w:rStyle w:val="Textoennegrita"/>
        </w:rPr>
        <w:t>Quiero</w:t>
      </w:r>
      <w:r>
        <w:t>: Consultar el stock disponible de productos en las bodegas</w:t>
      </w:r>
      <w:r>
        <w:br/>
      </w:r>
      <w:r>
        <w:rPr>
          <w:rStyle w:val="Textoennegrita"/>
        </w:rPr>
        <w:t>Para</w:t>
      </w:r>
      <w:r>
        <w:t>: Conocer la disponibilidad de inventario y planificar transferencias o reabastecimientos.</w:t>
      </w:r>
      <w:r>
        <w:br/>
      </w:r>
      <w:r>
        <w:rPr>
          <w:rStyle w:val="Textoennegrita"/>
        </w:rPr>
        <w:t>Criterios de aceptación</w:t>
      </w:r>
      <w:r>
        <w:t>:</w:t>
      </w:r>
    </w:p>
    <w:p w14:paraId="62ECB78D" w14:textId="77777777" w:rsidR="00626190" w:rsidRPr="00626190" w:rsidRDefault="00626190" w:rsidP="00626190">
      <w:pPr>
        <w:pStyle w:val="Prrafodelista"/>
        <w:numPr>
          <w:ilvl w:val="0"/>
          <w:numId w:val="61"/>
        </w:numPr>
        <w:ind w:left="1428"/>
        <w:jc w:val="both"/>
        <w:rPr>
          <w:rFonts w:eastAsia="Times New Roman"/>
        </w:rPr>
      </w:pPr>
      <w:r>
        <w:t>Debo poder visualizar una lista del inventario por bodega, incluyendo el nombre del producto, cantidad disponible y su ubicación.</w:t>
      </w:r>
    </w:p>
    <w:p w14:paraId="5365A5D3" w14:textId="57A039D6" w:rsidR="00626190" w:rsidRPr="00626190" w:rsidRDefault="00626190" w:rsidP="00626190">
      <w:pPr>
        <w:pStyle w:val="Prrafodelista"/>
        <w:numPr>
          <w:ilvl w:val="0"/>
          <w:numId w:val="61"/>
        </w:numPr>
        <w:ind w:left="1428"/>
        <w:jc w:val="both"/>
        <w:rPr>
          <w:rFonts w:eastAsia="Times New Roman"/>
        </w:rPr>
      </w:pPr>
      <w:r>
        <w:t>Debo poder filtrar el stock por bodega, categoría de producto, o nivel de disponibilidad</w:t>
      </w:r>
      <w:r>
        <w:br/>
      </w:r>
    </w:p>
    <w:p w14:paraId="3404A077" w14:textId="77777777" w:rsidR="00626190" w:rsidRDefault="006261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64BE2C" w14:textId="2BDEDD28" w:rsidR="001C56E3" w:rsidRDefault="001C56E3" w:rsidP="001C56E3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 </w:t>
      </w:r>
      <w:r w:rsidR="004E3008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4E3008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2: Crear transferencias de productos entre bodegas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br/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Como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t>: Operador de bodega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br/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Quiero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t>: Registrar transferencias de productos entre bodegas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br/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Para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t>: Reabastecer bodegas que tengan baja disponibilidad de inventario.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br/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Criterios de aceptación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240DF0" w14:textId="77777777" w:rsidR="001C56E3" w:rsidRDefault="001C56E3" w:rsidP="001C56E3">
      <w:pPr>
        <w:pStyle w:val="Prrafodelista"/>
        <w:numPr>
          <w:ilvl w:val="0"/>
          <w:numId w:val="62"/>
        </w:numPr>
        <w:spacing w:before="100" w:beforeAutospacing="1" w:after="100" w:afterAutospacing="1"/>
        <w:rPr>
          <w:rFonts w:eastAsia="Times New Roman"/>
        </w:rPr>
      </w:pPr>
      <w:r w:rsidRPr="001C56E3">
        <w:rPr>
          <w:rFonts w:eastAsia="Times New Roman"/>
        </w:rPr>
        <w:t>Debo poder seleccionar la bodega de origen, la bodega de destino, y los productos con la cantidad a transferir.</w:t>
      </w:r>
    </w:p>
    <w:p w14:paraId="4864760A" w14:textId="5B09362C" w:rsidR="001C56E3" w:rsidRDefault="001C56E3" w:rsidP="001C56E3">
      <w:pPr>
        <w:pStyle w:val="Prrafodelista"/>
        <w:numPr>
          <w:ilvl w:val="0"/>
          <w:numId w:val="62"/>
        </w:numPr>
        <w:spacing w:before="100" w:beforeAutospacing="1" w:after="100" w:afterAutospacing="1"/>
        <w:rPr>
          <w:rFonts w:eastAsia="Times New Roman"/>
        </w:rPr>
      </w:pPr>
      <w:r w:rsidRPr="001C56E3">
        <w:rPr>
          <w:rFonts w:eastAsia="Times New Roman"/>
        </w:rPr>
        <w:t>Debo recibir un mensaje de validación si la cantidad a transferir supera el stock disponible en la bodega de origen.</w:t>
      </w:r>
    </w:p>
    <w:p w14:paraId="68D35884" w14:textId="0EF7AA5B" w:rsidR="001C56E3" w:rsidRPr="001C56E3" w:rsidRDefault="001C56E3" w:rsidP="001C56E3">
      <w:pPr>
        <w:pStyle w:val="Prrafodelista"/>
        <w:numPr>
          <w:ilvl w:val="0"/>
          <w:numId w:val="62"/>
        </w:numPr>
        <w:spacing w:before="100" w:beforeAutospacing="1" w:after="100" w:afterAutospacing="1"/>
        <w:rPr>
          <w:rFonts w:eastAsia="Times New Roman"/>
        </w:rPr>
      </w:pPr>
      <w:r w:rsidRPr="001C56E3">
        <w:rPr>
          <w:rFonts w:eastAsia="Times New Roman"/>
        </w:rPr>
        <w:t>La transferencia debe registrarse con una fecha, el usuario que la realizó, y su estado (pendiente, completada, etc.).</w:t>
      </w:r>
    </w:p>
    <w:p w14:paraId="51113380" w14:textId="6AF1E5D5" w:rsidR="001C56E3" w:rsidRDefault="001C56E3" w:rsidP="001C56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C605939" w14:textId="77777777" w:rsidR="001C56E3" w:rsidRPr="001C56E3" w:rsidRDefault="001C56E3" w:rsidP="001C56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1AF9566" w14:textId="77777777" w:rsidR="004E3008" w:rsidRDefault="001C56E3" w:rsidP="009107C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H </w:t>
      </w:r>
      <w:r w:rsidR="004E3008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4E3008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3: Generar reportes de inventario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br/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Como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t>: Administrador de bodega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br/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Quiero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t>: Generar reportes detallados del inventario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br/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Para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t>: Analizar datos históricos y tomar decisiones de gestión basadas en información.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br/>
      </w:r>
      <w:r w:rsidRPr="001C56E3">
        <w:rPr>
          <w:rFonts w:ascii="Times New Roman" w:eastAsia="Times New Roman" w:hAnsi="Times New Roman" w:cs="Times New Roman"/>
          <w:b/>
          <w:bCs/>
          <w:sz w:val="24"/>
          <w:szCs w:val="24"/>
        </w:rPr>
        <w:t>Criterios de aceptación</w:t>
      </w:r>
      <w:r w:rsidRPr="001C56E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17A24C" w14:textId="77777777" w:rsidR="004E3008" w:rsidRDefault="004E3008" w:rsidP="009107CC">
      <w:pPr>
        <w:pStyle w:val="Prrafodelista"/>
        <w:numPr>
          <w:ilvl w:val="0"/>
          <w:numId w:val="63"/>
        </w:numPr>
        <w:rPr>
          <w:rFonts w:eastAsia="Times New Roman"/>
        </w:rPr>
      </w:pPr>
      <w:r w:rsidRPr="004E3008">
        <w:rPr>
          <w:rFonts w:eastAsia="Times New Roman"/>
        </w:rPr>
        <w:t>Debo poder generar reportes filtrados por rango de fechas, tipo de bodega, o categoría de productos</w:t>
      </w:r>
      <w:r>
        <w:rPr>
          <w:rFonts w:eastAsia="Times New Roman"/>
        </w:rPr>
        <w:t>.</w:t>
      </w:r>
    </w:p>
    <w:p w14:paraId="495E3C9E" w14:textId="77777777" w:rsidR="004E3008" w:rsidRDefault="004E3008" w:rsidP="004E3008">
      <w:pPr>
        <w:pStyle w:val="Prrafodelista"/>
        <w:numPr>
          <w:ilvl w:val="0"/>
          <w:numId w:val="63"/>
        </w:numPr>
        <w:spacing w:before="100" w:beforeAutospacing="1" w:after="100" w:afterAutospacing="1"/>
        <w:rPr>
          <w:rFonts w:eastAsia="Times New Roman"/>
        </w:rPr>
      </w:pPr>
      <w:r w:rsidRPr="004E3008">
        <w:rPr>
          <w:rFonts w:eastAsia="Times New Roman"/>
        </w:rPr>
        <w:t>Los reportes deben incluir cantidades iniciales y finales de stock, transferencias realizadas, y productos faltantes</w:t>
      </w:r>
    </w:p>
    <w:p w14:paraId="4E1ADE40" w14:textId="4DEAB208" w:rsidR="004E3008" w:rsidRDefault="004E3008" w:rsidP="004E3008">
      <w:pPr>
        <w:pStyle w:val="Prrafodelista"/>
        <w:numPr>
          <w:ilvl w:val="0"/>
          <w:numId w:val="63"/>
        </w:numPr>
        <w:spacing w:before="100" w:beforeAutospacing="1" w:after="100" w:afterAutospacing="1"/>
        <w:rPr>
          <w:rFonts w:eastAsia="Times New Roman"/>
        </w:rPr>
      </w:pPr>
      <w:r w:rsidRPr="004E3008">
        <w:rPr>
          <w:rFonts w:eastAsia="Times New Roman"/>
        </w:rPr>
        <w:t>Debo poder descargar los reportes en formatos PDF o Excel para un análisis detallado</w:t>
      </w:r>
      <w:r w:rsidR="001C56E3" w:rsidRPr="004E3008">
        <w:rPr>
          <w:rFonts w:eastAsia="Times New Roman"/>
        </w:rPr>
        <w:br/>
      </w:r>
    </w:p>
    <w:p w14:paraId="47119FAB" w14:textId="77777777" w:rsidR="004E3008" w:rsidRPr="004E3008" w:rsidRDefault="004E3008" w:rsidP="004E3008">
      <w:pPr>
        <w:pStyle w:val="Prrafodelista"/>
        <w:spacing w:before="100" w:beforeAutospacing="1" w:after="100" w:afterAutospacing="1"/>
        <w:ind w:left="1440"/>
        <w:rPr>
          <w:rFonts w:eastAsia="Times New Roman"/>
        </w:rPr>
      </w:pPr>
    </w:p>
    <w:p w14:paraId="4B10768B" w14:textId="65BAE93A" w:rsidR="004E3008" w:rsidRPr="009107CC" w:rsidRDefault="004E3008" w:rsidP="009107CC">
      <w:pPr>
        <w:spacing w:before="100" w:beforeAutospacing="1" w:after="0"/>
        <w:ind w:left="720"/>
        <w:rPr>
          <w:rFonts w:eastAsia="Times New Roman"/>
        </w:rPr>
      </w:pPr>
      <w:r w:rsidRPr="009107CC">
        <w:rPr>
          <w:rFonts w:eastAsia="Times New Roman"/>
          <w:b/>
          <w:bCs/>
        </w:rPr>
        <w:t xml:space="preserve">H </w:t>
      </w:r>
      <w:r w:rsidR="0050125A">
        <w:rPr>
          <w:rFonts w:eastAsia="Times New Roman"/>
          <w:b/>
          <w:bCs/>
        </w:rPr>
        <w:t>4</w:t>
      </w:r>
      <w:r w:rsidRPr="009107CC">
        <w:rPr>
          <w:rFonts w:eastAsia="Times New Roman"/>
          <w:b/>
          <w:bCs/>
        </w:rPr>
        <w:t>.</w:t>
      </w:r>
      <w:r w:rsidR="0050125A">
        <w:rPr>
          <w:rFonts w:eastAsia="Times New Roman"/>
          <w:b/>
          <w:bCs/>
        </w:rPr>
        <w:t>1</w:t>
      </w:r>
      <w:r w:rsidRPr="009107CC">
        <w:rPr>
          <w:rFonts w:eastAsia="Times New Roman"/>
          <w:b/>
          <w:bCs/>
        </w:rPr>
        <w:t xml:space="preserve">4: </w:t>
      </w:r>
      <w:proofErr w:type="spellStart"/>
      <w:r w:rsidRPr="009107CC">
        <w:rPr>
          <w:rFonts w:eastAsia="Times New Roman"/>
          <w:b/>
          <w:bCs/>
        </w:rPr>
        <w:t>Recepcionar</w:t>
      </w:r>
      <w:proofErr w:type="spellEnd"/>
      <w:r w:rsidRPr="009107CC">
        <w:rPr>
          <w:rFonts w:eastAsia="Times New Roman"/>
          <w:b/>
          <w:bCs/>
        </w:rPr>
        <w:t xml:space="preserve"> transferencias de productos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Como</w:t>
      </w:r>
      <w:r w:rsidRPr="009107CC">
        <w:rPr>
          <w:rFonts w:eastAsia="Times New Roman"/>
        </w:rPr>
        <w:t>: Operador de bodega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Quiero</w:t>
      </w:r>
      <w:r w:rsidRPr="009107CC">
        <w:rPr>
          <w:rFonts w:eastAsia="Times New Roman"/>
        </w:rPr>
        <w:t>: Confirmar la recepción de productos transferidos desde otra bodega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Para</w:t>
      </w:r>
      <w:r w:rsidRPr="009107CC">
        <w:rPr>
          <w:rFonts w:eastAsia="Times New Roman"/>
        </w:rPr>
        <w:t>: Actualizar el stock en mi bodega y garantizar que los productos están disponibles.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Criterios de aceptación</w:t>
      </w:r>
      <w:r w:rsidRPr="009107CC">
        <w:rPr>
          <w:rFonts w:eastAsia="Times New Roman"/>
        </w:rPr>
        <w:t>:</w:t>
      </w:r>
    </w:p>
    <w:p w14:paraId="2C17216B" w14:textId="0BA33090" w:rsidR="004E3008" w:rsidRPr="009107CC" w:rsidRDefault="004E3008" w:rsidP="009107CC">
      <w:pPr>
        <w:pStyle w:val="Prrafodelista"/>
        <w:numPr>
          <w:ilvl w:val="0"/>
          <w:numId w:val="63"/>
        </w:numPr>
        <w:spacing w:before="100" w:beforeAutospacing="1" w:after="100" w:afterAutospacing="1"/>
        <w:rPr>
          <w:rFonts w:eastAsia="Times New Roman"/>
        </w:rPr>
      </w:pPr>
      <w:r w:rsidRPr="004E3008">
        <w:rPr>
          <w:rFonts w:eastAsia="Times New Roman"/>
        </w:rPr>
        <w:t>Debo poder visualizar las transferencias pendientes de recepción y su detalle (producto, cantidad, bodega de origen, fecha).</w:t>
      </w:r>
    </w:p>
    <w:p w14:paraId="5AD77D44" w14:textId="34B7E8DC" w:rsidR="004E3008" w:rsidRPr="009107CC" w:rsidRDefault="004E3008" w:rsidP="009107CC">
      <w:pPr>
        <w:pStyle w:val="Prrafodelista"/>
        <w:numPr>
          <w:ilvl w:val="0"/>
          <w:numId w:val="63"/>
        </w:numPr>
        <w:spacing w:before="100" w:beforeAutospacing="1" w:after="100" w:afterAutospacing="1"/>
        <w:rPr>
          <w:rFonts w:eastAsia="Times New Roman"/>
        </w:rPr>
      </w:pPr>
      <w:r w:rsidRPr="004E3008">
        <w:rPr>
          <w:rFonts w:eastAsia="Times New Roman"/>
        </w:rPr>
        <w:t>Debo poder confirmar la recepción total o parcial de una transferencia, registrando la cantidad recibida.</w:t>
      </w:r>
    </w:p>
    <w:p w14:paraId="0BEAFC80" w14:textId="32FC59B3" w:rsidR="009107CC" w:rsidRPr="009107CC" w:rsidRDefault="004E3008" w:rsidP="009107CC">
      <w:pPr>
        <w:pStyle w:val="Prrafodelista"/>
        <w:numPr>
          <w:ilvl w:val="0"/>
          <w:numId w:val="63"/>
        </w:numPr>
        <w:spacing w:before="100" w:beforeAutospacing="1" w:after="100" w:afterAutospacing="1"/>
        <w:rPr>
          <w:rFonts w:eastAsia="Times New Roman"/>
        </w:rPr>
      </w:pPr>
      <w:r w:rsidRPr="004E3008">
        <w:rPr>
          <w:rFonts w:eastAsia="Times New Roman"/>
        </w:rPr>
        <w:t>La recepción debe actualizar automáticamente el inventario en mi bodega.</w:t>
      </w:r>
      <w:r w:rsidRPr="004E3008">
        <w:rPr>
          <w:rFonts w:eastAsia="Times New Roman"/>
        </w:rPr>
        <w:br/>
      </w:r>
    </w:p>
    <w:p w14:paraId="376A8882" w14:textId="77777777" w:rsidR="004E3008" w:rsidRPr="004E3008" w:rsidRDefault="004E3008" w:rsidP="004E3008">
      <w:pPr>
        <w:pStyle w:val="Prrafodelista"/>
        <w:ind w:left="1440"/>
        <w:rPr>
          <w:rFonts w:eastAsia="Times New Roman"/>
        </w:rPr>
      </w:pPr>
    </w:p>
    <w:p w14:paraId="15251F4B" w14:textId="64719174" w:rsidR="009107CC" w:rsidRDefault="004E3008" w:rsidP="009107CC">
      <w:pPr>
        <w:spacing w:before="100" w:beforeAutospacing="1" w:after="0"/>
        <w:ind w:left="720"/>
        <w:rPr>
          <w:rFonts w:eastAsia="Times New Roman"/>
        </w:rPr>
      </w:pPr>
      <w:r w:rsidRPr="009107CC">
        <w:rPr>
          <w:rFonts w:eastAsia="Times New Roman"/>
          <w:b/>
          <w:bCs/>
        </w:rPr>
        <w:t xml:space="preserve">H </w:t>
      </w:r>
      <w:r w:rsidR="0050125A">
        <w:rPr>
          <w:rFonts w:eastAsia="Times New Roman"/>
          <w:b/>
          <w:bCs/>
        </w:rPr>
        <w:t>4</w:t>
      </w:r>
      <w:r w:rsidRPr="009107CC">
        <w:rPr>
          <w:rFonts w:eastAsia="Times New Roman"/>
          <w:b/>
          <w:bCs/>
        </w:rPr>
        <w:t>.</w:t>
      </w:r>
      <w:r w:rsidR="0050125A">
        <w:rPr>
          <w:rFonts w:eastAsia="Times New Roman"/>
          <w:b/>
          <w:bCs/>
        </w:rPr>
        <w:t>1</w:t>
      </w:r>
      <w:r w:rsidRPr="009107CC">
        <w:rPr>
          <w:rFonts w:eastAsia="Times New Roman"/>
          <w:b/>
          <w:bCs/>
        </w:rPr>
        <w:t>5: Ver detalle de transferencias de productos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Como</w:t>
      </w:r>
      <w:r w:rsidRPr="009107CC">
        <w:rPr>
          <w:rFonts w:eastAsia="Times New Roman"/>
        </w:rPr>
        <w:t>: Operador de bodega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Quiero</w:t>
      </w:r>
      <w:r w:rsidRPr="009107CC">
        <w:rPr>
          <w:rFonts w:eastAsia="Times New Roman"/>
        </w:rPr>
        <w:t>: Consultar el detalle completo de una transferencia registrada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Para</w:t>
      </w:r>
      <w:r w:rsidRPr="009107CC">
        <w:rPr>
          <w:rFonts w:eastAsia="Times New Roman"/>
        </w:rPr>
        <w:t>: Verificar los productos transferidos y validar su información.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Criterios de aceptación</w:t>
      </w:r>
      <w:r w:rsidRPr="009107CC">
        <w:rPr>
          <w:rFonts w:eastAsia="Times New Roman"/>
        </w:rPr>
        <w:t>:</w:t>
      </w:r>
    </w:p>
    <w:p w14:paraId="61AD5110" w14:textId="77777777" w:rsidR="009107CC" w:rsidRDefault="009107CC" w:rsidP="009107CC">
      <w:pPr>
        <w:pStyle w:val="Prrafodelista"/>
        <w:numPr>
          <w:ilvl w:val="0"/>
          <w:numId w:val="64"/>
        </w:numPr>
        <w:spacing w:before="100" w:beforeAutospacing="1" w:after="100" w:afterAutospacing="1"/>
        <w:rPr>
          <w:rFonts w:eastAsia="Times New Roman"/>
        </w:rPr>
      </w:pPr>
      <w:r w:rsidRPr="009107CC">
        <w:rPr>
          <w:rFonts w:eastAsia="Times New Roman"/>
        </w:rPr>
        <w:t>Debo poder buscar y seleccionar una transferencia específica para ver su detalle</w:t>
      </w:r>
    </w:p>
    <w:p w14:paraId="4B1A048A" w14:textId="77777777" w:rsidR="009107CC" w:rsidRDefault="009107CC" w:rsidP="009107CC">
      <w:pPr>
        <w:pStyle w:val="Prrafodelista"/>
        <w:numPr>
          <w:ilvl w:val="0"/>
          <w:numId w:val="64"/>
        </w:numPr>
        <w:spacing w:before="100" w:beforeAutospacing="1" w:after="100" w:afterAutospacing="1"/>
        <w:rPr>
          <w:rFonts w:eastAsia="Times New Roman"/>
        </w:rPr>
      </w:pPr>
      <w:r w:rsidRPr="009107CC">
        <w:rPr>
          <w:rFonts w:eastAsia="Times New Roman"/>
        </w:rPr>
        <w:t>El detalle debe incluir la información del producto, cantidad, bodega de origen y destino, usuario que la registró, y la fecha de creación.</w:t>
      </w:r>
    </w:p>
    <w:p w14:paraId="402CFFA5" w14:textId="77777777" w:rsidR="009107CC" w:rsidRPr="009107CC" w:rsidRDefault="009107CC" w:rsidP="009107CC">
      <w:pPr>
        <w:pStyle w:val="Prrafodelista"/>
        <w:numPr>
          <w:ilvl w:val="0"/>
          <w:numId w:val="64"/>
        </w:numPr>
        <w:spacing w:before="100" w:beforeAutospacing="1" w:after="100" w:afterAutospacing="1"/>
        <w:rPr>
          <w:rFonts w:eastAsia="Times New Roman"/>
        </w:rPr>
      </w:pPr>
      <w:r w:rsidRPr="009107CC">
        <w:rPr>
          <w:rFonts w:eastAsia="Times New Roman"/>
        </w:rPr>
        <w:t xml:space="preserve">Debo poder ver el estado actual de la transferencia (pendiente, </w:t>
      </w:r>
      <w:proofErr w:type="spellStart"/>
      <w:r w:rsidRPr="009107CC">
        <w:rPr>
          <w:rFonts w:eastAsia="Times New Roman"/>
        </w:rPr>
        <w:t>recepcionada</w:t>
      </w:r>
      <w:proofErr w:type="spellEnd"/>
      <w:r w:rsidRPr="009107CC">
        <w:rPr>
          <w:rFonts w:eastAsia="Times New Roman"/>
        </w:rPr>
        <w:t>, cancelada).</w:t>
      </w:r>
    </w:p>
    <w:p w14:paraId="2DC434AE" w14:textId="0D03A577" w:rsidR="004E3008" w:rsidRDefault="004E3008" w:rsidP="004E3008">
      <w:pPr>
        <w:pStyle w:val="Prrafodelista"/>
        <w:ind w:left="1440"/>
        <w:rPr>
          <w:rFonts w:eastAsia="Times New Roman"/>
        </w:rPr>
      </w:pPr>
    </w:p>
    <w:p w14:paraId="046440AB" w14:textId="77777777" w:rsidR="004E3008" w:rsidRDefault="004E3008" w:rsidP="004E3008">
      <w:pPr>
        <w:pStyle w:val="Prrafodelista"/>
        <w:ind w:left="1440"/>
        <w:rPr>
          <w:rFonts w:eastAsia="Times New Roman"/>
        </w:rPr>
      </w:pPr>
    </w:p>
    <w:p w14:paraId="5C2A7F57" w14:textId="77777777" w:rsidR="004E3008" w:rsidRPr="004E3008" w:rsidRDefault="004E3008" w:rsidP="004E3008">
      <w:pPr>
        <w:pStyle w:val="Prrafodelista"/>
        <w:ind w:left="1440"/>
        <w:rPr>
          <w:rFonts w:eastAsia="Times New Roman"/>
        </w:rPr>
      </w:pPr>
    </w:p>
    <w:p w14:paraId="224C624A" w14:textId="189E3C1F" w:rsidR="009107CC" w:rsidRDefault="004E3008" w:rsidP="009107CC">
      <w:pPr>
        <w:spacing w:before="100" w:beforeAutospacing="1" w:after="0"/>
        <w:ind w:left="720"/>
        <w:rPr>
          <w:rFonts w:eastAsia="Times New Roman"/>
        </w:rPr>
      </w:pPr>
      <w:r w:rsidRPr="009107CC">
        <w:rPr>
          <w:rFonts w:eastAsia="Times New Roman"/>
          <w:b/>
          <w:bCs/>
        </w:rPr>
        <w:lastRenderedPageBreak/>
        <w:t xml:space="preserve">H </w:t>
      </w:r>
      <w:r w:rsidR="0050125A">
        <w:rPr>
          <w:rFonts w:eastAsia="Times New Roman"/>
          <w:b/>
          <w:bCs/>
        </w:rPr>
        <w:t>4</w:t>
      </w:r>
      <w:r w:rsidRPr="009107CC">
        <w:rPr>
          <w:rFonts w:eastAsia="Times New Roman"/>
          <w:b/>
          <w:bCs/>
        </w:rPr>
        <w:t>.</w:t>
      </w:r>
      <w:r w:rsidR="0050125A">
        <w:rPr>
          <w:rFonts w:eastAsia="Times New Roman"/>
          <w:b/>
          <w:bCs/>
        </w:rPr>
        <w:t>1</w:t>
      </w:r>
      <w:r w:rsidRPr="009107CC">
        <w:rPr>
          <w:rFonts w:eastAsia="Times New Roman"/>
          <w:b/>
          <w:bCs/>
        </w:rPr>
        <w:t>6: Cancelar transferencias de productos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Como</w:t>
      </w:r>
      <w:r w:rsidRPr="009107CC">
        <w:rPr>
          <w:rFonts w:eastAsia="Times New Roman"/>
        </w:rPr>
        <w:t>: Operador de bodega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Quiero</w:t>
      </w:r>
      <w:r w:rsidRPr="009107CC">
        <w:rPr>
          <w:rFonts w:eastAsia="Times New Roman"/>
        </w:rPr>
        <w:t>: Cancelar una transferencia de productos registrada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Para</w:t>
      </w:r>
      <w:r w:rsidRPr="009107CC">
        <w:rPr>
          <w:rFonts w:eastAsia="Times New Roman"/>
        </w:rPr>
        <w:t>: Evitar movimientos innecesarios en caso de error o cambios en las necesidades de inventario.</w:t>
      </w:r>
      <w:r w:rsidRPr="009107CC">
        <w:rPr>
          <w:rFonts w:eastAsia="Times New Roman"/>
        </w:rPr>
        <w:br/>
      </w:r>
      <w:r w:rsidRPr="009107CC">
        <w:rPr>
          <w:rFonts w:eastAsia="Times New Roman"/>
          <w:b/>
          <w:bCs/>
        </w:rPr>
        <w:t>Criterios de aceptación</w:t>
      </w:r>
      <w:r w:rsidRPr="009107CC">
        <w:rPr>
          <w:rFonts w:eastAsia="Times New Roman"/>
        </w:rPr>
        <w:t>:</w:t>
      </w:r>
    </w:p>
    <w:p w14:paraId="5B3FBE25" w14:textId="77777777" w:rsidR="009107CC" w:rsidRDefault="009107CC" w:rsidP="009107CC">
      <w:pPr>
        <w:pStyle w:val="Prrafodelista"/>
        <w:numPr>
          <w:ilvl w:val="0"/>
          <w:numId w:val="65"/>
        </w:numPr>
        <w:spacing w:before="100" w:beforeAutospacing="1" w:after="100" w:afterAutospacing="1"/>
        <w:rPr>
          <w:rFonts w:eastAsia="Times New Roman"/>
        </w:rPr>
      </w:pPr>
      <w:r w:rsidRPr="009107CC">
        <w:rPr>
          <w:rFonts w:eastAsia="Times New Roman"/>
        </w:rPr>
        <w:t xml:space="preserve">Debo poder cancelar transferencias que aún no han sido </w:t>
      </w:r>
      <w:proofErr w:type="spellStart"/>
      <w:r w:rsidRPr="009107CC">
        <w:rPr>
          <w:rFonts w:eastAsia="Times New Roman"/>
        </w:rPr>
        <w:t>recepcionadas</w:t>
      </w:r>
      <w:proofErr w:type="spellEnd"/>
    </w:p>
    <w:p w14:paraId="22EB4E7E" w14:textId="7BA2D1C6" w:rsidR="00626190" w:rsidRDefault="009107CC" w:rsidP="00924A37">
      <w:pPr>
        <w:pStyle w:val="Prrafodelista"/>
        <w:numPr>
          <w:ilvl w:val="0"/>
          <w:numId w:val="65"/>
        </w:numPr>
        <w:spacing w:before="100" w:beforeAutospacing="1" w:afterAutospacing="1"/>
        <w:jc w:val="both"/>
        <w:rPr>
          <w:rFonts w:eastAsia="Times New Roman"/>
        </w:rPr>
      </w:pPr>
      <w:r w:rsidRPr="009107CC">
        <w:rPr>
          <w:rFonts w:eastAsia="Times New Roman"/>
        </w:rPr>
        <w:t>Al cancelar, el sistema debe registrar la fecha y el motivo de la cancelación</w:t>
      </w:r>
    </w:p>
    <w:p w14:paraId="1BC82F2A" w14:textId="77777777" w:rsidR="009107CC" w:rsidRPr="009107CC" w:rsidRDefault="009107CC" w:rsidP="009107CC">
      <w:pPr>
        <w:pStyle w:val="Prrafodelista"/>
        <w:numPr>
          <w:ilvl w:val="0"/>
          <w:numId w:val="65"/>
        </w:numPr>
        <w:spacing w:before="100" w:beforeAutospacing="1" w:after="100" w:afterAutospacing="1"/>
        <w:rPr>
          <w:rFonts w:eastAsia="Times New Roman"/>
        </w:rPr>
      </w:pPr>
      <w:r w:rsidRPr="009107CC">
        <w:rPr>
          <w:rFonts w:eastAsia="Times New Roman"/>
        </w:rPr>
        <w:t>La cancelación debe notificar al usuario que registró la transferencia y a las bodegas involucradas.</w:t>
      </w:r>
    </w:p>
    <w:p w14:paraId="02E4BA35" w14:textId="77777777" w:rsidR="009107CC" w:rsidRPr="009107CC" w:rsidRDefault="009107CC" w:rsidP="009107CC">
      <w:pPr>
        <w:spacing w:before="100" w:beforeAutospacing="1" w:afterAutospacing="1"/>
        <w:ind w:left="1080"/>
        <w:jc w:val="both"/>
        <w:rPr>
          <w:rFonts w:eastAsia="Times New Roman"/>
        </w:rPr>
      </w:pPr>
    </w:p>
    <w:p w14:paraId="7CE0F273" w14:textId="77777777" w:rsidR="00626190" w:rsidRDefault="006261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1DD596" w14:textId="77777777" w:rsidR="00626190" w:rsidRDefault="006261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A48B9D" w14:textId="77777777" w:rsidR="00626190" w:rsidRDefault="006261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2D3244" w14:textId="77777777" w:rsidR="00626190" w:rsidRDefault="006261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108A01" w14:textId="77777777" w:rsidR="00626190" w:rsidRDefault="006261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002C5E" w14:textId="77777777" w:rsidR="00626190" w:rsidRDefault="006261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8312B2" w14:textId="77777777" w:rsidR="00626190" w:rsidRDefault="006261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87770D" w14:textId="77777777" w:rsidR="00626190" w:rsidRDefault="006261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69154F" w14:textId="77777777" w:rsidR="00626190" w:rsidRDefault="006261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3BECCE" w14:textId="77777777" w:rsidR="00626190" w:rsidRDefault="006261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6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6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6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6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68" w14:textId="77777777" w:rsidR="00DD5FD5" w:rsidRDefault="00000000">
      <w:pPr>
        <w:pStyle w:val="Ttulo1"/>
        <w:keepNext w:val="0"/>
      </w:pPr>
      <w:r>
        <w:rPr>
          <w:rFonts w:ascii="Times New Roman" w:eastAsia="Times New Roman" w:hAnsi="Times New Roman" w:cs="Times New Roman"/>
        </w:rPr>
        <w:t>AUDITOR</w:t>
      </w:r>
    </w:p>
    <w:p w14:paraId="0000026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6A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25: Reportes (Auditor)</w:t>
      </w:r>
    </w:p>
    <w:p w14:paraId="0000026B" w14:textId="77777777" w:rsidR="00DD5FD5" w:rsidRDefault="00000000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5.1: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Acceder a reportes detallados de inventario</w:t>
      </w:r>
    </w:p>
    <w:p w14:paraId="0000026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Auditor</w:t>
      </w:r>
    </w:p>
    <w:p w14:paraId="0000026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Acceder a reportes detallados del inventario</w:t>
      </w:r>
    </w:p>
    <w:p w14:paraId="0000026E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Realizar auditorías y asegurarme de que los movimientos de inventario sean correctos.</w:t>
      </w:r>
    </w:p>
    <w:p w14:paraId="0000026F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70" w14:textId="77777777" w:rsidR="00DD5FD5" w:rsidRDefault="00000000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permitirme ver reportes que incluyan todos los movimientos de inventario, transferencias y ajustes.</w:t>
      </w:r>
    </w:p>
    <w:p w14:paraId="00000271" w14:textId="77777777" w:rsidR="00DD5FD5" w:rsidRDefault="00DD5FD5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72" w14:textId="77777777" w:rsidR="00DD5FD5" w:rsidRDefault="00000000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auditor debe poder exportar los reportes en formatos PDF</w:t>
      </w:r>
    </w:p>
    <w:p w14:paraId="0000027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7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7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7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7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pxhjyg4f8lwe" w:colFirst="0" w:colLast="0"/>
      <w:bookmarkEnd w:id="5"/>
    </w:p>
    <w:p w14:paraId="00000278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7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7A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26: Auditoría de actividades</w:t>
      </w:r>
    </w:p>
    <w:p w14:paraId="0000027B" w14:textId="77777777" w:rsidR="00DD5FD5" w:rsidRDefault="00000000" w:rsidP="00FD4DD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5.2: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historial completo de movimientos de inventario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Auditor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Consultar el historial completo de movimientos de inventario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Para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Identificar posibles errores o fraudes.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27C" w14:textId="77777777" w:rsidR="00DD5FD5" w:rsidRDefault="00000000" w:rsidP="00FD4DD9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filtrar.</w:t>
      </w:r>
    </w:p>
    <w:p w14:paraId="0000027D" w14:textId="77777777" w:rsidR="00DD5FD5" w:rsidRDefault="00DD5FD5" w:rsidP="00FD4DD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27E" w14:textId="77777777" w:rsidR="00DD5FD5" w:rsidRDefault="00DD5FD5" w:rsidP="00FD4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7F" w14:textId="77777777" w:rsidR="00DD5FD5" w:rsidRDefault="00000000" w:rsidP="00FD4DD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5.3: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auditoría de usuarios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Auditor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Consultar las actividades de los usuarios y sus permisos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Asegurar que las acciones realizadas en el sistema cumplen con las políticas internas.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Criterios de aceptación: </w:t>
      </w:r>
    </w:p>
    <w:p w14:paraId="00000280" w14:textId="77777777" w:rsidR="00DD5FD5" w:rsidRDefault="00000000" w:rsidP="00FD4DD9">
      <w:pPr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un registro detallado de las actividades de cada usuario.</w:t>
      </w:r>
    </w:p>
    <w:p w14:paraId="00000281" w14:textId="77777777" w:rsidR="00DD5FD5" w:rsidRDefault="00DD5FD5" w:rsidP="00FD4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82" w14:textId="77777777" w:rsidR="00DD5FD5" w:rsidRDefault="00DD5FD5" w:rsidP="00FD4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83" w14:textId="77777777" w:rsidR="00DD5FD5" w:rsidRDefault="00000000" w:rsidP="00FD4DD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5.4: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reportes de actividades irregulares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Auditor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Generar reportes sobre actividades sospechosas en el sistema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Asegurarme de que no hay irregularidades.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84" w14:textId="77777777" w:rsidR="00DD5FD5" w:rsidRDefault="00000000" w:rsidP="00FD4DD9">
      <w:pPr>
        <w:numPr>
          <w:ilvl w:val="0"/>
          <w:numId w:val="58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seleccionar criterios para identificar actividades inusuales.</w:t>
      </w:r>
    </w:p>
    <w:p w14:paraId="00000285" w14:textId="77777777" w:rsidR="00DD5FD5" w:rsidRDefault="00000000" w:rsidP="00FD4DD9">
      <w:pPr>
        <w:numPr>
          <w:ilvl w:val="0"/>
          <w:numId w:val="58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reportes deben ser exportables en ciertos formatos.</w:t>
      </w:r>
    </w:p>
    <w:p w14:paraId="0000028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8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88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5.5: </w:t>
      </w:r>
      <w:r>
        <w:rPr>
          <w:rFonts w:ascii="Times New Roman" w:eastAsia="Times New Roman" w:hAnsi="Times New Roman" w:cs="Times New Roman"/>
          <w:sz w:val="24"/>
          <w:szCs w:val="24"/>
        </w:rPr>
        <w:t>Revisar registros de movimientos de inventario de usuarios</w:t>
      </w:r>
    </w:p>
    <w:p w14:paraId="00000289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Auditor</w:t>
      </w:r>
    </w:p>
    <w:p w14:paraId="0000028A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Revisar los registros de los movimientos de inventarios de los usuarios</w:t>
      </w:r>
    </w:p>
    <w:p w14:paraId="0000028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Asegurarme de que las acciones dentro del sistema sigan las políticas internas.</w:t>
      </w:r>
    </w:p>
    <w:p w14:paraId="0000028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8D" w14:textId="77777777" w:rsidR="00DD5FD5" w:rsidRDefault="00000000">
      <w:pPr>
        <w:numPr>
          <w:ilvl w:val="1"/>
          <w:numId w:val="3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registros deben incluir detalles de quién hizo cada movimiento, en qué sucursal y qué producto se vio afectado.</w:t>
      </w:r>
    </w:p>
    <w:p w14:paraId="0000028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8F" w14:textId="77777777" w:rsidR="00DD5FD5" w:rsidRDefault="00DD5FD5" w:rsidP="00FD4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0" w14:textId="77777777" w:rsidR="00DD5FD5" w:rsidRDefault="00000000" w:rsidP="00FD4DD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 5.6: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auditoría de productos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Como: </w:t>
      </w:r>
      <w:r>
        <w:rPr>
          <w:rFonts w:ascii="Times New Roman" w:eastAsia="Times New Roman" w:hAnsi="Times New Roman" w:cs="Times New Roman"/>
          <w:sz w:val="24"/>
          <w:szCs w:val="24"/>
        </w:rPr>
        <w:t>Auditor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Consultar la auditoría de cambios en productos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Asegurarme de que los cambios sigan las políticas establecidas.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91" w14:textId="77777777" w:rsidR="00DD5FD5" w:rsidRDefault="00000000" w:rsidP="00FD4DD9">
      <w:pPr>
        <w:numPr>
          <w:ilvl w:val="0"/>
          <w:numId w:val="5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mostrar un registro de todas las modificaciones a los productos.</w:t>
      </w:r>
    </w:p>
    <w:p w14:paraId="00000292" w14:textId="77777777" w:rsidR="00DD5FD5" w:rsidRDefault="00DD5FD5" w:rsidP="00FD4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3" w14:textId="77777777" w:rsidR="00DD5FD5" w:rsidRDefault="00DD5FD5" w:rsidP="00FD4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4" w14:textId="77777777" w:rsidR="00DD5FD5" w:rsidRDefault="00DD5FD5" w:rsidP="00FD4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295" w14:textId="77777777" w:rsidR="00DD5FD5" w:rsidRDefault="00000000" w:rsidP="00FD4DD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5.7: </w:t>
      </w:r>
      <w:r>
        <w:rPr>
          <w:rFonts w:ascii="Times New Roman" w:eastAsia="Times New Roman" w:hAnsi="Times New Roman" w:cs="Times New Roman"/>
          <w:sz w:val="24"/>
          <w:szCs w:val="24"/>
        </w:rPr>
        <w:t>Consultar historial completo de movimientos de inventario</w:t>
      </w:r>
    </w:p>
    <w:p w14:paraId="00000296" w14:textId="77777777" w:rsidR="00DD5FD5" w:rsidRDefault="00000000" w:rsidP="00FD4DD9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Auditor</w:t>
      </w:r>
    </w:p>
    <w:p w14:paraId="00000297" w14:textId="77777777" w:rsidR="00DD5FD5" w:rsidRDefault="00000000" w:rsidP="00FD4DD9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Quiero: </w:t>
      </w:r>
      <w:r>
        <w:rPr>
          <w:rFonts w:ascii="Times New Roman" w:eastAsia="Times New Roman" w:hAnsi="Times New Roman" w:cs="Times New Roman"/>
          <w:sz w:val="24"/>
          <w:szCs w:val="24"/>
        </w:rPr>
        <w:t>Consultar el historial completo de los movimientos de inventario</w:t>
      </w:r>
    </w:p>
    <w:p w14:paraId="00000298" w14:textId="77777777" w:rsidR="00DD5FD5" w:rsidRDefault="00000000" w:rsidP="00FD4DD9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Identificar cualquier diferencia o problema en la gestión del inventario.</w:t>
      </w:r>
    </w:p>
    <w:p w14:paraId="00000299" w14:textId="77777777" w:rsidR="00DD5FD5" w:rsidRDefault="00000000" w:rsidP="00FD4DD9">
      <w:pPr>
        <w:spacing w:after="0" w:line="240" w:lineRule="auto"/>
        <w:ind w:left="70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9A" w14:textId="77777777" w:rsidR="00DD5FD5" w:rsidRDefault="00000000" w:rsidP="00FD4DD9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guardar un historial de todas las transacciones de inventario</w:t>
      </w:r>
    </w:p>
    <w:p w14:paraId="0000029B" w14:textId="77777777" w:rsidR="00DD5FD5" w:rsidRDefault="00000000" w:rsidP="00FD4DD9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poder filtrar el historial.</w:t>
      </w:r>
    </w:p>
    <w:p w14:paraId="0000029C" w14:textId="77777777" w:rsidR="00DD5FD5" w:rsidRDefault="00DD5FD5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9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9E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9F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A0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A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A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A3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A4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A5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A6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A7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A8" w14:textId="77777777" w:rsidR="00DD5FD5" w:rsidRDefault="00000000">
      <w:pPr>
        <w:pStyle w:val="Ttulo1"/>
        <w:keepNext w:val="0"/>
      </w:pPr>
      <w:r>
        <w:rPr>
          <w:rFonts w:ascii="Times New Roman" w:eastAsia="Times New Roman" w:hAnsi="Times New Roman" w:cs="Times New Roman"/>
        </w:rPr>
        <w:t>EN COMÚN ENTRE USUARIOS</w:t>
      </w:r>
    </w:p>
    <w:p w14:paraId="000002A9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AA" w14:textId="77777777" w:rsidR="00DD5FD5" w:rsidRDefault="00000000">
      <w:pPr>
        <w:pStyle w:val="Ttulo2"/>
        <w:keepNext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Épica 27: Acciones comunes entre todos los usuarios</w:t>
      </w:r>
    </w:p>
    <w:p w14:paraId="000002AB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6.1: </w:t>
      </w:r>
      <w:r>
        <w:rPr>
          <w:rFonts w:ascii="Times New Roman" w:eastAsia="Times New Roman" w:hAnsi="Times New Roman" w:cs="Times New Roman"/>
          <w:sz w:val="24"/>
          <w:szCs w:val="24"/>
        </w:rPr>
        <w:t>Visualizar reportes según mi rol</w:t>
      </w:r>
    </w:p>
    <w:p w14:paraId="000002AC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Cualquier usuario</w:t>
      </w:r>
    </w:p>
    <w:p w14:paraId="000002AD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Ver reportes, aunque el contenido dependa de mi rol</w:t>
      </w:r>
    </w:p>
    <w:p w14:paraId="000002AE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Para: </w:t>
      </w:r>
      <w:r>
        <w:rPr>
          <w:rFonts w:ascii="Times New Roman" w:eastAsia="Times New Roman" w:hAnsi="Times New Roman" w:cs="Times New Roman"/>
          <w:sz w:val="24"/>
          <w:szCs w:val="24"/>
        </w:rPr>
        <w:t>Monitorear el inventario y el rendimiento de los productos.</w:t>
      </w:r>
    </w:p>
    <w:p w14:paraId="000002AF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B0" w14:textId="77777777" w:rsidR="00DD5FD5" w:rsidRDefault="00000000">
      <w:pPr>
        <w:numPr>
          <w:ilvl w:val="1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roles deben determinar qué tipo de reportes puedo ver, ya sea a nivel global, de sucursal o histórico.</w:t>
      </w:r>
    </w:p>
    <w:p w14:paraId="000002B1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B2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2B3" w14:textId="77777777" w:rsidR="00DD5FD5" w:rsidRDefault="00000000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 6.2: </w:t>
      </w:r>
      <w:r>
        <w:rPr>
          <w:rFonts w:ascii="Times New Roman" w:eastAsia="Times New Roman" w:hAnsi="Times New Roman" w:cs="Times New Roman"/>
          <w:sz w:val="24"/>
          <w:szCs w:val="24"/>
        </w:rPr>
        <w:t>Inicio de sesión con usuario o correo</w:t>
      </w:r>
    </w:p>
    <w:p w14:paraId="000002B4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Cualquier usuario</w:t>
      </w:r>
    </w:p>
    <w:p w14:paraId="000002B5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Quiero: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Iniciar sesión utilizando mi dirección de correo electrónico y mi contraseña</w:t>
      </w:r>
    </w:p>
    <w:p w14:paraId="000002B6" w14:textId="77777777" w:rsidR="00DD5FD5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Acceder a mi cuenta de manera fácil y segura.</w:t>
      </w:r>
    </w:p>
    <w:p w14:paraId="000002B7" w14:textId="77777777" w:rsidR="00DD5FD5" w:rsidRDefault="00000000">
      <w:pPr>
        <w:spacing w:after="0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Criterios de aceptación:</w:t>
      </w:r>
    </w:p>
    <w:p w14:paraId="000002B8" w14:textId="77777777" w:rsidR="00DD5FD5" w:rsidRDefault="00000000">
      <w:pPr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iniciar sesión ingresando el correo electrónico junto con la contraseña.</w:t>
      </w:r>
    </w:p>
    <w:p w14:paraId="000002B9" w14:textId="77777777" w:rsidR="00DD5FD5" w:rsidRDefault="00000000">
      <w:pPr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Debo recibir un mensaje de error si el correo electrónico o la contraseña son incorrectos.</w:t>
      </w:r>
    </w:p>
    <w:p w14:paraId="000002BA" w14:textId="77777777" w:rsidR="00DD5FD5" w:rsidRDefault="00000000">
      <w:pPr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 iniciar sesión exitosamente, debo ser redirigido a la página principal correspondiente a mi rol.</w:t>
      </w:r>
    </w:p>
    <w:p w14:paraId="000002BB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BC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2BD" w14:textId="77777777" w:rsidR="00DD5FD5" w:rsidRDefault="00DD5F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DD5FD5">
      <w:footerReference w:type="default" r:id="rId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014D3B" w14:textId="77777777" w:rsidR="006112FE" w:rsidRDefault="006112FE">
      <w:pPr>
        <w:spacing w:after="0" w:line="240" w:lineRule="auto"/>
      </w:pPr>
      <w:r>
        <w:separator/>
      </w:r>
    </w:p>
  </w:endnote>
  <w:endnote w:type="continuationSeparator" w:id="0">
    <w:p w14:paraId="1F964E34" w14:textId="77777777" w:rsidR="006112FE" w:rsidRDefault="00611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9ECC8F3-8568-4697-9113-8E959631AD1D}"/>
    <w:embedBold r:id="rId2" w:fontKey="{56890A08-C40C-468C-8BB3-A2096B6AB05A}"/>
    <w:embedItalic r:id="rId3" w:fontKey="{0CF4B440-9296-4E1F-910E-DC63B23BF1D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057C52A-0D5D-49EB-ADE4-847C8CE86A39}"/>
    <w:embedBold r:id="rId5" w:fontKey="{E25D7F11-9E5F-44A3-972A-4203D300063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F4A94D29-E812-4309-8E60-20B49E87BD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2BE" w14:textId="77777777" w:rsidR="00DD5FD5" w:rsidRDefault="00DD5F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297DB0" w14:textId="77777777" w:rsidR="006112FE" w:rsidRDefault="006112FE">
      <w:pPr>
        <w:spacing w:after="0" w:line="240" w:lineRule="auto"/>
      </w:pPr>
      <w:r>
        <w:separator/>
      </w:r>
    </w:p>
  </w:footnote>
  <w:footnote w:type="continuationSeparator" w:id="0">
    <w:p w14:paraId="798020AD" w14:textId="77777777" w:rsidR="006112FE" w:rsidRDefault="00611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505D7"/>
    <w:multiLevelType w:val="multilevel"/>
    <w:tmpl w:val="7CE49D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0CE1752"/>
    <w:multiLevelType w:val="multilevel"/>
    <w:tmpl w:val="B2E697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3B14F44"/>
    <w:multiLevelType w:val="multilevel"/>
    <w:tmpl w:val="51CEC7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48926F8"/>
    <w:multiLevelType w:val="multilevel"/>
    <w:tmpl w:val="7EC259FE"/>
    <w:lvl w:ilvl="0">
      <w:start w:val="1"/>
      <w:numFmt w:val="bullet"/>
      <w:lvlText w:val="●"/>
      <w:lvlJc w:val="left"/>
      <w:pPr>
        <w:ind w:left="1428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68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7AC6F1A"/>
    <w:multiLevelType w:val="multilevel"/>
    <w:tmpl w:val="0C8C94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ABA3265"/>
    <w:multiLevelType w:val="multilevel"/>
    <w:tmpl w:val="2568750A"/>
    <w:lvl w:ilvl="0">
      <w:start w:val="1"/>
      <w:numFmt w:val="decimal"/>
      <w:lvlText w:val="%1."/>
      <w:lvlJc w:val="left"/>
      <w:pPr>
        <w:ind w:left="720" w:hanging="720"/>
      </w:pPr>
      <w:rPr>
        <w:b/>
      </w:r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6" w15:restartNumberingAfterBreak="0">
    <w:nsid w:val="0C3E509C"/>
    <w:multiLevelType w:val="multilevel"/>
    <w:tmpl w:val="61E864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0C6D65FD"/>
    <w:multiLevelType w:val="multilevel"/>
    <w:tmpl w:val="DE0AE3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0D9545F9"/>
    <w:multiLevelType w:val="multilevel"/>
    <w:tmpl w:val="4F6085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0FB137CE"/>
    <w:multiLevelType w:val="multilevel"/>
    <w:tmpl w:val="257460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0233556"/>
    <w:multiLevelType w:val="multilevel"/>
    <w:tmpl w:val="E320DE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1EA7B54"/>
    <w:multiLevelType w:val="multilevel"/>
    <w:tmpl w:val="387C41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18936227"/>
    <w:multiLevelType w:val="multilevel"/>
    <w:tmpl w:val="739EDD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9FB5C2B"/>
    <w:multiLevelType w:val="multilevel"/>
    <w:tmpl w:val="4A3C50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1B6411B7"/>
    <w:multiLevelType w:val="multilevel"/>
    <w:tmpl w:val="B964C67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○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1BDC7B34"/>
    <w:multiLevelType w:val="multilevel"/>
    <w:tmpl w:val="7C74CE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1C34266C"/>
    <w:multiLevelType w:val="multilevel"/>
    <w:tmpl w:val="54D011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1DD53D78"/>
    <w:multiLevelType w:val="hybridMultilevel"/>
    <w:tmpl w:val="EB62C910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DE33D1E"/>
    <w:multiLevelType w:val="multilevel"/>
    <w:tmpl w:val="AB5C61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297E7B61"/>
    <w:multiLevelType w:val="multilevel"/>
    <w:tmpl w:val="0DF272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○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2CF86D39"/>
    <w:multiLevelType w:val="multilevel"/>
    <w:tmpl w:val="C1BC01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33224EA2"/>
    <w:multiLevelType w:val="multilevel"/>
    <w:tmpl w:val="E5D01B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33673D4C"/>
    <w:multiLevelType w:val="multilevel"/>
    <w:tmpl w:val="9E7201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34073128"/>
    <w:multiLevelType w:val="multilevel"/>
    <w:tmpl w:val="317829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36982859"/>
    <w:multiLevelType w:val="hybridMultilevel"/>
    <w:tmpl w:val="53A431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423344"/>
    <w:multiLevelType w:val="multilevel"/>
    <w:tmpl w:val="FAD8F4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3B561A20"/>
    <w:multiLevelType w:val="multilevel"/>
    <w:tmpl w:val="D65656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3F3354BE"/>
    <w:multiLevelType w:val="multilevel"/>
    <w:tmpl w:val="A45002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40F93F3A"/>
    <w:multiLevelType w:val="multilevel"/>
    <w:tmpl w:val="B7A276BA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42032EC6"/>
    <w:multiLevelType w:val="multilevel"/>
    <w:tmpl w:val="19842A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42CF45A5"/>
    <w:multiLevelType w:val="multilevel"/>
    <w:tmpl w:val="059EBC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43ED19FE"/>
    <w:multiLevelType w:val="multilevel"/>
    <w:tmpl w:val="C33EC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45772E24"/>
    <w:multiLevelType w:val="multilevel"/>
    <w:tmpl w:val="CC542B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51305C02"/>
    <w:multiLevelType w:val="multilevel"/>
    <w:tmpl w:val="F23232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51626D67"/>
    <w:multiLevelType w:val="multilevel"/>
    <w:tmpl w:val="8D0A2F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558E7959"/>
    <w:multiLevelType w:val="hybridMultilevel"/>
    <w:tmpl w:val="5AE80AB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5F71C47"/>
    <w:multiLevelType w:val="multilevel"/>
    <w:tmpl w:val="0CBAAA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5610605A"/>
    <w:multiLevelType w:val="multilevel"/>
    <w:tmpl w:val="6BB2E7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57C55C01"/>
    <w:multiLevelType w:val="multilevel"/>
    <w:tmpl w:val="B06EF5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5A94209A"/>
    <w:multiLevelType w:val="multilevel"/>
    <w:tmpl w:val="D0526A42"/>
    <w:lvl w:ilvl="0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5AB47289"/>
    <w:multiLevelType w:val="multilevel"/>
    <w:tmpl w:val="6BA61A7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/>
        <w:b/>
        <w:color w:val="FF0000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360"/>
      </w:pPr>
    </w:lvl>
    <w:lvl w:ilvl="3">
      <w:start w:val="1"/>
      <w:numFmt w:val="decimal"/>
      <w:lvlText w:val="%1.%2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5C3B1B03"/>
    <w:multiLevelType w:val="multilevel"/>
    <w:tmpl w:val="EFA05D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5D2F1F28"/>
    <w:multiLevelType w:val="multilevel"/>
    <w:tmpl w:val="E93054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3" w15:restartNumberingAfterBreak="0">
    <w:nsid w:val="5DB36F28"/>
    <w:multiLevelType w:val="multilevel"/>
    <w:tmpl w:val="52D42406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ascii="Times New Roman" w:eastAsia="Times New Roman" w:hAnsi="Times New Roman" w:cs="Times New Roman"/>
        <w:b/>
        <w:color w:val="FF0000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360"/>
      </w:pPr>
    </w:lvl>
    <w:lvl w:ilvl="3">
      <w:start w:val="1"/>
      <w:numFmt w:val="decimal"/>
      <w:lvlText w:val="%1.%2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5DE150EB"/>
    <w:multiLevelType w:val="multilevel"/>
    <w:tmpl w:val="169CE256"/>
    <w:lvl w:ilvl="0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5F2025A8"/>
    <w:multiLevelType w:val="multilevel"/>
    <w:tmpl w:val="A854337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6" w15:restartNumberingAfterBreak="0">
    <w:nsid w:val="62407C83"/>
    <w:multiLevelType w:val="multilevel"/>
    <w:tmpl w:val="11D80D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7" w15:restartNumberingAfterBreak="0">
    <w:nsid w:val="64111AE8"/>
    <w:multiLevelType w:val="multilevel"/>
    <w:tmpl w:val="C0F298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8" w15:restartNumberingAfterBreak="0">
    <w:nsid w:val="642A7DD6"/>
    <w:multiLevelType w:val="multilevel"/>
    <w:tmpl w:val="A57C0F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9" w15:restartNumberingAfterBreak="0">
    <w:nsid w:val="65DF590D"/>
    <w:multiLevelType w:val="multilevel"/>
    <w:tmpl w:val="375421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0" w15:restartNumberingAfterBreak="0">
    <w:nsid w:val="67742D12"/>
    <w:multiLevelType w:val="multilevel"/>
    <w:tmpl w:val="915871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1" w15:restartNumberingAfterBreak="0">
    <w:nsid w:val="68EC058F"/>
    <w:multiLevelType w:val="multilevel"/>
    <w:tmpl w:val="DC9835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2" w15:restartNumberingAfterBreak="0">
    <w:nsid w:val="69095C1D"/>
    <w:multiLevelType w:val="multilevel"/>
    <w:tmpl w:val="296C58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3" w15:restartNumberingAfterBreak="0">
    <w:nsid w:val="69B47BA6"/>
    <w:multiLevelType w:val="multilevel"/>
    <w:tmpl w:val="B7FE20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4" w15:restartNumberingAfterBreak="0">
    <w:nsid w:val="6A8B2A41"/>
    <w:multiLevelType w:val="multilevel"/>
    <w:tmpl w:val="5D04BE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5" w15:restartNumberingAfterBreak="0">
    <w:nsid w:val="6BAD1E36"/>
    <w:multiLevelType w:val="hybridMultilevel"/>
    <w:tmpl w:val="5622B7E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6BEA2FB7"/>
    <w:multiLevelType w:val="hybridMultilevel"/>
    <w:tmpl w:val="76BED1D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0DA2BF6"/>
    <w:multiLevelType w:val="multilevel"/>
    <w:tmpl w:val="7D0810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8" w15:restartNumberingAfterBreak="0">
    <w:nsid w:val="71411CE5"/>
    <w:multiLevelType w:val="multilevel"/>
    <w:tmpl w:val="542C7F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9" w15:restartNumberingAfterBreak="0">
    <w:nsid w:val="7250275B"/>
    <w:multiLevelType w:val="multilevel"/>
    <w:tmpl w:val="0520EB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0" w15:restartNumberingAfterBreak="0">
    <w:nsid w:val="73B70121"/>
    <w:multiLevelType w:val="hybridMultilevel"/>
    <w:tmpl w:val="9840588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46F1354"/>
    <w:multiLevelType w:val="multilevel"/>
    <w:tmpl w:val="73FE39F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2" w15:restartNumberingAfterBreak="0">
    <w:nsid w:val="76F311B5"/>
    <w:multiLevelType w:val="multilevel"/>
    <w:tmpl w:val="F92461A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3" w15:restartNumberingAfterBreak="0">
    <w:nsid w:val="7852316B"/>
    <w:multiLevelType w:val="multilevel"/>
    <w:tmpl w:val="3C7492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4" w15:restartNumberingAfterBreak="0">
    <w:nsid w:val="7D0B595C"/>
    <w:multiLevelType w:val="hybridMultilevel"/>
    <w:tmpl w:val="C8EEE29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6343083">
    <w:abstractNumId w:val="40"/>
  </w:num>
  <w:num w:numId="2" w16cid:durableId="1533686289">
    <w:abstractNumId w:val="15"/>
  </w:num>
  <w:num w:numId="3" w16cid:durableId="1261568751">
    <w:abstractNumId w:val="9"/>
  </w:num>
  <w:num w:numId="4" w16cid:durableId="499581608">
    <w:abstractNumId w:val="12"/>
  </w:num>
  <w:num w:numId="5" w16cid:durableId="916864181">
    <w:abstractNumId w:val="48"/>
  </w:num>
  <w:num w:numId="6" w16cid:durableId="359550681">
    <w:abstractNumId w:val="59"/>
  </w:num>
  <w:num w:numId="7" w16cid:durableId="410129815">
    <w:abstractNumId w:val="53"/>
  </w:num>
  <w:num w:numId="8" w16cid:durableId="394592539">
    <w:abstractNumId w:val="28"/>
  </w:num>
  <w:num w:numId="9" w16cid:durableId="535628302">
    <w:abstractNumId w:val="47"/>
  </w:num>
  <w:num w:numId="10" w16cid:durableId="961421819">
    <w:abstractNumId w:val="10"/>
  </w:num>
  <w:num w:numId="11" w16cid:durableId="1727558865">
    <w:abstractNumId w:val="39"/>
  </w:num>
  <w:num w:numId="12" w16cid:durableId="607927196">
    <w:abstractNumId w:val="44"/>
  </w:num>
  <w:num w:numId="13" w16cid:durableId="1019164637">
    <w:abstractNumId w:val="43"/>
  </w:num>
  <w:num w:numId="14" w16cid:durableId="627198437">
    <w:abstractNumId w:val="27"/>
  </w:num>
  <w:num w:numId="15" w16cid:durableId="316888226">
    <w:abstractNumId w:val="45"/>
  </w:num>
  <w:num w:numId="16" w16cid:durableId="469906089">
    <w:abstractNumId w:val="21"/>
  </w:num>
  <w:num w:numId="17" w16cid:durableId="102964681">
    <w:abstractNumId w:val="57"/>
  </w:num>
  <w:num w:numId="18" w16cid:durableId="1602760546">
    <w:abstractNumId w:val="16"/>
  </w:num>
  <w:num w:numId="19" w16cid:durableId="1290093310">
    <w:abstractNumId w:val="5"/>
  </w:num>
  <w:num w:numId="20" w16cid:durableId="1465273965">
    <w:abstractNumId w:val="19"/>
  </w:num>
  <w:num w:numId="21" w16cid:durableId="500703819">
    <w:abstractNumId w:val="23"/>
  </w:num>
  <w:num w:numId="22" w16cid:durableId="1054160925">
    <w:abstractNumId w:val="13"/>
  </w:num>
  <w:num w:numId="23" w16cid:durableId="319118026">
    <w:abstractNumId w:val="1"/>
  </w:num>
  <w:num w:numId="24" w16cid:durableId="1769155149">
    <w:abstractNumId w:val="25"/>
  </w:num>
  <w:num w:numId="25" w16cid:durableId="1431776163">
    <w:abstractNumId w:val="49"/>
  </w:num>
  <w:num w:numId="26" w16cid:durableId="474640497">
    <w:abstractNumId w:val="58"/>
  </w:num>
  <w:num w:numId="27" w16cid:durableId="34546632">
    <w:abstractNumId w:val="3"/>
  </w:num>
  <w:num w:numId="28" w16cid:durableId="816990997">
    <w:abstractNumId w:val="30"/>
  </w:num>
  <w:num w:numId="29" w16cid:durableId="1346248296">
    <w:abstractNumId w:val="62"/>
  </w:num>
  <w:num w:numId="30" w16cid:durableId="1644389002">
    <w:abstractNumId w:val="11"/>
  </w:num>
  <w:num w:numId="31" w16cid:durableId="2016103247">
    <w:abstractNumId w:val="32"/>
  </w:num>
  <w:num w:numId="32" w16cid:durableId="503978968">
    <w:abstractNumId w:val="18"/>
  </w:num>
  <w:num w:numId="33" w16cid:durableId="1935362756">
    <w:abstractNumId w:val="8"/>
  </w:num>
  <w:num w:numId="34" w16cid:durableId="1068530601">
    <w:abstractNumId w:val="29"/>
  </w:num>
  <w:num w:numId="35" w16cid:durableId="1133445327">
    <w:abstractNumId w:val="52"/>
  </w:num>
  <w:num w:numId="36" w16cid:durableId="835650368">
    <w:abstractNumId w:val="54"/>
  </w:num>
  <w:num w:numId="37" w16cid:durableId="701709585">
    <w:abstractNumId w:val="14"/>
  </w:num>
  <w:num w:numId="38" w16cid:durableId="1849563701">
    <w:abstractNumId w:val="37"/>
  </w:num>
  <w:num w:numId="39" w16cid:durableId="238177422">
    <w:abstractNumId w:val="46"/>
  </w:num>
  <w:num w:numId="40" w16cid:durableId="1797791700">
    <w:abstractNumId w:val="2"/>
  </w:num>
  <w:num w:numId="41" w16cid:durableId="1137991984">
    <w:abstractNumId w:val="26"/>
  </w:num>
  <w:num w:numId="42" w16cid:durableId="1252659760">
    <w:abstractNumId w:val="6"/>
  </w:num>
  <w:num w:numId="43" w16cid:durableId="1569075847">
    <w:abstractNumId w:val="42"/>
  </w:num>
  <w:num w:numId="44" w16cid:durableId="973564700">
    <w:abstractNumId w:val="38"/>
  </w:num>
  <w:num w:numId="45" w16cid:durableId="1317222575">
    <w:abstractNumId w:val="4"/>
  </w:num>
  <w:num w:numId="46" w16cid:durableId="137311231">
    <w:abstractNumId w:val="31"/>
  </w:num>
  <w:num w:numId="47" w16cid:durableId="1700008119">
    <w:abstractNumId w:val="7"/>
  </w:num>
  <w:num w:numId="48" w16cid:durableId="1917593949">
    <w:abstractNumId w:val="20"/>
  </w:num>
  <w:num w:numId="49" w16cid:durableId="2132749251">
    <w:abstractNumId w:val="41"/>
  </w:num>
  <w:num w:numId="50" w16cid:durableId="548684925">
    <w:abstractNumId w:val="63"/>
  </w:num>
  <w:num w:numId="51" w16cid:durableId="1579513407">
    <w:abstractNumId w:val="34"/>
  </w:num>
  <w:num w:numId="52" w16cid:durableId="1908146321">
    <w:abstractNumId w:val="36"/>
  </w:num>
  <w:num w:numId="53" w16cid:durableId="1195465471">
    <w:abstractNumId w:val="0"/>
  </w:num>
  <w:num w:numId="54" w16cid:durableId="247619103">
    <w:abstractNumId w:val="33"/>
  </w:num>
  <w:num w:numId="55" w16cid:durableId="1154373743">
    <w:abstractNumId w:val="50"/>
  </w:num>
  <w:num w:numId="56" w16cid:durableId="1242106609">
    <w:abstractNumId w:val="22"/>
  </w:num>
  <w:num w:numId="57" w16cid:durableId="1119952307">
    <w:abstractNumId w:val="61"/>
  </w:num>
  <w:num w:numId="58" w16cid:durableId="502403056">
    <w:abstractNumId w:val="51"/>
  </w:num>
  <w:num w:numId="59" w16cid:durableId="275797422">
    <w:abstractNumId w:val="24"/>
  </w:num>
  <w:num w:numId="60" w16cid:durableId="317684967">
    <w:abstractNumId w:val="60"/>
  </w:num>
  <w:num w:numId="61" w16cid:durableId="1247036490">
    <w:abstractNumId w:val="64"/>
  </w:num>
  <w:num w:numId="62" w16cid:durableId="1222716701">
    <w:abstractNumId w:val="56"/>
  </w:num>
  <w:num w:numId="63" w16cid:durableId="473839241">
    <w:abstractNumId w:val="55"/>
  </w:num>
  <w:num w:numId="64" w16cid:durableId="145361220">
    <w:abstractNumId w:val="17"/>
  </w:num>
  <w:num w:numId="65" w16cid:durableId="10369170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5FD5"/>
    <w:rsid w:val="00146856"/>
    <w:rsid w:val="001C56E3"/>
    <w:rsid w:val="002E3511"/>
    <w:rsid w:val="003C3722"/>
    <w:rsid w:val="004034E5"/>
    <w:rsid w:val="004816D4"/>
    <w:rsid w:val="004E3008"/>
    <w:rsid w:val="0050125A"/>
    <w:rsid w:val="006112FE"/>
    <w:rsid w:val="00626190"/>
    <w:rsid w:val="009107CC"/>
    <w:rsid w:val="009544A9"/>
    <w:rsid w:val="00A60AD2"/>
    <w:rsid w:val="00C81343"/>
    <w:rsid w:val="00CD5DD0"/>
    <w:rsid w:val="00DC736E"/>
    <w:rsid w:val="00DD5FD5"/>
    <w:rsid w:val="00F46A92"/>
    <w:rsid w:val="00FD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1D676"/>
  <w15:docId w15:val="{06CF3149-0570-4C84-A318-83070D5EE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B62"/>
  </w:style>
  <w:style w:type="paragraph" w:styleId="Ttulo1">
    <w:name w:val="heading 1"/>
    <w:aliases w:val="1"/>
    <w:basedOn w:val="Normal"/>
    <w:next w:val="Normal"/>
    <w:link w:val="Ttulo1Car"/>
    <w:uiPriority w:val="9"/>
    <w:qFormat/>
    <w:rsid w:val="000902AB"/>
    <w:pPr>
      <w:keepNext/>
      <w:keepLines/>
      <w:numPr>
        <w:numId w:val="13"/>
      </w:numPr>
      <w:spacing w:after="0" w:line="240" w:lineRule="auto"/>
      <w:jc w:val="both"/>
      <w:outlineLvl w:val="0"/>
    </w:pPr>
    <w:rPr>
      <w:rFonts w:ascii="Arial" w:eastAsiaTheme="majorEastAsia" w:hAnsi="Arial" w:cs="Arial"/>
      <w:b/>
      <w:color w:val="C00000"/>
      <w:sz w:val="28"/>
      <w:szCs w:val="28"/>
    </w:rPr>
  </w:style>
  <w:style w:type="paragraph" w:styleId="Ttulo2">
    <w:name w:val="heading 2"/>
    <w:aliases w:val="2"/>
    <w:basedOn w:val="Normal"/>
    <w:next w:val="Normal"/>
    <w:link w:val="Ttulo2Car"/>
    <w:uiPriority w:val="9"/>
    <w:unhideWhenUsed/>
    <w:qFormat/>
    <w:rsid w:val="008250AC"/>
    <w:pPr>
      <w:keepNext/>
      <w:keepLines/>
      <w:numPr>
        <w:ilvl w:val="1"/>
        <w:numId w:val="7"/>
      </w:numPr>
      <w:spacing w:after="0" w:line="240" w:lineRule="auto"/>
      <w:ind w:left="1068"/>
      <w:jc w:val="both"/>
      <w:outlineLvl w:val="1"/>
    </w:pPr>
    <w:rPr>
      <w:rFonts w:ascii="Arial" w:eastAsia="Times New Roman" w:hAnsi="Arial" w:cs="Arial"/>
      <w:b/>
      <w:color w:val="156082" w:themeColor="accent1"/>
      <w:sz w:val="24"/>
      <w:szCs w:val="24"/>
    </w:rPr>
  </w:style>
  <w:style w:type="paragraph" w:styleId="Ttulo3">
    <w:name w:val="heading 3"/>
    <w:aliases w:val="3"/>
    <w:basedOn w:val="Normal"/>
    <w:next w:val="Normal"/>
    <w:link w:val="Ttulo3Car"/>
    <w:uiPriority w:val="9"/>
    <w:semiHidden/>
    <w:unhideWhenUsed/>
    <w:qFormat/>
    <w:rsid w:val="0093350D"/>
    <w:pPr>
      <w:keepNext/>
      <w:keepLines/>
      <w:spacing w:after="0"/>
      <w:ind w:left="1416"/>
      <w:jc w:val="both"/>
      <w:outlineLvl w:val="2"/>
    </w:pPr>
    <w:rPr>
      <w:rFonts w:ascii="Calibri" w:eastAsiaTheme="majorEastAsia" w:hAnsi="Calibri" w:cstheme="majorBidi"/>
      <w:b/>
      <w:color w:val="00B050"/>
      <w:szCs w:val="24"/>
    </w:rPr>
  </w:style>
  <w:style w:type="paragraph" w:styleId="Ttulo4">
    <w:name w:val="heading 4"/>
    <w:aliases w:val="4"/>
    <w:basedOn w:val="Normal"/>
    <w:next w:val="Normal"/>
    <w:link w:val="Ttulo4Car"/>
    <w:uiPriority w:val="9"/>
    <w:semiHidden/>
    <w:unhideWhenUsed/>
    <w:qFormat/>
    <w:rsid w:val="00B6624D"/>
    <w:pPr>
      <w:keepNext/>
      <w:keepLines/>
      <w:numPr>
        <w:numId w:val="8"/>
      </w:numPr>
      <w:spacing w:after="0" w:line="240" w:lineRule="auto"/>
      <w:jc w:val="both"/>
      <w:outlineLvl w:val="3"/>
    </w:pPr>
    <w:rPr>
      <w:rFonts w:ascii="Arial" w:eastAsia="Times New Roman" w:hAnsi="Arial" w:cs="Arial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33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33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F533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F533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F533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F533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stilo1">
    <w:name w:val="Estilo1"/>
    <w:basedOn w:val="Ttulo2"/>
    <w:link w:val="Estilo1Car"/>
    <w:autoRedefine/>
    <w:semiHidden/>
    <w:rsid w:val="00CD182B"/>
    <w:pPr>
      <w:numPr>
        <w:ilvl w:val="0"/>
        <w:numId w:val="0"/>
      </w:numPr>
      <w:ind w:left="576" w:hanging="576"/>
    </w:pPr>
  </w:style>
  <w:style w:type="character" w:customStyle="1" w:styleId="Estilo1Car">
    <w:name w:val="Estilo1 Car"/>
    <w:basedOn w:val="Ttulo2Car"/>
    <w:link w:val="Estilo1"/>
    <w:semiHidden/>
    <w:rsid w:val="00CD182B"/>
    <w:rPr>
      <w:rFonts w:ascii="Arial" w:eastAsiaTheme="majorEastAsia" w:hAnsi="Arial" w:cstheme="majorBidi"/>
      <w:b/>
      <w:color w:val="156082" w:themeColor="accent1"/>
      <w:sz w:val="24"/>
      <w:szCs w:val="26"/>
      <w:lang w:eastAsia="es-CL"/>
    </w:rPr>
  </w:style>
  <w:style w:type="character" w:customStyle="1" w:styleId="Ttulo2Car">
    <w:name w:val="Título 2 Car"/>
    <w:aliases w:val="2 Car"/>
    <w:basedOn w:val="Fuentedeprrafopredeter"/>
    <w:link w:val="Ttulo2"/>
    <w:uiPriority w:val="9"/>
    <w:rsid w:val="008250AC"/>
    <w:rPr>
      <w:rFonts w:ascii="Arial" w:eastAsia="Times New Roman" w:hAnsi="Arial" w:cs="Arial"/>
      <w:b/>
      <w:color w:val="156082" w:themeColor="accent1"/>
      <w:sz w:val="24"/>
      <w:szCs w:val="24"/>
      <w:lang w:eastAsia="es-CL"/>
    </w:rPr>
  </w:style>
  <w:style w:type="numbering" w:customStyle="1" w:styleId="MIESTILOPROPIOO">
    <w:name w:val="........MI ESTILO PROPIOO"/>
    <w:uiPriority w:val="99"/>
    <w:rsid w:val="00CD182B"/>
  </w:style>
  <w:style w:type="character" w:customStyle="1" w:styleId="Ttulo1Car">
    <w:name w:val="Título 1 Car"/>
    <w:aliases w:val="1 Car"/>
    <w:basedOn w:val="Fuentedeprrafopredeter"/>
    <w:link w:val="Ttulo1"/>
    <w:uiPriority w:val="9"/>
    <w:rsid w:val="000902AB"/>
    <w:rPr>
      <w:rFonts w:ascii="Arial" w:eastAsiaTheme="majorEastAsia" w:hAnsi="Arial" w:cs="Arial"/>
      <w:b/>
      <w:color w:val="C00000"/>
      <w:sz w:val="28"/>
      <w:szCs w:val="28"/>
    </w:rPr>
  </w:style>
  <w:style w:type="character" w:customStyle="1" w:styleId="Ttulo3Car">
    <w:name w:val="Título 3 Car"/>
    <w:aliases w:val="3 Car"/>
    <w:basedOn w:val="Fuentedeprrafopredeter"/>
    <w:link w:val="Ttulo3"/>
    <w:uiPriority w:val="9"/>
    <w:rsid w:val="0093350D"/>
    <w:rPr>
      <w:rFonts w:ascii="Calibri" w:eastAsiaTheme="majorEastAsia" w:hAnsi="Calibri" w:cstheme="majorBidi"/>
      <w:b/>
      <w:color w:val="00B050"/>
      <w:szCs w:val="24"/>
    </w:rPr>
  </w:style>
  <w:style w:type="character" w:customStyle="1" w:styleId="Ttulo4Car">
    <w:name w:val="Título 4 Car"/>
    <w:aliases w:val="4 Car"/>
    <w:basedOn w:val="Fuentedeprrafopredeter"/>
    <w:link w:val="Ttulo4"/>
    <w:uiPriority w:val="9"/>
    <w:rsid w:val="00B6624D"/>
    <w:rPr>
      <w:rFonts w:ascii="Arial" w:eastAsia="Times New Roman" w:hAnsi="Arial" w:cs="Arial"/>
      <w:b/>
      <w:bCs/>
      <w:iCs/>
      <w:kern w:val="0"/>
      <w:lang w:eastAsia="es-CL"/>
    </w:rPr>
  </w:style>
  <w:style w:type="character" w:styleId="Textoennegrita">
    <w:name w:val="Strong"/>
    <w:basedOn w:val="Fuentedeprrafopredeter"/>
    <w:uiPriority w:val="22"/>
    <w:qFormat/>
    <w:rsid w:val="00CD18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D18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D1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D182B"/>
    <w:rPr>
      <w:rFonts w:ascii="Courier New" w:eastAsia="Times New Roman" w:hAnsi="Courier New" w:cs="Courier New"/>
      <w:sz w:val="20"/>
      <w:szCs w:val="20"/>
      <w:lang w:eastAsia="es-CL"/>
    </w:rPr>
  </w:style>
  <w:style w:type="paragraph" w:styleId="Prrafodelista">
    <w:name w:val="List Paragraph"/>
    <w:basedOn w:val="Normal"/>
    <w:uiPriority w:val="34"/>
    <w:qFormat/>
    <w:rsid w:val="00CD182B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rsid w:val="00CD182B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182B"/>
    <w:rPr>
      <w:i/>
      <w:iCs/>
      <w:color w:val="156082" w:themeColor="accent1"/>
    </w:rPr>
  </w:style>
  <w:style w:type="paragraph" w:customStyle="1" w:styleId="TITULO6">
    <w:name w:val="TITULO 6"/>
    <w:basedOn w:val="Normal"/>
    <w:link w:val="TITULO6Car"/>
    <w:autoRedefine/>
    <w:qFormat/>
    <w:rsid w:val="00686414"/>
    <w:pPr>
      <w:spacing w:after="0"/>
      <w:jc w:val="both"/>
      <w:outlineLvl w:val="5"/>
    </w:pPr>
    <w:rPr>
      <w:rFonts w:ascii="Calibri" w:hAnsi="Calibri" w:cs="Calibri"/>
      <w:b/>
      <w:color w:val="3A7C22" w:themeColor="accent6" w:themeShade="BF"/>
      <w:lang w:val="es-MX"/>
    </w:rPr>
  </w:style>
  <w:style w:type="character" w:customStyle="1" w:styleId="TITULO6Car">
    <w:name w:val="TITULO 6 Car"/>
    <w:basedOn w:val="Fuentedeprrafopredeter"/>
    <w:link w:val="TITULO6"/>
    <w:rsid w:val="00686414"/>
    <w:rPr>
      <w:rFonts w:ascii="Calibri" w:hAnsi="Calibri" w:cs="Calibri"/>
      <w:b/>
      <w:color w:val="3A7C22" w:themeColor="accent6" w:themeShade="BF"/>
      <w:lang w:val="es-MX"/>
    </w:rPr>
  </w:style>
  <w:style w:type="paragraph" w:customStyle="1" w:styleId="TITULO5">
    <w:name w:val="TITULO 5"/>
    <w:basedOn w:val="Normal"/>
    <w:link w:val="TITULO5Car"/>
    <w:autoRedefine/>
    <w:qFormat/>
    <w:rsid w:val="00686414"/>
    <w:pPr>
      <w:spacing w:after="0"/>
      <w:jc w:val="both"/>
      <w:outlineLvl w:val="4"/>
    </w:pPr>
    <w:rPr>
      <w:rFonts w:ascii="Calibri" w:hAnsi="Calibri" w:cs="Calibri"/>
      <w:b/>
      <w:color w:val="D86DCB" w:themeColor="accent5" w:themeTint="99"/>
      <w:lang w:val="es-MX"/>
    </w:rPr>
  </w:style>
  <w:style w:type="character" w:customStyle="1" w:styleId="TITULO5Car">
    <w:name w:val="TITULO 5 Car"/>
    <w:basedOn w:val="Fuentedeprrafopredeter"/>
    <w:link w:val="TITULO5"/>
    <w:rsid w:val="00686414"/>
    <w:rPr>
      <w:rFonts w:ascii="Calibri" w:hAnsi="Calibri" w:cs="Calibri"/>
      <w:b/>
      <w:color w:val="D86DCB" w:themeColor="accent5" w:themeTint="99"/>
      <w:lang w:val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33B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33B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3B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33B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33B4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F533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F533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semiHidden/>
    <w:rsid w:val="00F533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F533B4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rsid w:val="00F533B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semiHidden/>
    <w:rsid w:val="00F533B4"/>
    <w:rPr>
      <w:b/>
      <w:bCs/>
      <w:smallCaps/>
      <w:color w:val="0F4761" w:themeColor="accent1" w:themeShade="BF"/>
      <w:spacing w:val="5"/>
    </w:rPr>
  </w:style>
  <w:style w:type="character" w:styleId="nfasis">
    <w:name w:val="Emphasis"/>
    <w:basedOn w:val="Fuentedeprrafopredeter"/>
    <w:uiPriority w:val="20"/>
    <w:qFormat/>
    <w:rsid w:val="00FF3B62"/>
    <w:rPr>
      <w:i/>
      <w:iCs/>
    </w:rPr>
  </w:style>
  <w:style w:type="character" w:styleId="Nmerodelnea">
    <w:name w:val="line number"/>
    <w:basedOn w:val="Fuentedeprrafopredeter"/>
    <w:uiPriority w:val="99"/>
    <w:semiHidden/>
    <w:unhideWhenUsed/>
    <w:rsid w:val="00FC0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4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hii3x+saz2HqcAwQ7AXLoEz53g==">CgMxLjAyCGguZ2pkZ3hzMg5oLmU1a2Z3MDc2ajB0ZDIOaC5uOWR2cjU2aGdlOHQyDWguNzQ0ZnR3c3duaGMyDmgub2diMmNsMzNwdmV1Mg5oLnB4aGp5ZzRmOGx3ZTgAciExQVJ5S3BTdjZfX1hWVmhVUzB2MlB0Q2FUSjk4ZF9lUkE=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21</Pages>
  <Words>4413</Words>
  <Characters>24274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Medina</dc:creator>
  <cp:keywords/>
  <dc:description/>
  <cp:lastModifiedBy>Julio Medina</cp:lastModifiedBy>
  <cp:revision>8</cp:revision>
  <dcterms:created xsi:type="dcterms:W3CDTF">2024-10-03T20:48:00Z</dcterms:created>
  <dcterms:modified xsi:type="dcterms:W3CDTF">2024-11-16T21:19:00Z</dcterms:modified>
</cp:coreProperties>
</file>