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6C569" w14:textId="52ABE00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TALLER #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:  </w:t>
      </w:r>
    </w:p>
    <w:p w14:paraId="0EE00379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42F1E085" w14:textId="77777777" w:rsidR="00C54176" w:rsidRPr="00B5169A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543F248F" w14:textId="3DB3C7E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3508AE4D" w14:textId="2913A175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7125C50A" w14:textId="51051209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4A91B16B" w14:textId="52504105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6BDB2CEA" w14:textId="5256ED84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6BE2B8FE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156A5E6A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2CB4C188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2D713AA6" w14:textId="26BE6135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6BE3CDA4" w14:textId="77777777" w:rsidR="00C54176" w:rsidRPr="00B5169A" w:rsidRDefault="00C54176" w:rsidP="00C54176">
      <w:pPr>
        <w:rPr>
          <w:rFonts w:ascii="Arial" w:hAnsi="Arial" w:cs="Arial"/>
          <w:sz w:val="24"/>
          <w:szCs w:val="24"/>
        </w:rPr>
      </w:pPr>
    </w:p>
    <w:p w14:paraId="1D54F687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5F826CE3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  <w:r w:rsidRPr="00B5169A">
        <w:rPr>
          <w:rFonts w:ascii="Arial" w:hAnsi="Arial" w:cs="Arial"/>
          <w:sz w:val="24"/>
          <w:szCs w:val="24"/>
        </w:rPr>
        <w:t>CRISTINA SAMBONI SANDOVAL</w:t>
      </w:r>
    </w:p>
    <w:p w14:paraId="2998241F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4CAE8311" w14:textId="6CA3845E" w:rsidR="00C54176" w:rsidRDefault="00C54176" w:rsidP="00C54176">
      <w:pPr>
        <w:rPr>
          <w:rFonts w:ascii="Arial" w:hAnsi="Arial" w:cs="Arial"/>
          <w:sz w:val="24"/>
          <w:szCs w:val="24"/>
        </w:rPr>
      </w:pPr>
    </w:p>
    <w:p w14:paraId="5DE6F9CB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0109B9B1" w14:textId="73DFD285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6C9C2808" w14:textId="3DB8B484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71F1FE4C" w14:textId="6BB59B59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31159B58" w14:textId="24F55C1B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73DB492E" w14:textId="3E934D9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341478A4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6D255FB7" w14:textId="719634DF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2A774C38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</w:p>
    <w:p w14:paraId="4DD5D3F6" w14:textId="77777777" w:rsidR="00C54176" w:rsidRPr="00B5169A" w:rsidRDefault="00C54176" w:rsidP="00C54176">
      <w:pPr>
        <w:rPr>
          <w:rFonts w:ascii="Arial" w:hAnsi="Arial" w:cs="Arial"/>
          <w:sz w:val="24"/>
          <w:szCs w:val="24"/>
        </w:rPr>
      </w:pPr>
    </w:p>
    <w:p w14:paraId="5F89AE78" w14:textId="4D41D506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MARZO 26</w:t>
      </w:r>
      <w:r>
        <w:rPr>
          <w:rFonts w:ascii="Arial" w:hAnsi="Arial" w:cs="Arial"/>
          <w:sz w:val="24"/>
          <w:szCs w:val="24"/>
        </w:rPr>
        <w:t xml:space="preserve"> </w:t>
      </w:r>
      <w:r w:rsidRPr="00B5169A">
        <w:rPr>
          <w:rFonts w:ascii="Arial" w:hAnsi="Arial" w:cs="Arial"/>
          <w:sz w:val="24"/>
          <w:szCs w:val="24"/>
        </w:rPr>
        <w:t>DE 202</w:t>
      </w:r>
      <w:r>
        <w:rPr>
          <w:rFonts w:ascii="Arial" w:hAnsi="Arial" w:cs="Arial"/>
          <w:sz w:val="24"/>
          <w:szCs w:val="24"/>
        </w:rPr>
        <w:t>6</w:t>
      </w:r>
    </w:p>
    <w:p w14:paraId="3FF710D4" w14:textId="77777777" w:rsidR="00C54176" w:rsidRDefault="00C54176" w:rsidP="00C5417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POPAYAN</w:t>
      </w:r>
    </w:p>
    <w:p w14:paraId="2CDB23D2" w14:textId="1D3AC2A1" w:rsidR="00014D1B" w:rsidRDefault="00014D1B"/>
    <w:p w14:paraId="68B16B06" w14:textId="4F4A7AA5" w:rsidR="000B0E72" w:rsidRDefault="000B0E72"/>
    <w:p w14:paraId="7885428D" w14:textId="77777777" w:rsidR="000B0E72" w:rsidRDefault="000B0E72">
      <w:r>
        <w:lastRenderedPageBreak/>
        <w:t>EJERCICIO FINAL</w:t>
      </w:r>
    </w:p>
    <w:p w14:paraId="44DB77C4" w14:textId="77777777" w:rsidR="000B0E72" w:rsidRDefault="000B0E72">
      <w:r>
        <w:t xml:space="preserve"> “Construye tu propio pipeline CI/CD con GitHub Actions y Railway”</w:t>
      </w:r>
    </w:p>
    <w:p w14:paraId="1CEFC837" w14:textId="77777777" w:rsidR="000B0E72" w:rsidRDefault="000B0E72">
      <w:r>
        <w:t xml:space="preserve"> Objetivo del ejercicio </w:t>
      </w:r>
    </w:p>
    <w:p w14:paraId="06C4B427" w14:textId="77777777" w:rsidR="000B0E72" w:rsidRDefault="000B0E72">
      <w:r>
        <w:t xml:space="preserve">El estudiante debe: </w:t>
      </w:r>
    </w:p>
    <w:p w14:paraId="04301D44" w14:textId="77777777" w:rsidR="000B0E72" w:rsidRDefault="000B0E72">
      <w:r>
        <w:t xml:space="preserve">1. Crear una API básica </w:t>
      </w:r>
    </w:p>
    <w:p w14:paraId="4CFE91C4" w14:textId="77777777" w:rsidR="000B0E72" w:rsidRDefault="000B0E72">
      <w:r>
        <w:t xml:space="preserve">2. Conectarla a una base de datos PostgreSQL </w:t>
      </w:r>
    </w:p>
    <w:p w14:paraId="54040BEE" w14:textId="77777777" w:rsidR="000B0E72" w:rsidRDefault="000B0E72">
      <w:r>
        <w:t xml:space="preserve">3. Crear un pipeline de CI que ejecute pruebas </w:t>
      </w:r>
    </w:p>
    <w:p w14:paraId="5B1FAA2A" w14:textId="77777777" w:rsidR="000B0E72" w:rsidRDefault="000B0E72">
      <w:r>
        <w:t xml:space="preserve">4. Crear un pipeline de CD que despliegue la API en Railway </w:t>
      </w:r>
    </w:p>
    <w:p w14:paraId="0CFB0393" w14:textId="77777777" w:rsidR="000B0E72" w:rsidRDefault="000B0E72">
      <w:r>
        <w:t xml:space="preserve">5. Usar GitHub Secrets para configurar las variables de entorno </w:t>
      </w:r>
    </w:p>
    <w:p w14:paraId="5D21DD01" w14:textId="77777777" w:rsidR="000B0E72" w:rsidRDefault="000B0E72">
      <w:r w:rsidRPr="000B0E72">
        <w:rPr>
          <w:highlight w:val="yellow"/>
        </w:rPr>
        <w:t>Parte 1</w:t>
      </w:r>
    </w:p>
    <w:p w14:paraId="623C22A7" w14:textId="77777777" w:rsidR="000B0E72" w:rsidRDefault="000B0E72">
      <w:r>
        <w:t xml:space="preserve"> Crear API Backend (20%) </w:t>
      </w:r>
    </w:p>
    <w:p w14:paraId="7D4509F2" w14:textId="77777777" w:rsidR="000B0E72" w:rsidRDefault="000B0E72">
      <w:r>
        <w:t xml:space="preserve">Instrucciones: </w:t>
      </w:r>
    </w:p>
    <w:p w14:paraId="5386B110" w14:textId="77777777" w:rsidR="000B0E72" w:rsidRDefault="000B0E72">
      <w:r>
        <w:t xml:space="preserve">● Crea un proyecto en Node.js, Python o PHP (a elección). </w:t>
      </w:r>
    </w:p>
    <w:p w14:paraId="47245817" w14:textId="77777777" w:rsidR="000B0E72" w:rsidRDefault="000B0E72">
      <w:r>
        <w:t>● Debe tener al menos un endpoint funcional, por ejemplo: GET /ping → devuelve “pong”</w:t>
      </w:r>
    </w:p>
    <w:p w14:paraId="5701EC3E" w14:textId="7C3B468A" w:rsidR="000B0E72" w:rsidRDefault="000B0E72">
      <w:r>
        <w:t xml:space="preserve"> ● Organiza el proyecto en carpetas (controllers, routes, etc.) </w:t>
      </w:r>
    </w:p>
    <w:p w14:paraId="090E0D81" w14:textId="7B28BA98" w:rsidR="00026208" w:rsidRDefault="00026208"/>
    <w:p w14:paraId="425D19E7" w14:textId="77777777" w:rsidR="00026208" w:rsidRDefault="00026208" w:rsidP="00026208">
      <w:r>
        <w:t>Para ejecutar Fast api</w:t>
      </w:r>
    </w:p>
    <w:p w14:paraId="08B79D52" w14:textId="77777777" w:rsidR="00026208" w:rsidRDefault="00026208" w:rsidP="00026208">
      <w:r w:rsidRPr="008C314E">
        <w:t xml:space="preserve">python -m uvicorn app.main:app </w:t>
      </w:r>
      <w:r>
        <w:t>–</w:t>
      </w:r>
      <w:r w:rsidRPr="008C314E">
        <w:t>reload</w:t>
      </w:r>
    </w:p>
    <w:p w14:paraId="071B0392" w14:textId="77777777" w:rsidR="00026208" w:rsidRDefault="00026208" w:rsidP="00026208"/>
    <w:p w14:paraId="3264B508" w14:textId="77777777" w:rsidR="00026208" w:rsidRDefault="00026208" w:rsidP="00026208">
      <w:r>
        <w:t>Abrir Swagger:</w:t>
      </w:r>
    </w:p>
    <w:p w14:paraId="5C81C833" w14:textId="1DACEC65" w:rsidR="00026208" w:rsidRDefault="0058144A" w:rsidP="00026208">
      <w:hyperlink r:id="rId5" w:history="1">
        <w:r w:rsidR="00026208" w:rsidRPr="00AF0DA3">
          <w:rPr>
            <w:rStyle w:val="Hipervnculo"/>
          </w:rPr>
          <w:t>http://127.0.0.1:8000/docs</w:t>
        </w:r>
      </w:hyperlink>
    </w:p>
    <w:p w14:paraId="27F30C2F" w14:textId="71F9C278" w:rsidR="00026208" w:rsidRDefault="00026208" w:rsidP="00026208">
      <w:r w:rsidRPr="00026208">
        <w:rPr>
          <w:highlight w:val="green"/>
        </w:rPr>
        <w:t>http://127.0.0.1:8000/ping</w:t>
      </w:r>
    </w:p>
    <w:p w14:paraId="648B43EA" w14:textId="2C28C5A5" w:rsidR="00026208" w:rsidRDefault="00026208"/>
    <w:p w14:paraId="333314BF" w14:textId="5CE3AF94" w:rsidR="00026208" w:rsidRDefault="00026208">
      <w:r w:rsidRPr="00026208">
        <w:rPr>
          <w:noProof/>
        </w:rPr>
        <w:drawing>
          <wp:inline distT="0" distB="0" distL="0" distR="0" wp14:anchorId="5595A268" wp14:editId="293E7A39">
            <wp:extent cx="5400040" cy="1619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1074"/>
                    <a:stretch/>
                  </pic:blipFill>
                  <pic:spPr bwMode="auto">
                    <a:xfrm>
                      <a:off x="0" y="0"/>
                      <a:ext cx="5400040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3968F" w14:textId="683C7650" w:rsidR="00026208" w:rsidRDefault="00026208"/>
    <w:p w14:paraId="7293CD8D" w14:textId="1D2E8DFA" w:rsidR="00026208" w:rsidRDefault="00026208">
      <w:r>
        <w:t xml:space="preserve">Verificando la conexión con base de datos  verificando usuarios  </w:t>
      </w:r>
    </w:p>
    <w:p w14:paraId="1E09695E" w14:textId="6D78A34A" w:rsidR="00026208" w:rsidRDefault="00026208">
      <w:r w:rsidRPr="00026208">
        <w:rPr>
          <w:highlight w:val="green"/>
        </w:rPr>
        <w:lastRenderedPageBreak/>
        <w:t>http://127.0.0.1:8000/users/</w:t>
      </w:r>
    </w:p>
    <w:p w14:paraId="3767A113" w14:textId="04EAAF47" w:rsidR="00026208" w:rsidRDefault="00026208">
      <w:r w:rsidRPr="00026208">
        <w:rPr>
          <w:noProof/>
        </w:rPr>
        <w:drawing>
          <wp:inline distT="0" distB="0" distL="0" distR="0" wp14:anchorId="7EBDC9B1" wp14:editId="56794220">
            <wp:extent cx="5400040" cy="30575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2112"/>
                    <a:stretch/>
                  </pic:blipFill>
                  <pic:spPr bwMode="auto"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2EE9D" w14:textId="7DD81F94" w:rsidR="00026208" w:rsidRDefault="00026208"/>
    <w:p w14:paraId="67406B32" w14:textId="6AC94B01" w:rsidR="00026208" w:rsidRDefault="00026208">
      <w:r>
        <w:t>Ahora en swger</w:t>
      </w:r>
    </w:p>
    <w:p w14:paraId="474F44F9" w14:textId="4122DD2E" w:rsidR="00026208" w:rsidRDefault="00026208">
      <w:r w:rsidRPr="00026208">
        <w:rPr>
          <w:noProof/>
        </w:rPr>
        <w:drawing>
          <wp:inline distT="0" distB="0" distL="0" distR="0" wp14:anchorId="08AF91AD" wp14:editId="6047E4D6">
            <wp:extent cx="5400040" cy="26339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F5B7" w14:textId="08092360" w:rsidR="00026208" w:rsidRDefault="00026208">
      <w:r w:rsidRPr="00026208">
        <w:rPr>
          <w:noProof/>
        </w:rPr>
        <w:lastRenderedPageBreak/>
        <w:drawing>
          <wp:inline distT="0" distB="0" distL="0" distR="0" wp14:anchorId="619EC2EF" wp14:editId="66843AE2">
            <wp:extent cx="5400040" cy="24409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AD5C" w14:textId="77777777" w:rsidR="000B0E72" w:rsidRDefault="000B0E72">
      <w:r w:rsidRPr="000B0E72">
        <w:rPr>
          <w:highlight w:val="yellow"/>
        </w:rPr>
        <w:t>Parte 2</w:t>
      </w:r>
    </w:p>
    <w:p w14:paraId="1DCA3281" w14:textId="77777777" w:rsidR="000B0E72" w:rsidRDefault="000B0E72">
      <w:r>
        <w:t xml:space="preserve"> Crear pruebas automatizadas (20%) Instrucciones:</w:t>
      </w:r>
    </w:p>
    <w:p w14:paraId="34643CDA" w14:textId="7B8E5119" w:rsidR="000B0E72" w:rsidRDefault="000B0E72">
      <w:r>
        <w:t xml:space="preserve"> ● Implementa al menos dos pruebas unitarias.</w:t>
      </w:r>
    </w:p>
    <w:p w14:paraId="34944BDC" w14:textId="79D3D554" w:rsidR="000B0E72" w:rsidRDefault="000B0E72">
      <w:r>
        <w:t xml:space="preserve"> ● Las pruebas deben incluir: ○ Respuesta del endpoint ○ Validación de status code Ejemplo (Node): expect(response.status).toBe(200); expect(response.text).toBe("pong");</w:t>
      </w:r>
    </w:p>
    <w:p w14:paraId="4EABE091" w14:textId="32D2E7A1" w:rsidR="00026208" w:rsidRDefault="00026208"/>
    <w:p w14:paraId="600CD3DE" w14:textId="7881EDF0" w:rsidR="00026208" w:rsidRDefault="00026208">
      <w:r>
        <w:t>Para las pruebas installe</w:t>
      </w:r>
    </w:p>
    <w:p w14:paraId="2B9202C1" w14:textId="629F1F62" w:rsidR="00026208" w:rsidRDefault="00026208">
      <w:r w:rsidRPr="00026208">
        <w:t>pip install pytest</w:t>
      </w:r>
    </w:p>
    <w:p w14:paraId="0D83D7FC" w14:textId="7FC85A0F" w:rsidR="00026208" w:rsidRDefault="00026208">
      <w:r>
        <w:t>y luego ejecute</w:t>
      </w:r>
    </w:p>
    <w:p w14:paraId="4433E00B" w14:textId="4FB11553" w:rsidR="00026208" w:rsidRDefault="00026208">
      <w:r w:rsidRPr="00026208">
        <w:t>python -m pytest</w:t>
      </w:r>
    </w:p>
    <w:p w14:paraId="578BE598" w14:textId="2CF3ED42" w:rsidR="00026208" w:rsidRDefault="00026208"/>
    <w:p w14:paraId="24E1CC2E" w14:textId="7B6B504D" w:rsidR="00026208" w:rsidRDefault="00026208">
      <w:r w:rsidRPr="00026208">
        <w:t>python -m pytest -v</w:t>
      </w:r>
      <w:r>
        <w:t xml:space="preserve"> // para ver mas detalles</w:t>
      </w:r>
    </w:p>
    <w:p w14:paraId="5EF4A4E3" w14:textId="0EAE9B23" w:rsidR="0079178C" w:rsidRDefault="0079178C">
      <w:r w:rsidRPr="0079178C">
        <w:rPr>
          <w:noProof/>
        </w:rPr>
        <w:lastRenderedPageBreak/>
        <w:drawing>
          <wp:inline distT="0" distB="0" distL="0" distR="0" wp14:anchorId="5B824F47" wp14:editId="28396DC8">
            <wp:extent cx="5400040" cy="31800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0911" w14:textId="77777777" w:rsidR="000B0E72" w:rsidRDefault="000B0E72">
      <w:r>
        <w:t xml:space="preserve"> </w:t>
      </w:r>
      <w:r w:rsidRPr="000B0E72">
        <w:rPr>
          <w:highlight w:val="yellow"/>
        </w:rPr>
        <w:t>Parte 3</w:t>
      </w:r>
    </w:p>
    <w:p w14:paraId="24688B87" w14:textId="382EF5CA" w:rsidR="000B0E72" w:rsidRDefault="000B0E72">
      <w:r>
        <w:t xml:space="preserve"> Crear workflow de Integración Continua (30%) Instrucciones: </w:t>
      </w:r>
    </w:p>
    <w:p w14:paraId="05991E7E" w14:textId="77777777" w:rsidR="000B0E72" w:rsidRDefault="000B0E72">
      <w:r>
        <w:t xml:space="preserve">● Dentro del repo crea: .github/workflows/ci.yml El workflow debe: </w:t>
      </w:r>
    </w:p>
    <w:p w14:paraId="7742E0F9" w14:textId="77777777" w:rsidR="000B0E72" w:rsidRDefault="000B0E72">
      <w:r>
        <w:t>1. Ejecutarse en cada push y pull request a main</w:t>
      </w:r>
    </w:p>
    <w:p w14:paraId="145AB5BC" w14:textId="77777777" w:rsidR="000B0E72" w:rsidRDefault="000B0E72">
      <w:r>
        <w:t xml:space="preserve"> 2. Instalar dependencias </w:t>
      </w:r>
    </w:p>
    <w:p w14:paraId="09582DB3" w14:textId="77777777" w:rsidR="000B0E72" w:rsidRDefault="000B0E72">
      <w:r>
        <w:t xml:space="preserve">3. Ejecutar las pruebas </w:t>
      </w:r>
    </w:p>
    <w:p w14:paraId="578C7847" w14:textId="76B489FB" w:rsidR="000B0E72" w:rsidRDefault="000B0E72">
      <w:r>
        <w:t>4. Mostrar status verde o rojo</w:t>
      </w:r>
    </w:p>
    <w:p w14:paraId="071E6ADB" w14:textId="2F81FA9D" w:rsidR="0079178C" w:rsidRDefault="006A0760">
      <w:r w:rsidRPr="006A0760">
        <w:rPr>
          <w:noProof/>
        </w:rPr>
        <w:lastRenderedPageBreak/>
        <w:drawing>
          <wp:inline distT="0" distB="0" distL="0" distR="0" wp14:anchorId="36FFED35" wp14:editId="51F49842">
            <wp:extent cx="5400040" cy="3708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1C53" w14:textId="22E353FA" w:rsidR="006A0760" w:rsidRDefault="006A0760"/>
    <w:p w14:paraId="06195DAA" w14:textId="04FD80AD" w:rsidR="006A0760" w:rsidRDefault="006A0760">
      <w:r w:rsidRPr="006A0760">
        <w:rPr>
          <w:noProof/>
        </w:rPr>
        <w:drawing>
          <wp:inline distT="0" distB="0" distL="0" distR="0" wp14:anchorId="2596D02D" wp14:editId="277716BD">
            <wp:extent cx="5400040" cy="248729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me aparece error y ra no carga</w:t>
      </w:r>
    </w:p>
    <w:p w14:paraId="5F44A13F" w14:textId="6E41A5B4" w:rsidR="0079178C" w:rsidRDefault="0079178C">
      <w:r w:rsidRPr="0079178C">
        <w:rPr>
          <w:noProof/>
        </w:rPr>
        <w:lastRenderedPageBreak/>
        <w:drawing>
          <wp:inline distT="0" distB="0" distL="0" distR="0" wp14:anchorId="3AAC3962" wp14:editId="231ECF6B">
            <wp:extent cx="5400040" cy="39020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D9F5" w14:textId="0EA2FFD3" w:rsidR="00250F41" w:rsidRDefault="00250F41">
      <w:r w:rsidRPr="00250F41">
        <w:rPr>
          <w:noProof/>
        </w:rPr>
        <w:drawing>
          <wp:inline distT="0" distB="0" distL="0" distR="0" wp14:anchorId="4E3AD22F" wp14:editId="450FEA79">
            <wp:extent cx="5400040" cy="27146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E94B" w14:textId="2C68831C" w:rsidR="00250F41" w:rsidRDefault="00250F41">
      <w:r>
        <w:t>No entiendo</w:t>
      </w:r>
    </w:p>
    <w:p w14:paraId="41F7762B" w14:textId="77777777" w:rsidR="006A0760" w:rsidRPr="006A0760" w:rsidRDefault="006A0760" w:rsidP="006A0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A076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Explicación de lo nuevo</w:t>
      </w:r>
    </w:p>
    <w:p w14:paraId="4D7D1BF9" w14:textId="77777777" w:rsidR="006A0760" w:rsidRPr="006A0760" w:rsidRDefault="006A0760" w:rsidP="006A0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0760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services: postgres</w:t>
      </w: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define un contenedor de PostgreSQL para CI. </w:t>
      </w:r>
    </w:p>
    <w:p w14:paraId="53A6FCD1" w14:textId="77777777" w:rsidR="006A0760" w:rsidRPr="006A0760" w:rsidRDefault="006A0760" w:rsidP="006A07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Usuario: </w:t>
      </w:r>
      <w:r w:rsidRPr="006A0760">
        <w:rPr>
          <w:rFonts w:ascii="Courier New" w:eastAsia="Times New Roman" w:hAnsi="Courier New" w:cs="Courier New"/>
          <w:sz w:val="20"/>
          <w:szCs w:val="20"/>
          <w:lang w:eastAsia="es-CO"/>
        </w:rPr>
        <w:t>testuser</w:t>
      </w: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83DC434" w14:textId="77777777" w:rsidR="006A0760" w:rsidRPr="006A0760" w:rsidRDefault="006A0760" w:rsidP="006A07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Contraseña: </w:t>
      </w:r>
      <w:r w:rsidRPr="006A0760">
        <w:rPr>
          <w:rFonts w:ascii="Courier New" w:eastAsia="Times New Roman" w:hAnsi="Courier New" w:cs="Courier New"/>
          <w:sz w:val="20"/>
          <w:szCs w:val="20"/>
          <w:lang w:eastAsia="es-CO"/>
        </w:rPr>
        <w:t>testpass</w:t>
      </w: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49CD669" w14:textId="77777777" w:rsidR="006A0760" w:rsidRPr="006A0760" w:rsidRDefault="006A0760" w:rsidP="006A07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DB: </w:t>
      </w:r>
      <w:r w:rsidRPr="006A0760">
        <w:rPr>
          <w:rFonts w:ascii="Courier New" w:eastAsia="Times New Roman" w:hAnsi="Courier New" w:cs="Courier New"/>
          <w:sz w:val="20"/>
          <w:szCs w:val="20"/>
          <w:lang w:eastAsia="es-CO"/>
        </w:rPr>
        <w:t>testdb</w:t>
      </w: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FDA339E" w14:textId="77777777" w:rsidR="006A0760" w:rsidRPr="006A0760" w:rsidRDefault="006A0760" w:rsidP="006A07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Health check para asegurar que la DB esté lista antes de las pruebas. </w:t>
      </w:r>
    </w:p>
    <w:p w14:paraId="40FAF416" w14:textId="77777777" w:rsidR="006A0760" w:rsidRPr="006A0760" w:rsidRDefault="006A0760" w:rsidP="006A0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0760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env: DATABASE_URL</w:t>
      </w: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variable de entorno que tu app puede usar para conectarse a la DB en CI. </w:t>
      </w:r>
    </w:p>
    <w:p w14:paraId="7672D8F7" w14:textId="2B4C6FE7" w:rsidR="006A0760" w:rsidRDefault="006A0760" w:rsidP="006A07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Asegúrate de que tu </w:t>
      </w:r>
      <w:r w:rsidRPr="006A0760">
        <w:rPr>
          <w:rFonts w:ascii="Courier New" w:eastAsia="Times New Roman" w:hAnsi="Courier New" w:cs="Courier New"/>
          <w:sz w:val="20"/>
          <w:szCs w:val="20"/>
          <w:lang w:eastAsia="es-CO"/>
        </w:rPr>
        <w:t>app/db/database.py</w:t>
      </w:r>
      <w:r w:rsidRPr="006A07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use esta variable:</w:t>
      </w:r>
    </w:p>
    <w:p w14:paraId="2E6DB63A" w14:textId="2C2F03D4" w:rsidR="0058144A" w:rsidRPr="006A0760" w:rsidRDefault="0058144A" w:rsidP="00581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8144A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22B2AB24" wp14:editId="7F15C520">
            <wp:extent cx="5400040" cy="25438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8377" w14:textId="77777777" w:rsidR="006A0760" w:rsidRDefault="006A0760"/>
    <w:p w14:paraId="6A76AA01" w14:textId="77777777" w:rsidR="000B0E72" w:rsidRDefault="000B0E72">
      <w:r>
        <w:t xml:space="preserve"> </w:t>
      </w:r>
      <w:r w:rsidRPr="000B0E72">
        <w:rPr>
          <w:highlight w:val="yellow"/>
        </w:rPr>
        <w:t>Parte 4</w:t>
      </w:r>
    </w:p>
    <w:p w14:paraId="660AD018" w14:textId="77777777" w:rsidR="000B0E72" w:rsidRDefault="000B0E72">
      <w:r>
        <w:t xml:space="preserve"> Desplegar la API en Railway (30%) </w:t>
      </w:r>
    </w:p>
    <w:p w14:paraId="2EA150C1" w14:textId="77777777" w:rsidR="000B0E72" w:rsidRDefault="000B0E72">
      <w:r>
        <w:t xml:space="preserve">Pasos requeridos: </w:t>
      </w:r>
    </w:p>
    <w:p w14:paraId="11930078" w14:textId="77777777" w:rsidR="000B0E72" w:rsidRDefault="000B0E72">
      <w:r>
        <w:t>1. Crear un servicio en Railway</w:t>
      </w:r>
    </w:p>
    <w:p w14:paraId="5A31EDD3" w14:textId="77777777" w:rsidR="000B0E72" w:rsidRDefault="000B0E72">
      <w:r>
        <w:t xml:space="preserve"> 2. Crear una base de datos PostgreSQL </w:t>
      </w:r>
    </w:p>
    <w:p w14:paraId="17C9F7D7" w14:textId="77777777" w:rsidR="000B0E72" w:rsidRDefault="000B0E72">
      <w:r>
        <w:t>3. Copiar la cadena de conexión</w:t>
      </w:r>
    </w:p>
    <w:p w14:paraId="38BFE2BB" w14:textId="77777777" w:rsidR="000B0E72" w:rsidRDefault="000B0E72">
      <w:r>
        <w:t xml:space="preserve"> 4. Definir las variables de entorno: DATABASE_URL PORT</w:t>
      </w:r>
    </w:p>
    <w:p w14:paraId="5F863F46" w14:textId="77777777" w:rsidR="000B0E72" w:rsidRDefault="000B0E72">
      <w:r>
        <w:t xml:space="preserve"> 5. Crear un GitHub Secret con el token de Railway: RAILWAY_TOKEN</w:t>
      </w:r>
    </w:p>
    <w:p w14:paraId="0A5D189A" w14:textId="77777777" w:rsidR="000B0E72" w:rsidRDefault="000B0E72">
      <w:r>
        <w:t xml:space="preserve"> 6. Crear workflow: .github/workflows/deploy.yml </w:t>
      </w:r>
    </w:p>
    <w:p w14:paraId="0A53FC7B" w14:textId="77777777" w:rsidR="000B0E72" w:rsidRDefault="000B0E72">
      <w:r>
        <w:t xml:space="preserve">7. El workflow debe: </w:t>
      </w:r>
    </w:p>
    <w:p w14:paraId="37B5922F" w14:textId="77777777" w:rsidR="000B0E72" w:rsidRDefault="000B0E72">
      <w:r>
        <w:t xml:space="preserve">● Ejecutarse cuando se haga push a main </w:t>
      </w:r>
    </w:p>
    <w:p w14:paraId="1E0893C5" w14:textId="77777777" w:rsidR="000B0E72" w:rsidRDefault="000B0E72">
      <w:r>
        <w:t xml:space="preserve">● Construir la app </w:t>
      </w:r>
    </w:p>
    <w:p w14:paraId="53939DE0" w14:textId="77777777" w:rsidR="000B0E72" w:rsidRDefault="000B0E72">
      <w:r>
        <w:t>● Enviar el despliegue a Railway</w:t>
      </w:r>
    </w:p>
    <w:p w14:paraId="1C77EA16" w14:textId="77777777" w:rsidR="000B0E72" w:rsidRDefault="000B0E72">
      <w:r>
        <w:t xml:space="preserve"> ● Publicar automáticamente la API </w:t>
      </w:r>
    </w:p>
    <w:p w14:paraId="47EAA7AE" w14:textId="77777777" w:rsidR="000B0E72" w:rsidRDefault="000B0E72"/>
    <w:p w14:paraId="0BFD4701" w14:textId="77777777" w:rsidR="000B0E72" w:rsidRDefault="000B0E72">
      <w:r>
        <w:t xml:space="preserve">Entrega del estudiante </w:t>
      </w:r>
    </w:p>
    <w:p w14:paraId="362AAB3A" w14:textId="77777777" w:rsidR="000B0E72" w:rsidRDefault="000B0E72">
      <w:r>
        <w:t>Cada estudiante debe entregar:</w:t>
      </w:r>
    </w:p>
    <w:p w14:paraId="4229D6B6" w14:textId="77777777" w:rsidR="000B0E72" w:rsidRDefault="000B0E72">
      <w:r>
        <w:t xml:space="preserve"> 1. Link del repositorio en GitHub Con los workflows funcionando.</w:t>
      </w:r>
    </w:p>
    <w:p w14:paraId="6E3E45C6" w14:textId="77777777" w:rsidR="000B0E72" w:rsidRDefault="000B0E72">
      <w:r>
        <w:t xml:space="preserve"> 2. Link de la API desplegada en Railway</w:t>
      </w:r>
    </w:p>
    <w:p w14:paraId="528ACC1D" w14:textId="77777777" w:rsidR="000B0E72" w:rsidRDefault="000B0E72">
      <w:r>
        <w:t xml:space="preserve"> Debe responder correctamente al menos un endpoint. </w:t>
      </w:r>
    </w:p>
    <w:p w14:paraId="7B7BD21A" w14:textId="77777777" w:rsidR="000B0E72" w:rsidRDefault="000B0E72">
      <w:r>
        <w:lastRenderedPageBreak/>
        <w:t>3. Evidencia en GitHub Actions Screenshots o link mostrando:</w:t>
      </w:r>
    </w:p>
    <w:p w14:paraId="7CB9F9F2" w14:textId="77777777" w:rsidR="000B0E72" w:rsidRDefault="000B0E72">
      <w:r>
        <w:t xml:space="preserve"> ● Pruebas ejecutándose </w:t>
      </w:r>
    </w:p>
    <w:p w14:paraId="4BE03D21" w14:textId="77777777" w:rsidR="000B0E72" w:rsidRDefault="000B0E72">
      <w:r>
        <w:t xml:space="preserve">● Deploy ejecutado </w:t>
      </w:r>
    </w:p>
    <w:p w14:paraId="36B06845" w14:textId="77777777" w:rsidR="000B0E72" w:rsidRDefault="000B0E72">
      <w:r>
        <w:t>● Pipeline en verde</w:t>
      </w:r>
    </w:p>
    <w:p w14:paraId="24D29E53" w14:textId="77777777" w:rsidR="000B0E72" w:rsidRDefault="000B0E72">
      <w:r>
        <w:t xml:space="preserve"> 4. Pequeño documento (1 pagina) Explicando:</w:t>
      </w:r>
    </w:p>
    <w:p w14:paraId="796E2C4B" w14:textId="77777777" w:rsidR="000B0E72" w:rsidRDefault="000B0E72">
      <w:r>
        <w:t xml:space="preserve"> ● Qué aprendió </w:t>
      </w:r>
    </w:p>
    <w:p w14:paraId="0DC304DB" w14:textId="77777777" w:rsidR="000B0E72" w:rsidRDefault="000B0E72">
      <w:r>
        <w:t xml:space="preserve">● Qué errores tuvo </w:t>
      </w:r>
    </w:p>
    <w:p w14:paraId="774FE7CD" w14:textId="12A6381A" w:rsidR="000B0E72" w:rsidRDefault="000B0E72">
      <w:r>
        <w:t>● Cómo los solucionó</w:t>
      </w:r>
    </w:p>
    <w:sectPr w:rsidR="000B0E72" w:rsidSect="00B9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E45F66"/>
    <w:multiLevelType w:val="multilevel"/>
    <w:tmpl w:val="3AF0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B8"/>
    <w:rsid w:val="00014D1B"/>
    <w:rsid w:val="00026208"/>
    <w:rsid w:val="000B0E72"/>
    <w:rsid w:val="00250F41"/>
    <w:rsid w:val="0058144A"/>
    <w:rsid w:val="006A0760"/>
    <w:rsid w:val="0079178C"/>
    <w:rsid w:val="00B93AF0"/>
    <w:rsid w:val="00C54176"/>
    <w:rsid w:val="00F9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F5976"/>
  <w15:chartTrackingRefBased/>
  <w15:docId w15:val="{077C55C9-6200-403C-AEF7-89BA93712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A07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2620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6208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6A076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A07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3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127.0.0.1:8000/doc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samboni</dc:creator>
  <cp:keywords/>
  <dc:description/>
  <cp:lastModifiedBy>cristina samboni</cp:lastModifiedBy>
  <cp:revision>6</cp:revision>
  <dcterms:created xsi:type="dcterms:W3CDTF">2026-03-25T03:21:00Z</dcterms:created>
  <dcterms:modified xsi:type="dcterms:W3CDTF">2026-03-27T01:43:00Z</dcterms:modified>
</cp:coreProperties>
</file>