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B190" w14:textId="103C79F6" w:rsidR="0011710D" w:rsidRDefault="00302E4A">
      <w:r>
        <w:t>En la tarea del curso titulada: SASS 2 &amp; Servidores y SEO:</w:t>
      </w:r>
    </w:p>
    <w:p w14:paraId="7B1F93B4" w14:textId="04E261B0" w:rsidR="00302E4A" w:rsidRDefault="00302E4A">
      <w:r>
        <w:t xml:space="preserve">Implemente </w:t>
      </w:r>
      <w:proofErr w:type="spellStart"/>
      <w:r>
        <w:t>Keywords</w:t>
      </w:r>
      <w:proofErr w:type="spellEnd"/>
      <w:r>
        <w:t xml:space="preserve">, Cambie títulos , agregue Meta </w:t>
      </w:r>
      <w:proofErr w:type="spellStart"/>
      <w:r>
        <w:t>Description</w:t>
      </w:r>
      <w:proofErr w:type="spellEnd"/>
      <w:r>
        <w:t xml:space="preserve"> , implemente </w:t>
      </w:r>
      <w:proofErr w:type="spellStart"/>
      <w:r>
        <w:t>map-Get</w:t>
      </w:r>
      <w:proofErr w:type="spellEnd"/>
      <w:r>
        <w:t xml:space="preserve"> , @extended , @include , </w:t>
      </w:r>
      <w:proofErr w:type="spellStart"/>
      <w:r w:rsidR="0014454A">
        <w:t>mixin</w:t>
      </w:r>
      <w:proofErr w:type="spellEnd"/>
      <w:r w:rsidR="0014454A">
        <w:t xml:space="preserve"> , Variables.</w:t>
      </w:r>
    </w:p>
    <w:sectPr w:rsidR="00302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4A"/>
    <w:rsid w:val="0011710D"/>
    <w:rsid w:val="0014454A"/>
    <w:rsid w:val="0030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2D832"/>
  <w15:chartTrackingRefBased/>
  <w15:docId w15:val="{97E850BF-EF16-4314-A566-E31A2D71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lopez</dc:creator>
  <cp:keywords/>
  <dc:description/>
  <cp:lastModifiedBy>ezequiel lopez</cp:lastModifiedBy>
  <cp:revision>1</cp:revision>
  <dcterms:created xsi:type="dcterms:W3CDTF">2022-04-16T08:21:00Z</dcterms:created>
  <dcterms:modified xsi:type="dcterms:W3CDTF">2022-04-16T08:28:00Z</dcterms:modified>
</cp:coreProperties>
</file>