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MATTEO BERETTA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31/03/1997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ROMA, 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SIRONE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BRTMTT97C31E507Q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ERIGAMONTI ENRICO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RIGAMONTI ENRICO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GIOVANNI XXIII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DOLZAGO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02777420130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GIOVANNI XXIII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23843 DOLZAGO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ENRICO RIGAMONTI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0341450341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rigamontienrico@tiscali.it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09/06/2015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18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COMMERCIO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Novella Sestini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ENRICO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RIGAMONTI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04/07/2015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LICEO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09/06/2015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RIGAMONTI ENRICO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MATTEO BERETTA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