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63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HUBO AUTOMATION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BASELONE 11 CIVATE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SERGIO CASTAGNA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02/02/1956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HUBO AUTOMATION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BASELONE 11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CIVATE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HUBO AUTOMATION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