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WS CLIMA DI SANGALLI WALTER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G. FALCONE 8 BALLABIO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WALTER SANGALLI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20/01/1996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WS CLIMA DI SANGALLI WALTER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G. FALCONE 8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BALLABIO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WS CLIMA DI SANGALLI WALTER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