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Love Lalla-Pagan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Love Lalla-Pagan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7)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Austin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Love is a grade 7 student at Alpha School Austin. Ahead in: Math (2 grade(s) ahead), Language (6 grade(s) ahead), Vocabulary (6 grade(s) ahead). Active courses: Math Academy - SAT Math Fundamentals (74% complete); Acely - Reading (0% complete); eGumpp (93%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Love's MAP Science RIT grade estimate (4.9) significantly different from HMG (G0)?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262 (99th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1.1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53th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248 (98th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6.5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95th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235 (98th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4.5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87th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Nov 20,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12 mastered</w:t>
            </w:r>
          </w:p>
        </w:tc>
        <w:tc>
          <w:tcPr>
            <w:tcW w:type="dxa" w:w="2235"/>
          </w:tcPr>
          <w:p>
            <w:r>
              <w:t>Nov 17,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12 mastered</w:t>
            </w:r>
          </w:p>
        </w:tc>
        <w:tc>
          <w:tcPr>
            <w:tcW w:type="dxa" w:w="2235"/>
          </w:tcPr>
          <w:p>
            <w:r>
              <w:t>Dec 11, 2025</w:t>
            </w:r>
          </w:p>
        </w:tc>
      </w:tr>
      <w:tr>
        <w:tc>
          <w:tcPr>
            <w:tcW w:type="dxa" w:w="5865"/>
          </w:tcPr>
          <w:p>
            <w:r>
              <w:t>Math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90% (attempt #2)</w:t>
            </w:r>
          </w:p>
        </w:tc>
        <w:tc>
          <w:tcPr>
            <w:tcW w:type="dxa" w:w="2235"/>
          </w:tcPr>
          <w:p>
            <w:r>
              <w:t>Nov 20, 2025</w:t>
            </w:r>
          </w:p>
        </w:tc>
      </w:tr>
      <w:tr>
        <w:tc>
          <w:tcPr>
            <w:tcW w:type="dxa" w:w="5865"/>
          </w:tcPr>
          <w:p>
            <w:r>
              <w:t>Language G12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92% (attempt #1)</w:t>
            </w:r>
          </w:p>
        </w:tc>
        <w:tc>
          <w:tcPr>
            <w:tcW w:type="dxa" w:w="2235"/>
          </w:tcPr>
          <w:p>
            <w:r>
              <w:t>Nov 17, 2025</w:t>
            </w:r>
          </w:p>
        </w:tc>
      </w:tr>
      <w:tr>
        <w:tc>
          <w:tcPr>
            <w:tcW w:type="dxa" w:w="5865"/>
          </w:tcPr>
          <w:p>
            <w:r>
              <w:t>Vocabulary G12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95% (attempt #1)</w:t>
            </w:r>
          </w:p>
        </w:tc>
        <w:tc>
          <w:tcPr>
            <w:tcW w:type="dxa" w:w="2235"/>
          </w:tcPr>
          <w:p>
            <w:r>
              <w:t>Dec 11, 2025</w:t>
            </w:r>
          </w:p>
        </w:tc>
      </w:tr>
      <w:tr>
        <w:tc>
          <w:tcPr>
            <w:tcW w:type="dxa" w:w="5865"/>
          </w:tcPr>
          <w:p>
            <w:r>
              <w:t>Science G9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83% (attempt #1)</w:t>
            </w:r>
          </w:p>
        </w:tc>
        <w:tc>
          <w:tcPr>
            <w:tcW w:type="dxa" w:w="2235"/>
          </w:tcPr>
          <w:p>
            <w:r>
              <w:t>Jan 09,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Love Lalla-Pagan is a grade 7 student at Alpha School Austin. Mastery levels: Math: HMG G8, working in G9 (2 grade(s) ahead); Language: HMG G12, working in G13 (6 grade(s) ahead); Vocabulary: HMG G12, working in G13 (6 grade(s) ahead); Science: HMG G0, working in G0 (at level). MAP scores: Math RIT 262 (99th %ile, growth 1.1×); Reading RIT 248 (98th %ile, growth 6.5×); Science RIT 235 (98th %ile, growth 4.5×). Activity: Math: 108 days, 2213 XP (20.5/day), 71% accuracy; Reading: 50 days, 1088 XP (21.8/day), 75% accuracy; Vocabulary: 43 days, 1128 XP (26.2/day), 94% accuracy; Science: 70 days, 1137 XP (16.2/day), 63%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74% complete in Math Academy - SAT Math Fundamentals (877 XP earned, 7688 XP remaining)</w:t>
              <w:br/>
              <w:t>• Reading: 0% complete in Acely - Reading (732 XP earned, -732 XP remaining)</w:t>
              <w:br/>
              <w:t>• Language: 93% complete in eGumpp (2138 XP earned, -661 XP remaining)</w:t>
              <w:br/>
              <w:t>• Vocabulary: 10% complete in Vocabulary G11 (Membean) (140 XP earned, 1291 XP remaining)</w:t>
              <w:br/>
              <w:t>• Science: 24% complete in Edmentum - Biology (422 XP earned, 1337 XP remaining)</w:t>
              <w:br/>
              <w:br/>
              <w:t>Assessment Performance</w:t>
              <w:br/>
              <w:t>• Math: G8 test accuracy 90% (2 attempt(s), trend: Improving)</w:t>
              <w:br/>
              <w:t>• Language: G12 test accuracy 92% (1 attempt(s), trend: Stable)</w:t>
              <w:br/>
              <w:t>• Vocabulary: G12 test accuracy 95% (1 attempt(s), trend: Stable)</w:t>
              <w:br/>
              <w:t>• Science: G9 test accuracy 83% (1 attempt(s), trend: Stable)</w:t>
              <w:br/>
              <w:br/>
              <w:t>MAP Growth</w:t>
              <w:br/>
              <w:t>• Math: Growth 1.1× (Below 2× target)</w:t>
              <w:br/>
              <w:t>• Reading: Growth 6.5× (Meets 2× target)</w:t>
              <w:br/>
              <w:t>• Science: Growth 4.5× (Meets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Love's MAP growth is below the 2× target in Math (1.1×), despite active coursework. This suggests the current curriculum may not be aligned with MAP-assessed standards, or Love needs more targeted practice in weak domains.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Curriculum Team: Investigate Love's low Science accuracy (63%). Identify specific skill gaps and assign targeted remediation exercises within 1 week.</w:t>
              <w:br/>
              <w:t>2. Academic Team: Love's MAP Math growth (1.1×) is well below 2× target. Review whether current coursework covers MAP-assessed domains and adjust instruction accordingly.</w:t>
              <w:br/>
              <w:t>3. Monitor Love's Reading course pace (48% complete, ~7 weeks remaining at 25 XP/day). Ensure daily targets are being met.</w:t>
              <w:br/>
              <w:t>4. Monitor Love's Vocabulary course pace (10% complete, ~11 weeks remaining at 25 XP/day). Ensure daily targets are being met.</w:t>
              <w:br/>
              <w:t>5. Monitor Love's Science course pace (24% complete, ~11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Love,</w:t>
              <w:br/>
              <w:br/>
              <w:t>You're doing great work in Math and Language and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Love!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