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5C6B92C4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082815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70B2D664" w14:textId="574C0654" w:rsidR="00604509" w:rsidRPr="001B078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1B078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1B078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374F0DD0" w14:textId="16879ED4" w:rsidR="00197D1D" w:rsidRDefault="0069433E" w:rsidP="00197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115AD6">
        <w:rPr>
          <w:rFonts w:ascii="Arial" w:eastAsia="Times New Roman" w:hAnsi="Arial" w:cs="Arial"/>
          <w:sz w:val="24"/>
          <w:szCs w:val="24"/>
          <w:lang w:val="ro-RO"/>
        </w:rPr>
        <w:t>corect folosirea zonei de memorie partajate pentru</w:t>
      </w:r>
      <w:r w:rsidR="006924D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010C3">
        <w:rPr>
          <w:rFonts w:ascii="Arial" w:eastAsia="Times New Roman" w:hAnsi="Arial" w:cs="Arial"/>
          <w:sz w:val="24"/>
          <w:szCs w:val="24"/>
          <w:lang w:val="ro-RO"/>
        </w:rPr>
        <w:t>problema cu un producător, un consumator, buffer de un element</w:t>
      </w:r>
      <w:r w:rsidR="00757FA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727BFA" w:rsidRPr="00115AD6">
        <w:rPr>
          <w:rFonts w:ascii="Arial" w:eastAsia="Times New Roman" w:hAnsi="Arial" w:cs="Arial"/>
          <w:b/>
          <w:bCs/>
          <w:sz w:val="24"/>
          <w:szCs w:val="24"/>
          <w:lang w:val="ro-RO"/>
        </w:rPr>
        <w:t>oneProducerOneConsumerOneBuffer</w:t>
      </w:r>
      <w:r w:rsidR="00115AD6" w:rsidRPr="00115AD6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115AD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27BF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9214252" w14:textId="0554C25D" w:rsidR="00115AD6" w:rsidRDefault="00115AD6" w:rsidP="00197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corect folosirea zonei de memorie partajate pentru </w:t>
      </w:r>
      <w:r w:rsidR="00D010C3">
        <w:rPr>
          <w:rFonts w:ascii="Arial" w:eastAsia="Times New Roman" w:hAnsi="Arial" w:cs="Arial"/>
          <w:sz w:val="24"/>
          <w:szCs w:val="24"/>
          <w:lang w:val="ro-RO"/>
        </w:rPr>
        <w:t xml:space="preserve">problema cu un producător, un consumator, buffer de cinci elemente </w:t>
      </w:r>
      <w:proofErr w:type="spellStart"/>
      <w:r w:rsidRPr="00115AD6">
        <w:rPr>
          <w:rFonts w:ascii="Arial" w:eastAsia="Times New Roman" w:hAnsi="Arial" w:cs="Arial"/>
          <w:b/>
          <w:bCs/>
          <w:sz w:val="24"/>
          <w:szCs w:val="24"/>
          <w:lang w:val="ro-RO"/>
        </w:rPr>
        <w:t>oneProducerOneConsumerFiveBuffer.c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 De această dată trebuie să aveți un buffer de mărime 5. Puteți folosi un vector și va trebui să </w:t>
      </w:r>
      <w:r w:rsidR="00EA0D67">
        <w:rPr>
          <w:rFonts w:ascii="Arial" w:eastAsia="Times New Roman" w:hAnsi="Arial" w:cs="Arial"/>
          <w:sz w:val="24"/>
          <w:szCs w:val="24"/>
          <w:lang w:val="ro-RO"/>
        </w:rPr>
        <w:t>știți poziția de citire și poziția de scriere.</w:t>
      </w:r>
    </w:p>
    <w:p w14:paraId="715E6C6A" w14:textId="59DCEFD3" w:rsidR="00EA0D67" w:rsidRDefault="00EA0D67" w:rsidP="00EA0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corect folosirea zonei de memorie partajate pentru</w:t>
      </w:r>
      <w:r w:rsidR="00D010C3">
        <w:rPr>
          <w:rFonts w:ascii="Arial" w:eastAsia="Times New Roman" w:hAnsi="Arial" w:cs="Arial"/>
          <w:sz w:val="24"/>
          <w:szCs w:val="24"/>
          <w:lang w:val="ro-RO"/>
        </w:rPr>
        <w:t xml:space="preserve"> problema cu mai mulți producători, mai mulți consumatori, buffer de cinci elemente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A0D67">
        <w:rPr>
          <w:rFonts w:ascii="Arial" w:eastAsia="Times New Roman" w:hAnsi="Arial" w:cs="Arial"/>
          <w:b/>
          <w:bCs/>
          <w:sz w:val="24"/>
          <w:szCs w:val="24"/>
          <w:lang w:val="ro-RO"/>
        </w:rPr>
        <w:t>multipleProducersMultipleConsumers.c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  <w:r w:rsidR="00765D66">
        <w:rPr>
          <w:rFonts w:ascii="Arial" w:eastAsia="Times New Roman" w:hAnsi="Arial" w:cs="Arial"/>
          <w:sz w:val="24"/>
          <w:szCs w:val="24"/>
          <w:lang w:val="ro-RO"/>
        </w:rPr>
        <w:t xml:space="preserve"> Și acum trebuie să aveți un buffer de mărime 5.</w:t>
      </w:r>
    </w:p>
    <w:p w14:paraId="453CBC58" w14:textId="63C7DC9D" w:rsidR="00765D66" w:rsidRDefault="00765D66" w:rsidP="00EA0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fiecare din exercițiile precedente </w:t>
      </w:r>
      <w:r w:rsidR="00925931">
        <w:rPr>
          <w:rFonts w:ascii="Arial" w:eastAsia="Times New Roman" w:hAnsi="Arial" w:cs="Arial"/>
          <w:sz w:val="24"/>
          <w:szCs w:val="24"/>
          <w:lang w:val="ro-RO"/>
        </w:rPr>
        <w:t xml:space="preserve">verificați corectitudinea folosind scriptul. Scrieți rezultate în </w:t>
      </w:r>
      <w:proofErr w:type="spellStart"/>
      <w:r w:rsidR="00925931" w:rsidRPr="00925931">
        <w:rPr>
          <w:rFonts w:ascii="Arial" w:eastAsia="Times New Roman" w:hAnsi="Arial" w:cs="Arial"/>
          <w:b/>
          <w:bCs/>
          <w:sz w:val="24"/>
          <w:szCs w:val="24"/>
          <w:lang w:val="ro-RO"/>
        </w:rPr>
        <w:t>Readme</w:t>
      </w:r>
      <w:proofErr w:type="spellEnd"/>
      <w:r w:rsidR="00925931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455942">
        <w:rPr>
          <w:rFonts w:ascii="Arial" w:eastAsia="Times New Roman" w:hAnsi="Arial" w:cs="Arial"/>
          <w:sz w:val="24"/>
          <w:szCs w:val="24"/>
          <w:lang w:val="ro-RO"/>
        </w:rPr>
        <w:t xml:space="preserve"> Scrieți rezultat și pentru implementarea originală.</w:t>
      </w:r>
    </w:p>
    <w:p w14:paraId="729DAB71" w14:textId="264555E0" w:rsidR="006924DE" w:rsidRDefault="006924DE" w:rsidP="00EA0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corect folosirea zonei de memorie partajate pentru </w:t>
      </w:r>
      <w:r w:rsidR="006009D3">
        <w:rPr>
          <w:rFonts w:ascii="Arial" w:eastAsia="Times New Roman" w:hAnsi="Arial" w:cs="Arial"/>
          <w:sz w:val="24"/>
          <w:szCs w:val="24"/>
          <w:lang w:val="ro-RO"/>
        </w:rPr>
        <w:t xml:space="preserve">problema cititorilor și scriitorilor </w:t>
      </w:r>
      <w:proofErr w:type="spellStart"/>
      <w:r w:rsidR="006009D3" w:rsidRPr="006009D3">
        <w:rPr>
          <w:rFonts w:ascii="Arial" w:eastAsia="Times New Roman" w:hAnsi="Arial" w:cs="Arial"/>
          <w:b/>
          <w:bCs/>
          <w:sz w:val="24"/>
          <w:szCs w:val="24"/>
          <w:lang w:val="ro-RO"/>
        </w:rPr>
        <w:t>readersWriters.c</w:t>
      </w:r>
      <w:proofErr w:type="spellEnd"/>
      <w:r w:rsidR="006009D3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4CFC2746" w14:textId="6232CE33" w:rsidR="00355B21" w:rsidRPr="00455942" w:rsidRDefault="00455942" w:rsidP="00455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Verificați corectitudinea folosind scriptul și scrieți rezultatele în </w:t>
      </w:r>
      <w:proofErr w:type="spellStart"/>
      <w:r w:rsidRPr="00455942">
        <w:rPr>
          <w:rFonts w:ascii="Arial" w:eastAsia="Times New Roman" w:hAnsi="Arial" w:cs="Arial"/>
          <w:b/>
          <w:bCs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 </w:t>
      </w:r>
      <w:r>
        <w:rPr>
          <w:rFonts w:ascii="Arial" w:eastAsia="Times New Roman" w:hAnsi="Arial" w:cs="Arial"/>
          <w:sz w:val="24"/>
          <w:szCs w:val="24"/>
          <w:lang w:val="ro-RO"/>
        </w:rPr>
        <w:t>Scrieți rezultat și pentru implementarea originală.</w:t>
      </w:r>
    </w:p>
    <w:p w14:paraId="1589869C" w14:textId="105714CC" w:rsidR="00355B21" w:rsidRDefault="00355B21" w:rsidP="00EA0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Rezolvați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dead-lock-ul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problema filozofilor </w:t>
      </w:r>
      <w:proofErr w:type="spellStart"/>
      <w:r w:rsidRPr="00355B21">
        <w:rPr>
          <w:rFonts w:ascii="Arial" w:eastAsia="Times New Roman" w:hAnsi="Arial" w:cs="Arial"/>
          <w:b/>
          <w:bCs/>
          <w:sz w:val="24"/>
          <w:szCs w:val="24"/>
          <w:lang w:val="ro-RO"/>
        </w:rPr>
        <w:t>philosophers.c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77C59F50" w14:textId="5C8DDE75" w:rsidR="00455942" w:rsidRPr="00455942" w:rsidRDefault="00455942" w:rsidP="00455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Verificați corectitudinea folosind scriptul și scrieți rezultatele în </w:t>
      </w:r>
      <w:proofErr w:type="spellStart"/>
      <w:r w:rsidRPr="00455942">
        <w:rPr>
          <w:rFonts w:ascii="Arial" w:eastAsia="Times New Roman" w:hAnsi="Arial" w:cs="Arial"/>
          <w:b/>
          <w:bCs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  <w:r w:rsidRPr="0045594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Scrieți rezultat și pentru implementarea originală.</w:t>
      </w:r>
    </w:p>
    <w:p w14:paraId="1B254CCC" w14:textId="4AEF83AC" w:rsidR="006B2E24" w:rsidRPr="001B078A" w:rsidRDefault="006B2E24" w:rsidP="006B2E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455942">
        <w:rPr>
          <w:rFonts w:ascii="Arial" w:eastAsia="Times New Roman" w:hAnsi="Arial" w:cs="Arial"/>
          <w:b/>
          <w:bCs/>
          <w:sz w:val="24"/>
          <w:szCs w:val="24"/>
          <w:lang w:val="ro-RO"/>
        </w:rPr>
        <w:t>8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0FFEA5B" w14:textId="77777777" w:rsidR="006B2E24" w:rsidRPr="001B078A" w:rsidRDefault="006B2E24" w:rsidP="006B2E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37AC57B8" w14:textId="4EBDDDD3" w:rsidR="00614DE7" w:rsidRDefault="00A865C8" w:rsidP="00F1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varianta corectă a problemei fumătorilor și testați cu scriptul. Scrieți rezultatele în </w:t>
      </w:r>
      <w:proofErr w:type="spellStart"/>
      <w:r w:rsidRPr="00A865C8">
        <w:rPr>
          <w:rFonts w:ascii="Arial" w:eastAsia="Times New Roman" w:hAnsi="Arial" w:cs="Arial"/>
          <w:b/>
          <w:bCs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64F3C862" w14:textId="721CCDDD" w:rsidR="00A865C8" w:rsidRDefault="00A865C8" w:rsidP="00F1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varianta corectă a problemei </w:t>
      </w:r>
      <w:r w:rsidR="00F74860">
        <w:rPr>
          <w:rFonts w:ascii="Arial" w:eastAsia="Times New Roman" w:hAnsi="Arial" w:cs="Arial"/>
          <w:sz w:val="24"/>
          <w:szCs w:val="24"/>
          <w:lang w:val="ro-RO"/>
        </w:rPr>
        <w:t xml:space="preserve">frizerului și testați cu scriptul. Scrieți rezultatele în </w:t>
      </w:r>
      <w:proofErr w:type="spellStart"/>
      <w:r w:rsidR="00F74860" w:rsidRPr="00F74860">
        <w:rPr>
          <w:rFonts w:ascii="Arial" w:eastAsia="Times New Roman" w:hAnsi="Arial" w:cs="Arial"/>
          <w:b/>
          <w:bCs/>
          <w:sz w:val="24"/>
          <w:szCs w:val="24"/>
          <w:lang w:val="ro-RO"/>
        </w:rPr>
        <w:t>Readme</w:t>
      </w:r>
      <w:proofErr w:type="spellEnd"/>
      <w:r w:rsidR="00F74860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61299A9" w14:textId="59AFB794" w:rsidR="00F74860" w:rsidRDefault="00F74860" w:rsidP="00F1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Studiați din cartea </w:t>
      </w:r>
      <w:r w:rsidR="00B36123" w:rsidRPr="00B36123">
        <w:rPr>
          <w:rFonts w:ascii="Arial" w:eastAsia="Times New Roman" w:hAnsi="Arial" w:cs="Arial"/>
          <w:sz w:val="24"/>
          <w:szCs w:val="24"/>
          <w:lang w:val="ro-RO"/>
        </w:rPr>
        <w:t xml:space="preserve">The </w:t>
      </w:r>
      <w:proofErr w:type="spellStart"/>
      <w:r w:rsidR="00B36123" w:rsidRPr="00B36123">
        <w:rPr>
          <w:rFonts w:ascii="Arial" w:eastAsia="Times New Roman" w:hAnsi="Arial" w:cs="Arial"/>
          <w:sz w:val="24"/>
          <w:szCs w:val="24"/>
          <w:lang w:val="ro-RO"/>
        </w:rPr>
        <w:t>Little</w:t>
      </w:r>
      <w:proofErr w:type="spellEnd"/>
      <w:r w:rsidR="00B36123" w:rsidRPr="00B3612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36123" w:rsidRPr="00B36123">
        <w:rPr>
          <w:rFonts w:ascii="Arial" w:eastAsia="Times New Roman" w:hAnsi="Arial" w:cs="Arial"/>
          <w:sz w:val="24"/>
          <w:szCs w:val="24"/>
          <w:lang w:val="ro-RO"/>
        </w:rPr>
        <w:t>Book</w:t>
      </w:r>
      <w:proofErr w:type="spellEnd"/>
      <w:r w:rsidR="00B36123" w:rsidRPr="00B36123">
        <w:rPr>
          <w:rFonts w:ascii="Arial" w:eastAsia="Times New Roman" w:hAnsi="Arial" w:cs="Arial"/>
          <w:sz w:val="24"/>
          <w:szCs w:val="24"/>
          <w:lang w:val="ro-RO"/>
        </w:rPr>
        <w:t xml:space="preserve"> of </w:t>
      </w:r>
      <w:proofErr w:type="spellStart"/>
      <w:r w:rsidR="00B36123" w:rsidRPr="00B36123">
        <w:rPr>
          <w:rFonts w:ascii="Arial" w:eastAsia="Times New Roman" w:hAnsi="Arial" w:cs="Arial"/>
          <w:sz w:val="24"/>
          <w:szCs w:val="24"/>
          <w:lang w:val="ro-RO"/>
        </w:rPr>
        <w:t>Semaphores</w:t>
      </w:r>
      <w:proofErr w:type="spellEnd"/>
      <w:r w:rsidR="009F142B">
        <w:rPr>
          <w:rFonts w:ascii="Arial" w:eastAsia="Times New Roman" w:hAnsi="Arial" w:cs="Arial"/>
          <w:sz w:val="24"/>
          <w:szCs w:val="24"/>
          <w:lang w:val="ro-RO"/>
        </w:rPr>
        <w:t xml:space="preserve"> problema </w:t>
      </w:r>
      <w:r w:rsidR="009F142B" w:rsidRPr="009F142B">
        <w:rPr>
          <w:rFonts w:ascii="Arial" w:eastAsia="Times New Roman" w:hAnsi="Arial" w:cs="Arial"/>
          <w:sz w:val="24"/>
          <w:szCs w:val="24"/>
          <w:lang w:val="ro-RO"/>
        </w:rPr>
        <w:t xml:space="preserve">The </w:t>
      </w:r>
      <w:proofErr w:type="spellStart"/>
      <w:r w:rsidR="009F142B" w:rsidRPr="009F142B">
        <w:rPr>
          <w:rFonts w:ascii="Arial" w:eastAsia="Times New Roman" w:hAnsi="Arial" w:cs="Arial"/>
          <w:sz w:val="24"/>
          <w:szCs w:val="24"/>
          <w:lang w:val="ro-RO"/>
        </w:rPr>
        <w:t>dining</w:t>
      </w:r>
      <w:proofErr w:type="spellEnd"/>
      <w:r w:rsidR="009F142B" w:rsidRPr="009F14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9F142B" w:rsidRPr="009F142B">
        <w:rPr>
          <w:rFonts w:ascii="Arial" w:eastAsia="Times New Roman" w:hAnsi="Arial" w:cs="Arial"/>
          <w:sz w:val="24"/>
          <w:szCs w:val="24"/>
          <w:lang w:val="ro-RO"/>
        </w:rPr>
        <w:t>savages</w:t>
      </w:r>
      <w:proofErr w:type="spellEnd"/>
      <w:r w:rsidR="009F142B" w:rsidRPr="009F142B">
        <w:rPr>
          <w:rFonts w:ascii="Arial" w:eastAsia="Times New Roman" w:hAnsi="Arial" w:cs="Arial"/>
          <w:sz w:val="24"/>
          <w:szCs w:val="24"/>
          <w:lang w:val="ro-RO"/>
        </w:rPr>
        <w:t xml:space="preserve"> problem</w:t>
      </w:r>
      <w:r w:rsidR="009F142B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082815">
        <w:rPr>
          <w:rFonts w:ascii="Arial" w:eastAsia="Times New Roman" w:hAnsi="Arial" w:cs="Arial"/>
          <w:sz w:val="24"/>
          <w:szCs w:val="24"/>
          <w:lang w:val="ro-RO"/>
        </w:rPr>
        <w:t xml:space="preserve">încercați să rezolvați singuri problema și </w:t>
      </w:r>
      <w:r w:rsidR="009F142B">
        <w:rPr>
          <w:rFonts w:ascii="Arial" w:eastAsia="Times New Roman" w:hAnsi="Arial" w:cs="Arial"/>
          <w:sz w:val="24"/>
          <w:szCs w:val="24"/>
          <w:lang w:val="ro-RO"/>
        </w:rPr>
        <w:t xml:space="preserve">urmați </w:t>
      </w:r>
      <w:r w:rsidR="00082815">
        <w:rPr>
          <w:rFonts w:ascii="Arial" w:eastAsia="Times New Roman" w:hAnsi="Arial" w:cs="Arial"/>
          <w:sz w:val="24"/>
          <w:szCs w:val="24"/>
          <w:lang w:val="ro-RO"/>
        </w:rPr>
        <w:t>ghidul oferit de carte</w:t>
      </w:r>
      <w:r w:rsidR="009F142B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F74860" w:rsidSect="006E5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137EC" w14:textId="77777777" w:rsidR="00445AAD" w:rsidRDefault="00445AAD" w:rsidP="00F23C68">
      <w:pPr>
        <w:spacing w:after="0" w:line="240" w:lineRule="auto"/>
      </w:pPr>
      <w:r>
        <w:separator/>
      </w:r>
    </w:p>
  </w:endnote>
  <w:endnote w:type="continuationSeparator" w:id="0">
    <w:p w14:paraId="677F8B05" w14:textId="77777777" w:rsidR="00445AAD" w:rsidRDefault="00445AA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DBCF9" w14:textId="77777777" w:rsidR="00445AAD" w:rsidRDefault="00445AAD" w:rsidP="00F23C68">
      <w:pPr>
        <w:spacing w:after="0" w:line="240" w:lineRule="auto"/>
      </w:pPr>
      <w:r>
        <w:separator/>
      </w:r>
    </w:p>
  </w:footnote>
  <w:footnote w:type="continuationSeparator" w:id="0">
    <w:p w14:paraId="3FECD43F" w14:textId="77777777" w:rsidR="00445AAD" w:rsidRDefault="00445AA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279F9"/>
    <w:rsid w:val="0004013D"/>
    <w:rsid w:val="000420A3"/>
    <w:rsid w:val="00042D38"/>
    <w:rsid w:val="000702AA"/>
    <w:rsid w:val="000778BD"/>
    <w:rsid w:val="00082815"/>
    <w:rsid w:val="00087427"/>
    <w:rsid w:val="000A3C82"/>
    <w:rsid w:val="000C5129"/>
    <w:rsid w:val="000C53CE"/>
    <w:rsid w:val="000D400F"/>
    <w:rsid w:val="00110B3F"/>
    <w:rsid w:val="00115AD6"/>
    <w:rsid w:val="001173C7"/>
    <w:rsid w:val="0018670E"/>
    <w:rsid w:val="00197D1D"/>
    <w:rsid w:val="001B078A"/>
    <w:rsid w:val="001B0A21"/>
    <w:rsid w:val="001F1A1C"/>
    <w:rsid w:val="00211F92"/>
    <w:rsid w:val="00214D39"/>
    <w:rsid w:val="00243346"/>
    <w:rsid w:val="00272FFA"/>
    <w:rsid w:val="00274EF9"/>
    <w:rsid w:val="00281C55"/>
    <w:rsid w:val="002964E5"/>
    <w:rsid w:val="002A565A"/>
    <w:rsid w:val="002C001E"/>
    <w:rsid w:val="002C4C29"/>
    <w:rsid w:val="002D01AD"/>
    <w:rsid w:val="002D2F2A"/>
    <w:rsid w:val="002D7515"/>
    <w:rsid w:val="002D7E4D"/>
    <w:rsid w:val="00300D1A"/>
    <w:rsid w:val="0030165B"/>
    <w:rsid w:val="00303C11"/>
    <w:rsid w:val="00312353"/>
    <w:rsid w:val="003142EC"/>
    <w:rsid w:val="00324695"/>
    <w:rsid w:val="00324B68"/>
    <w:rsid w:val="003366F4"/>
    <w:rsid w:val="00337424"/>
    <w:rsid w:val="00341AED"/>
    <w:rsid w:val="003452AE"/>
    <w:rsid w:val="00355B21"/>
    <w:rsid w:val="0037478B"/>
    <w:rsid w:val="0038350D"/>
    <w:rsid w:val="00395CDF"/>
    <w:rsid w:val="003964DF"/>
    <w:rsid w:val="003B1A89"/>
    <w:rsid w:val="003C2070"/>
    <w:rsid w:val="003C3E2E"/>
    <w:rsid w:val="003F048E"/>
    <w:rsid w:val="00404E2C"/>
    <w:rsid w:val="004115C5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7349"/>
    <w:rsid w:val="004878E9"/>
    <w:rsid w:val="00487C85"/>
    <w:rsid w:val="00490050"/>
    <w:rsid w:val="00495126"/>
    <w:rsid w:val="004A316C"/>
    <w:rsid w:val="004A4B8E"/>
    <w:rsid w:val="004E248C"/>
    <w:rsid w:val="00503B56"/>
    <w:rsid w:val="00504C24"/>
    <w:rsid w:val="00506376"/>
    <w:rsid w:val="005158CE"/>
    <w:rsid w:val="005241E7"/>
    <w:rsid w:val="00527C9B"/>
    <w:rsid w:val="00530387"/>
    <w:rsid w:val="00531BC0"/>
    <w:rsid w:val="00552BB4"/>
    <w:rsid w:val="005663FC"/>
    <w:rsid w:val="00572B47"/>
    <w:rsid w:val="005963E6"/>
    <w:rsid w:val="005A0B52"/>
    <w:rsid w:val="005A4FCC"/>
    <w:rsid w:val="005A7BCA"/>
    <w:rsid w:val="005B46BD"/>
    <w:rsid w:val="005C5D01"/>
    <w:rsid w:val="005F3653"/>
    <w:rsid w:val="006009D3"/>
    <w:rsid w:val="00604509"/>
    <w:rsid w:val="00605F47"/>
    <w:rsid w:val="00614DE7"/>
    <w:rsid w:val="00630621"/>
    <w:rsid w:val="00664EF4"/>
    <w:rsid w:val="00667121"/>
    <w:rsid w:val="006704F1"/>
    <w:rsid w:val="00674DF1"/>
    <w:rsid w:val="00685547"/>
    <w:rsid w:val="006924DE"/>
    <w:rsid w:val="0069433E"/>
    <w:rsid w:val="00696E15"/>
    <w:rsid w:val="006A0CA4"/>
    <w:rsid w:val="006B25DF"/>
    <w:rsid w:val="006B2D4B"/>
    <w:rsid w:val="006B2E24"/>
    <w:rsid w:val="006B2E40"/>
    <w:rsid w:val="006D2404"/>
    <w:rsid w:val="006E57A9"/>
    <w:rsid w:val="007034F5"/>
    <w:rsid w:val="007165DB"/>
    <w:rsid w:val="00727BFA"/>
    <w:rsid w:val="0073528E"/>
    <w:rsid w:val="00757FA3"/>
    <w:rsid w:val="007631FA"/>
    <w:rsid w:val="00765D66"/>
    <w:rsid w:val="00777AED"/>
    <w:rsid w:val="00781771"/>
    <w:rsid w:val="00792562"/>
    <w:rsid w:val="007952F5"/>
    <w:rsid w:val="007A092A"/>
    <w:rsid w:val="007B1160"/>
    <w:rsid w:val="007E5525"/>
    <w:rsid w:val="007F5463"/>
    <w:rsid w:val="00802759"/>
    <w:rsid w:val="0080419E"/>
    <w:rsid w:val="00806BD3"/>
    <w:rsid w:val="00832DC9"/>
    <w:rsid w:val="00836979"/>
    <w:rsid w:val="00845A7E"/>
    <w:rsid w:val="008570D6"/>
    <w:rsid w:val="0086475C"/>
    <w:rsid w:val="00873699"/>
    <w:rsid w:val="00880C27"/>
    <w:rsid w:val="008854C6"/>
    <w:rsid w:val="008909A4"/>
    <w:rsid w:val="00897536"/>
    <w:rsid w:val="008E0E1D"/>
    <w:rsid w:val="008E513A"/>
    <w:rsid w:val="008E620F"/>
    <w:rsid w:val="008E77A0"/>
    <w:rsid w:val="00910F1E"/>
    <w:rsid w:val="00923F9E"/>
    <w:rsid w:val="00925931"/>
    <w:rsid w:val="00937F00"/>
    <w:rsid w:val="00943CDB"/>
    <w:rsid w:val="00944C19"/>
    <w:rsid w:val="009530A0"/>
    <w:rsid w:val="00957F06"/>
    <w:rsid w:val="00967AC5"/>
    <w:rsid w:val="00967D51"/>
    <w:rsid w:val="00984B54"/>
    <w:rsid w:val="00994D29"/>
    <w:rsid w:val="009A5683"/>
    <w:rsid w:val="009B2422"/>
    <w:rsid w:val="009F142B"/>
    <w:rsid w:val="009F234C"/>
    <w:rsid w:val="009F5D66"/>
    <w:rsid w:val="00A077CC"/>
    <w:rsid w:val="00A10110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B2281E"/>
    <w:rsid w:val="00B24AAA"/>
    <w:rsid w:val="00B2734B"/>
    <w:rsid w:val="00B36123"/>
    <w:rsid w:val="00B56967"/>
    <w:rsid w:val="00B60F92"/>
    <w:rsid w:val="00B6326B"/>
    <w:rsid w:val="00B65F0F"/>
    <w:rsid w:val="00B65F3A"/>
    <w:rsid w:val="00B75E60"/>
    <w:rsid w:val="00B8683A"/>
    <w:rsid w:val="00B900D5"/>
    <w:rsid w:val="00BC4CE6"/>
    <w:rsid w:val="00BC5736"/>
    <w:rsid w:val="00BC7981"/>
    <w:rsid w:val="00BE145E"/>
    <w:rsid w:val="00BF5823"/>
    <w:rsid w:val="00C04539"/>
    <w:rsid w:val="00C05719"/>
    <w:rsid w:val="00C0695F"/>
    <w:rsid w:val="00C11A35"/>
    <w:rsid w:val="00C13B61"/>
    <w:rsid w:val="00C31CB6"/>
    <w:rsid w:val="00C34878"/>
    <w:rsid w:val="00C43F58"/>
    <w:rsid w:val="00C46A04"/>
    <w:rsid w:val="00C64570"/>
    <w:rsid w:val="00C6748E"/>
    <w:rsid w:val="00C758FE"/>
    <w:rsid w:val="00C8726A"/>
    <w:rsid w:val="00CB20FB"/>
    <w:rsid w:val="00CD5FD9"/>
    <w:rsid w:val="00CE1C10"/>
    <w:rsid w:val="00CE2085"/>
    <w:rsid w:val="00D010C3"/>
    <w:rsid w:val="00D01D12"/>
    <w:rsid w:val="00D03660"/>
    <w:rsid w:val="00D13368"/>
    <w:rsid w:val="00D1515C"/>
    <w:rsid w:val="00D16822"/>
    <w:rsid w:val="00D213B6"/>
    <w:rsid w:val="00D25E66"/>
    <w:rsid w:val="00D35AD7"/>
    <w:rsid w:val="00D466FF"/>
    <w:rsid w:val="00D52193"/>
    <w:rsid w:val="00D81F51"/>
    <w:rsid w:val="00D85A52"/>
    <w:rsid w:val="00D91908"/>
    <w:rsid w:val="00D92334"/>
    <w:rsid w:val="00DB5A49"/>
    <w:rsid w:val="00DB69BA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5D71"/>
    <w:rsid w:val="00E6080D"/>
    <w:rsid w:val="00E72C7B"/>
    <w:rsid w:val="00E83CD7"/>
    <w:rsid w:val="00E8553E"/>
    <w:rsid w:val="00E93950"/>
    <w:rsid w:val="00E97CB4"/>
    <w:rsid w:val="00EA03A5"/>
    <w:rsid w:val="00EA0D67"/>
    <w:rsid w:val="00EA419E"/>
    <w:rsid w:val="00EB3CEE"/>
    <w:rsid w:val="00EC2869"/>
    <w:rsid w:val="00EC6C25"/>
    <w:rsid w:val="00EE0A5A"/>
    <w:rsid w:val="00F02733"/>
    <w:rsid w:val="00F14116"/>
    <w:rsid w:val="00F23C68"/>
    <w:rsid w:val="00F45530"/>
    <w:rsid w:val="00F45FDF"/>
    <w:rsid w:val="00F51C55"/>
    <w:rsid w:val="00F74860"/>
    <w:rsid w:val="00F84FFB"/>
    <w:rsid w:val="00F9201E"/>
    <w:rsid w:val="00F9485A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42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63</cp:revision>
  <cp:lastPrinted>2020-10-26T20:47:00Z</cp:lastPrinted>
  <dcterms:created xsi:type="dcterms:W3CDTF">2020-10-12T18:31:00Z</dcterms:created>
  <dcterms:modified xsi:type="dcterms:W3CDTF">2020-11-01T21:07:00Z</dcterms:modified>
</cp:coreProperties>
</file>