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EDB" w:rsidRDefault="002520C2">
      <w:pPr>
        <w:rPr>
          <w:b/>
          <w:sz w:val="28"/>
          <w:szCs w:val="28"/>
        </w:rPr>
      </w:pPr>
      <w:r w:rsidRPr="002520C2">
        <w:rPr>
          <w:b/>
          <w:sz w:val="28"/>
          <w:szCs w:val="28"/>
        </w:rPr>
        <w:t>Tables loaded with the Demo Data:</w:t>
      </w:r>
    </w:p>
    <w:p w:rsidR="002520C2" w:rsidRPr="002520C2" w:rsidRDefault="002520C2">
      <w:pPr>
        <w:rPr>
          <w:b/>
          <w:sz w:val="28"/>
          <w:szCs w:val="28"/>
        </w:rPr>
      </w:pPr>
      <w:r>
        <w:rPr>
          <w:b/>
          <w:sz w:val="28"/>
          <w:szCs w:val="28"/>
        </w:rPr>
        <w:t>*Note that the ExpireDate/PostDate</w:t>
      </w:r>
      <w:r w:rsidR="00D237B5">
        <w:rPr>
          <w:b/>
          <w:sz w:val="28"/>
          <w:szCs w:val="28"/>
        </w:rPr>
        <w:t>/BidTime</w:t>
      </w:r>
      <w:r w:rsidR="007B31B1">
        <w:rPr>
          <w:b/>
          <w:sz w:val="28"/>
          <w:szCs w:val="28"/>
        </w:rPr>
        <w:t>/Date</w:t>
      </w:r>
      <w:r>
        <w:rPr>
          <w:b/>
          <w:sz w:val="28"/>
          <w:szCs w:val="28"/>
        </w:rPr>
        <w:t xml:space="preserve"> might be different in these tables </w:t>
      </w:r>
      <w:r w:rsidR="007B31B1">
        <w:rPr>
          <w:b/>
          <w:sz w:val="28"/>
          <w:szCs w:val="28"/>
        </w:rPr>
        <w:t>because different team members executed queries at different times.</w:t>
      </w:r>
    </w:p>
    <w:p w:rsidR="002520C2" w:rsidRDefault="002520C2">
      <w:r>
        <w:t>Person:</w:t>
      </w:r>
    </w:p>
    <w:p w:rsidR="00D237B5" w:rsidRDefault="00D237B5">
      <w:r w:rsidRPr="00D237B5">
        <w:rPr>
          <w:noProof/>
        </w:rPr>
        <w:drawing>
          <wp:inline distT="0" distB="0" distL="0" distR="0" wp14:anchorId="6AFFE92B" wp14:editId="30E1819F">
            <wp:extent cx="5939646" cy="887105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0675" cy="89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C2" w:rsidRDefault="002520C2">
      <w:r>
        <w:t>Customer:</w:t>
      </w:r>
    </w:p>
    <w:p w:rsidR="002520C2" w:rsidRDefault="002520C2">
      <w:r w:rsidRPr="002520C2">
        <w:rPr>
          <w:noProof/>
        </w:rPr>
        <w:drawing>
          <wp:inline distT="0" distB="0" distL="0" distR="0" wp14:anchorId="1306A461" wp14:editId="4A976499">
            <wp:extent cx="3581900" cy="145752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C2" w:rsidRDefault="002520C2">
      <w:r>
        <w:t>Employee:</w:t>
      </w:r>
    </w:p>
    <w:p w:rsidR="002520C2" w:rsidRDefault="002520C2">
      <w:r w:rsidRPr="002520C2">
        <w:rPr>
          <w:noProof/>
        </w:rPr>
        <w:drawing>
          <wp:inline distT="0" distB="0" distL="0" distR="0" wp14:anchorId="682F9CBB" wp14:editId="0905B821">
            <wp:extent cx="5468113" cy="13051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C2" w:rsidRDefault="002520C2">
      <w:r>
        <w:t>Item:</w:t>
      </w:r>
    </w:p>
    <w:p w:rsidR="002520C2" w:rsidRDefault="002520C2">
      <w:r w:rsidRPr="002520C2">
        <w:rPr>
          <w:noProof/>
        </w:rPr>
        <w:drawing>
          <wp:inline distT="0" distB="0" distL="0" distR="0" wp14:anchorId="15452C8D" wp14:editId="13A9E0BB">
            <wp:extent cx="5630061" cy="1200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C2" w:rsidRDefault="002520C2"/>
    <w:p w:rsidR="002520C2" w:rsidRDefault="002520C2"/>
    <w:p w:rsidR="002520C2" w:rsidRDefault="002520C2"/>
    <w:p w:rsidR="002520C2" w:rsidRDefault="002520C2"/>
    <w:p w:rsidR="002520C2" w:rsidRDefault="002520C2">
      <w:r>
        <w:t>Auction:</w:t>
      </w:r>
    </w:p>
    <w:p w:rsidR="002520C2" w:rsidRDefault="002520C2">
      <w:r w:rsidRPr="002520C2">
        <w:rPr>
          <w:noProof/>
        </w:rPr>
        <w:drawing>
          <wp:inline distT="0" distB="0" distL="0" distR="0" wp14:anchorId="2EE9305E" wp14:editId="532F5624">
            <wp:extent cx="5943600" cy="10826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C2" w:rsidRDefault="002520C2">
      <w:r>
        <w:t>Post:</w:t>
      </w:r>
    </w:p>
    <w:p w:rsidR="002520C2" w:rsidRDefault="002520C2">
      <w:r w:rsidRPr="002520C2">
        <w:rPr>
          <w:noProof/>
        </w:rPr>
        <w:drawing>
          <wp:inline distT="0" distB="0" distL="0" distR="0" wp14:anchorId="53FB2E4F" wp14:editId="14E366B8">
            <wp:extent cx="5943600" cy="1018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C2" w:rsidRDefault="002520C2">
      <w:r>
        <w:t>Bid:</w:t>
      </w:r>
    </w:p>
    <w:p w:rsidR="002520C2" w:rsidRDefault="002520C2">
      <w:r w:rsidRPr="002520C2">
        <w:rPr>
          <w:noProof/>
        </w:rPr>
        <w:drawing>
          <wp:inline distT="0" distB="0" distL="0" distR="0" wp14:anchorId="106E42CA" wp14:editId="08907485">
            <wp:extent cx="5943600" cy="765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EB" w:rsidRDefault="007F2EEB"/>
    <w:p w:rsidR="007F2EEB" w:rsidRDefault="007F2EEB">
      <w:r>
        <w:t>Sales:</w:t>
      </w:r>
    </w:p>
    <w:p w:rsidR="007F2EEB" w:rsidRDefault="007F2EEB">
      <w:r>
        <w:rPr>
          <w:noProof/>
        </w:rPr>
        <w:drawing>
          <wp:inline distT="0" distB="0" distL="0" distR="0">
            <wp:extent cx="5734345" cy="9334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3D8" w:rsidRDefault="003A63D8"/>
    <w:p w:rsidR="003A63D8" w:rsidRDefault="003A63D8">
      <w:r>
        <w:t>Full Dump:</w:t>
      </w:r>
      <w:bookmarkStart w:id="0" w:name="_GoBack"/>
      <w:bookmarkEnd w:id="0"/>
    </w:p>
    <w:p w:rsidR="003A63D8" w:rsidRPr="003A63D8" w:rsidRDefault="003A63D8" w:rsidP="003A63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color w:val="A9B7C6"/>
          <w:sz w:val="18"/>
          <w:szCs w:val="18"/>
        </w:rPr>
      </w:pP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-- MySQL dump 10.13  Distrib 5.6.27, for Win64 (x86_64)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  <w:t>--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  <w:t>-- Host: localhost    Database: silkroad 5.0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  <w:t>-- ------------------------------------------------------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  <w:t>-- Server version  5.6.27-log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  <w:t xml:space="preserve">/*!40101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SET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>OLD_CHARACTER_SET_CLIENT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=@@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 xml:space="preserve">CHARACTER_SET_CLIENT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/*!40101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SET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>OLD_CHARACTER_SET_RESULTS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=@@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 xml:space="preserve">CHARACTER_SET_RESULTS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/*!40101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SET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>OLD_COLLATION_CONNECTION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=@@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 xml:space="preserve">COLLATION_CONNECTION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/*!40101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SET NAMES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utf8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/*!40103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SET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>OLD_TIME_ZONE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=@@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 xml:space="preserve">TIME_ZONE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/*!40103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SET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TIME_ZONE=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 xml:space="preserve">'+00:00'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lastRenderedPageBreak/>
        <w:t xml:space="preserve">/*!40014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SET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>OLD_UNIQUE_CHECKS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=@@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>UNIQUE_CHECKS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 xml:space="preserve">,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UNIQUE_CHECKS=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 xml:space="preserve">0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/*!40014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SET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>OLD_FOREIGN_KEY_CHECKS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=@@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>FOREIGN_KEY_CHECKS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 xml:space="preserve">,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FOREIGN_KEY_CHECKS=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 xml:space="preserve">0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/*!40101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SET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>OLD_SQL_MODE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=@@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>SQL_MODE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 xml:space="preserve">,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SQL_MODE=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 xml:space="preserve">'NO_AUTO_VALUE_ON_ZERO'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/*!40111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SET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>OLD_SQL_NOTES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=@@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>SQL_NOTES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 xml:space="preserve">,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SQL_NOTES=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 xml:space="preserve">0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--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  <w:t>-- Table structure for table `auction`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  <w:t>--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DROP TABLE IF EXISTS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`auction`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/*!40101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SET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 xml:space="preserve">saved_cs_client    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= @@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 xml:space="preserve">character_set_client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/*!40101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SET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character_set_client = 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 xml:space="preserve">utf8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CREATE TABLE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`auction` (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 xml:space="preserve">`AuctionID`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int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10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unsigned NOT NULL DEFAULT 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'0'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 xml:space="preserve">`BidIncrement`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decimal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13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2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DEFAULT NULL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 xml:space="preserve">`MinimuBid`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decimal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13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2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DEFAULT NULL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 xml:space="preserve">`Copies_Sold`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int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10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unsigned DEFAULT NULL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 xml:space="preserve">`Monitor`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int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10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unsigned NOT NULL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 xml:space="preserve">`ItemID`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int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10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unsigned NOT NULL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 xml:space="preserve">`Reserve`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decimal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13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2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DEFAULT NULL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PRIMARY KEY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>`AuctionID`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)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KEY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`Monitor` (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>`Monitor`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)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KEY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`ItemID` (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>`ItemID`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)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CONSTRAINT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`auction_ibfk_1`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FOREIGN KEY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>`Monitor`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REFERENCES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`employee` (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>`EmployeeID`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ON DELETE NO ACTION ON UPDATE CASCADE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CONSTRAINT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`auction_ibfk_2`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FOREIGN KEY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>`ItemID`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REFERENCES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`item` (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>`ItemID`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ON DELETE NO ACTION ON UPDATE CASCADE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ENGINE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=InnoDB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DEFAULT CHARSET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=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>utf8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/*!40101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SET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character_set_client = 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 xml:space="preserve">saved_cs_client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--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  <w:t>-- Dumping data for table `auction`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  <w:t>--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LOCK TABLES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`auction`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WRITE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/*!40000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ALTER TABLE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`auction`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DISABLE KEYS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INSERT INTO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`auction`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VALUES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1.00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5.00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123456789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10.00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)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2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10.00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1000.00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0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123456789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2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2000.00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)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/*!40000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ALTER TABLE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`auction`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ENABLE KEYS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UNLOCK TABLES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--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  <w:t>-- Table structure for table `bid`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  <w:t>--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DROP TABLE IF EXISTS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`bid`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/*!40101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SET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 xml:space="preserve">saved_cs_client    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= @@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 xml:space="preserve">character_set_client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/*!40101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SET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character_set_client = 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 xml:space="preserve">utf8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CREATE TABLE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`bid` (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 xml:space="preserve">`CustomerID`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int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10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unsigned NOT NULL DEFAULT 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'0'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 xml:space="preserve">`AuctionID`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int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10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unsigned DEFAULT NULL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 xml:space="preserve">`ItemID`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int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10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unsigned NOT NULL DEFAULT 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'0'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 xml:space="preserve">`BidTime`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datetime NOT NULL DEFAULT 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'0000-00-00 00:00:00'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 xml:space="preserve">`BidPrice`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decimal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13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2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DEFAULT NULL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PRIMARY KEY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>`CustomerID`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>`ItemID`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>`BidTime`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)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KEY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`ItemID` (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>`ItemID`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)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KEY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`AuctionID` (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>`AuctionID`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)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CONSTRAINT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`bid_ibfk_1`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FOREIGN KEY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>`ItemID`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REFERENCES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`item` (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>`ItemID`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ON DELETE NO ACTION ON UPDATE CASCADE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CONSTRAINT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`bid_ibfk_2`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FOREIGN KEY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>`CustomerID`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REFERENCES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`customer` (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>`CustomerID`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ON DELETE NO ACTION ON UPDATE CASCADE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lastRenderedPageBreak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CONSTRAINT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`bid_ibfk_3`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FOREIGN KEY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>`AuctionID`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REFERENCES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`auction` (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>`AuctionID`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ON DELETE NO ACTION ON UPDATE CASCADE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ENGINE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=InnoDB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DEFAULT CHARSET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=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>utf8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/*!40101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SET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character_set_client = 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 xml:space="preserve">saved_cs_client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--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  <w:t>-- Dumping data for table `bid`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  <w:t>--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LOCK TABLES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`bid`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WRITE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/*!40000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ALTER TABLE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`bid`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DISABLE KEYS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INSERT INTO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`bid`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VALUES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3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'2015-10-28 14:07:07'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10.00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)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3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'2015-10-28 14:07:37'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10.00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)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3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'2015-10-28 14:08:37'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15.00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)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4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'2015-10-28 14:06:37'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10.00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)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/*!40000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ALTER TABLE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`bid`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ENABLE KEYS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UNLOCK TABLES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--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  <w:t>-- Table structure for table `customer`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  <w:t>--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DROP TABLE IF EXISTS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`customer`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/*!40101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SET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 xml:space="preserve">saved_cs_client    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= @@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 xml:space="preserve">character_set_client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/*!40101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SET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character_set_client = 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 xml:space="preserve">utf8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CREATE TABLE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`customer` (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 xml:space="preserve">`Rating`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int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10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unsigned DEFAULT 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'1'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 xml:space="preserve">`CreditCardNum`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char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19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DEFAULT NULL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 xml:space="preserve">`CustomerID`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int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10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unsigned NOT NULL DEFAULT 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'0'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PRIMARY KEY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>`CustomerID`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)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CONSTRAINT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`customer_ibfk_1`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FOREIGN KEY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>`CustomerID`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REFERENCES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`person` (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>`SSN`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ON DELETE NO ACTION ON UPDATE CASCADE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ENGINE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=InnoDB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DEFAULT CHARSET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=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>utf8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/*!40101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SET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character_set_client = 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 xml:space="preserve">saved_cs_client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--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  <w:t>-- Dumping data for table `customer`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  <w:t>--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LOCK TABLES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`customer`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WRITE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/*!40000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ALTER TABLE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`customer`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DISABLE KEYS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INSERT INTO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`customer`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VALUES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'6789-2345-6789-2345'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)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'2345-6789-2345-6789'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2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)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'1234-5678-1234-5678'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3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)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'5678-1234-5678-1234'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4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)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/*!40000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ALTER TABLE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`customer`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ENABLE KEYS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UNLOCK TABLES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--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  <w:t>-- Table structure for table `employee`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  <w:t>--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DROP TABLE IF EXISTS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`employee`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/*!40101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SET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 xml:space="preserve">saved_cs_client    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= @@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 xml:space="preserve">character_set_client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/*!40101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SET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character_set_client = 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 xml:space="preserve">utf8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CREATE TABLE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`employee` (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 xml:space="preserve">`StartDate`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datetime DEFAULT NULL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 xml:space="preserve">`HourlyRate`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decimal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5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2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unsigned DEFAULT NULL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 xml:space="preserve">`Level`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int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10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unsigned DEFAULT 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'0'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 xml:space="preserve">`EmployeeID`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int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10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unsigned NOT NULL DEFAULT 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'0'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PRIMARY KEY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>`EmployeeID`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)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CONSTRAINT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`employee_ibfk_1`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FOREIGN KEY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>`EmployeeID`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REFERENCES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`person` (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>`SSN`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ON DELETE NO ACTION ON UPDATE CASCADE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ENGINE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=InnoDB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DEFAULT CHARSET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=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>utf8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lastRenderedPageBreak/>
        <w:t xml:space="preserve">/*!40101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SET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character_set_client = 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 xml:space="preserve">saved_cs_client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--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  <w:t>-- Dumping data for table `employee`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  <w:t>--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LOCK TABLES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`employee`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WRITE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/*!40000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ALTER TABLE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`employee`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DISABLE KEYS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INSERT INTO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`employee`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VALUES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'1998-11-01 00:00:00'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60.00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0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123456789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)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'1999-02-02 00:00:00'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50.00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789123456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)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/*!40000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ALTER TABLE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`employee`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ENABLE KEYS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UNLOCK TABLES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--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  <w:t>-- Table structure for table `item`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  <w:t>--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DROP TABLE IF EXISTS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`item`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/*!40101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SET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 xml:space="preserve">saved_cs_client    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= @@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 xml:space="preserve">character_set_client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/*!40101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SET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character_set_client = 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 xml:space="preserve">utf8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CREATE TABLE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`item` (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 xml:space="preserve">`ItemID`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int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10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unsigned NOT NULL DEFAULT 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'0'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 xml:space="preserve">`Description`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varchar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255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DEFAULT NULL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 xml:space="preserve">`Year`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year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4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DEFAULT NULL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 xml:space="preserve">`Name`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char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255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DEFAULT NULL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 xml:space="preserve">`Type`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enum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'DVD'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'Car'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'Clothing'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'Video Game'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'Electronic'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'Miscellaneous'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'Book'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'Laptop'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NOT NULL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 xml:space="preserve">`NumCopies`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int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10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unsigned DEFAULT NULL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PRIMARY KEY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>`ItemID`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)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br/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ENGINE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=InnoDB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DEFAULT CHARSET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=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>utf8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/*!40101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SET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character_set_client = 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 xml:space="preserve">saved_cs_client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--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  <w:t>-- Dumping data for table `item`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  <w:t>--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LOCK TABLES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`item`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WRITE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/*!40000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ALTER TABLE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`item`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DISABLE KEYS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INSERT INTO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`item`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VALUES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NULL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2005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'Titanic'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'DVD'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3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)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2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NULL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2007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'Nissan Sentra'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'Car'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0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)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/*!40000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ALTER TABLE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`item`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ENABLE KEYS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UNLOCK TABLES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--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  <w:t>-- Table structure for table `person`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  <w:t>--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DROP TABLE IF EXISTS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`person`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/*!40101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SET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 xml:space="preserve">saved_cs_client    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= @@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 xml:space="preserve">character_set_client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/*!40101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SET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character_set_client = 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 xml:space="preserve">utf8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CREATE TABLE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`person` (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 xml:space="preserve">`SSN`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int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10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unsigned NOT NULL DEFAULT 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'0'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 xml:space="preserve">`LastName`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char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20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NOT NULL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 xml:space="preserve">`FirstName`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char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20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NOT NULL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 xml:space="preserve">`Address`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char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255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DEFAULT NULL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 xml:space="preserve">`ZipCode`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int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10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unsigned DEFAULT NULL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 xml:space="preserve">`Telephone`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char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13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DEFAULT NULL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 xml:space="preserve">`Email`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char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25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DEFAULT NULL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 xml:space="preserve">`UserName`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char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20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DEFAULT NULL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PRIMARY KEY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>`SSN`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)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UNIQUE KEY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`UserName` (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>`UserName`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)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lastRenderedPageBreak/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ENGINE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=InnoDB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DEFAULT CHARSET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=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>utf8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/*!40101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SET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character_set_client = 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 xml:space="preserve">saved_cs_client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--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  <w:t>-- Dumping data for table `person`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  <w:t>--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LOCK TABLES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`person`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WRITE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/*!40000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ALTER TABLE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`person`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DISABLE KEYS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INSERT INTO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`person`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VALUES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'Phil'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'Lewis'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'135 Knowledge Lane, Stony Brook, NY'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11794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'(516)666-8888'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'pml@cs.sunysb.edu'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'phil'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)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2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'Smith'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'John'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'789 Peace Blvd., Los Angeles, CA'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12345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'(412)443-4321'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'shlu@ic.sunysb.edu'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'john'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)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3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'Lu'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'Shiyong'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'123 Success Street, Stony Brook, NY'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11790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'(516)632-8959'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'shiyong@cs.sunysb.edu'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'shiyong'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)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4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'Du'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'Haixia'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'456 Fortune Road, Stony Brook, NY'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11790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'(516)632-4360'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'dhaixia@cs.sunysb.edu'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NULL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)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123456789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'Smith'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'David'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'123 College road, Stony Brook, NY'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11790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'(516)215-2345'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'dsmith@aol.com'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NULL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)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789123456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'Warren'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'David'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'456 Sunken Street, Stony Brook, NY'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11794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'(516)632-9987'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'dsmith@aol.com'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NULL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)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/*!40000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ALTER TABLE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`person`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ENABLE KEYS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UNLOCK TABLES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--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  <w:t>-- Table structure for table `post`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  <w:t>--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DROP TABLE IF EXISTS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`post`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/*!40101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SET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 xml:space="preserve">saved_cs_client    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= @@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 xml:space="preserve">character_set_client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/*!40101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SET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character_set_client = 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 xml:space="preserve">utf8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CREATE TABLE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`post` (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 xml:space="preserve">`ExpireDate`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datetime DEFAULT NULL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 xml:space="preserve">`PostDate`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datetime DEFAULT NULL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 xml:space="preserve">`CustomerID`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int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10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unsigned NOT NULL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 xml:space="preserve">`AuctionID`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int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10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unsigned NOT NULL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PRIMARY KEY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>`CustomerID`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>`AuctionID`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)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KEY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`AuctionID` (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>`AuctionID`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)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CONSTRAINT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`post_ibfk_1`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FOREIGN KEY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>`CustomerID`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REFERENCES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`customer` (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>`CustomerID`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ON DELETE NO ACTION ON UPDATE CASCADE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CONSTRAINT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`post_ibfk_2`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FOREIGN KEY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>`AuctionID`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REFERENCES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`auction` (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>`AuctionID`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ON DELETE NO ACTION ON UPDATE CASCADE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ENGINE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=InnoDB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DEFAULT CHARSET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=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>utf8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/*!40101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SET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character_set_client = 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 xml:space="preserve">saved_cs_client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--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  <w:t>-- Dumping data for table `post`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  <w:t>--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LOCK TABLES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`post`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WRITE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/*!40000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ALTER TABLE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`post`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DISABLE KEYS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INSERT INTO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`post`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VALUES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'2015-10-28 14:06:37'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'2015-10-28 14:06:37'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)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'2015-10-31 14:06:37'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'2015-10-28 14:06:37'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2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2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)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/*!40000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ALTER TABLE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`post`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ENABLE KEYS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UNLOCK TABLES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--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  <w:t>-- Table structure for table `sales`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  <w:t>--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DROP TABLE IF EXISTS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`sales`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/*!40101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SET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 xml:space="preserve">saved_cs_client    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= @@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 xml:space="preserve">character_set_client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/*!40101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SET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character_set_client = 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 xml:space="preserve">utf8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lastRenderedPageBreak/>
        <w:t xml:space="preserve">CREATE TABLE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`sales` (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 xml:space="preserve">`BuyerID`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int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10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unsigned NOT NULL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 xml:space="preserve">`SellerID`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int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10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unsigned NOT NULL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 xml:space="preserve">`Price`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decimal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13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2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NOT NULL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 xml:space="preserve">`Date`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datetime NOT NULL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 xml:space="preserve">`ItemID`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int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10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unsigned NOT NULL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 xml:space="preserve">`AuctionID`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int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10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unsigned NOT NULL DEFAULT 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'0'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PRIMARY KEY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>`AuctionID`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)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KEY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`BuyerID` (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>`BuyerID`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)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KEY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`SellerID` (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>`SellerID`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)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KEY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`ItemID` (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>`ItemID`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)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CONSTRAINT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`sales_ibfk_1`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FOREIGN KEY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>`BuyerID`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REFERENCES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`customer` (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>`CustomerID`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ON DELETE NO ACTION ON UPDATE CASCADE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CONSTRAINT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`sales_ibfk_2`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FOREIGN KEY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>`SellerID`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REFERENCES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`customer` (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>`CustomerID`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ON DELETE NO ACTION ON UPDATE CASCADE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CONSTRAINT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`sales_ibfk_3`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FOREIGN KEY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>`AuctionID`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REFERENCES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`auction` (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>`AuctionID`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ON DELETE NO ACTION ON UPDATE CASCADE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  <w:t xml:space="preserve"> 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CONSTRAINT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`sales_ibfk_4`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FOREIGN KEY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>`ItemID`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REFERENCES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`item` (</w:t>
      </w:r>
      <w:r w:rsidRPr="003A63D8">
        <w:rPr>
          <w:rFonts w:ascii="DejaVu Sans Mono" w:eastAsia="Times New Roman" w:hAnsi="DejaVu Sans Mono" w:cs="DejaVu Sans Mono"/>
          <w:b/>
          <w:bCs/>
          <w:color w:val="D0D0FF"/>
          <w:sz w:val="18"/>
          <w:szCs w:val="18"/>
        </w:rPr>
        <w:t>`ItemID`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ON DELETE NO ACTION ON UPDATE CASCADE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)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ENGINE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=InnoDB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DEFAULT CHARSET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=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>utf8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/*!40101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SET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character_set_client = 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 xml:space="preserve">saved_cs_client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--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  <w:t>-- Dumping data for table `sales`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  <w:t>--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LOCK TABLES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`sales`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WRITE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/*!40000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ALTER TABLE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`sales`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DISABLE KEYS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INSERT INTO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`sales`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VALUES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(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3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15.00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b/>
          <w:bCs/>
          <w:color w:val="A5C261"/>
          <w:sz w:val="18"/>
          <w:szCs w:val="18"/>
        </w:rPr>
        <w:t>'2015-10-28 14:06:37'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,</w:t>
      </w:r>
      <w:r w:rsidRPr="003A63D8">
        <w:rPr>
          <w:rFonts w:ascii="DejaVu Sans Mono" w:eastAsia="Times New Roman" w:hAnsi="DejaVu Sans Mono" w:cs="DejaVu Sans Mono"/>
          <w:color w:val="6897BB"/>
          <w:sz w:val="18"/>
          <w:szCs w:val="18"/>
        </w:rPr>
        <w:t>1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)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/*!40000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ALTER TABLE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 xml:space="preserve">`sales`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ENABLE KEYS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>UNLOCK TABLES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/*!40103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SET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TIME_ZONE=@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 xml:space="preserve">OLD_TIME_ZONE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/*!40101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SET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SQL_MODE=@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 xml:space="preserve">OLD_SQL_MODE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/*!40014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SET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FOREIGN_KEY_CHECKS=@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 xml:space="preserve">OLD_FOREIGN_KEY_CHECKS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/*!40014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SET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UNIQUE_CHECKS=@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 xml:space="preserve">OLD_UNIQUE_CHECKS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/*!40101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SET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CHARACTER_SET_CLIENT=@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 xml:space="preserve">OLD_CHARACTER_SET_CLIENT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/*!40101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SET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CHARACTER_SET_RESULTS=@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 xml:space="preserve">OLD_CHARACTER_SET_RESULTS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/*!40101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SET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COLLATION_CONNECTION=@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 xml:space="preserve">OLD_COLLATION_CONNECTION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 xml:space="preserve">/*!40111 </w:t>
      </w:r>
      <w:r w:rsidRPr="003A63D8">
        <w:rPr>
          <w:rFonts w:ascii="DejaVu Sans Mono" w:eastAsia="Times New Roman" w:hAnsi="DejaVu Sans Mono" w:cs="DejaVu Sans Mono"/>
          <w:b/>
          <w:bCs/>
          <w:color w:val="CC7832"/>
          <w:sz w:val="18"/>
          <w:szCs w:val="18"/>
        </w:rPr>
        <w:t xml:space="preserve">SET </w:t>
      </w:r>
      <w:r w:rsidRPr="003A63D8">
        <w:rPr>
          <w:rFonts w:ascii="DejaVu Sans Mono" w:eastAsia="Times New Roman" w:hAnsi="DejaVu Sans Mono" w:cs="DejaVu Sans Mono"/>
          <w:color w:val="A9B7C6"/>
          <w:sz w:val="18"/>
          <w:szCs w:val="18"/>
        </w:rPr>
        <w:t>SQL_NOTES=@</w:t>
      </w:r>
      <w:r w:rsidRPr="003A63D8">
        <w:rPr>
          <w:rFonts w:ascii="DejaVu Sans Mono" w:eastAsia="Times New Roman" w:hAnsi="DejaVu Sans Mono" w:cs="DejaVu Sans Mono"/>
          <w:color w:val="FFC66D"/>
          <w:sz w:val="18"/>
          <w:szCs w:val="18"/>
        </w:rPr>
        <w:t xml:space="preserve">OLD_SQL_NOTES </w:t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*/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t>;</w:t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CC7832"/>
          <w:sz w:val="18"/>
          <w:szCs w:val="18"/>
        </w:rPr>
        <w:br/>
      </w:r>
      <w:r w:rsidRPr="003A63D8">
        <w:rPr>
          <w:rFonts w:ascii="DejaVu Sans Mono" w:eastAsia="Times New Roman" w:hAnsi="DejaVu Sans Mono" w:cs="DejaVu Sans Mono"/>
          <w:color w:val="808080"/>
          <w:sz w:val="18"/>
          <w:szCs w:val="18"/>
        </w:rPr>
        <w:t>-- Dump completed on 2015-10-28 14:21:04</w:t>
      </w:r>
    </w:p>
    <w:p w:rsidR="003A63D8" w:rsidRDefault="003A63D8"/>
    <w:sectPr w:rsidR="003A6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C2"/>
    <w:rsid w:val="002520C2"/>
    <w:rsid w:val="00350433"/>
    <w:rsid w:val="003A63D8"/>
    <w:rsid w:val="0041046D"/>
    <w:rsid w:val="00493A1F"/>
    <w:rsid w:val="007B31B1"/>
    <w:rsid w:val="007F2EEB"/>
    <w:rsid w:val="00B501F2"/>
    <w:rsid w:val="00BB2C93"/>
    <w:rsid w:val="00D2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E47C9-BE76-4475-90D7-27BD73E7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3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3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2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1627</Words>
  <Characters>9276</Characters>
  <Application>Microsoft Office Word</Application>
  <DocSecurity>0</DocSecurity>
  <Lines>77</Lines>
  <Paragraphs>21</Paragraphs>
  <ScaleCrop>false</ScaleCrop>
  <Company/>
  <LinksUpToDate>false</LinksUpToDate>
  <CharactersWithSpaces>10882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Young</dc:creator>
  <cp:keywords/>
  <dc:description/>
  <cp:lastModifiedBy>Kevin Young</cp:lastModifiedBy>
  <cp:revision>7</cp:revision>
  <dcterms:created xsi:type="dcterms:W3CDTF">2015-10-28T14:15:00Z</dcterms:created>
  <dcterms:modified xsi:type="dcterms:W3CDTF">2015-10-28T18:26:00Z</dcterms:modified>
</cp:coreProperties>
</file>