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F0F7D" w14:textId="77777777" w:rsidR="00B447E8" w:rsidRPr="00B447E8" w:rsidRDefault="00B447E8" w:rsidP="00B447E8">
      <w:pPr>
        <w:rPr>
          <w:rFonts w:ascii="Montserrat Medium" w:hAnsi="Montserrat Medium" w:cs="Arial"/>
          <w:sz w:val="16"/>
          <w:szCs w:val="16"/>
        </w:rPr>
      </w:pPr>
    </w:p>
    <w:p w14:paraId="3E59F097" w14:textId="77777777" w:rsidR="000A167A" w:rsidRDefault="000A167A" w:rsidP="000A167A">
      <w:pPr>
        <w:jc w:val="center"/>
        <w:rPr>
          <w:b/>
          <w:bCs/>
        </w:rPr>
      </w:pPr>
      <w:r w:rsidRPr="00F057C0">
        <w:rPr>
          <w:b/>
          <w:bCs/>
          <w:sz w:val="32"/>
          <w:szCs w:val="32"/>
        </w:rPr>
        <w:t>F</w:t>
      </w:r>
      <w:r>
        <w:rPr>
          <w:b/>
          <w:bCs/>
        </w:rPr>
        <w:t xml:space="preserve">ORMATO DE </w:t>
      </w:r>
      <w:r w:rsidRPr="003C081A">
        <w:rPr>
          <w:b/>
          <w:bCs/>
          <w:sz w:val="28"/>
          <w:szCs w:val="28"/>
        </w:rPr>
        <w:t>E</w:t>
      </w:r>
      <w:r>
        <w:rPr>
          <w:b/>
          <w:bCs/>
        </w:rPr>
        <w:t xml:space="preserve">VALUACIÓN DE </w:t>
      </w:r>
      <w:r w:rsidRPr="003C081A">
        <w:rPr>
          <w:b/>
          <w:bCs/>
          <w:sz w:val="28"/>
          <w:szCs w:val="28"/>
        </w:rPr>
        <w:t>R</w:t>
      </w:r>
      <w:r>
        <w:rPr>
          <w:b/>
          <w:bCs/>
        </w:rPr>
        <w:t xml:space="preserve">EPORTE DE </w:t>
      </w:r>
      <w:r>
        <w:rPr>
          <w:b/>
          <w:bCs/>
          <w:sz w:val="28"/>
          <w:szCs w:val="28"/>
        </w:rPr>
        <w:t>R</w:t>
      </w:r>
      <w:r>
        <w:rPr>
          <w:b/>
          <w:bCs/>
        </w:rPr>
        <w:t xml:space="preserve">ESIDENCIA </w:t>
      </w:r>
      <w:r>
        <w:rPr>
          <w:b/>
          <w:bCs/>
          <w:sz w:val="28"/>
          <w:szCs w:val="28"/>
        </w:rPr>
        <w:t>P</w:t>
      </w:r>
      <w:r>
        <w:rPr>
          <w:b/>
          <w:bCs/>
        </w:rPr>
        <w:t>ROFESIONAL</w:t>
      </w:r>
    </w:p>
    <w:p w14:paraId="1B6F9D0F" w14:textId="77777777" w:rsidR="000A167A" w:rsidRDefault="000A167A" w:rsidP="000A167A">
      <w:pPr>
        <w:jc w:val="center"/>
        <w:rPr>
          <w:b/>
          <w:bCs/>
        </w:rPr>
      </w:pPr>
    </w:p>
    <w:p w14:paraId="23E917E0" w14:textId="77777777" w:rsidR="000A167A" w:rsidRDefault="000A167A" w:rsidP="000A167A">
      <w:pPr>
        <w:jc w:val="center"/>
        <w:rPr>
          <w:b/>
          <w:bCs/>
        </w:rPr>
      </w:pPr>
    </w:p>
    <w:tbl>
      <w:tblPr>
        <w:tblStyle w:val="Tablaconcuadrcula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111"/>
      </w:tblGrid>
      <w:tr w:rsidR="000A167A" w14:paraId="1D132ADD" w14:textId="77777777" w:rsidTr="00A14586">
        <w:tc>
          <w:tcPr>
            <w:tcW w:w="5954" w:type="dxa"/>
          </w:tcPr>
          <w:p w14:paraId="4045B488" w14:textId="77777777" w:rsidR="000A167A" w:rsidRDefault="000A167A" w:rsidP="00A14586"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92A60A" wp14:editId="71F8780A">
                      <wp:simplePos x="0" y="0"/>
                      <wp:positionH relativeFrom="column">
                        <wp:posOffset>1325880</wp:posOffset>
                      </wp:positionH>
                      <wp:positionV relativeFrom="paragraph">
                        <wp:posOffset>137795</wp:posOffset>
                      </wp:positionV>
                      <wp:extent cx="2390775" cy="0"/>
                      <wp:effectExtent l="0" t="0" r="28575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0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45A945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10.85pt" to="292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" strokecolor="#4579b8 [3044]"/>
                  </w:pict>
                </mc:Fallback>
              </mc:AlternateContent>
            </w:r>
            <w:r w:rsidRPr="005A72D5">
              <w:rPr>
                <w:rFonts w:ascii="Arial" w:hAnsi="Arial" w:cs="Arial"/>
                <w:color w:val="000000"/>
                <w:sz w:val="20"/>
                <w:szCs w:val="20"/>
              </w:rPr>
              <w:t>Nombre del Residente:</w:t>
            </w:r>
          </w:p>
        </w:tc>
        <w:tc>
          <w:tcPr>
            <w:tcW w:w="4111" w:type="dxa"/>
          </w:tcPr>
          <w:p w14:paraId="4D2B9C2C" w14:textId="77777777" w:rsidR="000A167A" w:rsidRDefault="000A167A" w:rsidP="00A14586"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22107E" wp14:editId="09DF96B5">
                      <wp:simplePos x="0" y="0"/>
                      <wp:positionH relativeFrom="column">
                        <wp:posOffset>1136015</wp:posOffset>
                      </wp:positionH>
                      <wp:positionV relativeFrom="paragraph">
                        <wp:posOffset>142876</wp:posOffset>
                      </wp:positionV>
                      <wp:extent cx="1362075" cy="0"/>
                      <wp:effectExtent l="0" t="0" r="28575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46AFAB" id="Conector recto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5pt,11.25pt" to="196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" strokecolor="#4579b8 [3044]"/>
                  </w:pict>
                </mc:Fallback>
              </mc:AlternateContent>
            </w:r>
            <w:r w:rsidRPr="005A72D5">
              <w:rPr>
                <w:rFonts w:ascii="Arial" w:hAnsi="Arial" w:cs="Arial"/>
                <w:color w:val="000000"/>
                <w:sz w:val="20"/>
                <w:szCs w:val="20"/>
              </w:rPr>
              <w:t>Número de control: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A167A" w14:paraId="1A24B785" w14:textId="77777777" w:rsidTr="00A14586">
        <w:tc>
          <w:tcPr>
            <w:tcW w:w="10065" w:type="dxa"/>
            <w:gridSpan w:val="2"/>
          </w:tcPr>
          <w:p w14:paraId="036022D3" w14:textId="77777777" w:rsidR="000A167A" w:rsidRDefault="000A167A" w:rsidP="00A14586">
            <w:r w:rsidRPr="005A72D5">
              <w:rPr>
                <w:rFonts w:ascii="Arial" w:hAnsi="Arial" w:cs="Arial"/>
                <w:color w:val="000000"/>
                <w:sz w:val="20"/>
                <w:szCs w:val="20"/>
              </w:rPr>
              <w:t>Nombre del proyecto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</w:tr>
      <w:tr w:rsidR="000A167A" w14:paraId="7B21EF29" w14:textId="77777777" w:rsidTr="00A14586">
        <w:tc>
          <w:tcPr>
            <w:tcW w:w="10065" w:type="dxa"/>
            <w:gridSpan w:val="2"/>
          </w:tcPr>
          <w:p w14:paraId="0DA12C02" w14:textId="77777777" w:rsidR="000A167A" w:rsidRDefault="000A167A" w:rsidP="00A14586"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A54491" wp14:editId="1C444BF7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-1905</wp:posOffset>
                      </wp:positionV>
                      <wp:extent cx="5019675" cy="0"/>
                      <wp:effectExtent l="0" t="0" r="28575" b="1905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6B93D7" id="Conector recto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pt,-.15pt" to="495.8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" strokecolor="#4579b8 [3044]"/>
                  </w:pict>
                </mc:Fallback>
              </mc:AlternateContent>
            </w:r>
            <w:r w:rsidRPr="005A72D5">
              <w:rPr>
                <w:rFonts w:ascii="Arial" w:hAnsi="Arial" w:cs="Arial"/>
                <w:color w:val="000000"/>
                <w:sz w:val="20"/>
                <w:szCs w:val="20"/>
              </w:rPr>
              <w:t>Programa Educativo: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A167A" w14:paraId="55A5FCBA" w14:textId="77777777" w:rsidTr="00A14586">
        <w:tc>
          <w:tcPr>
            <w:tcW w:w="10065" w:type="dxa"/>
            <w:gridSpan w:val="2"/>
          </w:tcPr>
          <w:p w14:paraId="5FE0FF10" w14:textId="77777777" w:rsidR="000A167A" w:rsidRDefault="000A167A" w:rsidP="00A14586"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22FBAE" wp14:editId="701DF77B">
                      <wp:simplePos x="0" y="0"/>
                      <wp:positionH relativeFrom="column">
                        <wp:posOffset>1240155</wp:posOffset>
                      </wp:positionH>
                      <wp:positionV relativeFrom="paragraph">
                        <wp:posOffset>-5080</wp:posOffset>
                      </wp:positionV>
                      <wp:extent cx="5057775" cy="0"/>
                      <wp:effectExtent l="0" t="0" r="28575" b="1905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57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B1CB8D" id="Conector recto 1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5pt,-.4pt" to="495.9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" strokecolor="#4579b8 [3044]"/>
                  </w:pict>
                </mc:Fallback>
              </mc:AlternateContent>
            </w:r>
            <w:r w:rsidRPr="005A72D5">
              <w:rPr>
                <w:rFonts w:ascii="Arial" w:hAnsi="Arial" w:cs="Arial"/>
                <w:color w:val="000000"/>
                <w:sz w:val="20"/>
                <w:szCs w:val="20"/>
              </w:rPr>
              <w:t>Periodo de realización de la Residencia Profesional: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A167A" w14:paraId="52B9BEF2" w14:textId="77777777" w:rsidTr="00A14586">
        <w:tc>
          <w:tcPr>
            <w:tcW w:w="10065" w:type="dxa"/>
            <w:gridSpan w:val="2"/>
          </w:tcPr>
          <w:p w14:paraId="5BDD4555" w14:textId="77777777" w:rsidR="000A167A" w:rsidRDefault="000A167A" w:rsidP="00A14586"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AC2F82" wp14:editId="10A76885">
                      <wp:simplePos x="0" y="0"/>
                      <wp:positionH relativeFrom="column">
                        <wp:posOffset>3030220</wp:posOffset>
                      </wp:positionH>
                      <wp:positionV relativeFrom="paragraph">
                        <wp:posOffset>-8255</wp:posOffset>
                      </wp:positionV>
                      <wp:extent cx="3286125" cy="0"/>
                      <wp:effectExtent l="0" t="0" r="28575" b="1905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6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764B30" id="Conector recto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pt,-.65pt" to="497.3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616513" wp14:editId="106F4A92">
                      <wp:simplePos x="0" y="0"/>
                      <wp:positionH relativeFrom="margin">
                        <wp:posOffset>3068955</wp:posOffset>
                      </wp:positionH>
                      <wp:positionV relativeFrom="paragraph">
                        <wp:posOffset>139699</wp:posOffset>
                      </wp:positionV>
                      <wp:extent cx="3228975" cy="0"/>
                      <wp:effectExtent l="0" t="0" r="28575" b="1905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28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3A41B1" id="Conector recto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.65pt,11pt" to="495.9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" strokecolor="#4579b8 [3044]">
                      <w10:wrap anchorx="margin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Calificación Final</w:t>
            </w:r>
            <w:r w:rsidRPr="005A72D5">
              <w:rPr>
                <w:rFonts w:ascii="Arial" w:hAnsi="Arial" w:cs="Arial"/>
                <w:color w:val="000000"/>
                <w:sz w:val="20"/>
                <w:szCs w:val="20"/>
              </w:rPr>
              <w:t xml:space="preserve"> (promedio de ambas evaluaciones):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</w:tbl>
    <w:p w14:paraId="3ADF276D" w14:textId="77777777" w:rsidR="000A167A" w:rsidRDefault="000A167A" w:rsidP="000A167A"/>
    <w:p w14:paraId="1DF84E73" w14:textId="77777777" w:rsidR="000A167A" w:rsidRDefault="000A167A" w:rsidP="000A167A"/>
    <w:tbl>
      <w:tblPr>
        <w:tblStyle w:val="Tablaconcuadrcula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7079"/>
        <w:gridCol w:w="717"/>
        <w:gridCol w:w="1276"/>
      </w:tblGrid>
      <w:tr w:rsidR="000A167A" w14:paraId="7626104D" w14:textId="77777777" w:rsidTr="00A14586">
        <w:tc>
          <w:tcPr>
            <w:tcW w:w="10065" w:type="dxa"/>
            <w:gridSpan w:val="4"/>
          </w:tcPr>
          <w:p w14:paraId="59E6610D" w14:textId="77777777" w:rsidR="000A167A" w:rsidRDefault="000A167A" w:rsidP="00A14586">
            <w:pPr>
              <w:jc w:val="center"/>
            </w:pPr>
            <w:r w:rsidRPr="00A81D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 qué medida el residente cumple con lo siguiente</w:t>
            </w:r>
          </w:p>
        </w:tc>
      </w:tr>
      <w:tr w:rsidR="000A167A" w14:paraId="31C6C479" w14:textId="77777777" w:rsidTr="00A14586">
        <w:tc>
          <w:tcPr>
            <w:tcW w:w="8072" w:type="dxa"/>
            <w:gridSpan w:val="2"/>
          </w:tcPr>
          <w:p w14:paraId="2D4C5F59" w14:textId="77777777" w:rsidR="000A167A" w:rsidRDefault="000A167A" w:rsidP="00A14586">
            <w:pPr>
              <w:jc w:val="center"/>
            </w:pPr>
            <w:r w:rsidRPr="00A81D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Criterios a evaluar</w:t>
            </w:r>
          </w:p>
        </w:tc>
        <w:tc>
          <w:tcPr>
            <w:tcW w:w="717" w:type="dxa"/>
          </w:tcPr>
          <w:p w14:paraId="65F29918" w14:textId="77777777" w:rsidR="000A167A" w:rsidRDefault="000A167A" w:rsidP="00A14586">
            <w:pPr>
              <w:jc w:val="center"/>
            </w:pPr>
            <w:r w:rsidRPr="00A81D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</w:t>
            </w:r>
          </w:p>
        </w:tc>
        <w:tc>
          <w:tcPr>
            <w:tcW w:w="1276" w:type="dxa"/>
          </w:tcPr>
          <w:p w14:paraId="26E81DAA" w14:textId="77777777" w:rsidR="000A167A" w:rsidRDefault="000A167A" w:rsidP="00A14586">
            <w:pPr>
              <w:jc w:val="center"/>
            </w:pPr>
            <w:r w:rsidRPr="00A81D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Evaluación</w:t>
            </w:r>
          </w:p>
        </w:tc>
      </w:tr>
      <w:tr w:rsidR="000A167A" w14:paraId="52DE3173" w14:textId="77777777" w:rsidTr="00A14586">
        <w:tc>
          <w:tcPr>
            <w:tcW w:w="993" w:type="dxa"/>
            <w:vMerge w:val="restart"/>
            <w:textDirection w:val="btLr"/>
          </w:tcPr>
          <w:p w14:paraId="316C14E6" w14:textId="77777777" w:rsidR="000A167A" w:rsidRDefault="000A167A" w:rsidP="00A14586">
            <w:pPr>
              <w:pStyle w:val="Default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Evaluación por el asesor externo</w:t>
            </w:r>
          </w:p>
          <w:p w14:paraId="1A6A8536" w14:textId="77777777" w:rsidR="000A167A" w:rsidRDefault="000A167A" w:rsidP="00A14586">
            <w:pPr>
              <w:ind w:left="113" w:right="113"/>
              <w:jc w:val="center"/>
            </w:pPr>
          </w:p>
        </w:tc>
        <w:tc>
          <w:tcPr>
            <w:tcW w:w="7079" w:type="dxa"/>
          </w:tcPr>
          <w:p w14:paraId="0385314D" w14:textId="77777777" w:rsidR="000A167A" w:rsidRPr="00A81D74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Portada</w:t>
            </w:r>
            <w:r w:rsidRPr="00A81D7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17" w:type="dxa"/>
          </w:tcPr>
          <w:p w14:paraId="27C111CB" w14:textId="77777777" w:rsidR="000A167A" w:rsidRDefault="000A167A" w:rsidP="00A14586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34D462C7" w14:textId="77777777" w:rsidR="000A167A" w:rsidRDefault="000A167A" w:rsidP="00A14586"/>
        </w:tc>
      </w:tr>
      <w:tr w:rsidR="000A167A" w14:paraId="0F7FB862" w14:textId="77777777" w:rsidTr="00A14586">
        <w:tc>
          <w:tcPr>
            <w:tcW w:w="993" w:type="dxa"/>
            <w:vMerge/>
          </w:tcPr>
          <w:p w14:paraId="311BFBB8" w14:textId="77777777" w:rsidR="000A167A" w:rsidRDefault="000A167A" w:rsidP="00A14586"/>
        </w:tc>
        <w:tc>
          <w:tcPr>
            <w:tcW w:w="7079" w:type="dxa"/>
          </w:tcPr>
          <w:p w14:paraId="19948DC0" w14:textId="77777777" w:rsidR="000A167A" w:rsidRDefault="000A167A" w:rsidP="00A14586">
            <w:r>
              <w:rPr>
                <w:rFonts w:ascii="Arial" w:hAnsi="Arial" w:cs="Arial"/>
                <w:color w:val="000000"/>
                <w:sz w:val="20"/>
                <w:szCs w:val="20"/>
              </w:rPr>
              <w:t>Agradecimientos</w:t>
            </w:r>
          </w:p>
        </w:tc>
        <w:tc>
          <w:tcPr>
            <w:tcW w:w="717" w:type="dxa"/>
          </w:tcPr>
          <w:p w14:paraId="730EB24C" w14:textId="77777777" w:rsidR="000A167A" w:rsidRDefault="000A167A" w:rsidP="00A14586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15DB0C9E" w14:textId="77777777" w:rsidR="000A167A" w:rsidRDefault="000A167A" w:rsidP="00A14586"/>
        </w:tc>
      </w:tr>
      <w:tr w:rsidR="000A167A" w14:paraId="4D9AA1FE" w14:textId="77777777" w:rsidTr="00A14586">
        <w:tc>
          <w:tcPr>
            <w:tcW w:w="993" w:type="dxa"/>
            <w:vMerge/>
          </w:tcPr>
          <w:p w14:paraId="31D136CF" w14:textId="77777777" w:rsidR="000A167A" w:rsidRDefault="000A167A" w:rsidP="00A14586"/>
        </w:tc>
        <w:tc>
          <w:tcPr>
            <w:tcW w:w="7079" w:type="dxa"/>
          </w:tcPr>
          <w:p w14:paraId="4230674F" w14:textId="77777777" w:rsidR="000A167A" w:rsidRDefault="000A167A" w:rsidP="00A14586">
            <w:r>
              <w:rPr>
                <w:rFonts w:ascii="Arial" w:hAnsi="Arial" w:cs="Arial"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717" w:type="dxa"/>
          </w:tcPr>
          <w:p w14:paraId="55F81FCF" w14:textId="77777777" w:rsidR="000A167A" w:rsidRDefault="000A167A" w:rsidP="00A14586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2AE9276F" w14:textId="77777777" w:rsidR="000A167A" w:rsidRDefault="000A167A" w:rsidP="00A14586"/>
        </w:tc>
      </w:tr>
      <w:tr w:rsidR="000A167A" w14:paraId="0D478659" w14:textId="77777777" w:rsidTr="00A14586">
        <w:tc>
          <w:tcPr>
            <w:tcW w:w="993" w:type="dxa"/>
            <w:vMerge/>
          </w:tcPr>
          <w:p w14:paraId="404570DA" w14:textId="77777777" w:rsidR="000A167A" w:rsidRDefault="000A167A" w:rsidP="00A14586"/>
        </w:tc>
        <w:tc>
          <w:tcPr>
            <w:tcW w:w="7079" w:type="dxa"/>
          </w:tcPr>
          <w:p w14:paraId="43074465" w14:textId="77777777" w:rsidR="000A167A" w:rsidRPr="00A81D74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Índice</w:t>
            </w:r>
          </w:p>
        </w:tc>
        <w:tc>
          <w:tcPr>
            <w:tcW w:w="717" w:type="dxa"/>
          </w:tcPr>
          <w:p w14:paraId="08D7B16F" w14:textId="77777777" w:rsidR="000A167A" w:rsidRDefault="000A167A" w:rsidP="00A14586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55BEA186" w14:textId="77777777" w:rsidR="000A167A" w:rsidRDefault="000A167A" w:rsidP="00A14586"/>
        </w:tc>
      </w:tr>
      <w:tr w:rsidR="000A167A" w14:paraId="33D7BBA4" w14:textId="77777777" w:rsidTr="00A14586">
        <w:tc>
          <w:tcPr>
            <w:tcW w:w="993" w:type="dxa"/>
            <w:vMerge/>
          </w:tcPr>
          <w:p w14:paraId="0BF9B0B1" w14:textId="77777777" w:rsidR="000A167A" w:rsidRDefault="000A167A" w:rsidP="00A14586"/>
        </w:tc>
        <w:tc>
          <w:tcPr>
            <w:tcW w:w="7079" w:type="dxa"/>
          </w:tcPr>
          <w:p w14:paraId="04FC3E29" w14:textId="77777777" w:rsidR="000A167A" w:rsidRPr="00A81D74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Introducción</w:t>
            </w:r>
            <w:r w:rsidRPr="00A81D7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17" w:type="dxa"/>
          </w:tcPr>
          <w:p w14:paraId="5BE965C9" w14:textId="77777777" w:rsidR="000A167A" w:rsidRDefault="000A167A" w:rsidP="00A14586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23F2C762" w14:textId="77777777" w:rsidR="000A167A" w:rsidRDefault="000A167A" w:rsidP="00A14586"/>
        </w:tc>
      </w:tr>
      <w:tr w:rsidR="000A167A" w14:paraId="3251065F" w14:textId="77777777" w:rsidTr="00A14586">
        <w:tc>
          <w:tcPr>
            <w:tcW w:w="993" w:type="dxa"/>
            <w:vMerge/>
          </w:tcPr>
          <w:p w14:paraId="76464F87" w14:textId="77777777" w:rsidR="000A167A" w:rsidRDefault="000A167A" w:rsidP="00A14586"/>
        </w:tc>
        <w:tc>
          <w:tcPr>
            <w:tcW w:w="7079" w:type="dxa"/>
          </w:tcPr>
          <w:p w14:paraId="0265DCCB" w14:textId="77777777" w:rsidR="000A167A" w:rsidRPr="00A81D74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Problemas a resolver, priorizándolos</w:t>
            </w:r>
            <w:r w:rsidRPr="00A81D7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17" w:type="dxa"/>
          </w:tcPr>
          <w:p w14:paraId="18D3F6D8" w14:textId="77777777" w:rsidR="000A167A" w:rsidRDefault="000A167A" w:rsidP="00A14586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16B17E90" w14:textId="77777777" w:rsidR="000A167A" w:rsidRDefault="000A167A" w:rsidP="00A14586"/>
        </w:tc>
      </w:tr>
      <w:tr w:rsidR="000A167A" w14:paraId="22463147" w14:textId="77777777" w:rsidTr="00A14586">
        <w:tc>
          <w:tcPr>
            <w:tcW w:w="993" w:type="dxa"/>
            <w:vMerge/>
          </w:tcPr>
          <w:p w14:paraId="696E3CDB" w14:textId="77777777" w:rsidR="000A167A" w:rsidRDefault="000A167A" w:rsidP="00A14586"/>
        </w:tc>
        <w:tc>
          <w:tcPr>
            <w:tcW w:w="7079" w:type="dxa"/>
          </w:tcPr>
          <w:p w14:paraId="45218F4D" w14:textId="77777777" w:rsidR="000A167A" w:rsidRPr="00A81D74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Objetivos</w:t>
            </w:r>
            <w:r w:rsidRPr="00A81D7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17" w:type="dxa"/>
          </w:tcPr>
          <w:p w14:paraId="33834C79" w14:textId="77777777" w:rsidR="000A167A" w:rsidRDefault="000A167A" w:rsidP="00A14586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4F198D15" w14:textId="77777777" w:rsidR="000A167A" w:rsidRDefault="000A167A" w:rsidP="00A14586"/>
        </w:tc>
      </w:tr>
      <w:tr w:rsidR="000A167A" w14:paraId="4B53AEF8" w14:textId="77777777" w:rsidTr="00A14586">
        <w:tc>
          <w:tcPr>
            <w:tcW w:w="993" w:type="dxa"/>
            <w:vMerge/>
          </w:tcPr>
          <w:p w14:paraId="79DD31AD" w14:textId="77777777" w:rsidR="000A167A" w:rsidRDefault="000A167A" w:rsidP="00A14586"/>
        </w:tc>
        <w:tc>
          <w:tcPr>
            <w:tcW w:w="7079" w:type="dxa"/>
          </w:tcPr>
          <w:p w14:paraId="35C7C597" w14:textId="77777777" w:rsidR="000A167A" w:rsidRPr="00A81D74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Justificación</w:t>
            </w:r>
          </w:p>
        </w:tc>
        <w:tc>
          <w:tcPr>
            <w:tcW w:w="717" w:type="dxa"/>
          </w:tcPr>
          <w:p w14:paraId="4BF4028E" w14:textId="77777777" w:rsidR="000A167A" w:rsidRDefault="000A167A" w:rsidP="00A14586">
            <w:pPr>
              <w:jc w:val="center"/>
            </w:pPr>
          </w:p>
        </w:tc>
        <w:tc>
          <w:tcPr>
            <w:tcW w:w="1276" w:type="dxa"/>
          </w:tcPr>
          <w:p w14:paraId="6B12CD1D" w14:textId="77777777" w:rsidR="000A167A" w:rsidRDefault="000A167A" w:rsidP="00A14586"/>
        </w:tc>
      </w:tr>
      <w:tr w:rsidR="000A167A" w14:paraId="00B97FC3" w14:textId="77777777" w:rsidTr="00A14586">
        <w:tc>
          <w:tcPr>
            <w:tcW w:w="993" w:type="dxa"/>
            <w:vMerge/>
          </w:tcPr>
          <w:p w14:paraId="646C4D6A" w14:textId="77777777" w:rsidR="000A167A" w:rsidRDefault="000A167A" w:rsidP="00A14586"/>
        </w:tc>
        <w:tc>
          <w:tcPr>
            <w:tcW w:w="7079" w:type="dxa"/>
          </w:tcPr>
          <w:p w14:paraId="29E2B5DF" w14:textId="77777777" w:rsidR="000A167A" w:rsidRPr="00A81D74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Marco teórico (Fundamentos teóricos)</w:t>
            </w:r>
          </w:p>
        </w:tc>
        <w:tc>
          <w:tcPr>
            <w:tcW w:w="717" w:type="dxa"/>
          </w:tcPr>
          <w:p w14:paraId="79680818" w14:textId="77777777" w:rsidR="000A167A" w:rsidRDefault="000A167A" w:rsidP="00A14586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270B89FD" w14:textId="77777777" w:rsidR="000A167A" w:rsidRDefault="000A167A" w:rsidP="00A14586"/>
        </w:tc>
      </w:tr>
      <w:tr w:rsidR="000A167A" w14:paraId="74355B32" w14:textId="77777777" w:rsidTr="00A14586">
        <w:tc>
          <w:tcPr>
            <w:tcW w:w="993" w:type="dxa"/>
            <w:vMerge/>
          </w:tcPr>
          <w:p w14:paraId="67670EF0" w14:textId="77777777" w:rsidR="000A167A" w:rsidRDefault="000A167A" w:rsidP="00A14586"/>
        </w:tc>
        <w:tc>
          <w:tcPr>
            <w:tcW w:w="7079" w:type="dxa"/>
          </w:tcPr>
          <w:p w14:paraId="77B508BE" w14:textId="77777777" w:rsidR="000A167A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Procedimiento y descripción de las actividades realizadas</w:t>
            </w:r>
          </w:p>
        </w:tc>
        <w:tc>
          <w:tcPr>
            <w:tcW w:w="717" w:type="dxa"/>
          </w:tcPr>
          <w:p w14:paraId="771D5A7B" w14:textId="77777777" w:rsidR="000A167A" w:rsidRDefault="000A167A" w:rsidP="00A14586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3C250B75" w14:textId="77777777" w:rsidR="000A167A" w:rsidRDefault="000A167A" w:rsidP="00A14586"/>
        </w:tc>
      </w:tr>
      <w:tr w:rsidR="000A167A" w14:paraId="77525C25" w14:textId="77777777" w:rsidTr="00A14586">
        <w:tc>
          <w:tcPr>
            <w:tcW w:w="993" w:type="dxa"/>
            <w:vMerge/>
          </w:tcPr>
          <w:p w14:paraId="3DF8893F" w14:textId="77777777" w:rsidR="000A167A" w:rsidRDefault="000A167A" w:rsidP="00A14586"/>
        </w:tc>
        <w:tc>
          <w:tcPr>
            <w:tcW w:w="7079" w:type="dxa"/>
          </w:tcPr>
          <w:p w14:paraId="02B607F0" w14:textId="77777777" w:rsidR="000A167A" w:rsidRPr="00F8189F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F8189F">
              <w:rPr>
                <w:rFonts w:ascii="Arial" w:hAnsi="Arial" w:cs="Arial"/>
                <w:color w:val="000000"/>
                <w:sz w:val="16"/>
                <w:szCs w:val="20"/>
              </w:rPr>
              <w:t>Resultados, planos, graficas, prototipos, manuales, programas, análisis estadísticos, modelos matemáticos, simulaciones, normativas, regulaciones y restricciones, entre otros. Solo para proyectos que por su naturaleza lo requieran: estudio de mercado, estudio técnico y estudio económico.</w:t>
            </w:r>
          </w:p>
        </w:tc>
        <w:tc>
          <w:tcPr>
            <w:tcW w:w="717" w:type="dxa"/>
          </w:tcPr>
          <w:p w14:paraId="1C5B31B2" w14:textId="77777777" w:rsidR="000A167A" w:rsidRDefault="000A167A" w:rsidP="00A14586">
            <w:pPr>
              <w:jc w:val="center"/>
            </w:pPr>
            <w:r>
              <w:t>45</w:t>
            </w:r>
          </w:p>
        </w:tc>
        <w:tc>
          <w:tcPr>
            <w:tcW w:w="1276" w:type="dxa"/>
          </w:tcPr>
          <w:p w14:paraId="718E3349" w14:textId="77777777" w:rsidR="000A167A" w:rsidRDefault="000A167A" w:rsidP="00A14586"/>
        </w:tc>
      </w:tr>
      <w:tr w:rsidR="000A167A" w14:paraId="344BA147" w14:textId="77777777" w:rsidTr="00A14586">
        <w:tc>
          <w:tcPr>
            <w:tcW w:w="993" w:type="dxa"/>
            <w:vMerge/>
          </w:tcPr>
          <w:p w14:paraId="2DA5F58C" w14:textId="77777777" w:rsidR="000A167A" w:rsidRDefault="000A167A" w:rsidP="00A14586"/>
        </w:tc>
        <w:tc>
          <w:tcPr>
            <w:tcW w:w="7079" w:type="dxa"/>
          </w:tcPr>
          <w:p w14:paraId="52C9CA4F" w14:textId="77777777" w:rsidR="000A167A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Conclusiones, recomendaciones y experiencia profesional adquirida</w:t>
            </w:r>
          </w:p>
        </w:tc>
        <w:tc>
          <w:tcPr>
            <w:tcW w:w="717" w:type="dxa"/>
          </w:tcPr>
          <w:p w14:paraId="2263195C" w14:textId="77777777" w:rsidR="000A167A" w:rsidRDefault="000A167A" w:rsidP="00A14586">
            <w:pPr>
              <w:jc w:val="center"/>
            </w:pPr>
            <w:r>
              <w:t>15</w:t>
            </w:r>
          </w:p>
        </w:tc>
        <w:tc>
          <w:tcPr>
            <w:tcW w:w="1276" w:type="dxa"/>
          </w:tcPr>
          <w:p w14:paraId="4ED09E09" w14:textId="77777777" w:rsidR="000A167A" w:rsidRDefault="000A167A" w:rsidP="00A14586"/>
        </w:tc>
      </w:tr>
      <w:tr w:rsidR="000A167A" w14:paraId="4C5EA099" w14:textId="77777777" w:rsidTr="00A14586">
        <w:tc>
          <w:tcPr>
            <w:tcW w:w="993" w:type="dxa"/>
            <w:vMerge/>
          </w:tcPr>
          <w:p w14:paraId="5476EABF" w14:textId="77777777" w:rsidR="000A167A" w:rsidRDefault="000A167A" w:rsidP="00A14586"/>
        </w:tc>
        <w:tc>
          <w:tcPr>
            <w:tcW w:w="7079" w:type="dxa"/>
          </w:tcPr>
          <w:p w14:paraId="711885F0" w14:textId="77777777" w:rsidR="000A167A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Competencias desarrolladas y/o aplicadas</w:t>
            </w:r>
          </w:p>
        </w:tc>
        <w:tc>
          <w:tcPr>
            <w:tcW w:w="717" w:type="dxa"/>
          </w:tcPr>
          <w:p w14:paraId="54D73F3F" w14:textId="77777777" w:rsidR="000A167A" w:rsidRDefault="000A167A" w:rsidP="00A14586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60A245DA" w14:textId="77777777" w:rsidR="000A167A" w:rsidRDefault="000A167A" w:rsidP="00A14586"/>
        </w:tc>
      </w:tr>
      <w:tr w:rsidR="000A167A" w14:paraId="2A8F3104" w14:textId="77777777" w:rsidTr="00A14586">
        <w:tc>
          <w:tcPr>
            <w:tcW w:w="993" w:type="dxa"/>
            <w:vMerge/>
          </w:tcPr>
          <w:p w14:paraId="6543F6B4" w14:textId="77777777" w:rsidR="000A167A" w:rsidRDefault="000A167A" w:rsidP="00A14586"/>
        </w:tc>
        <w:tc>
          <w:tcPr>
            <w:tcW w:w="7079" w:type="dxa"/>
          </w:tcPr>
          <w:p w14:paraId="7B5C5185" w14:textId="77777777" w:rsidR="000A167A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Fuentes de información</w:t>
            </w:r>
          </w:p>
        </w:tc>
        <w:tc>
          <w:tcPr>
            <w:tcW w:w="717" w:type="dxa"/>
          </w:tcPr>
          <w:p w14:paraId="1FB05E5E" w14:textId="77777777" w:rsidR="000A167A" w:rsidRDefault="000A167A" w:rsidP="00A14586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4C210A26" w14:textId="77777777" w:rsidR="000A167A" w:rsidRDefault="000A167A" w:rsidP="00A14586"/>
        </w:tc>
      </w:tr>
      <w:tr w:rsidR="000A167A" w14:paraId="0E8E258D" w14:textId="77777777" w:rsidTr="00A14586">
        <w:tc>
          <w:tcPr>
            <w:tcW w:w="993" w:type="dxa"/>
            <w:vMerge/>
          </w:tcPr>
          <w:p w14:paraId="52583ECB" w14:textId="77777777" w:rsidR="000A167A" w:rsidRDefault="000A167A" w:rsidP="00A14586"/>
        </w:tc>
        <w:tc>
          <w:tcPr>
            <w:tcW w:w="7079" w:type="dxa"/>
          </w:tcPr>
          <w:p w14:paraId="1E6DD182" w14:textId="77777777" w:rsidR="000A167A" w:rsidRDefault="000A167A" w:rsidP="00A14586">
            <w:pPr>
              <w:jc w:val="right"/>
            </w:pPr>
            <w:r w:rsidRPr="00A81D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Calificación total</w:t>
            </w:r>
          </w:p>
        </w:tc>
        <w:tc>
          <w:tcPr>
            <w:tcW w:w="717" w:type="dxa"/>
          </w:tcPr>
          <w:p w14:paraId="760B20F2" w14:textId="77777777" w:rsidR="000A167A" w:rsidRDefault="000A167A" w:rsidP="00A14586">
            <w:pPr>
              <w:jc w:val="center"/>
            </w:pPr>
            <w:r>
              <w:t>100</w:t>
            </w:r>
          </w:p>
        </w:tc>
        <w:tc>
          <w:tcPr>
            <w:tcW w:w="1276" w:type="dxa"/>
          </w:tcPr>
          <w:p w14:paraId="23FBD103" w14:textId="77777777" w:rsidR="000A167A" w:rsidRDefault="000A167A" w:rsidP="00A14586"/>
        </w:tc>
      </w:tr>
    </w:tbl>
    <w:p w14:paraId="7E43544E" w14:textId="77777777" w:rsidR="000A167A" w:rsidRDefault="000A167A" w:rsidP="000A167A">
      <w:r>
        <w:t xml:space="preserve">  </w:t>
      </w:r>
    </w:p>
    <w:p w14:paraId="78063C7A" w14:textId="570364E4" w:rsidR="000A167A" w:rsidRDefault="000A167A" w:rsidP="000A167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Observaciones</w:t>
      </w:r>
      <w:proofErr w:type="gramStart"/>
      <w:r>
        <w:rPr>
          <w:b/>
          <w:bCs/>
          <w:sz w:val="20"/>
          <w:szCs w:val="20"/>
        </w:rPr>
        <w:t>:_</w:t>
      </w:r>
      <w:proofErr w:type="gramEnd"/>
      <w:r>
        <w:rPr>
          <w:b/>
          <w:bCs/>
          <w:sz w:val="20"/>
          <w:szCs w:val="20"/>
        </w:rPr>
        <w:t>__________________________________________________________________________________________________________________________________</w:t>
      </w:r>
      <w:r>
        <w:rPr>
          <w:b/>
          <w:bCs/>
          <w:sz w:val="20"/>
          <w:szCs w:val="20"/>
          <w:u w:val="single"/>
        </w:rPr>
        <w:t xml:space="preserve">                                                                                         </w:t>
      </w:r>
      <w:r w:rsidR="00950742">
        <w:rPr>
          <w:b/>
          <w:bCs/>
          <w:sz w:val="20"/>
          <w:szCs w:val="20"/>
          <w:u w:val="single"/>
        </w:rPr>
        <w:t xml:space="preserve">     </w:t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  <w:u w:val="single"/>
        </w:rPr>
        <w:t xml:space="preserve">        </w:t>
      </w:r>
    </w:p>
    <w:p w14:paraId="224B162C" w14:textId="77777777" w:rsidR="000A167A" w:rsidRDefault="000A167A" w:rsidP="000A167A">
      <w:pPr>
        <w:rPr>
          <w:b/>
          <w:bCs/>
          <w:sz w:val="20"/>
          <w:szCs w:val="20"/>
        </w:rPr>
      </w:pPr>
    </w:p>
    <w:tbl>
      <w:tblPr>
        <w:tblStyle w:val="Tablaconcuadrcula"/>
        <w:tblW w:w="10065" w:type="dxa"/>
        <w:tblInd w:w="-289" w:type="dxa"/>
        <w:tblLook w:val="04A0" w:firstRow="1" w:lastRow="0" w:firstColumn="1" w:lastColumn="0" w:noHBand="0" w:noVBand="1"/>
      </w:tblPr>
      <w:tblGrid>
        <w:gridCol w:w="3231"/>
        <w:gridCol w:w="2943"/>
        <w:gridCol w:w="3891"/>
      </w:tblGrid>
      <w:tr w:rsidR="000A167A" w14:paraId="202F0FC0" w14:textId="77777777" w:rsidTr="00A14586">
        <w:tc>
          <w:tcPr>
            <w:tcW w:w="3231" w:type="dxa"/>
          </w:tcPr>
          <w:p w14:paraId="359E6795" w14:textId="77777777" w:rsidR="000A167A" w:rsidRDefault="000A167A" w:rsidP="00A14586">
            <w:pPr>
              <w:jc w:val="center"/>
            </w:pPr>
          </w:p>
          <w:p w14:paraId="18F8918E" w14:textId="77777777" w:rsidR="000A167A" w:rsidRDefault="000A167A" w:rsidP="00A1458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12F4A092" w14:textId="77777777" w:rsidR="000A167A" w:rsidRDefault="000A167A" w:rsidP="00A1458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4DC0CC6B" w14:textId="77777777" w:rsidR="000A167A" w:rsidRDefault="000A167A" w:rsidP="00A14586">
            <w:pPr>
              <w:pStyle w:val="Default"/>
              <w:jc w:val="center"/>
            </w:pPr>
            <w:r>
              <w:rPr>
                <w:sz w:val="20"/>
                <w:szCs w:val="20"/>
              </w:rPr>
              <w:t>Nombre y firma del asesor externo</w:t>
            </w:r>
          </w:p>
        </w:tc>
        <w:tc>
          <w:tcPr>
            <w:tcW w:w="2943" w:type="dxa"/>
          </w:tcPr>
          <w:p w14:paraId="786EF45E" w14:textId="77777777" w:rsidR="000A167A" w:rsidRDefault="000A167A" w:rsidP="00A14586">
            <w:pPr>
              <w:jc w:val="center"/>
            </w:pPr>
          </w:p>
          <w:p w14:paraId="53A1AFA3" w14:textId="77777777" w:rsidR="000A167A" w:rsidRDefault="000A167A" w:rsidP="00A14586">
            <w:pPr>
              <w:jc w:val="center"/>
            </w:pPr>
          </w:p>
          <w:p w14:paraId="7CDBD2DB" w14:textId="77777777" w:rsidR="000A167A" w:rsidRDefault="000A167A" w:rsidP="00A14586">
            <w:pPr>
              <w:jc w:val="center"/>
            </w:pPr>
          </w:p>
          <w:p w14:paraId="1835292D" w14:textId="77777777" w:rsidR="000A167A" w:rsidRDefault="000A167A" w:rsidP="00A14586">
            <w:pPr>
              <w:pStyle w:val="Default"/>
              <w:jc w:val="center"/>
            </w:pPr>
            <w:r>
              <w:rPr>
                <w:sz w:val="20"/>
                <w:szCs w:val="20"/>
              </w:rPr>
              <w:t>Sello de la empresa, organismo o dependencia</w:t>
            </w:r>
          </w:p>
        </w:tc>
        <w:tc>
          <w:tcPr>
            <w:tcW w:w="3891" w:type="dxa"/>
          </w:tcPr>
          <w:p w14:paraId="4A796283" w14:textId="77777777" w:rsidR="000A167A" w:rsidRDefault="000A167A" w:rsidP="00A14586">
            <w:pPr>
              <w:jc w:val="center"/>
            </w:pPr>
          </w:p>
          <w:p w14:paraId="2DC51A27" w14:textId="77777777" w:rsidR="000A167A" w:rsidRDefault="000A167A" w:rsidP="00A1458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7D89067B" w14:textId="77777777" w:rsidR="000A167A" w:rsidRDefault="000A167A" w:rsidP="00A1458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0CCAA55B" w14:textId="77777777" w:rsidR="000A167A" w:rsidRDefault="000A167A" w:rsidP="00A1458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55365386" w14:textId="77777777" w:rsidR="000A167A" w:rsidRDefault="000A167A" w:rsidP="00A14586">
            <w:pPr>
              <w:pStyle w:val="Default"/>
              <w:jc w:val="center"/>
            </w:pPr>
            <w:r>
              <w:rPr>
                <w:sz w:val="20"/>
                <w:szCs w:val="20"/>
              </w:rPr>
              <w:t>Fecha de Evaluación</w:t>
            </w:r>
          </w:p>
        </w:tc>
        <w:bookmarkStart w:id="0" w:name="_GoBack"/>
        <w:bookmarkEnd w:id="0"/>
      </w:tr>
    </w:tbl>
    <w:p w14:paraId="487C0AF2" w14:textId="77777777" w:rsidR="000A167A" w:rsidRDefault="000A167A" w:rsidP="000A167A"/>
    <w:p w14:paraId="59BCC9B8" w14:textId="77777777" w:rsidR="000A167A" w:rsidRDefault="000A167A" w:rsidP="000A167A"/>
    <w:p w14:paraId="3A936F96" w14:textId="77777777" w:rsidR="000A167A" w:rsidRDefault="000A167A" w:rsidP="000A167A"/>
    <w:p w14:paraId="452C9BDE" w14:textId="77777777" w:rsidR="000A167A" w:rsidRDefault="000A167A" w:rsidP="000A167A"/>
    <w:p w14:paraId="1361DE20" w14:textId="77777777" w:rsidR="00950742" w:rsidRDefault="00950742" w:rsidP="000A167A"/>
    <w:tbl>
      <w:tblPr>
        <w:tblStyle w:val="Tablaconcuadrcula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6512"/>
        <w:gridCol w:w="717"/>
        <w:gridCol w:w="1843"/>
      </w:tblGrid>
      <w:tr w:rsidR="000A167A" w14:paraId="36C36657" w14:textId="77777777" w:rsidTr="00A14586">
        <w:tc>
          <w:tcPr>
            <w:tcW w:w="10065" w:type="dxa"/>
            <w:gridSpan w:val="4"/>
          </w:tcPr>
          <w:p w14:paraId="5B646D56" w14:textId="77777777" w:rsidR="000A167A" w:rsidRDefault="000A167A" w:rsidP="00A14586">
            <w:pPr>
              <w:jc w:val="center"/>
            </w:pPr>
            <w:r w:rsidRPr="00A81D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En qué medida el residente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A81D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cumple con lo siguiente</w:t>
            </w:r>
          </w:p>
        </w:tc>
      </w:tr>
      <w:tr w:rsidR="000A167A" w14:paraId="50E6A36A" w14:textId="77777777" w:rsidTr="00A14586">
        <w:tc>
          <w:tcPr>
            <w:tcW w:w="7505" w:type="dxa"/>
            <w:gridSpan w:val="2"/>
          </w:tcPr>
          <w:p w14:paraId="0139F93E" w14:textId="77777777" w:rsidR="000A167A" w:rsidRDefault="000A167A" w:rsidP="00A14586">
            <w:pPr>
              <w:jc w:val="center"/>
            </w:pPr>
            <w:r w:rsidRPr="00A81D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Criterios a evaluar</w:t>
            </w:r>
          </w:p>
        </w:tc>
        <w:tc>
          <w:tcPr>
            <w:tcW w:w="717" w:type="dxa"/>
          </w:tcPr>
          <w:p w14:paraId="281B66A3" w14:textId="77777777" w:rsidR="000A167A" w:rsidRDefault="000A167A" w:rsidP="00A14586">
            <w:pPr>
              <w:jc w:val="center"/>
            </w:pPr>
            <w:r w:rsidRPr="00A81D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</w:t>
            </w:r>
          </w:p>
        </w:tc>
        <w:tc>
          <w:tcPr>
            <w:tcW w:w="1843" w:type="dxa"/>
          </w:tcPr>
          <w:p w14:paraId="3E3D4E03" w14:textId="77777777" w:rsidR="000A167A" w:rsidRDefault="000A167A" w:rsidP="00A14586">
            <w:pPr>
              <w:jc w:val="center"/>
            </w:pPr>
            <w:r w:rsidRPr="00A81D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Evaluación</w:t>
            </w:r>
          </w:p>
        </w:tc>
      </w:tr>
      <w:tr w:rsidR="000A167A" w14:paraId="4034110A" w14:textId="77777777" w:rsidTr="00A14586">
        <w:tc>
          <w:tcPr>
            <w:tcW w:w="993" w:type="dxa"/>
            <w:vMerge w:val="restart"/>
            <w:textDirection w:val="btLr"/>
          </w:tcPr>
          <w:p w14:paraId="3B180541" w14:textId="77777777" w:rsidR="000A167A" w:rsidRDefault="000A167A" w:rsidP="00A14586">
            <w:pPr>
              <w:pStyle w:val="Default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Evaluación por el asesor interno</w:t>
            </w:r>
          </w:p>
          <w:p w14:paraId="238E7019" w14:textId="77777777" w:rsidR="000A167A" w:rsidRDefault="000A167A" w:rsidP="00A14586">
            <w:pPr>
              <w:ind w:left="113" w:right="113"/>
              <w:jc w:val="center"/>
            </w:pPr>
          </w:p>
        </w:tc>
        <w:tc>
          <w:tcPr>
            <w:tcW w:w="6512" w:type="dxa"/>
          </w:tcPr>
          <w:p w14:paraId="2A6F2E9F" w14:textId="77777777" w:rsidR="000A167A" w:rsidRPr="00A81D74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Portada</w:t>
            </w:r>
          </w:p>
        </w:tc>
        <w:tc>
          <w:tcPr>
            <w:tcW w:w="717" w:type="dxa"/>
          </w:tcPr>
          <w:p w14:paraId="065C64CE" w14:textId="77777777" w:rsidR="000A167A" w:rsidRDefault="000A167A" w:rsidP="00A14586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2193DA8D" w14:textId="77777777" w:rsidR="000A167A" w:rsidRDefault="000A167A" w:rsidP="00A14586"/>
        </w:tc>
      </w:tr>
      <w:tr w:rsidR="000A167A" w14:paraId="0A3BADE3" w14:textId="77777777" w:rsidTr="00A14586">
        <w:tc>
          <w:tcPr>
            <w:tcW w:w="993" w:type="dxa"/>
            <w:vMerge/>
          </w:tcPr>
          <w:p w14:paraId="287E80DB" w14:textId="77777777" w:rsidR="000A167A" w:rsidRDefault="000A167A" w:rsidP="00A14586"/>
        </w:tc>
        <w:tc>
          <w:tcPr>
            <w:tcW w:w="6512" w:type="dxa"/>
          </w:tcPr>
          <w:p w14:paraId="18220B55" w14:textId="77777777" w:rsidR="000A167A" w:rsidRPr="00A81D74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Agradecimientos</w:t>
            </w:r>
          </w:p>
        </w:tc>
        <w:tc>
          <w:tcPr>
            <w:tcW w:w="717" w:type="dxa"/>
          </w:tcPr>
          <w:p w14:paraId="6D197113" w14:textId="77777777" w:rsidR="000A167A" w:rsidRDefault="000A167A" w:rsidP="00A14586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0413E4C3" w14:textId="77777777" w:rsidR="000A167A" w:rsidRDefault="000A167A" w:rsidP="00A14586"/>
        </w:tc>
      </w:tr>
      <w:tr w:rsidR="000A167A" w14:paraId="6DB23102" w14:textId="77777777" w:rsidTr="00A14586">
        <w:tc>
          <w:tcPr>
            <w:tcW w:w="993" w:type="dxa"/>
            <w:vMerge/>
          </w:tcPr>
          <w:p w14:paraId="2E8A94EA" w14:textId="77777777" w:rsidR="000A167A" w:rsidRDefault="000A167A" w:rsidP="00A14586"/>
        </w:tc>
        <w:tc>
          <w:tcPr>
            <w:tcW w:w="6512" w:type="dxa"/>
          </w:tcPr>
          <w:p w14:paraId="157F985F" w14:textId="77777777" w:rsidR="000A167A" w:rsidRDefault="000A167A" w:rsidP="00A14586">
            <w:r>
              <w:rPr>
                <w:rFonts w:ascii="Arial" w:hAnsi="Arial" w:cs="Arial"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717" w:type="dxa"/>
          </w:tcPr>
          <w:p w14:paraId="5B05334D" w14:textId="77777777" w:rsidR="000A167A" w:rsidRDefault="000A167A" w:rsidP="00A14586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718DF30D" w14:textId="77777777" w:rsidR="000A167A" w:rsidRDefault="000A167A" w:rsidP="00A14586"/>
        </w:tc>
      </w:tr>
      <w:tr w:rsidR="000A167A" w14:paraId="35BED7C1" w14:textId="77777777" w:rsidTr="00A14586">
        <w:tc>
          <w:tcPr>
            <w:tcW w:w="993" w:type="dxa"/>
            <w:vMerge/>
          </w:tcPr>
          <w:p w14:paraId="680EFA28" w14:textId="77777777" w:rsidR="000A167A" w:rsidRDefault="000A167A" w:rsidP="00A14586"/>
        </w:tc>
        <w:tc>
          <w:tcPr>
            <w:tcW w:w="6512" w:type="dxa"/>
          </w:tcPr>
          <w:p w14:paraId="219FC80B" w14:textId="77777777" w:rsidR="000A167A" w:rsidRPr="00A81D74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Índice</w:t>
            </w:r>
          </w:p>
        </w:tc>
        <w:tc>
          <w:tcPr>
            <w:tcW w:w="717" w:type="dxa"/>
          </w:tcPr>
          <w:p w14:paraId="09CA1CF9" w14:textId="77777777" w:rsidR="000A167A" w:rsidRDefault="000A167A" w:rsidP="00A14586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29C6412B" w14:textId="77777777" w:rsidR="000A167A" w:rsidRDefault="000A167A" w:rsidP="00A14586"/>
        </w:tc>
      </w:tr>
      <w:tr w:rsidR="000A167A" w14:paraId="137C5DE5" w14:textId="77777777" w:rsidTr="00A14586">
        <w:tc>
          <w:tcPr>
            <w:tcW w:w="993" w:type="dxa"/>
            <w:vMerge/>
          </w:tcPr>
          <w:p w14:paraId="7567C560" w14:textId="77777777" w:rsidR="000A167A" w:rsidRDefault="000A167A" w:rsidP="00A14586"/>
        </w:tc>
        <w:tc>
          <w:tcPr>
            <w:tcW w:w="6512" w:type="dxa"/>
          </w:tcPr>
          <w:p w14:paraId="290BF1E8" w14:textId="77777777" w:rsidR="000A167A" w:rsidRPr="00A81D74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Introducción</w:t>
            </w:r>
            <w:r w:rsidRPr="00A81D7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17" w:type="dxa"/>
          </w:tcPr>
          <w:p w14:paraId="4A4C18D6" w14:textId="77777777" w:rsidR="000A167A" w:rsidRDefault="000A167A" w:rsidP="00A14586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6461B57D" w14:textId="77777777" w:rsidR="000A167A" w:rsidRDefault="000A167A" w:rsidP="00A14586"/>
        </w:tc>
      </w:tr>
      <w:tr w:rsidR="000A167A" w14:paraId="6F133673" w14:textId="77777777" w:rsidTr="00A14586">
        <w:tc>
          <w:tcPr>
            <w:tcW w:w="993" w:type="dxa"/>
            <w:vMerge/>
          </w:tcPr>
          <w:p w14:paraId="252AD9BC" w14:textId="77777777" w:rsidR="000A167A" w:rsidRDefault="000A167A" w:rsidP="00A14586"/>
        </w:tc>
        <w:tc>
          <w:tcPr>
            <w:tcW w:w="6512" w:type="dxa"/>
          </w:tcPr>
          <w:p w14:paraId="77EFB5F8" w14:textId="77777777" w:rsidR="000A167A" w:rsidRPr="00A81D74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Problemas a resolver, priorizándolos</w:t>
            </w:r>
            <w:r w:rsidRPr="00A81D7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17" w:type="dxa"/>
          </w:tcPr>
          <w:p w14:paraId="4224DF88" w14:textId="77777777" w:rsidR="000A167A" w:rsidRDefault="000A167A" w:rsidP="00A14586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1BA048BD" w14:textId="77777777" w:rsidR="000A167A" w:rsidRDefault="000A167A" w:rsidP="00A14586"/>
        </w:tc>
      </w:tr>
      <w:tr w:rsidR="000A167A" w14:paraId="6E6CB239" w14:textId="77777777" w:rsidTr="00A14586">
        <w:tc>
          <w:tcPr>
            <w:tcW w:w="993" w:type="dxa"/>
            <w:vMerge/>
          </w:tcPr>
          <w:p w14:paraId="4F1CD808" w14:textId="77777777" w:rsidR="000A167A" w:rsidRDefault="000A167A" w:rsidP="00A14586"/>
        </w:tc>
        <w:tc>
          <w:tcPr>
            <w:tcW w:w="6512" w:type="dxa"/>
          </w:tcPr>
          <w:p w14:paraId="2098874C" w14:textId="77777777" w:rsidR="000A167A" w:rsidRPr="00A81D74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Objetivos</w:t>
            </w:r>
            <w:r w:rsidRPr="00A81D7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17" w:type="dxa"/>
          </w:tcPr>
          <w:p w14:paraId="168B20AA" w14:textId="77777777" w:rsidR="000A167A" w:rsidRDefault="000A167A" w:rsidP="00A14586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7270DA1E" w14:textId="77777777" w:rsidR="000A167A" w:rsidRDefault="000A167A" w:rsidP="00A14586"/>
        </w:tc>
      </w:tr>
      <w:tr w:rsidR="000A167A" w14:paraId="3242EC9D" w14:textId="77777777" w:rsidTr="00A14586">
        <w:tc>
          <w:tcPr>
            <w:tcW w:w="993" w:type="dxa"/>
            <w:vMerge/>
          </w:tcPr>
          <w:p w14:paraId="5AFE2253" w14:textId="77777777" w:rsidR="000A167A" w:rsidRDefault="000A167A" w:rsidP="00A14586"/>
        </w:tc>
        <w:tc>
          <w:tcPr>
            <w:tcW w:w="6512" w:type="dxa"/>
          </w:tcPr>
          <w:p w14:paraId="6277C076" w14:textId="77777777" w:rsidR="000A167A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Justificación</w:t>
            </w:r>
          </w:p>
        </w:tc>
        <w:tc>
          <w:tcPr>
            <w:tcW w:w="717" w:type="dxa"/>
          </w:tcPr>
          <w:p w14:paraId="271F67CE" w14:textId="77777777" w:rsidR="000A167A" w:rsidRDefault="000A167A" w:rsidP="00A14586">
            <w:pPr>
              <w:jc w:val="center"/>
            </w:pPr>
          </w:p>
        </w:tc>
        <w:tc>
          <w:tcPr>
            <w:tcW w:w="1843" w:type="dxa"/>
          </w:tcPr>
          <w:p w14:paraId="7ADE03C1" w14:textId="77777777" w:rsidR="000A167A" w:rsidRDefault="000A167A" w:rsidP="00A14586"/>
        </w:tc>
      </w:tr>
      <w:tr w:rsidR="000A167A" w14:paraId="3CDA5258" w14:textId="77777777" w:rsidTr="00A14586">
        <w:tc>
          <w:tcPr>
            <w:tcW w:w="993" w:type="dxa"/>
            <w:vMerge/>
          </w:tcPr>
          <w:p w14:paraId="4C7C1348" w14:textId="77777777" w:rsidR="000A167A" w:rsidRDefault="000A167A" w:rsidP="00A14586"/>
        </w:tc>
        <w:tc>
          <w:tcPr>
            <w:tcW w:w="6512" w:type="dxa"/>
          </w:tcPr>
          <w:p w14:paraId="4EFC9F9A" w14:textId="77777777" w:rsidR="000A167A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Marco teórico (Fundamentos teóricos)</w:t>
            </w:r>
          </w:p>
        </w:tc>
        <w:tc>
          <w:tcPr>
            <w:tcW w:w="717" w:type="dxa"/>
          </w:tcPr>
          <w:p w14:paraId="4C83A6BE" w14:textId="77777777" w:rsidR="000A167A" w:rsidRDefault="000A167A" w:rsidP="00A14586">
            <w:pPr>
              <w:jc w:val="center"/>
            </w:pPr>
            <w:r>
              <w:t>10</w:t>
            </w:r>
          </w:p>
        </w:tc>
        <w:tc>
          <w:tcPr>
            <w:tcW w:w="1843" w:type="dxa"/>
          </w:tcPr>
          <w:p w14:paraId="71A0B205" w14:textId="77777777" w:rsidR="000A167A" w:rsidRDefault="000A167A" w:rsidP="00A14586"/>
        </w:tc>
      </w:tr>
      <w:tr w:rsidR="000A167A" w14:paraId="163AE871" w14:textId="77777777" w:rsidTr="00A14586">
        <w:tc>
          <w:tcPr>
            <w:tcW w:w="993" w:type="dxa"/>
            <w:vMerge/>
          </w:tcPr>
          <w:p w14:paraId="1E95BC6F" w14:textId="77777777" w:rsidR="000A167A" w:rsidRDefault="000A167A" w:rsidP="00A14586"/>
        </w:tc>
        <w:tc>
          <w:tcPr>
            <w:tcW w:w="6512" w:type="dxa"/>
          </w:tcPr>
          <w:p w14:paraId="716AA638" w14:textId="77777777" w:rsidR="000A167A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Procedimiento y descripción de las actividades realizadas</w:t>
            </w:r>
          </w:p>
        </w:tc>
        <w:tc>
          <w:tcPr>
            <w:tcW w:w="717" w:type="dxa"/>
          </w:tcPr>
          <w:p w14:paraId="23779F84" w14:textId="77777777" w:rsidR="000A167A" w:rsidRDefault="000A167A" w:rsidP="00A14586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3F2F5775" w14:textId="77777777" w:rsidR="000A167A" w:rsidRDefault="000A167A" w:rsidP="00A14586"/>
        </w:tc>
      </w:tr>
      <w:tr w:rsidR="000A167A" w14:paraId="42EF085C" w14:textId="77777777" w:rsidTr="00A14586">
        <w:tc>
          <w:tcPr>
            <w:tcW w:w="993" w:type="dxa"/>
            <w:vMerge/>
          </w:tcPr>
          <w:p w14:paraId="6CF3EEB8" w14:textId="77777777" w:rsidR="000A167A" w:rsidRDefault="000A167A" w:rsidP="00A14586"/>
        </w:tc>
        <w:tc>
          <w:tcPr>
            <w:tcW w:w="6512" w:type="dxa"/>
          </w:tcPr>
          <w:p w14:paraId="651A0778" w14:textId="77777777" w:rsidR="000A167A" w:rsidRPr="00B00BE1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F8189F">
              <w:rPr>
                <w:rFonts w:ascii="Arial" w:hAnsi="Arial" w:cs="Arial"/>
                <w:color w:val="000000"/>
                <w:sz w:val="16"/>
                <w:szCs w:val="20"/>
              </w:rPr>
              <w:t>Resultados, planos, graficas, prototipos, manuales, programas, análisis estadísticos, modelos matemáticos, simulaciones, normativas, regulaciones y restricciones, entre otros. Solo para proyectos que por su naturaleza lo requieran: estudio de mercado, estudio técnico y estudio económico</w:t>
            </w:r>
            <w:r w:rsidRPr="00B00BE1">
              <w:rPr>
                <w:rFonts w:ascii="Arial" w:hAnsi="Arial" w:cs="Arial"/>
                <w:color w:val="000000"/>
                <w:sz w:val="18"/>
                <w:szCs w:val="20"/>
              </w:rPr>
              <w:t>.</w:t>
            </w:r>
          </w:p>
        </w:tc>
        <w:tc>
          <w:tcPr>
            <w:tcW w:w="717" w:type="dxa"/>
          </w:tcPr>
          <w:p w14:paraId="329D85E6" w14:textId="77777777" w:rsidR="000A167A" w:rsidRDefault="000A167A" w:rsidP="00A14586">
            <w:pPr>
              <w:jc w:val="center"/>
            </w:pPr>
            <w:r>
              <w:t>45</w:t>
            </w:r>
          </w:p>
        </w:tc>
        <w:tc>
          <w:tcPr>
            <w:tcW w:w="1843" w:type="dxa"/>
          </w:tcPr>
          <w:p w14:paraId="60269355" w14:textId="77777777" w:rsidR="000A167A" w:rsidRDefault="000A167A" w:rsidP="00A14586"/>
        </w:tc>
      </w:tr>
      <w:tr w:rsidR="000A167A" w14:paraId="2AB91524" w14:textId="77777777" w:rsidTr="00A14586">
        <w:tc>
          <w:tcPr>
            <w:tcW w:w="993" w:type="dxa"/>
            <w:vMerge/>
          </w:tcPr>
          <w:p w14:paraId="67207B26" w14:textId="77777777" w:rsidR="000A167A" w:rsidRDefault="000A167A" w:rsidP="00A14586"/>
        </w:tc>
        <w:tc>
          <w:tcPr>
            <w:tcW w:w="6512" w:type="dxa"/>
          </w:tcPr>
          <w:p w14:paraId="642156D1" w14:textId="77777777" w:rsidR="000A167A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Conclusiones, recomendaciones y experiencia profesional adquirida</w:t>
            </w:r>
          </w:p>
        </w:tc>
        <w:tc>
          <w:tcPr>
            <w:tcW w:w="717" w:type="dxa"/>
          </w:tcPr>
          <w:p w14:paraId="6E0C6CFC" w14:textId="77777777" w:rsidR="000A167A" w:rsidRDefault="000A167A" w:rsidP="00A14586">
            <w:pPr>
              <w:jc w:val="center"/>
            </w:pPr>
            <w:r>
              <w:t>15</w:t>
            </w:r>
          </w:p>
        </w:tc>
        <w:tc>
          <w:tcPr>
            <w:tcW w:w="1843" w:type="dxa"/>
          </w:tcPr>
          <w:p w14:paraId="6DBDF050" w14:textId="77777777" w:rsidR="000A167A" w:rsidRDefault="000A167A" w:rsidP="00A14586"/>
        </w:tc>
      </w:tr>
      <w:tr w:rsidR="000A167A" w14:paraId="66445C52" w14:textId="77777777" w:rsidTr="00A14586">
        <w:tc>
          <w:tcPr>
            <w:tcW w:w="993" w:type="dxa"/>
            <w:vMerge/>
          </w:tcPr>
          <w:p w14:paraId="196CC518" w14:textId="77777777" w:rsidR="000A167A" w:rsidRDefault="000A167A" w:rsidP="00A14586"/>
        </w:tc>
        <w:tc>
          <w:tcPr>
            <w:tcW w:w="6512" w:type="dxa"/>
          </w:tcPr>
          <w:p w14:paraId="7CD1FA57" w14:textId="77777777" w:rsidR="000A167A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Competencias desarrolladas y/o aplicadas</w:t>
            </w:r>
          </w:p>
        </w:tc>
        <w:tc>
          <w:tcPr>
            <w:tcW w:w="717" w:type="dxa"/>
          </w:tcPr>
          <w:p w14:paraId="1E7DC688" w14:textId="77777777" w:rsidR="000A167A" w:rsidRDefault="000A167A" w:rsidP="00A14586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5A360AAC" w14:textId="77777777" w:rsidR="000A167A" w:rsidRDefault="000A167A" w:rsidP="00A14586"/>
        </w:tc>
      </w:tr>
      <w:tr w:rsidR="000A167A" w14:paraId="75490060" w14:textId="77777777" w:rsidTr="00A14586">
        <w:tc>
          <w:tcPr>
            <w:tcW w:w="993" w:type="dxa"/>
            <w:vMerge/>
          </w:tcPr>
          <w:p w14:paraId="6796AEF2" w14:textId="77777777" w:rsidR="000A167A" w:rsidRDefault="000A167A" w:rsidP="00A14586"/>
        </w:tc>
        <w:tc>
          <w:tcPr>
            <w:tcW w:w="6512" w:type="dxa"/>
          </w:tcPr>
          <w:p w14:paraId="1AC26F1B" w14:textId="77777777" w:rsidR="000A167A" w:rsidRDefault="000A167A" w:rsidP="00A145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Fuentes de información</w:t>
            </w:r>
          </w:p>
        </w:tc>
        <w:tc>
          <w:tcPr>
            <w:tcW w:w="717" w:type="dxa"/>
          </w:tcPr>
          <w:p w14:paraId="302D1595" w14:textId="77777777" w:rsidR="000A167A" w:rsidRDefault="000A167A" w:rsidP="00A14586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4CA1C680" w14:textId="77777777" w:rsidR="000A167A" w:rsidRDefault="000A167A" w:rsidP="00A14586"/>
        </w:tc>
      </w:tr>
      <w:tr w:rsidR="000A167A" w14:paraId="7278F89F" w14:textId="77777777" w:rsidTr="00A14586">
        <w:tc>
          <w:tcPr>
            <w:tcW w:w="993" w:type="dxa"/>
            <w:vMerge/>
          </w:tcPr>
          <w:p w14:paraId="0CA067F3" w14:textId="77777777" w:rsidR="000A167A" w:rsidRDefault="000A167A" w:rsidP="00A14586"/>
        </w:tc>
        <w:tc>
          <w:tcPr>
            <w:tcW w:w="6512" w:type="dxa"/>
          </w:tcPr>
          <w:p w14:paraId="00C09F89" w14:textId="77777777" w:rsidR="000A167A" w:rsidRDefault="000A167A" w:rsidP="00A14586">
            <w:pPr>
              <w:jc w:val="right"/>
            </w:pPr>
            <w:r w:rsidRPr="00A81D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Calificación total</w:t>
            </w:r>
          </w:p>
        </w:tc>
        <w:tc>
          <w:tcPr>
            <w:tcW w:w="717" w:type="dxa"/>
          </w:tcPr>
          <w:p w14:paraId="78B4FE78" w14:textId="77777777" w:rsidR="000A167A" w:rsidRDefault="000A167A" w:rsidP="00A14586">
            <w:pPr>
              <w:jc w:val="center"/>
            </w:pPr>
            <w:r>
              <w:t>100</w:t>
            </w:r>
          </w:p>
        </w:tc>
        <w:tc>
          <w:tcPr>
            <w:tcW w:w="1843" w:type="dxa"/>
          </w:tcPr>
          <w:p w14:paraId="5293282C" w14:textId="77777777" w:rsidR="000A167A" w:rsidRDefault="000A167A" w:rsidP="00A14586"/>
        </w:tc>
      </w:tr>
    </w:tbl>
    <w:p w14:paraId="25E6E765" w14:textId="77777777" w:rsidR="000A167A" w:rsidRDefault="000A167A" w:rsidP="000A167A">
      <w:r>
        <w:t xml:space="preserve">  </w:t>
      </w:r>
    </w:p>
    <w:p w14:paraId="2647DC71" w14:textId="3A6353B0" w:rsidR="000A167A" w:rsidRDefault="000A167A" w:rsidP="000A167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Observaciones</w:t>
      </w:r>
      <w:proofErr w:type="gramStart"/>
      <w:r>
        <w:rPr>
          <w:b/>
          <w:bCs/>
          <w:sz w:val="20"/>
          <w:szCs w:val="20"/>
        </w:rPr>
        <w:t>:_</w:t>
      </w:r>
      <w:proofErr w:type="gramEnd"/>
      <w:r>
        <w:rPr>
          <w:b/>
          <w:bCs/>
          <w:sz w:val="20"/>
          <w:szCs w:val="20"/>
        </w:rPr>
        <w:t>______________________________________________________________________________</w:t>
      </w:r>
      <w:r w:rsidR="00950742">
        <w:rPr>
          <w:b/>
          <w:bCs/>
          <w:sz w:val="20"/>
          <w:szCs w:val="20"/>
        </w:rPr>
        <w:t>_______________________________</w:t>
      </w:r>
      <w:r>
        <w:rPr>
          <w:b/>
          <w:bCs/>
          <w:sz w:val="20"/>
          <w:szCs w:val="20"/>
        </w:rPr>
        <w:t>____________________</w:t>
      </w:r>
      <w:r w:rsidR="00950742">
        <w:rPr>
          <w:b/>
          <w:bCs/>
          <w:sz w:val="20"/>
          <w:szCs w:val="20"/>
          <w:u w:val="single"/>
        </w:rPr>
        <w:t xml:space="preserve">                                                                       </w:t>
      </w:r>
      <w:r w:rsidR="003F54A4">
        <w:rPr>
          <w:b/>
          <w:bCs/>
          <w:sz w:val="20"/>
          <w:szCs w:val="20"/>
          <w:u w:val="single"/>
        </w:rPr>
        <w:t xml:space="preserve">                    </w:t>
      </w:r>
      <w:r>
        <w:rPr>
          <w:b/>
          <w:bCs/>
          <w:sz w:val="20"/>
          <w:szCs w:val="20"/>
        </w:rPr>
        <w:t>____</w:t>
      </w:r>
      <w:r>
        <w:rPr>
          <w:b/>
          <w:bCs/>
          <w:sz w:val="20"/>
          <w:szCs w:val="20"/>
          <w:u w:val="single"/>
        </w:rPr>
        <w:t xml:space="preserve">                                                                                      </w:t>
      </w:r>
    </w:p>
    <w:p w14:paraId="2DE0B138" w14:textId="77777777" w:rsidR="000A167A" w:rsidRDefault="000A167A" w:rsidP="000A167A">
      <w:pPr>
        <w:rPr>
          <w:b/>
          <w:bCs/>
          <w:sz w:val="20"/>
          <w:szCs w:val="20"/>
        </w:rPr>
      </w:pPr>
    </w:p>
    <w:p w14:paraId="1FFB86D7" w14:textId="77777777" w:rsidR="000A167A" w:rsidRDefault="000A167A" w:rsidP="000A167A">
      <w:pPr>
        <w:rPr>
          <w:b/>
          <w:bCs/>
          <w:sz w:val="20"/>
          <w:szCs w:val="20"/>
        </w:rPr>
      </w:pPr>
    </w:p>
    <w:tbl>
      <w:tblPr>
        <w:tblStyle w:val="Tablaconcuadrcula"/>
        <w:tblW w:w="10065" w:type="dxa"/>
        <w:tblInd w:w="-289" w:type="dxa"/>
        <w:tblLook w:val="04A0" w:firstRow="1" w:lastRow="0" w:firstColumn="1" w:lastColumn="0" w:noHBand="0" w:noVBand="1"/>
      </w:tblPr>
      <w:tblGrid>
        <w:gridCol w:w="3231"/>
        <w:gridCol w:w="2943"/>
        <w:gridCol w:w="3891"/>
      </w:tblGrid>
      <w:tr w:rsidR="000A167A" w14:paraId="166E7A16" w14:textId="77777777" w:rsidTr="00A14586">
        <w:tc>
          <w:tcPr>
            <w:tcW w:w="3231" w:type="dxa"/>
          </w:tcPr>
          <w:p w14:paraId="0F70A340" w14:textId="77777777" w:rsidR="000A167A" w:rsidRDefault="000A167A" w:rsidP="00A14586">
            <w:pPr>
              <w:jc w:val="center"/>
            </w:pPr>
          </w:p>
          <w:p w14:paraId="6F338A1D" w14:textId="77777777" w:rsidR="000A167A" w:rsidRDefault="000A167A" w:rsidP="00A14586">
            <w:pPr>
              <w:jc w:val="center"/>
            </w:pPr>
          </w:p>
          <w:p w14:paraId="27467FC2" w14:textId="77777777" w:rsidR="000A167A" w:rsidRDefault="000A167A" w:rsidP="00A14586">
            <w:pPr>
              <w:jc w:val="center"/>
            </w:pPr>
          </w:p>
          <w:p w14:paraId="56A00DD1" w14:textId="77777777" w:rsidR="000A167A" w:rsidRDefault="000A167A" w:rsidP="00A1458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553EEAAF" w14:textId="77777777" w:rsidR="000A167A" w:rsidRDefault="000A167A" w:rsidP="00A14586">
            <w:pPr>
              <w:pStyle w:val="Default"/>
              <w:jc w:val="center"/>
            </w:pPr>
            <w:r>
              <w:rPr>
                <w:sz w:val="20"/>
                <w:szCs w:val="20"/>
              </w:rPr>
              <w:t>Nombre y firma del asesor interno</w:t>
            </w:r>
          </w:p>
        </w:tc>
        <w:tc>
          <w:tcPr>
            <w:tcW w:w="2943" w:type="dxa"/>
          </w:tcPr>
          <w:p w14:paraId="69BE1AA8" w14:textId="77777777" w:rsidR="000A167A" w:rsidRDefault="000A167A" w:rsidP="00A14586">
            <w:pPr>
              <w:jc w:val="center"/>
            </w:pPr>
          </w:p>
          <w:p w14:paraId="3D118C21" w14:textId="77777777" w:rsidR="000A167A" w:rsidRDefault="000A167A" w:rsidP="00A14586">
            <w:pPr>
              <w:jc w:val="center"/>
            </w:pPr>
          </w:p>
          <w:p w14:paraId="65399372" w14:textId="77777777" w:rsidR="000A167A" w:rsidRDefault="000A167A" w:rsidP="00A14586">
            <w:pPr>
              <w:jc w:val="center"/>
            </w:pPr>
          </w:p>
          <w:p w14:paraId="6CDA64DD" w14:textId="77777777" w:rsidR="000A167A" w:rsidRDefault="000A167A" w:rsidP="00A14586">
            <w:pPr>
              <w:pStyle w:val="Default"/>
              <w:jc w:val="center"/>
            </w:pPr>
            <w:r>
              <w:rPr>
                <w:sz w:val="20"/>
                <w:szCs w:val="20"/>
              </w:rPr>
              <w:t>Sello de la empresa, organismo o dependencia</w:t>
            </w:r>
          </w:p>
        </w:tc>
        <w:tc>
          <w:tcPr>
            <w:tcW w:w="3891" w:type="dxa"/>
          </w:tcPr>
          <w:p w14:paraId="115C5412" w14:textId="77777777" w:rsidR="000A167A" w:rsidRDefault="000A167A" w:rsidP="00A14586">
            <w:pPr>
              <w:jc w:val="center"/>
            </w:pPr>
          </w:p>
          <w:p w14:paraId="1E11EBAA" w14:textId="77777777" w:rsidR="000A167A" w:rsidRDefault="000A167A" w:rsidP="00A14586">
            <w:pPr>
              <w:jc w:val="center"/>
            </w:pPr>
          </w:p>
          <w:p w14:paraId="308AAA48" w14:textId="77777777" w:rsidR="000A167A" w:rsidRDefault="000A167A" w:rsidP="00A1458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52B3579C" w14:textId="77777777" w:rsidR="000A167A" w:rsidRDefault="000A167A" w:rsidP="00A1458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4534D224" w14:textId="77777777" w:rsidR="000A167A" w:rsidRDefault="000A167A" w:rsidP="00A14586">
            <w:pPr>
              <w:pStyle w:val="Default"/>
              <w:jc w:val="center"/>
            </w:pPr>
            <w:r>
              <w:rPr>
                <w:sz w:val="20"/>
                <w:szCs w:val="20"/>
              </w:rPr>
              <w:t>Fecha de Evaluación</w:t>
            </w:r>
          </w:p>
        </w:tc>
      </w:tr>
    </w:tbl>
    <w:p w14:paraId="274E4AA7" w14:textId="77777777" w:rsidR="000A167A" w:rsidRDefault="000A167A" w:rsidP="000A167A"/>
    <w:p w14:paraId="11C9E359" w14:textId="0D34D19B" w:rsidR="00B447E8" w:rsidRPr="006B338B" w:rsidRDefault="00B447E8" w:rsidP="000A167A">
      <w:pPr>
        <w:ind w:left="2124" w:right="51" w:firstLine="3"/>
        <w:jc w:val="right"/>
        <w:rPr>
          <w:rFonts w:ascii="Montserrat Medium" w:hAnsi="Montserrat Medium" w:cs="Arial"/>
          <w:sz w:val="16"/>
          <w:szCs w:val="16"/>
        </w:rPr>
      </w:pPr>
    </w:p>
    <w:sectPr w:rsidR="00B447E8" w:rsidRPr="006B338B" w:rsidSect="00714792">
      <w:headerReference w:type="default" r:id="rId8"/>
      <w:footerReference w:type="default" r:id="rId9"/>
      <w:pgSz w:w="12242" w:h="15842" w:code="1"/>
      <w:pgMar w:top="238" w:right="1134" w:bottom="1134" w:left="1418" w:header="652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3BDF3" w14:textId="77777777" w:rsidR="00E02242" w:rsidRDefault="00E02242">
      <w:r>
        <w:separator/>
      </w:r>
    </w:p>
  </w:endnote>
  <w:endnote w:type="continuationSeparator" w:id="0">
    <w:p w14:paraId="22B1230D" w14:textId="77777777" w:rsidR="00E02242" w:rsidRDefault="00E0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Medium">
    <w:altName w:val="Times New Roman"/>
    <w:panose1 w:val="00000000000000000000"/>
    <w:charset w:val="00"/>
    <w:family w:val="roman"/>
    <w:notTrueType/>
    <w:pitch w:val="default"/>
  </w:font>
  <w:font w:name="Soberana Sans Light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1A7DA" w14:textId="77777777" w:rsidR="00F45C18" w:rsidRDefault="00F45C18" w:rsidP="00F45C18">
    <w:pPr>
      <w:pStyle w:val="Piedepgina"/>
      <w:tabs>
        <w:tab w:val="center" w:pos="4678"/>
      </w:tabs>
      <w:ind w:right="-516"/>
      <w:jc w:val="center"/>
      <w:rPr>
        <w:rFonts w:ascii="Soberana Sans" w:hAnsi="Soberana Sans"/>
        <w:b/>
        <w:noProof/>
        <w:color w:val="737373"/>
        <w:sz w:val="16"/>
        <w:szCs w:val="16"/>
      </w:rPr>
    </w:pPr>
    <w:r w:rsidRPr="00A334F1">
      <w:rPr>
        <w:noProof/>
        <w:lang w:eastAsia="es-MX"/>
      </w:rPr>
      <w:drawing>
        <wp:anchor distT="0" distB="0" distL="114300" distR="114300" simplePos="0" relativeHeight="251689472" behindDoc="1" locked="0" layoutInCell="1" allowOverlap="1" wp14:anchorId="0C9310AE" wp14:editId="00F3A574">
          <wp:simplePos x="0" y="0"/>
          <wp:positionH relativeFrom="column">
            <wp:posOffset>5586095</wp:posOffset>
          </wp:positionH>
          <wp:positionV relativeFrom="paragraph">
            <wp:posOffset>66675</wp:posOffset>
          </wp:positionV>
          <wp:extent cx="804545" cy="618490"/>
          <wp:effectExtent l="0" t="0" r="0" b="0"/>
          <wp:wrapTight wrapText="bothSides">
            <wp:wrapPolygon edited="0">
              <wp:start x="0" y="0"/>
              <wp:lineTo x="0" y="20624"/>
              <wp:lineTo x="20969" y="20624"/>
              <wp:lineTo x="20969" y="0"/>
              <wp:lineTo x="0" y="0"/>
            </wp:wrapPolygon>
          </wp:wrapTight>
          <wp:docPr id="7" name="Imagen 7" descr="C:\Users\lichito\Downloads\ISO 9001 and UK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ichito\Downloads\ISO 9001 and UKA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618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F12DE">
      <w:rPr>
        <w:rFonts w:ascii="Soberana Sans" w:hAnsi="Soberana Sans"/>
        <w:b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87424" behindDoc="0" locked="0" layoutInCell="1" allowOverlap="1" wp14:anchorId="1E1EF622" wp14:editId="24D54986">
          <wp:simplePos x="0" y="0"/>
          <wp:positionH relativeFrom="leftMargin">
            <wp:posOffset>542925</wp:posOffset>
          </wp:positionH>
          <wp:positionV relativeFrom="paragraph">
            <wp:posOffset>66675</wp:posOffset>
          </wp:positionV>
          <wp:extent cx="421763" cy="55245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763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613234" w14:textId="77777777" w:rsidR="00F45C18" w:rsidRPr="007F12DE" w:rsidRDefault="00F45C18" w:rsidP="00F45C18">
    <w:pPr>
      <w:pStyle w:val="Piedepgina"/>
      <w:tabs>
        <w:tab w:val="center" w:pos="4678"/>
      </w:tabs>
      <w:ind w:right="-516"/>
      <w:jc w:val="center"/>
      <w:rPr>
        <w:rFonts w:ascii="Soberana Sans" w:hAnsi="Soberana Sans"/>
        <w:noProof/>
        <w:color w:val="737373"/>
        <w:sz w:val="16"/>
        <w:szCs w:val="16"/>
      </w:rPr>
    </w:pPr>
    <w:r w:rsidRPr="007F12DE">
      <w:rPr>
        <w:rFonts w:ascii="Soberana Sans" w:hAnsi="Soberana Sans"/>
        <w:b/>
        <w:noProof/>
        <w:color w:val="737373"/>
        <w:sz w:val="16"/>
        <w:szCs w:val="16"/>
      </w:rPr>
      <w:t>Carretera</w:t>
    </w:r>
    <w:r w:rsidRPr="005207B4">
      <w:rPr>
        <w:rFonts w:ascii="Soberana Sans" w:hAnsi="Soberana Sans"/>
        <w:noProof/>
        <w:color w:val="737373"/>
        <w:sz w:val="16"/>
        <w:szCs w:val="16"/>
      </w:rPr>
      <w:t xml:space="preserve"> Costera del Golfo Km. 216.4</w:t>
    </w:r>
    <w:r>
      <w:rPr>
        <w:rFonts w:ascii="Soberana Sans" w:hAnsi="Soberana Sans"/>
        <w:noProof/>
        <w:color w:val="737373"/>
        <w:sz w:val="16"/>
        <w:szCs w:val="16"/>
      </w:rPr>
      <w:t xml:space="preserve"> Col. </w:t>
    </w:r>
    <w:r w:rsidRPr="005207B4">
      <w:rPr>
        <w:rFonts w:ascii="Soberana Sans" w:hAnsi="Soberana Sans"/>
        <w:noProof/>
        <w:color w:val="737373"/>
        <w:sz w:val="16"/>
        <w:szCs w:val="16"/>
      </w:rPr>
      <w:t>Agrícola Michapan C.P. 96100</w:t>
    </w:r>
    <w:r>
      <w:rPr>
        <w:noProof/>
        <w:lang w:eastAsia="es-MX"/>
      </w:rPr>
      <w:t xml:space="preserve">                                     </w:t>
    </w:r>
    <w:r w:rsidRPr="007F12DE">
      <w:rPr>
        <w:noProof/>
        <w:lang w:eastAsia="es-MX"/>
      </w:rPr>
      <w:t xml:space="preserve">  </w:t>
    </w:r>
    <w:r>
      <w:rPr>
        <w:noProof/>
        <w:lang w:eastAsia="es-MX"/>
      </w:rPr>
      <w:t xml:space="preserve">  </w:t>
    </w:r>
  </w:p>
  <w:p w14:paraId="2DCFF731" w14:textId="1CBC6449" w:rsidR="00F45C18" w:rsidRPr="0031438C" w:rsidRDefault="001E1399" w:rsidP="00F45C18">
    <w:pPr>
      <w:pStyle w:val="Piedepgina"/>
      <w:tabs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  <w:lang w:val="pt-BR"/>
      </w:rPr>
    </w:pPr>
    <w:r w:rsidRPr="0031438C">
      <w:rPr>
        <w:rFonts w:ascii="Soberana Sans" w:hAnsi="Soberana Sans"/>
        <w:noProof/>
        <w:color w:val="737373"/>
        <w:sz w:val="16"/>
        <w:szCs w:val="16"/>
        <w:lang w:val="pt-BR"/>
      </w:rPr>
      <w:t xml:space="preserve">Tel. </w:t>
    </w:r>
    <w:r w:rsidR="003750D4" w:rsidRPr="0031438C">
      <w:rPr>
        <w:rFonts w:ascii="Soberana Sans" w:hAnsi="Soberana Sans"/>
        <w:noProof/>
        <w:color w:val="737373"/>
        <w:sz w:val="16"/>
        <w:szCs w:val="16"/>
        <w:lang w:val="pt-BR"/>
      </w:rPr>
      <w:t>(924) 24 74473</w:t>
    </w:r>
    <w:r w:rsidR="00F45C18" w:rsidRPr="0031438C">
      <w:rPr>
        <w:noProof/>
        <w:lang w:val="pt-BR" w:eastAsia="es-MX"/>
      </w:rPr>
      <w:t xml:space="preserve">   </w:t>
    </w:r>
    <w:r w:rsidRPr="0031438C">
      <w:rPr>
        <w:rFonts w:ascii="Soberana Sans" w:hAnsi="Soberana Sans"/>
        <w:noProof/>
        <w:color w:val="737373"/>
        <w:sz w:val="16"/>
        <w:szCs w:val="16"/>
        <w:lang w:val="pt-BR"/>
      </w:rPr>
      <w:t>E-mail: itsa</w:t>
    </w:r>
    <w:r w:rsidR="0031438C" w:rsidRPr="0031438C">
      <w:rPr>
        <w:rFonts w:ascii="Soberana Sans" w:hAnsi="Soberana Sans"/>
        <w:noProof/>
        <w:color w:val="737373"/>
        <w:sz w:val="16"/>
        <w:szCs w:val="16"/>
        <w:lang w:val="pt-BR"/>
      </w:rPr>
      <w:t>@i</w:t>
    </w:r>
    <w:r w:rsidR="0031438C">
      <w:rPr>
        <w:rFonts w:ascii="Soberana Sans" w:hAnsi="Soberana Sans"/>
        <w:noProof/>
        <w:color w:val="737373"/>
        <w:sz w:val="16"/>
        <w:szCs w:val="16"/>
        <w:lang w:val="pt-BR"/>
      </w:rPr>
      <w:t>tsa</w:t>
    </w:r>
    <w:r w:rsidRPr="0031438C">
      <w:rPr>
        <w:rFonts w:ascii="Soberana Sans" w:hAnsi="Soberana Sans"/>
        <w:noProof/>
        <w:color w:val="737373"/>
        <w:sz w:val="16"/>
        <w:szCs w:val="16"/>
        <w:lang w:val="pt-BR"/>
      </w:rPr>
      <w:t>cayucan.edu.mx</w:t>
    </w:r>
    <w:r w:rsidR="00F45C18" w:rsidRPr="0031438C">
      <w:rPr>
        <w:noProof/>
        <w:lang w:val="pt-BR" w:eastAsia="es-MX"/>
      </w:rPr>
      <w:t xml:space="preserve">                                             </w:t>
    </w:r>
  </w:p>
  <w:p w14:paraId="3AAA49A8" w14:textId="35628171" w:rsidR="00F45C18" w:rsidRPr="001E1399" w:rsidRDefault="001E1399" w:rsidP="00F45C18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  <w:lang w:val="pt-BR"/>
      </w:rPr>
    </w:pPr>
    <w:r w:rsidRPr="001E1399">
      <w:rPr>
        <w:rFonts w:ascii="Soberana Sans" w:hAnsi="Soberana Sans"/>
        <w:noProof/>
        <w:color w:val="737373"/>
        <w:sz w:val="16"/>
        <w:szCs w:val="16"/>
        <w:lang w:val="pt-BR"/>
      </w:rPr>
      <w:t>www.tecnm.mx</w:t>
    </w:r>
    <w:r w:rsidR="0031438C">
      <w:rPr>
        <w:rFonts w:ascii="Soberana Sans" w:hAnsi="Soberana Sans"/>
        <w:noProof/>
        <w:color w:val="737373"/>
        <w:sz w:val="16"/>
        <w:szCs w:val="16"/>
        <w:lang w:val="pt-BR"/>
      </w:rPr>
      <w:t xml:space="preserve">   </w:t>
    </w:r>
    <w:r w:rsidRPr="001E1399">
      <w:rPr>
        <w:rFonts w:ascii="Soberana Sans" w:hAnsi="Soberana Sans"/>
        <w:noProof/>
        <w:color w:val="737373"/>
        <w:sz w:val="16"/>
        <w:szCs w:val="16"/>
        <w:lang w:val="pt-BR"/>
      </w:rPr>
      <w:t xml:space="preserve">  </w:t>
    </w:r>
    <w:r w:rsidR="0031438C">
      <w:rPr>
        <w:rFonts w:ascii="Soberana Sans" w:hAnsi="Soberana Sans"/>
        <w:noProof/>
        <w:color w:val="737373"/>
        <w:sz w:val="16"/>
        <w:szCs w:val="16"/>
        <w:lang w:val="pt-BR"/>
      </w:rPr>
      <w:t xml:space="preserve">I </w:t>
    </w:r>
    <w:r w:rsidRPr="001E1399">
      <w:rPr>
        <w:rFonts w:ascii="Soberana Sans" w:hAnsi="Soberana Sans"/>
        <w:noProof/>
        <w:color w:val="737373"/>
        <w:sz w:val="16"/>
        <w:szCs w:val="16"/>
        <w:lang w:val="pt-BR"/>
      </w:rPr>
      <w:t xml:space="preserve">  </w:t>
    </w:r>
    <w:r w:rsidR="00F45C18" w:rsidRPr="001E1399">
      <w:rPr>
        <w:rFonts w:ascii="Soberana Sans" w:hAnsi="Soberana Sans"/>
        <w:noProof/>
        <w:color w:val="737373"/>
        <w:sz w:val="16"/>
        <w:szCs w:val="16"/>
        <w:lang w:val="pt-BR"/>
      </w:rPr>
      <w:t>www.itsacayucan.edu.mx</w:t>
    </w:r>
  </w:p>
  <w:p w14:paraId="31D88ABF" w14:textId="77777777" w:rsidR="00744917" w:rsidRPr="001E1399" w:rsidRDefault="00744917" w:rsidP="00F45C18">
    <w:pPr>
      <w:pStyle w:val="Piedepgina"/>
      <w:rPr>
        <w:rStyle w:val="Hipervnculo"/>
        <w:color w:val="auto"/>
        <w:u w:val="none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17758" w14:textId="77777777" w:rsidR="00E02242" w:rsidRDefault="00E02242">
      <w:r>
        <w:separator/>
      </w:r>
    </w:p>
  </w:footnote>
  <w:footnote w:type="continuationSeparator" w:id="0">
    <w:p w14:paraId="34848095" w14:textId="77777777" w:rsidR="00E02242" w:rsidRDefault="00E022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97E59" w14:textId="70E0BD27" w:rsidR="00CA5406" w:rsidRDefault="00FC5F5A" w:rsidP="00CC70FD">
    <w:pPr>
      <w:pStyle w:val="Encabezado"/>
      <w:tabs>
        <w:tab w:val="clear" w:pos="4252"/>
        <w:tab w:val="clear" w:pos="8504"/>
        <w:tab w:val="left" w:pos="900"/>
      </w:tabs>
      <w:rPr>
        <w:noProof/>
        <w:lang w:eastAsia="es-MX"/>
      </w:rPr>
    </w:pPr>
    <w:r w:rsidRPr="00852B92">
      <w:rPr>
        <w:noProof/>
        <w:lang w:eastAsia="es-MX"/>
      </w:rPr>
      <w:drawing>
        <wp:anchor distT="0" distB="0" distL="114300" distR="114300" simplePos="0" relativeHeight="251674112" behindDoc="1" locked="0" layoutInCell="1" allowOverlap="1" wp14:anchorId="08027BEB" wp14:editId="5DA17E99">
          <wp:simplePos x="0" y="0"/>
          <wp:positionH relativeFrom="page">
            <wp:posOffset>-36830</wp:posOffset>
          </wp:positionH>
          <wp:positionV relativeFrom="paragraph">
            <wp:posOffset>-526415</wp:posOffset>
          </wp:positionV>
          <wp:extent cx="7765415" cy="10038715"/>
          <wp:effectExtent l="0" t="0" r="6985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91520" behindDoc="0" locked="0" layoutInCell="1" allowOverlap="1" wp14:anchorId="7C214ADB" wp14:editId="3F6832A2">
          <wp:simplePos x="0" y="0"/>
          <wp:positionH relativeFrom="column">
            <wp:posOffset>5005070</wp:posOffset>
          </wp:positionH>
          <wp:positionV relativeFrom="paragraph">
            <wp:posOffset>-59690</wp:posOffset>
          </wp:positionV>
          <wp:extent cx="1256588" cy="718820"/>
          <wp:effectExtent l="0" t="0" r="1270" b="5080"/>
          <wp:wrapNone/>
          <wp:docPr id="74764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764" name="Imagen 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588" cy="7188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5CD4">
      <w:rPr>
        <w:noProof/>
        <w:lang w:eastAsia="es-MX"/>
      </w:rPr>
      <w:drawing>
        <wp:anchor distT="0" distB="0" distL="114300" distR="114300" simplePos="0" relativeHeight="251697664" behindDoc="1" locked="0" layoutInCell="1" allowOverlap="1" wp14:anchorId="729F0390" wp14:editId="78C5863D">
          <wp:simplePos x="0" y="0"/>
          <wp:positionH relativeFrom="margin">
            <wp:posOffset>2757170</wp:posOffset>
          </wp:positionH>
          <wp:positionV relativeFrom="paragraph">
            <wp:posOffset>8890</wp:posOffset>
          </wp:positionV>
          <wp:extent cx="1417955" cy="79756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1399" w:rsidRPr="00F45CD4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18FC8D5A" wp14:editId="3FE74906">
          <wp:simplePos x="0" y="0"/>
          <wp:positionH relativeFrom="margin">
            <wp:posOffset>-561975</wp:posOffset>
          </wp:positionH>
          <wp:positionV relativeFrom="paragraph">
            <wp:posOffset>5080</wp:posOffset>
          </wp:positionV>
          <wp:extent cx="3069590" cy="68008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A3BB15" w14:textId="11AD7797" w:rsidR="00774200" w:rsidRDefault="00774200" w:rsidP="00CC70FD">
    <w:pPr>
      <w:pStyle w:val="Encabezado"/>
      <w:tabs>
        <w:tab w:val="clear" w:pos="4252"/>
        <w:tab w:val="clear" w:pos="8504"/>
        <w:tab w:val="left" w:pos="900"/>
      </w:tabs>
      <w:rPr>
        <w:noProof/>
        <w:lang w:eastAsia="es-MX"/>
      </w:rPr>
    </w:pPr>
  </w:p>
  <w:p w14:paraId="274D05B3" w14:textId="0409F7C4" w:rsidR="00774200" w:rsidRDefault="00774200" w:rsidP="00774200">
    <w:pPr>
      <w:pStyle w:val="Encabezado"/>
      <w:tabs>
        <w:tab w:val="clear" w:pos="4252"/>
        <w:tab w:val="clear" w:pos="8504"/>
        <w:tab w:val="left" w:pos="7050"/>
      </w:tabs>
      <w:rPr>
        <w:noProof/>
        <w:lang w:eastAsia="es-MX"/>
      </w:rPr>
    </w:pPr>
    <w:r>
      <w:rPr>
        <w:noProof/>
        <w:lang w:eastAsia="es-MX"/>
      </w:rPr>
      <w:tab/>
    </w:r>
  </w:p>
  <w:p w14:paraId="33E58F29" w14:textId="24960EF4" w:rsidR="00CC70FD" w:rsidRDefault="00CC70FD" w:rsidP="00CC70FD">
    <w:pPr>
      <w:pStyle w:val="Encabezado"/>
      <w:tabs>
        <w:tab w:val="clear" w:pos="4252"/>
        <w:tab w:val="clear" w:pos="8504"/>
        <w:tab w:val="left" w:pos="900"/>
      </w:tabs>
      <w:rPr>
        <w:noProof/>
        <w:lang w:eastAsia="es-MX"/>
      </w:rPr>
    </w:pPr>
    <w:r>
      <w:rPr>
        <w:noProof/>
        <w:lang w:eastAsia="es-MX"/>
      </w:rPr>
      <w:tab/>
    </w:r>
  </w:p>
  <w:p w14:paraId="08B1E526" w14:textId="59E06A09" w:rsidR="00744917" w:rsidRDefault="001E1399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74BED28F" wp14:editId="398D1A64">
              <wp:simplePos x="0" y="0"/>
              <wp:positionH relativeFrom="margin">
                <wp:align>right</wp:align>
              </wp:positionH>
              <wp:positionV relativeFrom="paragraph">
                <wp:posOffset>239395</wp:posOffset>
              </wp:positionV>
              <wp:extent cx="6429375" cy="27368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2937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2572707C" w14:textId="77777777" w:rsidR="00CC70FD" w:rsidRPr="00654C0A" w:rsidRDefault="00CC70FD" w:rsidP="00CC70FD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“2019, Año del Caudillo del Sur, Emiliano Zapata”</w:t>
                          </w:r>
                        </w:p>
                        <w:p w14:paraId="32521C3A" w14:textId="77777777" w:rsidR="00CC70FD" w:rsidRPr="0034772F" w:rsidRDefault="00CC70FD" w:rsidP="00CC70FD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BED28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55.05pt;margin-top:18.85pt;width:506.25pt;height:21.55pt;z-index:251693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" filled="f" stroked="f">
              <v:textbox>
                <w:txbxContent>
                  <w:p w14:paraId="2572707C" w14:textId="77777777" w:rsidR="00CC70FD" w:rsidRPr="00654C0A" w:rsidRDefault="00CC70FD" w:rsidP="00CC70FD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“2019, Año del Caudillo del Sur, Emiliano Zapata”</w:t>
                    </w:r>
                  </w:p>
                  <w:p w14:paraId="32521C3A" w14:textId="77777777" w:rsidR="00CC70FD" w:rsidRPr="0034772F" w:rsidRDefault="00CC70FD" w:rsidP="00CC70FD">
                    <w:pPr>
                      <w:rPr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774200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940375D" wp14:editId="1CB49819">
              <wp:simplePos x="0" y="0"/>
              <wp:positionH relativeFrom="margin">
                <wp:posOffset>2057400</wp:posOffset>
              </wp:positionH>
              <wp:positionV relativeFrom="paragraph">
                <wp:posOffset>17145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361175" w14:textId="77777777" w:rsidR="00CA5406" w:rsidRPr="00CA5406" w:rsidRDefault="00CA5406" w:rsidP="00CA540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 w:rsidRPr="00CA5406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Superior de Acayucan</w:t>
                          </w:r>
                        </w:p>
                        <w:p w14:paraId="24D73AF2" w14:textId="4812F623" w:rsidR="00CA5406" w:rsidRPr="000C45F9" w:rsidRDefault="00CA5406" w:rsidP="00774200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  <w:highlight w:val="yellow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Dirección General</w:t>
                          </w:r>
                        </w:p>
                        <w:p w14:paraId="4B2637F6" w14:textId="77777777" w:rsidR="00774200" w:rsidRPr="0045125E" w:rsidRDefault="00774200" w:rsidP="00774200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143DC04C" w14:textId="77777777" w:rsidR="00774200" w:rsidRPr="00A44E22" w:rsidRDefault="00774200" w:rsidP="00774200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006E014" w14:textId="77777777" w:rsidR="00774200" w:rsidRPr="00820EA8" w:rsidRDefault="00774200" w:rsidP="00774200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42CF2925" w14:textId="77777777" w:rsidR="00774200" w:rsidRDefault="00774200" w:rsidP="00774200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40375D" id="Text Box 5" o:spid="_x0000_s1027" type="#_x0000_t202" style="position:absolute;margin-left:162pt;margin-top:1.35pt;width:335.25pt;height:31.5pt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piuAIAAMA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" filled="f" stroked="f">
              <v:textbox>
                <w:txbxContent>
                  <w:p w14:paraId="75361175" w14:textId="77777777" w:rsidR="00CA5406" w:rsidRPr="00CA5406" w:rsidRDefault="00CA5406" w:rsidP="00CA540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 w:rsidRPr="00CA5406"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Superior de Acayucan</w:t>
                    </w:r>
                  </w:p>
                  <w:p w14:paraId="24D73AF2" w14:textId="4812F623" w:rsidR="00CA5406" w:rsidRPr="000C45F9" w:rsidRDefault="00CA5406" w:rsidP="00774200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  <w:highlight w:val="yellow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Dirección General</w:t>
                    </w:r>
                  </w:p>
                  <w:p w14:paraId="4B2637F6" w14:textId="77777777" w:rsidR="00774200" w:rsidRPr="0045125E" w:rsidRDefault="00774200" w:rsidP="00774200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143DC04C" w14:textId="77777777" w:rsidR="00774200" w:rsidRPr="00A44E22" w:rsidRDefault="00774200" w:rsidP="00774200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006E014" w14:textId="77777777" w:rsidR="00774200" w:rsidRPr="00820EA8" w:rsidRDefault="00774200" w:rsidP="00774200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42CF2925" w14:textId="77777777" w:rsidR="00774200" w:rsidRDefault="00774200" w:rsidP="00774200">
                    <w:pPr>
                      <w:jc w:val="right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465D1">
      <w:tab/>
    </w:r>
  </w:p>
  <w:p w14:paraId="685CDA8F" w14:textId="0CF2CE48" w:rsidR="00774200" w:rsidRDefault="00774200" w:rsidP="00EF62D9">
    <w:pPr>
      <w:pStyle w:val="Encabezado"/>
      <w:tabs>
        <w:tab w:val="clear" w:pos="4252"/>
        <w:tab w:val="clear" w:pos="8504"/>
        <w:tab w:val="center" w:pos="4817"/>
      </w:tabs>
    </w:pPr>
  </w:p>
  <w:p w14:paraId="4D39A133" w14:textId="1B8A1BBD" w:rsidR="00774200" w:rsidRDefault="00774200" w:rsidP="00EF62D9">
    <w:pPr>
      <w:pStyle w:val="Encabezado"/>
      <w:tabs>
        <w:tab w:val="clear" w:pos="4252"/>
        <w:tab w:val="clear" w:pos="8504"/>
        <w:tab w:val="center" w:pos="481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kwlCGhxTVaIiM4cNClIFTXPJPvJIUEZGmcx8l+l1nDVaDcAK22JVLR9BKPnI65Na87eK76Xz9OVbnAFNTI+LhQ==" w:salt="Nv+rikEMLcGEbUJ8Dmp2bw==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03567"/>
    <w:rsid w:val="000135B3"/>
    <w:rsid w:val="0001710A"/>
    <w:rsid w:val="00017F01"/>
    <w:rsid w:val="00021431"/>
    <w:rsid w:val="00023FB4"/>
    <w:rsid w:val="000449CD"/>
    <w:rsid w:val="000501B8"/>
    <w:rsid w:val="0005092B"/>
    <w:rsid w:val="00054BA8"/>
    <w:rsid w:val="000601A4"/>
    <w:rsid w:val="00063D33"/>
    <w:rsid w:val="00065D1E"/>
    <w:rsid w:val="00076660"/>
    <w:rsid w:val="00083E85"/>
    <w:rsid w:val="00086EFD"/>
    <w:rsid w:val="000A0BEB"/>
    <w:rsid w:val="000A0FBE"/>
    <w:rsid w:val="000A167A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05AE"/>
    <w:rsid w:val="00105962"/>
    <w:rsid w:val="001066DD"/>
    <w:rsid w:val="001069ED"/>
    <w:rsid w:val="00107B8B"/>
    <w:rsid w:val="00125DAB"/>
    <w:rsid w:val="0012697F"/>
    <w:rsid w:val="001306B6"/>
    <w:rsid w:val="00131EA9"/>
    <w:rsid w:val="001404C1"/>
    <w:rsid w:val="00144755"/>
    <w:rsid w:val="0015712F"/>
    <w:rsid w:val="00162408"/>
    <w:rsid w:val="0016573A"/>
    <w:rsid w:val="00166674"/>
    <w:rsid w:val="00171064"/>
    <w:rsid w:val="00171DAD"/>
    <w:rsid w:val="0017221C"/>
    <w:rsid w:val="0017498D"/>
    <w:rsid w:val="001835E3"/>
    <w:rsid w:val="0019278E"/>
    <w:rsid w:val="00192EA3"/>
    <w:rsid w:val="001A7756"/>
    <w:rsid w:val="001A7A67"/>
    <w:rsid w:val="001D3C35"/>
    <w:rsid w:val="001E1399"/>
    <w:rsid w:val="001E5360"/>
    <w:rsid w:val="001E5CF1"/>
    <w:rsid w:val="001E6980"/>
    <w:rsid w:val="001F0FB6"/>
    <w:rsid w:val="001F561C"/>
    <w:rsid w:val="00207DCF"/>
    <w:rsid w:val="00221969"/>
    <w:rsid w:val="00222389"/>
    <w:rsid w:val="002317E4"/>
    <w:rsid w:val="00235431"/>
    <w:rsid w:val="00242EBE"/>
    <w:rsid w:val="00244D65"/>
    <w:rsid w:val="00253001"/>
    <w:rsid w:val="00260497"/>
    <w:rsid w:val="00262E31"/>
    <w:rsid w:val="00276A4E"/>
    <w:rsid w:val="0029436F"/>
    <w:rsid w:val="00294F9B"/>
    <w:rsid w:val="00294FB0"/>
    <w:rsid w:val="002A6047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2696"/>
    <w:rsid w:val="0031438C"/>
    <w:rsid w:val="00316707"/>
    <w:rsid w:val="003217FE"/>
    <w:rsid w:val="00336160"/>
    <w:rsid w:val="00344F91"/>
    <w:rsid w:val="003469F6"/>
    <w:rsid w:val="0034772F"/>
    <w:rsid w:val="00353002"/>
    <w:rsid w:val="00354DCA"/>
    <w:rsid w:val="00356EF8"/>
    <w:rsid w:val="003750D4"/>
    <w:rsid w:val="00381020"/>
    <w:rsid w:val="00381ED1"/>
    <w:rsid w:val="003917CB"/>
    <w:rsid w:val="00397322"/>
    <w:rsid w:val="003A2351"/>
    <w:rsid w:val="003B347A"/>
    <w:rsid w:val="003C7F5A"/>
    <w:rsid w:val="003D5A08"/>
    <w:rsid w:val="003D77FF"/>
    <w:rsid w:val="003E7DA7"/>
    <w:rsid w:val="003F408C"/>
    <w:rsid w:val="003F54A4"/>
    <w:rsid w:val="00407CB7"/>
    <w:rsid w:val="004128A5"/>
    <w:rsid w:val="0041406E"/>
    <w:rsid w:val="004155D1"/>
    <w:rsid w:val="004203F9"/>
    <w:rsid w:val="00423EFB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228A"/>
    <w:rsid w:val="004852B4"/>
    <w:rsid w:val="00492C98"/>
    <w:rsid w:val="004A6537"/>
    <w:rsid w:val="004B4884"/>
    <w:rsid w:val="004B7915"/>
    <w:rsid w:val="004C34A5"/>
    <w:rsid w:val="004C4007"/>
    <w:rsid w:val="004D0D97"/>
    <w:rsid w:val="004D795A"/>
    <w:rsid w:val="004F14D6"/>
    <w:rsid w:val="004F5C91"/>
    <w:rsid w:val="004F70DE"/>
    <w:rsid w:val="00523B3E"/>
    <w:rsid w:val="00527AED"/>
    <w:rsid w:val="00533C26"/>
    <w:rsid w:val="00533CE3"/>
    <w:rsid w:val="00534929"/>
    <w:rsid w:val="005501E5"/>
    <w:rsid w:val="005609BD"/>
    <w:rsid w:val="005636B8"/>
    <w:rsid w:val="00564AA1"/>
    <w:rsid w:val="005720C6"/>
    <w:rsid w:val="00576550"/>
    <w:rsid w:val="005800FB"/>
    <w:rsid w:val="005A1D52"/>
    <w:rsid w:val="005A3E40"/>
    <w:rsid w:val="005A4D46"/>
    <w:rsid w:val="005B4EBC"/>
    <w:rsid w:val="005C1A68"/>
    <w:rsid w:val="005C6EE7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07E9"/>
    <w:rsid w:val="00631503"/>
    <w:rsid w:val="0063273F"/>
    <w:rsid w:val="0064652D"/>
    <w:rsid w:val="006502F0"/>
    <w:rsid w:val="00652684"/>
    <w:rsid w:val="00654152"/>
    <w:rsid w:val="00663228"/>
    <w:rsid w:val="006675AC"/>
    <w:rsid w:val="00671060"/>
    <w:rsid w:val="00672D94"/>
    <w:rsid w:val="0068056B"/>
    <w:rsid w:val="00682801"/>
    <w:rsid w:val="00691115"/>
    <w:rsid w:val="006A1785"/>
    <w:rsid w:val="006A60A2"/>
    <w:rsid w:val="006B2F29"/>
    <w:rsid w:val="006B338B"/>
    <w:rsid w:val="006B47A8"/>
    <w:rsid w:val="006C0ADB"/>
    <w:rsid w:val="006C110C"/>
    <w:rsid w:val="006C520C"/>
    <w:rsid w:val="006D13B4"/>
    <w:rsid w:val="006D6962"/>
    <w:rsid w:val="006F0824"/>
    <w:rsid w:val="006F5298"/>
    <w:rsid w:val="00700FCD"/>
    <w:rsid w:val="00702DA9"/>
    <w:rsid w:val="007112F8"/>
    <w:rsid w:val="007119BA"/>
    <w:rsid w:val="007121B1"/>
    <w:rsid w:val="00712B39"/>
    <w:rsid w:val="00712FAC"/>
    <w:rsid w:val="0071346F"/>
    <w:rsid w:val="00714792"/>
    <w:rsid w:val="00715BD9"/>
    <w:rsid w:val="007167C5"/>
    <w:rsid w:val="00721083"/>
    <w:rsid w:val="007232DA"/>
    <w:rsid w:val="00730E70"/>
    <w:rsid w:val="00732B06"/>
    <w:rsid w:val="00732DC8"/>
    <w:rsid w:val="007372F6"/>
    <w:rsid w:val="00744917"/>
    <w:rsid w:val="00751258"/>
    <w:rsid w:val="0075128C"/>
    <w:rsid w:val="007529BB"/>
    <w:rsid w:val="00756867"/>
    <w:rsid w:val="00761E58"/>
    <w:rsid w:val="00762139"/>
    <w:rsid w:val="007652C8"/>
    <w:rsid w:val="00773D7C"/>
    <w:rsid w:val="00774200"/>
    <w:rsid w:val="007760B0"/>
    <w:rsid w:val="007838DE"/>
    <w:rsid w:val="007856E5"/>
    <w:rsid w:val="007911DE"/>
    <w:rsid w:val="00796B4A"/>
    <w:rsid w:val="007A031B"/>
    <w:rsid w:val="007A5068"/>
    <w:rsid w:val="007B453E"/>
    <w:rsid w:val="007B6AB7"/>
    <w:rsid w:val="007B77D9"/>
    <w:rsid w:val="007C0DF3"/>
    <w:rsid w:val="007C722A"/>
    <w:rsid w:val="007D2863"/>
    <w:rsid w:val="007D6941"/>
    <w:rsid w:val="007E2681"/>
    <w:rsid w:val="007F06BF"/>
    <w:rsid w:val="007F61AB"/>
    <w:rsid w:val="00800D6A"/>
    <w:rsid w:val="00807EEE"/>
    <w:rsid w:val="00815F73"/>
    <w:rsid w:val="00817B31"/>
    <w:rsid w:val="00820E4B"/>
    <w:rsid w:val="00820EA8"/>
    <w:rsid w:val="0082209B"/>
    <w:rsid w:val="00825947"/>
    <w:rsid w:val="008271ED"/>
    <w:rsid w:val="00832378"/>
    <w:rsid w:val="00832674"/>
    <w:rsid w:val="0085034D"/>
    <w:rsid w:val="00852B92"/>
    <w:rsid w:val="008549F6"/>
    <w:rsid w:val="00855357"/>
    <w:rsid w:val="00856EE8"/>
    <w:rsid w:val="0086036E"/>
    <w:rsid w:val="00873340"/>
    <w:rsid w:val="008766E3"/>
    <w:rsid w:val="008809CC"/>
    <w:rsid w:val="00882D0A"/>
    <w:rsid w:val="00896ECA"/>
    <w:rsid w:val="008A352D"/>
    <w:rsid w:val="008A4B98"/>
    <w:rsid w:val="008A7529"/>
    <w:rsid w:val="008B3C5C"/>
    <w:rsid w:val="008B5C6E"/>
    <w:rsid w:val="008B6A62"/>
    <w:rsid w:val="008D20A2"/>
    <w:rsid w:val="008E51C5"/>
    <w:rsid w:val="008F5FCA"/>
    <w:rsid w:val="008F64D0"/>
    <w:rsid w:val="008F766D"/>
    <w:rsid w:val="009034F5"/>
    <w:rsid w:val="00905B1D"/>
    <w:rsid w:val="00921F94"/>
    <w:rsid w:val="00922132"/>
    <w:rsid w:val="00931C31"/>
    <w:rsid w:val="009352F5"/>
    <w:rsid w:val="00940B8A"/>
    <w:rsid w:val="00944884"/>
    <w:rsid w:val="00945EB6"/>
    <w:rsid w:val="00950742"/>
    <w:rsid w:val="00951543"/>
    <w:rsid w:val="009515CF"/>
    <w:rsid w:val="009630C1"/>
    <w:rsid w:val="00966A21"/>
    <w:rsid w:val="009675B4"/>
    <w:rsid w:val="00970299"/>
    <w:rsid w:val="009728D7"/>
    <w:rsid w:val="009767F0"/>
    <w:rsid w:val="00980BC2"/>
    <w:rsid w:val="00981EE1"/>
    <w:rsid w:val="00990A44"/>
    <w:rsid w:val="009916C6"/>
    <w:rsid w:val="009B31FB"/>
    <w:rsid w:val="009B4C1D"/>
    <w:rsid w:val="009C74A2"/>
    <w:rsid w:val="009E300F"/>
    <w:rsid w:val="009E7782"/>
    <w:rsid w:val="009F7C56"/>
    <w:rsid w:val="00A00EB4"/>
    <w:rsid w:val="00A04CD2"/>
    <w:rsid w:val="00A11000"/>
    <w:rsid w:val="00A12914"/>
    <w:rsid w:val="00A135D8"/>
    <w:rsid w:val="00A13CFD"/>
    <w:rsid w:val="00A17CA8"/>
    <w:rsid w:val="00A248FC"/>
    <w:rsid w:val="00A25D3F"/>
    <w:rsid w:val="00A2779F"/>
    <w:rsid w:val="00A310D2"/>
    <w:rsid w:val="00A312AC"/>
    <w:rsid w:val="00A32336"/>
    <w:rsid w:val="00A32F58"/>
    <w:rsid w:val="00A44E22"/>
    <w:rsid w:val="00A45FDE"/>
    <w:rsid w:val="00A60AA1"/>
    <w:rsid w:val="00A61881"/>
    <w:rsid w:val="00A6328C"/>
    <w:rsid w:val="00A751D2"/>
    <w:rsid w:val="00A75E62"/>
    <w:rsid w:val="00A77287"/>
    <w:rsid w:val="00A94730"/>
    <w:rsid w:val="00A97377"/>
    <w:rsid w:val="00AB5A36"/>
    <w:rsid w:val="00AC08D8"/>
    <w:rsid w:val="00AC0AAD"/>
    <w:rsid w:val="00AC2988"/>
    <w:rsid w:val="00AD0B1A"/>
    <w:rsid w:val="00AE0A65"/>
    <w:rsid w:val="00AE3082"/>
    <w:rsid w:val="00AE35F5"/>
    <w:rsid w:val="00AF4B31"/>
    <w:rsid w:val="00B0198C"/>
    <w:rsid w:val="00B0270A"/>
    <w:rsid w:val="00B02C49"/>
    <w:rsid w:val="00B0677D"/>
    <w:rsid w:val="00B21C66"/>
    <w:rsid w:val="00B23E8A"/>
    <w:rsid w:val="00B25C7C"/>
    <w:rsid w:val="00B2638D"/>
    <w:rsid w:val="00B306FE"/>
    <w:rsid w:val="00B36216"/>
    <w:rsid w:val="00B447E8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3536"/>
    <w:rsid w:val="00BA5F32"/>
    <w:rsid w:val="00BB36CB"/>
    <w:rsid w:val="00BB56F0"/>
    <w:rsid w:val="00BB67FA"/>
    <w:rsid w:val="00BC0BB1"/>
    <w:rsid w:val="00BC3377"/>
    <w:rsid w:val="00BD1E23"/>
    <w:rsid w:val="00BE6FA2"/>
    <w:rsid w:val="00BF6058"/>
    <w:rsid w:val="00C00380"/>
    <w:rsid w:val="00C05DFD"/>
    <w:rsid w:val="00C06416"/>
    <w:rsid w:val="00C249D1"/>
    <w:rsid w:val="00C25B0F"/>
    <w:rsid w:val="00C268BA"/>
    <w:rsid w:val="00C30202"/>
    <w:rsid w:val="00C33253"/>
    <w:rsid w:val="00C42320"/>
    <w:rsid w:val="00C43966"/>
    <w:rsid w:val="00C516FA"/>
    <w:rsid w:val="00C51AF9"/>
    <w:rsid w:val="00C63AA4"/>
    <w:rsid w:val="00C652D7"/>
    <w:rsid w:val="00C6640D"/>
    <w:rsid w:val="00C738BA"/>
    <w:rsid w:val="00C75252"/>
    <w:rsid w:val="00C815F0"/>
    <w:rsid w:val="00C82251"/>
    <w:rsid w:val="00C8282F"/>
    <w:rsid w:val="00C86743"/>
    <w:rsid w:val="00C90912"/>
    <w:rsid w:val="00C91566"/>
    <w:rsid w:val="00C91B77"/>
    <w:rsid w:val="00C91BFB"/>
    <w:rsid w:val="00C96EF5"/>
    <w:rsid w:val="00CA009B"/>
    <w:rsid w:val="00CA2B08"/>
    <w:rsid w:val="00CA5406"/>
    <w:rsid w:val="00CA5850"/>
    <w:rsid w:val="00CA6B63"/>
    <w:rsid w:val="00CB1043"/>
    <w:rsid w:val="00CB1B6B"/>
    <w:rsid w:val="00CB737A"/>
    <w:rsid w:val="00CB7E59"/>
    <w:rsid w:val="00CC3683"/>
    <w:rsid w:val="00CC549B"/>
    <w:rsid w:val="00CC6487"/>
    <w:rsid w:val="00CC70FD"/>
    <w:rsid w:val="00CD6B3A"/>
    <w:rsid w:val="00CD6E7D"/>
    <w:rsid w:val="00CD7958"/>
    <w:rsid w:val="00CE1344"/>
    <w:rsid w:val="00CE2338"/>
    <w:rsid w:val="00D00465"/>
    <w:rsid w:val="00D047CF"/>
    <w:rsid w:val="00D127C8"/>
    <w:rsid w:val="00D13B73"/>
    <w:rsid w:val="00D149FC"/>
    <w:rsid w:val="00D1520A"/>
    <w:rsid w:val="00D20727"/>
    <w:rsid w:val="00D20E23"/>
    <w:rsid w:val="00D23AA5"/>
    <w:rsid w:val="00D23D90"/>
    <w:rsid w:val="00D3363C"/>
    <w:rsid w:val="00D35394"/>
    <w:rsid w:val="00D4100C"/>
    <w:rsid w:val="00D5662D"/>
    <w:rsid w:val="00D626B1"/>
    <w:rsid w:val="00D70AFE"/>
    <w:rsid w:val="00D72A47"/>
    <w:rsid w:val="00D75578"/>
    <w:rsid w:val="00D952AB"/>
    <w:rsid w:val="00DA39F0"/>
    <w:rsid w:val="00DA7C06"/>
    <w:rsid w:val="00DB00C7"/>
    <w:rsid w:val="00DB0416"/>
    <w:rsid w:val="00DB3BFA"/>
    <w:rsid w:val="00DB55F0"/>
    <w:rsid w:val="00DB63A2"/>
    <w:rsid w:val="00DB6D73"/>
    <w:rsid w:val="00DC2461"/>
    <w:rsid w:val="00DC3EAB"/>
    <w:rsid w:val="00DC5341"/>
    <w:rsid w:val="00DD031E"/>
    <w:rsid w:val="00DD04EC"/>
    <w:rsid w:val="00DD52B4"/>
    <w:rsid w:val="00DF4FEA"/>
    <w:rsid w:val="00E00249"/>
    <w:rsid w:val="00E02242"/>
    <w:rsid w:val="00E05982"/>
    <w:rsid w:val="00E10B21"/>
    <w:rsid w:val="00E13D59"/>
    <w:rsid w:val="00E17E78"/>
    <w:rsid w:val="00E22095"/>
    <w:rsid w:val="00E23AD3"/>
    <w:rsid w:val="00E2752C"/>
    <w:rsid w:val="00E355CD"/>
    <w:rsid w:val="00E42BC3"/>
    <w:rsid w:val="00E451E2"/>
    <w:rsid w:val="00E45C1A"/>
    <w:rsid w:val="00E52A71"/>
    <w:rsid w:val="00E56F14"/>
    <w:rsid w:val="00E66827"/>
    <w:rsid w:val="00E671C5"/>
    <w:rsid w:val="00E72C5B"/>
    <w:rsid w:val="00E72F68"/>
    <w:rsid w:val="00E74B54"/>
    <w:rsid w:val="00E85F4C"/>
    <w:rsid w:val="00E86E3E"/>
    <w:rsid w:val="00E87B40"/>
    <w:rsid w:val="00E90282"/>
    <w:rsid w:val="00E90821"/>
    <w:rsid w:val="00E90935"/>
    <w:rsid w:val="00E91603"/>
    <w:rsid w:val="00E92EB7"/>
    <w:rsid w:val="00EA03AA"/>
    <w:rsid w:val="00EA3E1B"/>
    <w:rsid w:val="00EA7100"/>
    <w:rsid w:val="00EA7890"/>
    <w:rsid w:val="00EB0D0A"/>
    <w:rsid w:val="00EB5267"/>
    <w:rsid w:val="00EC1C37"/>
    <w:rsid w:val="00EC799F"/>
    <w:rsid w:val="00EE1F57"/>
    <w:rsid w:val="00EF1C26"/>
    <w:rsid w:val="00EF3365"/>
    <w:rsid w:val="00EF4962"/>
    <w:rsid w:val="00EF4A22"/>
    <w:rsid w:val="00EF4DA5"/>
    <w:rsid w:val="00EF62D9"/>
    <w:rsid w:val="00EF6EAC"/>
    <w:rsid w:val="00F02761"/>
    <w:rsid w:val="00F05DBB"/>
    <w:rsid w:val="00F071DF"/>
    <w:rsid w:val="00F13853"/>
    <w:rsid w:val="00F14736"/>
    <w:rsid w:val="00F14A82"/>
    <w:rsid w:val="00F20FE8"/>
    <w:rsid w:val="00F31BC1"/>
    <w:rsid w:val="00F35919"/>
    <w:rsid w:val="00F45C18"/>
    <w:rsid w:val="00F5673B"/>
    <w:rsid w:val="00F60916"/>
    <w:rsid w:val="00F6325F"/>
    <w:rsid w:val="00F72470"/>
    <w:rsid w:val="00F81505"/>
    <w:rsid w:val="00F81BF4"/>
    <w:rsid w:val="00F85BE0"/>
    <w:rsid w:val="00F8711F"/>
    <w:rsid w:val="00F92348"/>
    <w:rsid w:val="00F93141"/>
    <w:rsid w:val="00FA403F"/>
    <w:rsid w:val="00FA4A87"/>
    <w:rsid w:val="00FA7C42"/>
    <w:rsid w:val="00FB4956"/>
    <w:rsid w:val="00FC5B00"/>
    <w:rsid w:val="00FC5F5A"/>
    <w:rsid w:val="00FD047C"/>
    <w:rsid w:val="00FD1DD8"/>
    <w:rsid w:val="00FD4849"/>
    <w:rsid w:val="00FE7058"/>
    <w:rsid w:val="00FF1469"/>
    <w:rsid w:val="00FF4497"/>
    <w:rsid w:val="00FF6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47EC52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aliases w:val=" Ca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52C8"/>
    <w:pPr>
      <w:spacing w:before="100" w:beforeAutospacing="1" w:after="100" w:afterAutospacing="1"/>
    </w:pPr>
    <w:rPr>
      <w:lang w:eastAsia="es-MX"/>
    </w:rPr>
  </w:style>
  <w:style w:type="paragraph" w:styleId="Sinespaciado">
    <w:name w:val="No Spacing"/>
    <w:uiPriority w:val="1"/>
    <w:qFormat/>
    <w:rsid w:val="00F81BF4"/>
    <w:rPr>
      <w:sz w:val="24"/>
      <w:szCs w:val="24"/>
      <w:lang w:val="es-ES" w:eastAsia="es-ES"/>
    </w:rPr>
  </w:style>
  <w:style w:type="character" w:customStyle="1" w:styleId="EncabezadoCar">
    <w:name w:val="Encabezado Car"/>
    <w:aliases w:val=" Car Car"/>
    <w:link w:val="Encabezado"/>
    <w:rsid w:val="00931C31"/>
    <w:rPr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22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semiHidden/>
    <w:unhideWhenUsed/>
    <w:rsid w:val="007119B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119B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119BA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119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119BA"/>
    <w:rPr>
      <w:b/>
      <w:bCs/>
      <w:lang w:eastAsia="es-ES"/>
    </w:rPr>
  </w:style>
  <w:style w:type="paragraph" w:customStyle="1" w:styleId="Default">
    <w:name w:val="Default"/>
    <w:rsid w:val="000A167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CEC9D-F7E7-4E78-A264-83BB740F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613</Words>
  <Characters>3377</Characters>
  <Application>Microsoft Office Word</Application>
  <DocSecurity>8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3983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gisela</cp:lastModifiedBy>
  <cp:revision>5</cp:revision>
  <cp:lastPrinted>2019-07-12T16:44:00Z</cp:lastPrinted>
  <dcterms:created xsi:type="dcterms:W3CDTF">2019-08-21T15:52:00Z</dcterms:created>
  <dcterms:modified xsi:type="dcterms:W3CDTF">2019-08-27T16:23:00Z</dcterms:modified>
</cp:coreProperties>
</file>