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0C5B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72"/>
          <w:szCs w:val="72"/>
        </w:rPr>
        <w:t>UNIVERSIDAD DE GUADALAJARA</w:t>
      </w:r>
    </w:p>
    <w:p w14:paraId="06A0CA2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TONALÁ</w:t>
      </w:r>
    </w:p>
    <w:p w14:paraId="61777AB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 Black" w:hAnsi="Arial Black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2AE66E6" wp14:editId="07AE7354">
            <wp:extent cx="2276475" cy="3086100"/>
            <wp:effectExtent l="0" t="0" r="9525" b="0"/>
            <wp:docPr id="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2B00" w14:textId="6B274174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Materia: Traductores de Lenguaje.</w:t>
      </w:r>
    </w:p>
    <w:p w14:paraId="249D7026" w14:textId="6B168F3C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Tema: </w:t>
      </w:r>
      <w:r w:rsidR="00826262">
        <w:rPr>
          <w:rFonts w:ascii="Arial" w:hAnsi="Arial" w:cs="Arial"/>
          <w:b/>
          <w:bCs/>
          <w:color w:val="000000"/>
          <w:sz w:val="36"/>
          <w:szCs w:val="36"/>
        </w:rPr>
        <w:t>Errores Léxicos</w:t>
      </w:r>
    </w:p>
    <w:p w14:paraId="149687CA" w14:textId="77777777" w:rsidR="007B320F" w:rsidRDefault="007B320F" w:rsidP="007B320F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Integrantes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14:paraId="248B6441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Celestino Martinez Cristopher </w:t>
      </w:r>
    </w:p>
    <w:p w14:paraId="1291D953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</w:t>
      </w:r>
      <w:proofErr w:type="spellStart"/>
      <w:r w:rsidRPr="007B320F">
        <w:rPr>
          <w:rFonts w:ascii="Arial" w:hAnsi="Arial" w:cs="Arial"/>
          <w:color w:val="000000"/>
          <w:sz w:val="36"/>
          <w:szCs w:val="36"/>
        </w:rPr>
        <w:t>Ramirez</w:t>
      </w:r>
      <w:proofErr w:type="spellEnd"/>
      <w:r w:rsidRPr="007B320F">
        <w:rPr>
          <w:rFonts w:ascii="Arial" w:hAnsi="Arial" w:cs="Arial"/>
          <w:color w:val="000000"/>
          <w:sz w:val="36"/>
          <w:szCs w:val="36"/>
        </w:rPr>
        <w:t xml:space="preserve"> Rivas Luis Fernando</w:t>
      </w:r>
    </w:p>
    <w:p w14:paraId="29D70C34" w14:textId="39FBF976" w:rsid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Rivas Tejeda </w:t>
      </w:r>
      <w:proofErr w:type="spellStart"/>
      <w:r w:rsidRPr="007B320F">
        <w:rPr>
          <w:rFonts w:ascii="Arial" w:hAnsi="Arial" w:cs="Arial"/>
          <w:color w:val="000000"/>
          <w:sz w:val="36"/>
          <w:szCs w:val="36"/>
        </w:rPr>
        <w:t>Hector</w:t>
      </w:r>
      <w:proofErr w:type="spellEnd"/>
      <w:r w:rsidRPr="007B320F">
        <w:rPr>
          <w:rFonts w:ascii="Arial" w:hAnsi="Arial" w:cs="Arial"/>
          <w:color w:val="000000"/>
          <w:sz w:val="36"/>
          <w:szCs w:val="36"/>
        </w:rPr>
        <w:t xml:space="preserve"> Manuel</w:t>
      </w:r>
    </w:p>
    <w:p w14:paraId="76E1F395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</w:p>
    <w:p w14:paraId="0E00E06D" w14:textId="37292E1E" w:rsidR="007B320F" w:rsidRPr="007B320F" w:rsidRDefault="007B320F" w:rsidP="007B320F">
      <w:pPr>
        <w:pStyle w:val="NormalWeb"/>
        <w:spacing w:before="0" w:beforeAutospacing="0" w:after="160" w:afterAutospacing="0"/>
        <w:jc w:val="center"/>
        <w:rPr>
          <w:sz w:val="36"/>
          <w:szCs w:val="36"/>
        </w:rPr>
      </w:pP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Fecha: </w:t>
      </w:r>
      <w:r>
        <w:rPr>
          <w:rFonts w:ascii="Arial" w:hAnsi="Arial" w:cs="Arial"/>
          <w:color w:val="000000"/>
          <w:sz w:val="36"/>
          <w:szCs w:val="36"/>
        </w:rPr>
        <w:t>03</w:t>
      </w:r>
      <w:r w:rsidRPr="007B320F">
        <w:rPr>
          <w:rFonts w:ascii="Arial" w:hAnsi="Arial" w:cs="Arial"/>
          <w:color w:val="000000"/>
          <w:sz w:val="36"/>
          <w:szCs w:val="36"/>
        </w:rPr>
        <w:t xml:space="preserve"> de febrero del 202</w:t>
      </w:r>
      <w:r>
        <w:rPr>
          <w:rFonts w:ascii="Arial" w:hAnsi="Arial" w:cs="Arial"/>
          <w:color w:val="000000"/>
          <w:sz w:val="36"/>
          <w:szCs w:val="36"/>
        </w:rPr>
        <w:t>5</w:t>
      </w:r>
    </w:p>
    <w:p w14:paraId="4E9E18F2" w14:textId="18AEB52B" w:rsidR="00B624BE" w:rsidRP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7AAA">
        <w:rPr>
          <w:rFonts w:ascii="Arial" w:hAnsi="Arial" w:cs="Arial"/>
          <w:b/>
          <w:bCs/>
          <w:sz w:val="28"/>
          <w:szCs w:val="28"/>
        </w:rPr>
        <w:lastRenderedPageBreak/>
        <w:t>Lenguaje asignado C</w:t>
      </w:r>
    </w:p>
    <w:p w14:paraId="31361469" w14:textId="0B2CDE9E" w:rsidR="00497AAA" w:rsidRDefault="00497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0EFE" wp14:editId="1A1CBACB">
                <wp:simplePos x="0" y="0"/>
                <wp:positionH relativeFrom="column">
                  <wp:posOffset>-60960</wp:posOffset>
                </wp:positionH>
                <wp:positionV relativeFrom="paragraph">
                  <wp:posOffset>83185</wp:posOffset>
                </wp:positionV>
                <wp:extent cx="5838092" cy="8115300"/>
                <wp:effectExtent l="0" t="0" r="10795" b="19050"/>
                <wp:wrapNone/>
                <wp:docPr id="1789623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11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418A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#include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</w:p>
                          <w:p w14:paraId="1702091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423BC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Celestino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Martinez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Cristopher </w:t>
                            </w:r>
                          </w:p>
                          <w:p w14:paraId="2A00923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</w:p>
                          <w:p w14:paraId="72F6220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Rivas Tejeda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</w:p>
                          <w:p w14:paraId="6784E69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08E62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2165C5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Imprimir nombres completos en orden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alfab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tico</w:t>
                            </w:r>
                            <w:proofErr w:type="spellEnd"/>
                          </w:p>
                          <w:p w14:paraId="584A592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TRADUCTORES DE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LENGUAJESn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74A955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Actividad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3500D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1260B4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Caracter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no reconocido (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B8CAB0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</w:p>
                          <w:p w14:paraId="3E8A9AA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65B50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Identificador mal formado (empieza con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832170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3var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 </w:t>
                            </w:r>
                          </w:p>
                          <w:p w14:paraId="14A9FA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7F8F8B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flotante incorrecto (dos puntos decimales)</w:t>
                            </w:r>
                          </w:p>
                          <w:p w14:paraId="056B865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pi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3..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14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 </w:t>
                            </w:r>
                          </w:p>
                          <w:p w14:paraId="090E62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7E56B4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Cadena mal formada (falta comilla de cierre)</w:t>
                            </w:r>
                          </w:p>
                          <w:p w14:paraId="0750F45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Hola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mundo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  </w:t>
                            </w:r>
                          </w:p>
                          <w:p w14:paraId="47BA388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E181A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Comentario mal cerrado</w:t>
                            </w:r>
                          </w:p>
                          <w:p w14:paraId="0DB4808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Esto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un comentario mal cerrado...</w:t>
                            </w:r>
                          </w:p>
                          <w:p w14:paraId="60B30B5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FC5E13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//Uso de un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car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cter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especial no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(@)</w:t>
                            </w:r>
                          </w:p>
                          <w:p w14:paraId="755DDD0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nombre@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Cristopher;  </w:t>
                            </w:r>
                          </w:p>
                          <w:p w14:paraId="2CF67FB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78F2F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Uso de un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con una letra en medio</w:t>
                            </w:r>
                          </w:p>
                          <w:p w14:paraId="1B26EA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numero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12a3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 </w:t>
                            </w:r>
                          </w:p>
                          <w:p w14:paraId="3EEC16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230F3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Operador desconocido ($)</w:t>
                            </w:r>
                          </w:p>
                          <w:p w14:paraId="2AEC01B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resultado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$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 </w:t>
                            </w:r>
                          </w:p>
                          <w:p w14:paraId="3B0BBE2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C8BA14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Falta punto y coma al final de la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declaraci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proofErr w:type="spellEnd"/>
                          </w:p>
                          <w:p w14:paraId="23B643C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edad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25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</w:p>
                          <w:p w14:paraId="2254261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145AA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Uso incorrecto de secuencias de escape</w:t>
                            </w:r>
                          </w:p>
                          <w:p w14:paraId="38B8420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Mensaje de error q);  </w:t>
                            </w:r>
                          </w:p>
                          <w:p w14:paraId="0FC95E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B3F41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Uso de comillas simples en una cadena de texto (debe ser comillas dobles)</w:t>
                            </w:r>
                          </w:p>
                          <w:p w14:paraId="04B7A9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'Este es un mensaje incorrecto'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  </w:t>
                            </w:r>
                          </w:p>
                          <w:p w14:paraId="14E28E5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7AD19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hexadecimal mal formado (falta '0x')</w:t>
                            </w:r>
                          </w:p>
                          <w:p w14:paraId="4CC7FDC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x12AB;  </w:t>
                            </w:r>
                          </w:p>
                          <w:p w14:paraId="2F5F864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EAFE4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//Comentario con una sola barra inclinada 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E2D83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Esto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es un comentario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</w:p>
                          <w:p w14:paraId="658DAD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73A0A4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58A8A7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93DEA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93AB794" w14:textId="77777777" w:rsidR="00497AAA" w:rsidRPr="00497AAA" w:rsidRDefault="00497A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C0E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8pt;margin-top:6.55pt;width:459.7pt;height:6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" fillcolor="white [3201]" strokeweight=".5pt">
                <v:textbox>
                  <w:txbxContent>
                    <w:p w14:paraId="4D1418A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#include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stdio.h</w:t>
                      </w:r>
                      <w:proofErr w:type="spellEnd"/>
                    </w:p>
                    <w:p w14:paraId="1702091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423BC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Celestino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Martinez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Cristopher </w:t>
                      </w:r>
                    </w:p>
                    <w:p w14:paraId="2A00923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</w:p>
                    <w:p w14:paraId="72F6220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Rivas Tejeda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</w:p>
                    <w:p w14:paraId="6784E69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08E62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2165C5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Imprimir nombres completos en orden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alfab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tico</w:t>
                      </w:r>
                      <w:proofErr w:type="spellEnd"/>
                    </w:p>
                    <w:p w14:paraId="584A592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TRADUCTORES DE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LENGUAJESn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74A955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Actividad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3500D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1260B4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Caracter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no reconocido (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B8CAB0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</w:p>
                    <w:p w14:paraId="3E8A9AA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65B50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Identificador mal formado (empieza con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832170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3var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 </w:t>
                      </w:r>
                    </w:p>
                    <w:p w14:paraId="14A9FA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7F8F8B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flotante incorrecto (dos puntos decimales)</w:t>
                      </w:r>
                    </w:p>
                    <w:p w14:paraId="056B865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pi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3..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14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 </w:t>
                      </w:r>
                    </w:p>
                    <w:p w14:paraId="090E62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7E56B4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Cadena mal formada (falta comilla de cierre)</w:t>
                      </w:r>
                    </w:p>
                    <w:p w14:paraId="0750F45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Hola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mundo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  </w:t>
                      </w:r>
                    </w:p>
                    <w:p w14:paraId="47BA388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E181A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Comentario mal cerrado</w:t>
                      </w:r>
                    </w:p>
                    <w:p w14:paraId="0DB4808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Esto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un comentario mal cerrado...</w:t>
                      </w:r>
                    </w:p>
                    <w:p w14:paraId="60B30B5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FC5E13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//Uso de un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car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cter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especial no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(@)</w:t>
                      </w:r>
                    </w:p>
                    <w:p w14:paraId="755DDD0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nombre@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Cristopher;  </w:t>
                      </w:r>
                    </w:p>
                    <w:p w14:paraId="2CF67FB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78F2F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Uso de un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con una letra en medio</w:t>
                      </w:r>
                    </w:p>
                    <w:p w14:paraId="1B26EA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numero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12a3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 </w:t>
                      </w:r>
                    </w:p>
                    <w:p w14:paraId="3EEC16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230F3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Operador desconocido ($)</w:t>
                      </w:r>
                    </w:p>
                    <w:p w14:paraId="2AEC01B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resultado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$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 </w:t>
                      </w:r>
                    </w:p>
                    <w:p w14:paraId="3B0BBE2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C8BA14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Falta punto y coma al final de la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declaraci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proofErr w:type="spellEnd"/>
                    </w:p>
                    <w:p w14:paraId="23B643C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edad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25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</w:p>
                    <w:p w14:paraId="2254261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145AA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Uso incorrecto de secuencias de escape</w:t>
                      </w:r>
                    </w:p>
                    <w:p w14:paraId="38B8420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Mensaje de error q);  </w:t>
                      </w:r>
                    </w:p>
                    <w:p w14:paraId="0FC95E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B3F41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Uso de comillas simples en una cadena de texto (debe ser comillas dobles)</w:t>
                      </w:r>
                    </w:p>
                    <w:p w14:paraId="04B7A9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'Este es un mensaje incorrecto'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  </w:t>
                      </w:r>
                    </w:p>
                    <w:p w14:paraId="14E28E5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7AD19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hexadecimal mal formado (falta '0x')</w:t>
                      </w:r>
                    </w:p>
                    <w:p w14:paraId="4CC7FDC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x12AB;  </w:t>
                      </w:r>
                    </w:p>
                    <w:p w14:paraId="2F5F864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EAFE4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//Comentario con una sola barra inclinada 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E2D83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Esto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es un comentario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</w:p>
                    <w:p w14:paraId="658DAD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73A0A4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58A8A7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593DEA2F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93AB794" w14:textId="77777777" w:rsidR="00497AAA" w:rsidRPr="00497AAA" w:rsidRDefault="00497A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52C1BA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5B0F3D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3A81B7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B72BAB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468869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B8F87F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4B5E18E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A30BC9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A9BE4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3005AFD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54E661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99DF0C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0C2B5C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FA9672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26D6892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E5EEA78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2DC3E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1A491A35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7D664B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63A3D6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9052D0C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ED126B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53E7032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EF882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6810842B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52C2FC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C98FA02" w14:textId="39B15354" w:rsidR="00497AAA" w:rsidRDefault="00826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6896B" wp14:editId="09AE04A3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838092" cy="1962150"/>
                <wp:effectExtent l="0" t="0" r="10795" b="19050"/>
                <wp:wrapNone/>
                <wp:docPr id="4899483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4D56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9EB237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hexadecimal mal formado (falta '0x')</w:t>
                            </w:r>
                          </w:p>
                          <w:p w14:paraId="0CBC404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x12AB;  </w:t>
                            </w:r>
                          </w:p>
                          <w:p w14:paraId="2CFBD3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E9821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//Comentario con una sola barra inclinada 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03163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Esto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es un comentario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</w:p>
                          <w:p w14:paraId="41CCDF6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BA3F2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0BA7522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2D07A9B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069B83" w14:textId="77777777" w:rsidR="00826262" w:rsidRPr="00497AAA" w:rsidRDefault="00826262" w:rsidP="00826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896B" id="_x0000_s1027" type="#_x0000_t202" style="position:absolute;margin-left:0;margin-top:-.35pt;width:459.7pt;height:154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" fillcolor="white [3201]" strokeweight=".5pt">
                <v:textbox>
                  <w:txbxContent>
                    <w:p w14:paraId="4434D56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9EB237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hexadecimal mal formado (falta '0x')</w:t>
                      </w:r>
                    </w:p>
                    <w:p w14:paraId="0CBC404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x12AB;  </w:t>
                      </w:r>
                    </w:p>
                    <w:p w14:paraId="2CFBD3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E9821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//Comentario con una sola barra inclinada 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03163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Esto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es un comentario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</w:p>
                    <w:p w14:paraId="41CCDF6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BA3F2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0BA7522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2D07A9B7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069B83" w14:textId="77777777" w:rsidR="00826262" w:rsidRPr="00497AAA" w:rsidRDefault="00826262" w:rsidP="0082626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12F2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4B0DF46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D26447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A382D9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761B116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CECEBC3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41A35C3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Falta de los signos de mayor y menor en #include &lt;</w:t>
      </w:r>
      <w:proofErr w:type="spellStart"/>
      <w:r w:rsidRPr="00826262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Pr="00826262">
        <w:rPr>
          <w:rFonts w:ascii="Arial" w:hAnsi="Arial" w:cs="Arial"/>
          <w:b/>
          <w:bCs/>
          <w:sz w:val="24"/>
          <w:szCs w:val="24"/>
        </w:rPr>
        <w:t>&gt;</w:t>
      </w:r>
      <w:r w:rsidRPr="00826262">
        <w:rPr>
          <w:rFonts w:ascii="Arial" w:hAnsi="Arial" w:cs="Arial"/>
          <w:sz w:val="24"/>
          <w:szCs w:val="24"/>
        </w:rPr>
        <w:t xml:space="preserve">: El código debería incluir la librería estándar </w:t>
      </w:r>
      <w:proofErr w:type="spellStart"/>
      <w:r w:rsidRPr="00826262">
        <w:rPr>
          <w:rFonts w:ascii="Arial" w:hAnsi="Arial" w:cs="Arial"/>
          <w:sz w:val="24"/>
          <w:szCs w:val="24"/>
        </w:rPr>
        <w:t>stdio.h</w:t>
      </w:r>
      <w:proofErr w:type="spellEnd"/>
      <w:r w:rsidRPr="00826262">
        <w:rPr>
          <w:rFonts w:ascii="Arial" w:hAnsi="Arial" w:cs="Arial"/>
          <w:sz w:val="24"/>
          <w:szCs w:val="24"/>
        </w:rPr>
        <w:t xml:space="preserve"> usando los signos de mayor y menor (&lt; y &gt;).</w:t>
      </w:r>
    </w:p>
    <w:p w14:paraId="7C8D37F4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 xml:space="preserve">Cadena no entre comillas en </w:t>
      </w:r>
      <w:proofErr w:type="spellStart"/>
      <w:r w:rsidRPr="00826262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826262">
        <w:rPr>
          <w:rFonts w:ascii="Arial" w:hAnsi="Arial" w:cs="Arial"/>
          <w:sz w:val="24"/>
          <w:szCs w:val="24"/>
        </w:rPr>
        <w:t xml:space="preserve">: Los argumentos de </w:t>
      </w:r>
      <w:proofErr w:type="spellStart"/>
      <w:r w:rsidRPr="00826262">
        <w:rPr>
          <w:rFonts w:ascii="Arial" w:hAnsi="Arial" w:cs="Arial"/>
          <w:sz w:val="24"/>
          <w:szCs w:val="24"/>
        </w:rPr>
        <w:t>printf</w:t>
      </w:r>
      <w:proofErr w:type="spellEnd"/>
      <w:r w:rsidRPr="00826262">
        <w:rPr>
          <w:rFonts w:ascii="Arial" w:hAnsi="Arial" w:cs="Arial"/>
          <w:sz w:val="24"/>
          <w:szCs w:val="24"/>
        </w:rPr>
        <w:t xml:space="preserve"> deben ir entre comillas dobles, pero el código usa texto sin comillas.</w:t>
      </w:r>
    </w:p>
    <w:p w14:paraId="50A87BBC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Carácter no reconocido (�)</w:t>
      </w:r>
      <w:r w:rsidRPr="00826262">
        <w:rPr>
          <w:rFonts w:ascii="Arial" w:hAnsi="Arial" w:cs="Arial"/>
          <w:sz w:val="24"/>
          <w:szCs w:val="24"/>
        </w:rPr>
        <w:t>: El símbolo � es un carácter no válido en C, causando un error léxico.</w:t>
      </w:r>
    </w:p>
    <w:p w14:paraId="6A9FAAF2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Identificador mal formado (empieza con número)</w:t>
      </w:r>
      <w:r w:rsidRPr="00826262">
        <w:rPr>
          <w:rFonts w:ascii="Arial" w:hAnsi="Arial" w:cs="Arial"/>
          <w:sz w:val="24"/>
          <w:szCs w:val="24"/>
        </w:rPr>
        <w:t>: En C, los identificadores (como 3var) no pueden comenzar con números.</w:t>
      </w:r>
    </w:p>
    <w:p w14:paraId="0A6DE2FB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Número flotante incorrecto (dos puntos decimales)</w:t>
      </w:r>
      <w:r w:rsidRPr="00826262">
        <w:rPr>
          <w:rFonts w:ascii="Arial" w:hAnsi="Arial" w:cs="Arial"/>
          <w:sz w:val="24"/>
          <w:szCs w:val="24"/>
        </w:rPr>
        <w:t xml:space="preserve">: Los números flotantes deben tener solo un punto decimal, pero hay dos en </w:t>
      </w:r>
      <w:proofErr w:type="gramStart"/>
      <w:r w:rsidRPr="00826262">
        <w:rPr>
          <w:rFonts w:ascii="Arial" w:hAnsi="Arial" w:cs="Arial"/>
          <w:sz w:val="24"/>
          <w:szCs w:val="24"/>
        </w:rPr>
        <w:t>3..</w:t>
      </w:r>
      <w:proofErr w:type="gramEnd"/>
      <w:r w:rsidRPr="00826262">
        <w:rPr>
          <w:rFonts w:ascii="Arial" w:hAnsi="Arial" w:cs="Arial"/>
          <w:sz w:val="24"/>
          <w:szCs w:val="24"/>
        </w:rPr>
        <w:t>14.</w:t>
      </w:r>
    </w:p>
    <w:p w14:paraId="34A95B3A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Cadena mal formada (falta comilla de cierre)</w:t>
      </w:r>
      <w:r w:rsidRPr="00826262">
        <w:rPr>
          <w:rFonts w:ascii="Arial" w:hAnsi="Arial" w:cs="Arial"/>
          <w:sz w:val="24"/>
          <w:szCs w:val="24"/>
        </w:rPr>
        <w:t xml:space="preserve">: Una cadena debe tener una comilla de cierre que falta en </w:t>
      </w:r>
      <w:proofErr w:type="spellStart"/>
      <w:proofErr w:type="gramStart"/>
      <w:r w:rsidRPr="00826262">
        <w:rPr>
          <w:rFonts w:ascii="Arial" w:hAnsi="Arial" w:cs="Arial"/>
          <w:sz w:val="24"/>
          <w:szCs w:val="24"/>
        </w:rPr>
        <w:t>printf</w:t>
      </w:r>
      <w:proofErr w:type="spellEnd"/>
      <w:r w:rsidRPr="00826262">
        <w:rPr>
          <w:rFonts w:ascii="Arial" w:hAnsi="Arial" w:cs="Arial"/>
          <w:sz w:val="24"/>
          <w:szCs w:val="24"/>
        </w:rPr>
        <w:t>(</w:t>
      </w:r>
      <w:proofErr w:type="gramEnd"/>
      <w:r w:rsidRPr="00826262">
        <w:rPr>
          <w:rFonts w:ascii="Arial" w:hAnsi="Arial" w:cs="Arial"/>
          <w:sz w:val="24"/>
          <w:szCs w:val="24"/>
        </w:rPr>
        <w:t>"Hola mundo).</w:t>
      </w:r>
    </w:p>
    <w:p w14:paraId="601D81B5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Comentario mal cerrado</w:t>
      </w:r>
      <w:r w:rsidRPr="00826262">
        <w:rPr>
          <w:rFonts w:ascii="Arial" w:hAnsi="Arial" w:cs="Arial"/>
          <w:sz w:val="24"/>
          <w:szCs w:val="24"/>
        </w:rPr>
        <w:t>: Un comentario de varias líneas no está cerrado correctamente, lo que genera un error.</w:t>
      </w:r>
    </w:p>
    <w:p w14:paraId="6705DB16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Uso de carácter especial no válido (@)</w:t>
      </w:r>
      <w:r w:rsidRPr="00826262">
        <w:rPr>
          <w:rFonts w:ascii="Arial" w:hAnsi="Arial" w:cs="Arial"/>
          <w:sz w:val="24"/>
          <w:szCs w:val="24"/>
        </w:rPr>
        <w:t>: El uso de un carácter especial como @ en un identificador no es permitido en C.</w:t>
      </w:r>
    </w:p>
    <w:p w14:paraId="66B2CF21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Uso de un número con una letra en medio</w:t>
      </w:r>
      <w:r w:rsidRPr="00826262">
        <w:rPr>
          <w:rFonts w:ascii="Arial" w:hAnsi="Arial" w:cs="Arial"/>
          <w:sz w:val="24"/>
          <w:szCs w:val="24"/>
        </w:rPr>
        <w:t>: Los números no pueden contener letras, como en 12a3, que no es un valor válido.</w:t>
      </w:r>
    </w:p>
    <w:p w14:paraId="74C113A8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Operador desconocido ($)</w:t>
      </w:r>
      <w:r w:rsidRPr="00826262">
        <w:rPr>
          <w:rFonts w:ascii="Arial" w:hAnsi="Arial" w:cs="Arial"/>
          <w:sz w:val="24"/>
          <w:szCs w:val="24"/>
        </w:rPr>
        <w:t>: $ no es un operador reconocido en C, lo que genera un error.</w:t>
      </w:r>
    </w:p>
    <w:p w14:paraId="2E1BF8BC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Falta el punto y coma</w:t>
      </w:r>
      <w:r w:rsidRPr="00826262">
        <w:rPr>
          <w:rFonts w:ascii="Arial" w:hAnsi="Arial" w:cs="Arial"/>
          <w:sz w:val="24"/>
          <w:szCs w:val="24"/>
        </w:rPr>
        <w:t xml:space="preserve">: En C, cada declaración debe terminar con un punto y coma, como en </w:t>
      </w:r>
      <w:proofErr w:type="spellStart"/>
      <w:r w:rsidRPr="00826262">
        <w:rPr>
          <w:rFonts w:ascii="Arial" w:hAnsi="Arial" w:cs="Arial"/>
          <w:sz w:val="24"/>
          <w:szCs w:val="24"/>
        </w:rPr>
        <w:t>int</w:t>
      </w:r>
      <w:proofErr w:type="spellEnd"/>
      <w:r w:rsidRPr="00826262">
        <w:rPr>
          <w:rFonts w:ascii="Arial" w:hAnsi="Arial" w:cs="Arial"/>
          <w:sz w:val="24"/>
          <w:szCs w:val="24"/>
        </w:rPr>
        <w:t xml:space="preserve"> edad = 25.</w:t>
      </w:r>
    </w:p>
    <w:p w14:paraId="022222EF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Uso incorrecto de secuencias de escape</w:t>
      </w:r>
      <w:r w:rsidRPr="00826262">
        <w:rPr>
          <w:rFonts w:ascii="Arial" w:hAnsi="Arial" w:cs="Arial"/>
          <w:sz w:val="24"/>
          <w:szCs w:val="24"/>
        </w:rPr>
        <w:t>: En las cadenas, se están usando secuencias de escape incorrectas que no están entre comillas dobles.</w:t>
      </w:r>
    </w:p>
    <w:p w14:paraId="72A2EE1B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lastRenderedPageBreak/>
        <w:t>Uso de comillas simples en una cadena de texto</w:t>
      </w:r>
      <w:r w:rsidRPr="00826262">
        <w:rPr>
          <w:rFonts w:ascii="Arial" w:hAnsi="Arial" w:cs="Arial"/>
          <w:sz w:val="24"/>
          <w:szCs w:val="24"/>
        </w:rPr>
        <w:t>: En C, las cadenas deben ir entre comillas dobles, no simples.</w:t>
      </w:r>
    </w:p>
    <w:p w14:paraId="6F95865B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Número hexadecimal mal formado</w:t>
      </w:r>
      <w:r w:rsidRPr="00826262">
        <w:rPr>
          <w:rFonts w:ascii="Arial" w:hAnsi="Arial" w:cs="Arial"/>
          <w:sz w:val="24"/>
          <w:szCs w:val="24"/>
        </w:rPr>
        <w:t>: Los números hexadecimales deben comenzar con 0x, pero aquí se usa x12AB, lo que es incorrecto.</w:t>
      </w:r>
    </w:p>
    <w:p w14:paraId="56504E43" w14:textId="77777777" w:rsidR="00826262" w:rsidRPr="00826262" w:rsidRDefault="00826262" w:rsidP="0082626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t>Comentario con una sola barra inclinada</w:t>
      </w:r>
      <w:r w:rsidRPr="00826262">
        <w:rPr>
          <w:rFonts w:ascii="Arial" w:hAnsi="Arial" w:cs="Arial"/>
          <w:sz w:val="24"/>
          <w:szCs w:val="24"/>
        </w:rPr>
        <w:t>: Un comentario de una sola línea debe comenzar con //, pero se usa una barra inclinada simple, lo cual es incorrecto.</w:t>
      </w:r>
    </w:p>
    <w:p w14:paraId="61D74E42" w14:textId="77777777" w:rsidR="00826262" w:rsidRPr="00826262" w:rsidRDefault="00826262" w:rsidP="00826262">
      <w:pPr>
        <w:rPr>
          <w:rFonts w:ascii="Arial" w:hAnsi="Arial" w:cs="Arial"/>
          <w:sz w:val="24"/>
          <w:szCs w:val="24"/>
        </w:rPr>
      </w:pPr>
      <w:r w:rsidRPr="00826262">
        <w:rPr>
          <w:rFonts w:ascii="Arial" w:hAnsi="Arial" w:cs="Arial"/>
          <w:sz w:val="24"/>
          <w:szCs w:val="24"/>
        </w:rPr>
        <w:t>Estos errores son principalmente de sintaxis y de uso incorrecto de caracteres en el lenguaje C.</w:t>
      </w:r>
    </w:p>
    <w:p w14:paraId="2456673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A8FC2C8" w14:textId="677A07F8" w:rsidR="00497AAA" w:rsidRDefault="00826262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05FE" wp14:editId="4F90A8B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5837555" cy="4038600"/>
                <wp:effectExtent l="0" t="0" r="10795" b="19050"/>
                <wp:wrapNone/>
                <wp:docPr id="13724411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38B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from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6D210E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82F99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527C17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Leer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archivo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prueba</w:t>
                            </w:r>
                            <w:proofErr w:type="spellEnd"/>
                          </w:p>
                          <w:p w14:paraId="2134D0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with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'C:/Users/user/Desktop/traductores/Lex-main/tests/example.c'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24231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read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4074F9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29070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Alimentar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A3818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code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51FC6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F0E4C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Mostrar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generados</w:t>
                            </w:r>
                            <w:proofErr w:type="spellEnd"/>
                          </w:p>
                          <w:p w14:paraId="02A71D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"Tokens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encontrados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02F8D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B5458A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.token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DD9871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D1F31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</w:t>
                            </w:r>
                          </w:p>
                          <w:p w14:paraId="60B9E5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6B179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19DA4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__name__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'__main__'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7BB99D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309858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2F341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931DF92" w14:textId="77777777" w:rsidR="00826262" w:rsidRPr="00497AAA" w:rsidRDefault="00826262" w:rsidP="00826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05FE" id="_x0000_s1028" type="#_x0000_t202" style="position:absolute;left:0;text-align:left;margin-left:0;margin-top:25.25pt;width:459.65pt;height:318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" fillcolor="white [3201]" strokeweight=".5pt">
                <v:textbox>
                  <w:txbxContent>
                    <w:p w14:paraId="10A38B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from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6D210E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82F99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main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527C17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Leer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archivo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de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prueba</w:t>
                      </w:r>
                      <w:proofErr w:type="spellEnd"/>
                    </w:p>
                    <w:p w14:paraId="2134D0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with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'C:/Users/user/Desktop/traductores/Lex-main/tests/example.c'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24231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read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4074F9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29070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Alimentar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A3818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.input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code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51FC6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F0E4C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Mostrar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generados</w:t>
                      </w:r>
                      <w:proofErr w:type="spellEnd"/>
                    </w:p>
                    <w:p w14:paraId="02A71D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"Tokens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encontrados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602F8D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1B5458A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.token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</w:t>
                      </w:r>
                    </w:p>
                    <w:p w14:paraId="0DD9871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6D1F31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</w:t>
                      </w:r>
                    </w:p>
                    <w:p w14:paraId="60B9E5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6B179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19DA4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__name__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'__main__'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47BB99D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309858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2F341D8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931DF92" w14:textId="77777777" w:rsidR="00826262" w:rsidRPr="00497AAA" w:rsidRDefault="00826262" w:rsidP="0082626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97AAA" w:rsidRPr="00497AAA"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14:paraId="05040962" w14:textId="5C87F97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09406A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7B3E01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93E655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2FEE76C6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D3C21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4311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5BC3D5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2EA532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3BBCA98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09B64B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18A2630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9CA467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3B8821F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6C090CFC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77C3196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Explicación del Código</w:t>
      </w:r>
    </w:p>
    <w:p w14:paraId="4286F87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Importación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4EF7F2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190D0B34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24738B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from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</w:p>
    <w:p w14:paraId="7FC537F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Aquí se importa un objeto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 desde un módulo llamado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 probablemente una instancia de un analizador léxico generado por una herramienta como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 xml:space="preserve"> (una implementación de Lex y 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en Python).</w:t>
      </w:r>
    </w:p>
    <w:p w14:paraId="4C01CCA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Función 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es el punto de entrada del programa. Aquí se realiza lo siguiente:</w:t>
      </w:r>
    </w:p>
    <w:p w14:paraId="7C164570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Lectura del archivo de código fuente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D72E12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python</w:t>
      </w:r>
    </w:p>
    <w:p w14:paraId="3B34A4F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Copy</w:t>
      </w:r>
    </w:p>
    <w:p w14:paraId="6DA9145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>'C:/Users/user/Desktop/traductores/Lex-main/tests/example.c', 'r') as f:</w:t>
      </w:r>
    </w:p>
    <w:p w14:paraId="0A7EE09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f.read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()</w:t>
      </w:r>
    </w:p>
    <w:p w14:paraId="407AF2A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abre el archivo 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> en modo lectura ('r') y se lee todo su contenido en la variable 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7BC86F4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Alimentar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269209A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4B88D1F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5AEBAE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lexer.input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E82C5D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El contenido del archivo 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se pasa al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que lo procese.</w:t>
      </w:r>
    </w:p>
    <w:p w14:paraId="19ED350F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Mostrar los tokens generados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3C19336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DD5BD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7BDA65B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"Tokens encontrados:")</w:t>
      </w:r>
    </w:p>
    <w:p w14:paraId="047D35D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while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True:</w:t>
      </w:r>
    </w:p>
    <w:p w14:paraId="52862A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()</w:t>
      </w:r>
    </w:p>
    <w:p w14:paraId="00201E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6B4FD33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    break</w:t>
      </w:r>
    </w:p>
    <w:p w14:paraId="706628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A3001A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entra en un bucle infinito donde se llama repetidamente a 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 xml:space="preserve">() para obtener los tokens generados por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 Cuando no hay más tokens 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 es None), el bucle se detiene. Cada token se imprime en la consola.</w:t>
      </w:r>
    </w:p>
    <w:p w14:paraId="3EBBFA39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lastRenderedPageBreak/>
        <w:t>Ejecución del script</w:t>
      </w:r>
      <w:r w:rsidRPr="00A6292E">
        <w:rPr>
          <w:rFonts w:ascii="Arial" w:hAnsi="Arial" w:cs="Arial"/>
          <w:sz w:val="24"/>
          <w:szCs w:val="24"/>
        </w:rPr>
        <w:t>:</w:t>
      </w:r>
    </w:p>
    <w:p w14:paraId="4C7B2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C08602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585CA90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75CE5A7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)</w:t>
      </w:r>
    </w:p>
    <w:p w14:paraId="0871AC60" w14:textId="3567CC02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bloque asegura que 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se ejecute solo cuando el script se ejecuta directamente (no cuando se importa como módulo).</w:t>
      </w:r>
    </w:p>
    <w:p w14:paraId="0BEE9F3E" w14:textId="5B836E92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BF85C9">
          <v:rect id="_x0000_i1025" style="width:0;height:.75pt" o:hralign="center" o:hrstd="t" o:hrnoshade="t" o:hr="t" fillcolor="#f8faff" stroked="f"/>
        </w:pict>
      </w:r>
    </w:p>
    <w:p w14:paraId="5C5FC21F" w14:textId="7A99C0CE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¿Qué hace este código?</w:t>
      </w:r>
    </w:p>
    <w:p w14:paraId="60A70CBB" w14:textId="4B8109BA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script toma un archivo de código fuente en C (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y lo procesa con un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extraer los tokens. Los tokens son las unidades básicas del lenguaje, como palabras clave, identificadores, números, operadores, etc.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identifica estos tokens según las reglas definidas en su implementación.</w:t>
      </w:r>
    </w:p>
    <w:p w14:paraId="781BB62B" w14:textId="2E86473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E87B1CE" w14:textId="679B9970" w:rsidR="00A6292E" w:rsidRPr="00A6292E" w:rsidRDefault="00A6292E" w:rsidP="00A6292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6292E">
        <w:rPr>
          <w:rFonts w:ascii="Arial" w:hAnsi="Arial" w:cs="Arial"/>
          <w:b/>
          <w:bCs/>
          <w:sz w:val="28"/>
          <w:szCs w:val="28"/>
        </w:rPr>
        <w:t>Lexer</w:t>
      </w:r>
      <w:proofErr w:type="spellEnd"/>
    </w:p>
    <w:p w14:paraId="4C14D874" w14:textId="6378A071" w:rsidR="00A6292E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03C93" wp14:editId="27AF4613">
                <wp:simplePos x="0" y="0"/>
                <wp:positionH relativeFrom="margin">
                  <wp:posOffset>28575</wp:posOffset>
                </wp:positionH>
                <wp:positionV relativeFrom="paragraph">
                  <wp:posOffset>10160</wp:posOffset>
                </wp:positionV>
                <wp:extent cx="5770880" cy="4251960"/>
                <wp:effectExtent l="0" t="0" r="20320" b="15240"/>
                <wp:wrapNone/>
                <wp:docPr id="18758217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42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D50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ply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</w:t>
                            </w:r>
                          </w:p>
                          <w:p w14:paraId="79481A6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E2A7BF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 Lista de tokens</w:t>
                            </w:r>
                          </w:p>
                          <w:p w14:paraId="1EE2D81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tokens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[</w:t>
                            </w:r>
                          </w:p>
                          <w:p w14:paraId="7F890C5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'INTEGER'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'FLOAT'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'STRING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Identificadores y literales</w:t>
                            </w:r>
                          </w:p>
                          <w:p w14:paraId="47ABA74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'PLUS'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'MINUS'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'TIMES'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'DIVIDE'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'MODULO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Operadores aritméticos</w:t>
                            </w:r>
                          </w:p>
                          <w:p w14:paraId="1F3DD6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'GT'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'GE'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'EQ'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'NE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Operadores relacionales</w:t>
                            </w:r>
                          </w:p>
                          <w:p w14:paraId="226AB3B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'ASSIGN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Operador de asignación</w:t>
                            </w:r>
                          </w:p>
                          <w:p w14:paraId="727D2BC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'AND'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'OR'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'NOT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Operadores lógicos</w:t>
                            </w:r>
                          </w:p>
                          <w:p w14:paraId="47044E6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'LPAREN'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'RPAREN'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'LBRACE'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'RBRACE'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'LBRACKET'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'RBRACKET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Paréntesis, llaves y corchetes</w:t>
                            </w:r>
                          </w:p>
                          <w:p w14:paraId="0B407D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'COMMA'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'SEMICOLON'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'DOT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Otros símbolos</w:t>
                            </w:r>
                          </w:p>
                          <w:p w14:paraId="4417331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'COMMENT_SHARP'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'CHARACTER_UNKNOWN'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'INVALID_HEX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Otros errores específicos</w:t>
                            </w:r>
                          </w:p>
                          <w:p w14:paraId="49105B1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</w:t>
                            </w:r>
                          </w:p>
                          <w:p w14:paraId="13844C3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56D9E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Palabras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reservadas</w:t>
                            </w:r>
                            <w:proofErr w:type="spellEnd"/>
                          </w:p>
                          <w:p w14:paraId="6971BB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B2EEFE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'if'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'IF'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'else'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'ELSE'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'while'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'WHILE'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'return'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'RETURN'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62B54A9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'FLOAT_K'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'char'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'CHAR'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'void'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'VOID'</w:t>
                            </w:r>
                          </w:p>
                          <w:p w14:paraId="5FFAE05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367C410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7D71C2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list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</w:p>
                          <w:p w14:paraId="725F0A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32211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Expresiones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regulares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para tokens simples</w:t>
                            </w:r>
                          </w:p>
                          <w:p w14:paraId="0D05A52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\+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C9E95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5ACAD38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222782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6F6939C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32DA62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7F03C4B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E9E863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329079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6B80A5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415E533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5AAB8D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026B87A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23FE2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7E1BB6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49DFE42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D4024F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10D753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FB9960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DBDB30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18B0D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E91090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D13B67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84CEA1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9BD91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87A521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67AC104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4EF938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9E836C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C89FA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no reconocidos</w:t>
                            </w:r>
                          </w:p>
                          <w:p w14:paraId="045E15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t_CHARACTER_UNKNOWN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86693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'[^\w\s\+\-\*/\(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\)\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[\]\{\},;=&lt;&gt;!\&amp;\|\%\']'</w:t>
                            </w:r>
                          </w:p>
                          <w:p w14:paraId="023C86E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711109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Saltar el carácter no reconocido</w:t>
                            </w:r>
                          </w:p>
                          <w:p w14:paraId="14B5FF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24D88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identificadores mal formados</w:t>
                            </w:r>
                          </w:p>
                          <w:p w14:paraId="1193DC2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071C2F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5750A4A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():</w:t>
                            </w:r>
                          </w:p>
                          <w:p w14:paraId="4BC9029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Identificador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976357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46EE472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E2BDE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'IDENTIFIER'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3F0D9D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9E1717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8CA6E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flotantes incorrectos</w:t>
                            </w:r>
                          </w:p>
                          <w:p w14:paraId="28F8F65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20E906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'\d+\.\.\d+'</w:t>
                            </w:r>
                          </w:p>
                          <w:p w14:paraId="33C615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flotante incorrecto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3AAD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532B23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9000FB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67FFD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cadenas mal formadas</w:t>
                            </w:r>
                          </w:p>
                          <w:p w14:paraId="7ACE36C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417D3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3114B9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value.count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hay una comilla de cierre</w:t>
                            </w:r>
                          </w:p>
                          <w:p w14:paraId="030FFE9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Cadena mal formada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7A780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0FFFB3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F8315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42DD2ED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A5B99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728D65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mal cerrados</w:t>
                            </w:r>
                          </w:p>
                          <w:p w14:paraId="24B3CBA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t_COMMENT_SHARP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097BB4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7F859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pass</w:t>
                            </w:r>
                          </w:p>
                          <w:p w14:paraId="0D9AD4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7E99F9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89C27B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09AD6D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value.startswith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'/*'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and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.value.endswith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'*/'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D4435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mal cerrado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CCBB4A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4DDECBE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74137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especiales no válidos (@)</w:t>
                            </w:r>
                          </w:p>
                          <w:p w14:paraId="1BEFC16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7DA408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'@'</w:t>
                            </w:r>
                          </w:p>
                          <w:p w14:paraId="6AEABE9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carácter especial no válido '@'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A9F1D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533B01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F861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con letras en medio</w:t>
                            </w:r>
                          </w:p>
                          <w:p w14:paraId="65D400B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t_INVALID_NUMBER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12D976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'\d+[a-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-Z]\d+'</w:t>
                            </w:r>
                          </w:p>
                          <w:p w14:paraId="1D16E3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número con una letra en medio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2273F5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06B62B7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5ADA6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1E31AF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408F7D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BC13D2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1F54B2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F4DD99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8A12F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98C99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727A9B3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4A091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(?&lt;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=\w)\s*$'</w:t>
                            </w:r>
                          </w:p>
                          <w:p w14:paraId="7F09079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874A4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DD257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96D1F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0A6470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A43BEB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23F773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7102D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2C11F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5F17D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4C7B3F0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F2DF3F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.)*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</w:t>
                            </w:r>
                          </w:p>
                          <w:p w14:paraId="10F43C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4CDF6B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C7EAD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D9FF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1023CFA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8E28A6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]{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2,}\b'</w:t>
                            </w:r>
                          </w:p>
                          <w:p w14:paraId="35E506A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3D48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00105EE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F16A8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34840E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35EDD2B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B9C28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46854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18A8A0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ADD050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C17C8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4781EFB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ED573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DCE2D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29C3139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BD25AB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FEE414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24ACF6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B038C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622CC5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AAEC5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DCF94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802E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394A6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8D72B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BBF74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6394E0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4ADF8D" w14:textId="77777777" w:rsidR="00A6292E" w:rsidRDefault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3C93" id="Cuadro de texto 3" o:spid="_x0000_s1029" type="#_x0000_t202" style="position:absolute;left:0;text-align:left;margin-left:2.25pt;margin-top:.8pt;width:454.4pt;height:334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" fillcolor="white [3201]" strokeweight=".5pt">
                <v:textbox>
                  <w:txbxContent>
                    <w:p w14:paraId="063D50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ply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</w:t>
                      </w:r>
                    </w:p>
                    <w:p w14:paraId="79481A6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E2A7BF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 Lista de tokens</w:t>
                      </w:r>
                    </w:p>
                    <w:p w14:paraId="1EE2D81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tokens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[</w:t>
                      </w:r>
                    </w:p>
                    <w:p w14:paraId="7F890C5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'INTEGER'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'FLOAT'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'STRING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Identificadores y literales</w:t>
                      </w:r>
                    </w:p>
                    <w:p w14:paraId="47ABA74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'PLUS'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'MINUS'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'TIMES'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'DIVIDE'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'MODULO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Operadores aritméticos</w:t>
                      </w:r>
                    </w:p>
                    <w:p w14:paraId="1F3DD6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'GT'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'GE'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'EQ'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'NE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Operadores relacionales</w:t>
                      </w:r>
                    </w:p>
                    <w:p w14:paraId="226AB3B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'ASSIGN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Operador de asignación</w:t>
                      </w:r>
                    </w:p>
                    <w:p w14:paraId="727D2BC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'AND'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'OR'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'NOT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Operadores lógicos</w:t>
                      </w:r>
                    </w:p>
                    <w:p w14:paraId="47044E6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'LPAREN'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'RPAREN'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'LBRACE'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'RBRACE'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'LBRACKET'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'RBRACKET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Paréntesis, llaves y corchetes</w:t>
                      </w:r>
                    </w:p>
                    <w:p w14:paraId="0B407D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'COMMA'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'SEMICOLON'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'DOT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Otros símbolos</w:t>
                      </w:r>
                    </w:p>
                    <w:p w14:paraId="4417331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'COMMENT_SHARP'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'CHARACTER_UNKNOWN'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'INVALID_HEX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Otros errores específicos</w:t>
                      </w:r>
                    </w:p>
                    <w:p w14:paraId="49105B1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</w:t>
                      </w:r>
                    </w:p>
                    <w:p w14:paraId="13844C3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56D9E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Palabras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reservadas</w:t>
                      </w:r>
                      <w:proofErr w:type="spellEnd"/>
                    </w:p>
                    <w:p w14:paraId="6971BB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{</w:t>
                      </w:r>
                    </w:p>
                    <w:p w14:paraId="4B2EEFE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'if'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'IF'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'else'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'ELSE'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'while'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'WHILE'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'return'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'RETURN'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62B54A9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'FLOAT_K'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'char'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'CHAR'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'void'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'VOID'</w:t>
                      </w:r>
                    </w:p>
                    <w:p w14:paraId="5FFAE05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</w:p>
                    <w:p w14:paraId="367C410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7D71C2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list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values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</w:p>
                    <w:p w14:paraId="725F0A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32211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Expresiones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regulares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para tokens simples</w:t>
                      </w:r>
                    </w:p>
                    <w:p w14:paraId="0D05A52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t_PLUS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\+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C9E95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5ACAD38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222782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6F6939C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32DA62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7F03C4B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E9E863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329079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6B80A5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415E533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5AAB8D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026B87A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23FE2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7E1BB6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49DFE42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D4024F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10D753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FB9960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DBDB30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18B0D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E91090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D13B67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84CEA1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9BD91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87A521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67AC104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4EF938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49E836C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6C89FA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no reconocidos</w:t>
                      </w:r>
                    </w:p>
                    <w:p w14:paraId="045E15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t_CHARACTER_UNKNOWN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86693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'[^\w\s\+\-\*/\(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\)\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[\]\{\},;=&lt;&gt;!\&amp;\|\%\']'</w:t>
                      </w:r>
                    </w:p>
                    <w:p w14:paraId="023C86E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711109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Saltar el carácter no reconocido</w:t>
                      </w:r>
                    </w:p>
                    <w:p w14:paraId="14B5FF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524D88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identificadores mal formados</w:t>
                      </w:r>
                    </w:p>
                    <w:p w14:paraId="1193DC2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071C2F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5750A4A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].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isdigit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():</w:t>
                      </w:r>
                    </w:p>
                    <w:p w14:paraId="4BC9029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Identificador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976357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46EE472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3E2BDE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'IDENTIFIER'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3F0D9D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9E1717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8CA6E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flotantes incorrectos</w:t>
                      </w:r>
                    </w:p>
                    <w:p w14:paraId="28F8F65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20E906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'\d+\.\.\d+'</w:t>
                      </w:r>
                    </w:p>
                    <w:p w14:paraId="33C615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flotante incorrecto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13AAD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532B23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9000FB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67FFD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cadenas mal formadas</w:t>
                      </w:r>
                    </w:p>
                    <w:p w14:paraId="7ACE36C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417D3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3114B9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value.count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hay una comilla de cierre</w:t>
                      </w:r>
                    </w:p>
                    <w:p w14:paraId="030FFE9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Cadena mal formada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7A780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0FFFB3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5F8315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42DD2ED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A5B99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728D65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mal cerrados</w:t>
                      </w:r>
                    </w:p>
                    <w:p w14:paraId="24B3CBA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t_COMMENT_SHARP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097BB4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7F859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pass</w:t>
                      </w:r>
                    </w:p>
                    <w:p w14:paraId="0D9AD4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7E99F9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89C27B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|/\*[\s\S]*?\*/'</w:t>
                      </w:r>
                    </w:p>
                    <w:p w14:paraId="09AD6D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value.startswith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'/*'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and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.value.endswith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'*/'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D4435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mal cerrado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CCBB4A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4DDECBE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74137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especiales no válidos (@)</w:t>
                      </w:r>
                    </w:p>
                    <w:p w14:paraId="1BEFC16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7DA408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'@'</w:t>
                      </w:r>
                    </w:p>
                    <w:p w14:paraId="6AEABE9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carácter especial no válido '@'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A9F1D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533B01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F861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con letras en medio</w:t>
                      </w:r>
                    </w:p>
                    <w:p w14:paraId="65D400B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t_INVALID_NUMBER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12D976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'\d+[a-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-Z]\d+'</w:t>
                      </w:r>
                    </w:p>
                    <w:p w14:paraId="1D16E3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número con una letra en medio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2273F5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06B62B7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15ADA6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1E31AF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408F7D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BC13D2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1F54B2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F4DD99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8A12F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98C99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727A9B3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4A091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(?&lt;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=\w)\s*$'</w:t>
                      </w:r>
                    </w:p>
                    <w:p w14:paraId="7F09079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874A4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4DD257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96D1F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0A6470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A43BEB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23F773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7102D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2C11F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5F17D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4C7B3F0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F2DF3F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.)*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</w:t>
                      </w:r>
                    </w:p>
                    <w:p w14:paraId="10F43C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4CDF6B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C7EAD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D9FF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1023CFA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8E28A6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]{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2,}\b'</w:t>
                      </w:r>
                    </w:p>
                    <w:p w14:paraId="35E506A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3D48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00105EE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F16A8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34840E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35EDD2B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FB9C28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146854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18A8A0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ADD050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C17C8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4781EFB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ED573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DCE2D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29C3139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BD25AB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FEE414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424ACF6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B038C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622CC5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AAEC5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DCF94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F802E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394A6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8D72B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1BBF74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6394E0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4ADF8D" w14:textId="77777777" w:rsidR="00A6292E" w:rsidRDefault="00A6292E"/>
                  </w:txbxContent>
                </v:textbox>
                <w10:wrap anchorx="margin"/>
              </v:shape>
            </w:pict>
          </mc:Fallback>
        </mc:AlternateContent>
      </w:r>
    </w:p>
    <w:p w14:paraId="1E67CA54" w14:textId="67DDF525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87DC499" w14:textId="1FBFD5B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8F21EAA" w14:textId="05AA2BEA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181AA2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545368" w14:textId="77A857E9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D670659" w14:textId="4B245466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BCCE09" w14:textId="44F0C31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D203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D600F9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FE60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E2F75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9DDFA2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28EA71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6E1FA9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93223F3" w14:textId="3912B538" w:rsidR="00A6292E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F057B" wp14:editId="57AEF016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70880" cy="9001125"/>
                <wp:effectExtent l="0" t="0" r="20320" b="28575"/>
                <wp:wrapNone/>
                <wp:docPr id="52055323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0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024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A12655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list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</w:p>
                          <w:p w14:paraId="7EC6593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A5AD14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Expresiones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regulares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para tokens simples</w:t>
                            </w:r>
                          </w:p>
                          <w:p w14:paraId="291A7E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\+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87DB1A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0914C0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C20A28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0B080D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4EF051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746F7C0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3F658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4C9FFBB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3088CD4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0B3844A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08ADCF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0F0D64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FCBBF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68B9E1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053C529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6391ED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086193A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26A03E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8254C8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9F6929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3619A3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267270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A4FE2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5BD787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0C461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08D688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29338D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9D6BA0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DAC8DF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no reconocidos</w:t>
                            </w:r>
                          </w:p>
                          <w:p w14:paraId="5FCEAA2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t_CHARACTER_UNKNOWN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6624B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'[^\w\s\+\-\*/\(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\)\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[\]\{\},;=&lt;&gt;!\&amp;\|\%\']'</w:t>
                            </w:r>
                          </w:p>
                          <w:p w14:paraId="540487B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CD7670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Saltar el carácter no reconocido</w:t>
                            </w:r>
                          </w:p>
                          <w:p w14:paraId="7E9922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DEE48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identificadores mal formados</w:t>
                            </w:r>
                          </w:p>
                          <w:p w14:paraId="28F2BD1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34C898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2A44AAA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():</w:t>
                            </w:r>
                          </w:p>
                          <w:p w14:paraId="275496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Identificador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314F9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06A9259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21318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'IDENTIFIER'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960A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415BE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12DC9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flotantes incorrectos</w:t>
                            </w:r>
                          </w:p>
                          <w:p w14:paraId="64A63DB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89A56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'\d+\.\.\d+'</w:t>
                            </w:r>
                          </w:p>
                          <w:p w14:paraId="340178C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flotante incorrecto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7823C0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1A4505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50014F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F31C5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cadenas mal formadas</w:t>
                            </w:r>
                          </w:p>
                          <w:p w14:paraId="437314B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0EFBB4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77F06F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value.count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hay una comilla de cierre</w:t>
                            </w:r>
                          </w:p>
                          <w:p w14:paraId="5DE330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Cadena mal formada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FBF188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111D21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5945A2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47542ED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395B45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13342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mal cerrados</w:t>
                            </w:r>
                          </w:p>
                          <w:p w14:paraId="4689D48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t_COMMENT_SHARP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0AB1E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FB27E9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pass</w:t>
                            </w:r>
                          </w:p>
                          <w:p w14:paraId="6DAF4E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96586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6E248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7203648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value.startswith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'/*'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and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.value.endswith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'*/'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734AB0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mal cerrado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A92A5B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36ECBD8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32F4E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especiales no válidos (@)</w:t>
                            </w:r>
                          </w:p>
                          <w:p w14:paraId="38F0586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77D7B5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'@'</w:t>
                            </w:r>
                          </w:p>
                          <w:p w14:paraId="23F2348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carácter especial no válido '@'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DD5798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1A323A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A9AA2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con letras en medio</w:t>
                            </w:r>
                          </w:p>
                          <w:p w14:paraId="694D0F4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t_INVALID_NUMBER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C513DE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'\d+[a-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-Z]\d+'</w:t>
                            </w:r>
                          </w:p>
                          <w:p w14:paraId="63C1094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número con una letra en medio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F8DEF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033304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5746FA3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8FB32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37D9EE1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E8FEAF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323583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A01F4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81384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DDA0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6459A2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DB7F32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(?&lt;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=\w)\s*$'</w:t>
                            </w:r>
                          </w:p>
                          <w:p w14:paraId="74F7FF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91867E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85659C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BF6A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7167B10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20086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593D9E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BF899A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B2AB2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01BDDE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381C2A0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B84285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.)*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</w:t>
                            </w:r>
                          </w:p>
                          <w:p w14:paraId="080CE3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174376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27F10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AF08E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68F624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5DB33E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]{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2,}\b'</w:t>
                            </w:r>
                          </w:p>
                          <w:p w14:paraId="0563ED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5976E3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7D6D3A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27B9B3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FDD7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373D8F7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B69F0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BFFA9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A1A85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68F227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C2B0B2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0A568B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53E857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92734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1F5D573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AE7AC7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4CF9EF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C11D5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327287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504847C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F682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F451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DEC3C2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CD1D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49F870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B122B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30FB584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CB36410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057B" id="_x0000_s1030" type="#_x0000_t202" style="position:absolute;left:0;text-align:left;margin-left:0;margin-top:-.35pt;width:454.4pt;height:708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" fillcolor="white [3201]" strokeweight=".5pt">
                <v:textbox>
                  <w:txbxContent>
                    <w:p w14:paraId="778024D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A12655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list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values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</w:p>
                    <w:p w14:paraId="7EC6593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A5AD14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Expresiones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regulares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para tokens simples</w:t>
                      </w:r>
                    </w:p>
                    <w:p w14:paraId="291A7E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t_PLUS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\+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87DB1A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0914C0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C20A28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0B080D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4EF051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746F7C0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3F658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4C9FFBB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3088CD4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0B3844A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08ADCF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0F0D64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FCBBF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68B9E1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053C529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6391ED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086193A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26A03E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8254C8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9F6929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3619A3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267270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4A4FE2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5BD787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0C461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08D688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29338D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9D6BA0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DAC8DF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no reconocidos</w:t>
                      </w:r>
                    </w:p>
                    <w:p w14:paraId="5FCEAA2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t_CHARACTER_UNKNOWN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6624B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'[^\w\s\+\-\*/\(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\)\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[\]\{\},;=&lt;&gt;!\&amp;\|\%\']'</w:t>
                      </w:r>
                    </w:p>
                    <w:p w14:paraId="540487B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CD7670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Saltar el carácter no reconocido</w:t>
                      </w:r>
                    </w:p>
                    <w:p w14:paraId="7E9922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DEE48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identificadores mal formados</w:t>
                      </w:r>
                    </w:p>
                    <w:p w14:paraId="28F2BD1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34C898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2A44AAA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].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isdigit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():</w:t>
                      </w:r>
                    </w:p>
                    <w:p w14:paraId="275496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Identificador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314F9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06A9259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221318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'IDENTIFIER'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1960A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415BE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12DC9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flotantes incorrectos</w:t>
                      </w:r>
                    </w:p>
                    <w:p w14:paraId="64A63DB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89A56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'\d+\.\.\d+'</w:t>
                      </w:r>
                    </w:p>
                    <w:p w14:paraId="340178C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flotante incorrecto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7823C0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1A4505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50014F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F31C5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cadenas mal formadas</w:t>
                      </w:r>
                    </w:p>
                    <w:p w14:paraId="437314B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0EFBB4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77F06F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value.count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hay una comilla de cierre</w:t>
                      </w:r>
                    </w:p>
                    <w:p w14:paraId="5DE330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Cadena mal formada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FBF188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111D21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25945A2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47542ED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395B45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13342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mal cerrados</w:t>
                      </w:r>
                    </w:p>
                    <w:p w14:paraId="4689D48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t_COMMENT_SHARP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0AB1E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FB27E9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pass</w:t>
                      </w:r>
                    </w:p>
                    <w:p w14:paraId="6DAF4E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96586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6E248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|/\*[\s\S]*?\*/'</w:t>
                      </w:r>
                    </w:p>
                    <w:p w14:paraId="7203648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value.startswith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'/*'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and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.value.endswith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'*/'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734AB0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mal cerrado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A92A5B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36ECBD8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32F4E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especiales no válidos (@)</w:t>
                      </w:r>
                    </w:p>
                    <w:p w14:paraId="38F0586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77D7B5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'@'</w:t>
                      </w:r>
                    </w:p>
                    <w:p w14:paraId="23F2348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carácter especial no válido '@'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DD5798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1A323A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A9AA2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con letras en medio</w:t>
                      </w:r>
                    </w:p>
                    <w:p w14:paraId="694D0F4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t_INVALID_NUMBER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C513DE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'\d+[a-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-Z]\d+'</w:t>
                      </w:r>
                    </w:p>
                    <w:p w14:paraId="63C1094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número con una letra en medio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F8DEF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033304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5746FA3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8FB32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37D9EE1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E8FEAF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323583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A01F4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81384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DDA0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6459A2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DB7F32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(?&lt;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=\w)\s*$'</w:t>
                      </w:r>
                    </w:p>
                    <w:p w14:paraId="74F7FF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91867E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85659C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BF6A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7167B10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20086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593D9E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BF899A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B2AB2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01BDDE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381C2A0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B84285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.)*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</w:t>
                      </w:r>
                    </w:p>
                    <w:p w14:paraId="080CE3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174376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27F10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AF08E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68F624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5DB33E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]{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2,}\b'</w:t>
                      </w:r>
                    </w:p>
                    <w:p w14:paraId="0563ED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5976E3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7D6D3A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27B9B3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FDD7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373D8F7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FB69F0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BFFA9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A1A85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68F227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C2B0B2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0A568B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353E857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92734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1F5D573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AE7AC7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4CF9EF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C11D5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327287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504847C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FF682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F451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DEC3C2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CD1D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49F870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B122B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30FB584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CB36410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2277BFC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0DE90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40641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4D0D70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67DFF3" w14:textId="6D434DE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19EA5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ACD7E8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BEFED7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EACE2D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FD6223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47B28E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C5C07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1739FC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F8CF5E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638086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D73A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8FF6F5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D0B0F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615B5C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6A4086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28D7D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E03E1F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15770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9B2E08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6FD63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8D9F62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A6EB7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719BBB" w14:textId="1E96D02C" w:rsidR="00826262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CDAF0" wp14:editId="5E551CEC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70880" cy="8505825"/>
                <wp:effectExtent l="0" t="0" r="20320" b="28575"/>
                <wp:wrapNone/>
                <wp:docPr id="1655832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50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639D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A556B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9FCC20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flotantes incorrectos</w:t>
                            </w:r>
                          </w:p>
                          <w:p w14:paraId="00ABB6D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69165F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'\d+\.\.\d+'</w:t>
                            </w:r>
                          </w:p>
                          <w:p w14:paraId="230085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flotante incorrecto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604BE1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5EFE64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070FFB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A0F634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cadenas mal formadas</w:t>
                            </w:r>
                          </w:p>
                          <w:p w14:paraId="6B616D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3C2AE4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2EA3E46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value.count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hay una comilla de cierre</w:t>
                            </w:r>
                          </w:p>
                          <w:p w14:paraId="607D453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Cadena mal formada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0D6137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6FB6BCE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07A255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78F652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CD4E7B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EC9F04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mal cerrados</w:t>
                            </w:r>
                          </w:p>
                          <w:p w14:paraId="1413D8B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t_COMMENT_SHARP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86DC72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67E52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pass</w:t>
                            </w:r>
                          </w:p>
                          <w:p w14:paraId="3724545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7C4FB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AE2F3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5F9835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value.startswith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'/*'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and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.value.endswith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'*/'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D57D07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mal cerrado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CE5CD0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76F8924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910F2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especiales no válidos (@)</w:t>
                            </w:r>
                          </w:p>
                          <w:p w14:paraId="5A360B2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655A6C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'@'</w:t>
                            </w:r>
                          </w:p>
                          <w:p w14:paraId="7EEC56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carácter especial no válido '@'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BCE5B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6A9203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145894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con letras en medio</w:t>
                            </w:r>
                          </w:p>
                          <w:p w14:paraId="43B0B54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t_INVALID_NUMBER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D270C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'\d+[a-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-Z]\d+'</w:t>
                            </w:r>
                          </w:p>
                          <w:p w14:paraId="0E1D54C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número con una letra en medio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64A6F1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4093ED6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606E5B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1A7E6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3145F66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40B05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15EDDD5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150059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5F3BFF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318F4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6F6D5BF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16D00C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(?&lt;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=\w)\s*$'</w:t>
                            </w:r>
                          </w:p>
                          <w:p w14:paraId="5DC37CC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96B7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41462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D1A281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4F81D3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2921B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7A3A15F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168E2C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FD1659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32C4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49B56E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06C59C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.)*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</w:t>
                            </w:r>
                          </w:p>
                          <w:p w14:paraId="67BBFFA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24C836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594A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88258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4B8C41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EBCF6F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]{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2,}\b'</w:t>
                            </w:r>
                          </w:p>
                          <w:p w14:paraId="125AB1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65CF6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28D2D97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BEDA0C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63D66A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1C98F5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300DD9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34295B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C768A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AB9092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7A146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1117D05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99F6B8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EDB59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615B887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F8F22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1326B2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646111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9094E6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0510D41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1A5195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5CA3E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ACCA65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81547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2373E7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0793C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606BACE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B39419C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DAF0" id="_x0000_s1031" type="#_x0000_t202" style="position:absolute;left:0;text-align:left;margin-left:0;margin-top:-.35pt;width:454.4pt;height:669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MNPAIAAIQ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" fillcolor="white [3201]" strokeweight=".5pt">
                <v:textbox>
                  <w:txbxContent>
                    <w:p w14:paraId="5B3639D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4A556B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9FCC20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flotantes incorrectos</w:t>
                      </w:r>
                    </w:p>
                    <w:p w14:paraId="00ABB6D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69165F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'\d+\.\.\d+'</w:t>
                      </w:r>
                    </w:p>
                    <w:p w14:paraId="230085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flotante incorrecto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604BE1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5EFE64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070FFB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A0F634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cadenas mal formadas</w:t>
                      </w:r>
                    </w:p>
                    <w:p w14:paraId="6B616D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3C2AE4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2EA3E46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value.count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hay una comilla de cierre</w:t>
                      </w:r>
                    </w:p>
                    <w:p w14:paraId="607D453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Cadena mal formada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0D6137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6FB6BCE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507A255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78F652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1CD4E7B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EC9F04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mal cerrados</w:t>
                      </w:r>
                    </w:p>
                    <w:p w14:paraId="1413D8B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t_COMMENT_SHARP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86DC72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67E52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pass</w:t>
                      </w:r>
                    </w:p>
                    <w:p w14:paraId="3724545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7C4FB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AE2F3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|/\*[\s\S]*?\*/'</w:t>
                      </w:r>
                    </w:p>
                    <w:p w14:paraId="5F9835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value.startswith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'/*'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and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.value.endswith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'*/'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D57D07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mal cerrado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CE5CD0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76F8924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910F2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especiales no válidos (@)</w:t>
                      </w:r>
                    </w:p>
                    <w:p w14:paraId="5A360B2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655A6C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'@'</w:t>
                      </w:r>
                    </w:p>
                    <w:p w14:paraId="7EEC56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carácter especial no válido '@'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BCE5B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6A9203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145894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con letras en medio</w:t>
                      </w:r>
                    </w:p>
                    <w:p w14:paraId="43B0B54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t_INVALID_NUMBER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D270C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'\d+[a-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-Z]\d+'</w:t>
                      </w:r>
                    </w:p>
                    <w:p w14:paraId="0E1D54C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número con una letra en medio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64A6F1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4093ED6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606E5B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1A7E6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3145F66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40B05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15EDDD5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150059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5F3BFF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318F4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6F6D5BF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16D00C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(?&lt;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=\w)\s*$'</w:t>
                      </w:r>
                    </w:p>
                    <w:p w14:paraId="5DC37CC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F96B7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441462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D1A281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4F81D3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2921B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7A3A15F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168E2C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FD1659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32C4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49B56E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06C59C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.)*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</w:t>
                      </w:r>
                    </w:p>
                    <w:p w14:paraId="67BBFFA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24C836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594A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88258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4B8C41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EBCF6F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]{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2,}\b'</w:t>
                      </w:r>
                    </w:p>
                    <w:p w14:paraId="125AB1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65CF6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28D2D97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BEDA0C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63D66A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1C98F5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300DD9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434295B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C768A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AB9092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7A146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1117D05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99F6B8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EDB59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615B887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F8F22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1326B2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0646111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9094E6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0510D41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1A5195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5CA3E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ACCA65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81547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2373E7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0793C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606BACE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B39419C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15075AA7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A923F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01EF4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6C4B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E64B9E6" w14:textId="4A1149C0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4BA02C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35635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A7ABB9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A7207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D436B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1DB3BB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67B5C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E72FC6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6C6579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6DC87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73101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E334F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7FF36D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19EDF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3677B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096699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9ABEDE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FA2B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ilizando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la biblioteca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> (Python Lex-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está diseñado para procesar código fuente en el lenguaje </w:t>
      </w:r>
      <w:r w:rsidRPr="00A6292E">
        <w:rPr>
          <w:rFonts w:ascii="Arial" w:hAnsi="Arial" w:cs="Arial"/>
          <w:b/>
          <w:bCs/>
          <w:sz w:val="24"/>
          <w:szCs w:val="24"/>
        </w:rPr>
        <w:t>C</w:t>
      </w:r>
      <w:r w:rsidRPr="00A6292E">
        <w:rPr>
          <w:rFonts w:ascii="Arial" w:hAnsi="Arial" w:cs="Arial"/>
          <w:sz w:val="24"/>
          <w:szCs w:val="24"/>
        </w:rPr>
        <w:t xml:space="preserve"> y reconocer los tokens básicos del lenguaje, como palabras clave, identificadores, números, operadores, símbolos, etc. A continuación, te explico en detalle cómo funciona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00C7BA53" w14:textId="77777777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930C92D">
          <v:rect id="_x0000_i1026" style="width:0;height:.75pt" o:hralign="center" o:hrstd="t" o:hrnoshade="t" o:hr="t" fillcolor="#f8faff" stroked="f"/>
        </w:pict>
      </w:r>
    </w:p>
    <w:p w14:paraId="0943A778" w14:textId="77777777" w:rsid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Estructura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</w:p>
    <w:p w14:paraId="5DDEA633" w14:textId="58B6B148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4A16D" wp14:editId="770F89A4">
                <wp:simplePos x="0" y="0"/>
                <wp:positionH relativeFrom="margin">
                  <wp:align>left</wp:align>
                </wp:positionH>
                <wp:positionV relativeFrom="paragraph">
                  <wp:posOffset>-490220</wp:posOffset>
                </wp:positionV>
                <wp:extent cx="5770880" cy="9401175"/>
                <wp:effectExtent l="0" t="0" r="20320" b="28575"/>
                <wp:wrapNone/>
                <wp:docPr id="3647923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40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546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52B288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73BDAF8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02F57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3F902E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96219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374F4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8C1D30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5EC9BFB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CCD635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(?&lt;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=\w)\s*$'</w:t>
                            </w:r>
                          </w:p>
                          <w:p w14:paraId="6E69DF5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EAA16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E3B619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71CBBB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4459789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773823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655801A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C4527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406A22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D87309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1660182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8C51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.)*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</w:t>
                            </w:r>
                          </w:p>
                          <w:p w14:paraId="452C50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0100C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2AF310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5F7980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668F316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E66605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]{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2,}\b'</w:t>
                            </w:r>
                          </w:p>
                          <w:p w14:paraId="588A6D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9D722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Limpiar el valor del token</w:t>
                            </w:r>
                          </w:p>
                          <w:p w14:paraId="20318E9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283764A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01D774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35755D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2974D9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188D6A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9A07A7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C8837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0BA69E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2A7EB77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A51083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1B480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34B8E8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4B9826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4BCB827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95967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5F1CE6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3887B5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937F00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20048B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FF3285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E60705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24C2DAC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24FD2F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B5D434B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3EB6DDD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A16D" id="_x0000_s1032" type="#_x0000_t202" style="position:absolute;left:0;text-align:left;margin-left:0;margin-top:-38.6pt;width:454.4pt;height:740.2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" fillcolor="white [3201]" strokeweight=".5pt">
                <v:textbox>
                  <w:txbxContent>
                    <w:p w14:paraId="537546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52B288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73BDAF8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F02F57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3F902E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96219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374F4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8C1D30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5EC9BFB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CCD635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(?&lt;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=\w)\s*$'</w:t>
                      </w:r>
                    </w:p>
                    <w:p w14:paraId="6E69DF5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EAA16D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E3B619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71CBBB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4459789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773823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655801A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C4527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406A22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D87309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1660182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F8C51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.)*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</w:t>
                      </w:r>
                    </w:p>
                    <w:p w14:paraId="452C50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0100C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2AF310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5F7980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668F316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E66605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]{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2,}\b'</w:t>
                      </w:r>
                    </w:p>
                    <w:p w14:paraId="588A6D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19D722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Limpiar el valor del token</w:t>
                      </w:r>
                    </w:p>
                    <w:p w14:paraId="20318E9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283764A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01D774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35755D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2974D9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3188D6A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9A07A7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C8837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0BA69E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2A7EB77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A51083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1B480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34B8E8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4B9826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4BCB827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95967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5F1CE6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3887B5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937F00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20048B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FF3285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E60705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24C2DAC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24FD2F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B5D434B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3EB6DDD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6CDDE9F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F55210" w14:textId="50627069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907408" w14:textId="065A7E94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ACD34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40FAB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55745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9A7DC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522B8F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8E4F0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DA6DE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50D63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256EE6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1174B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90D71D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B51A1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3F730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B5D7F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626DD0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6746C3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E31E4D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2094F9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4D3A3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6CFC1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D604C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FFA9E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C1FAD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65CF41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414051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lastRenderedPageBreak/>
        <w:t>t_CHARACTER_UNKNOWN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cualquier carácter no reconocido.</w:t>
      </w:r>
    </w:p>
    <w:p w14:paraId="7E4D322C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t_IDENTIFIER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identificadores mal formados (como los que empiezan con un número).</w:t>
      </w:r>
    </w:p>
    <w:p w14:paraId="728ABE83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t_FLOAT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números flotantes con un error en la cantidad de puntos decimales (</w:t>
      </w:r>
      <w:proofErr w:type="gramStart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3..</w:t>
      </w:r>
      <w:proofErr w:type="gram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14).</w:t>
      </w:r>
    </w:p>
    <w:p w14:paraId="4FBBA398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t_STRING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cadenas mal formadas, donde falta la comilla de cierre.</w:t>
      </w:r>
    </w:p>
    <w:p w14:paraId="6C7FEFBC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t_COMMENT_SHARP</w:t>
      </w:r>
      <w:proofErr w:type="spellEnd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t_COMMENT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Maneja comentarios de una sola línea y </w:t>
      </w:r>
      <w:proofErr w:type="gramStart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varios líneas</w:t>
      </w:r>
      <w:proofErr w:type="gram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031CE042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t_INVALID_CHAR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el uso de caracteres especiales no válidos como @.</w:t>
      </w:r>
    </w:p>
    <w:p w14:paraId="05D3F941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t_INVALID_NUMBER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números con letras intercaladas.</w:t>
      </w:r>
    </w:p>
    <w:p w14:paraId="300DEBB6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t_UNKNOWN_OPERATOR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operadores desconocidos como $.</w:t>
      </w:r>
    </w:p>
    <w:p w14:paraId="21187F53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t_SEMICOLON_MISSING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cuando falta un punto y coma al final de una declaración.</w:t>
      </w:r>
    </w:p>
    <w:p w14:paraId="43D9520E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t_INVALID_ESCAPE_SEQUENCE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secuencias de escape no válidas.</w:t>
      </w:r>
    </w:p>
    <w:p w14:paraId="032DBC71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</w:t>
      </w:r>
      <w:proofErr w:type="gram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SINGLE</w:t>
      </w:r>
      <w:proofErr w:type="gramEnd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_QUOTE_IN_STRING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el uso incorrecto de comillas simples en cadenas de texto.</w:t>
      </w:r>
    </w:p>
    <w:p w14:paraId="0CA2F2A7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t_INVALID_HEX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números hexadecimales mal formados.</w:t>
      </w:r>
    </w:p>
    <w:p w14:paraId="62439B9A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t_INVALID_</w:t>
      </w:r>
      <w:proofErr w:type="gram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SINGLE</w:t>
      </w:r>
      <w:proofErr w:type="gramEnd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_SLASH_COMMENT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comentarios con una sola barra.</w:t>
      </w:r>
    </w:p>
    <w:p w14:paraId="56B556D9" w14:textId="77777777" w:rsidR="00826262" w:rsidRPr="00826262" w:rsidRDefault="00826262" w:rsidP="0082626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Prueba:</w:t>
      </w:r>
    </w:p>
    <w:p w14:paraId="05D1B3AE" w14:textId="77777777" w:rsidR="00826262" w:rsidRPr="00826262" w:rsidRDefault="00826262" w:rsidP="0082626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Este </w:t>
      </w:r>
      <w:proofErr w:type="spellStart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lexer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te mostrará los errores léxicos específicos para los casos mencionados en el código que proporcionaste.</w:t>
      </w:r>
    </w:p>
    <w:p w14:paraId="12B2E06F" w14:textId="77777777" w:rsidR="00826262" w:rsidRDefault="00A6292E" w:rsidP="00A6292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</w:p>
    <w:p w14:paraId="2ECA398F" w14:textId="77777777" w:rsidR="00826262" w:rsidRDefault="00826262" w:rsidP="00A629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784BED" w14:textId="77777777" w:rsidR="00826262" w:rsidRDefault="00826262" w:rsidP="00A629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6A61D5" w14:textId="77777777" w:rsidR="00FC71E4" w:rsidRPr="00FC71E4" w:rsidRDefault="00A6292E" w:rsidP="00FC71E4">
      <w:pPr>
        <w:jc w:val="center"/>
        <w:rPr>
          <w:rFonts w:ascii="Kristen ITC" w:hAnsi="Kristen ITC" w:cs="Arial"/>
          <w:sz w:val="20"/>
          <w:szCs w:val="20"/>
        </w:rPr>
      </w:pP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lastRenderedPageBreak/>
        <w:t>Salida</w:t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="00FC71E4" w:rsidRPr="00FC71E4">
        <w:rPr>
          <w:rFonts w:ascii="Kristen ITC" w:hAnsi="Kristen ITC" w:cs="Arial"/>
          <w:sz w:val="20"/>
          <w:szCs w:val="20"/>
        </w:rPr>
        <w:t>Tokens encontrados:</w:t>
      </w:r>
    </w:p>
    <w:p w14:paraId="1B381C3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'#' en línea 1</w:t>
      </w:r>
    </w:p>
    <w:p w14:paraId="529F632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IDENTIFIER,'nclude',1,2)</w:t>
      </w:r>
    </w:p>
    <w:p w14:paraId="47AB2AE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LT,'&lt;',1,9)</w:t>
      </w:r>
    </w:p>
    <w:p w14:paraId="0C99BD0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IDENTIFIER,'stdio',1,10)</w:t>
      </w:r>
    </w:p>
    <w:p w14:paraId="00F69376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1</w:t>
      </w:r>
    </w:p>
    <w:p w14:paraId="0E83D36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GT,'&gt;',1,17)</w:t>
      </w:r>
    </w:p>
    <w:p w14:paraId="7251354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Comentario con una sola barra inclinada (inválido) en línea 3</w:t>
      </w:r>
    </w:p>
    <w:p w14:paraId="307713D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INT,'int',5,116)</w:t>
      </w:r>
    </w:p>
    <w:p w14:paraId="634021C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IDENTIFIER,'main',5,120)</w:t>
      </w:r>
    </w:p>
    <w:p w14:paraId="2E5BA10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LPAREN,'(',5,124)</w:t>
      </w:r>
    </w:p>
    <w:p w14:paraId="0C3CB6E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RPAREN,')',5,125)</w:t>
      </w:r>
    </w:p>
    <w:p w14:paraId="104161F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LBRACE,'{',5,127)</w:t>
      </w:r>
    </w:p>
    <w:p w14:paraId="3758BE8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IDENTIFIER,'printf',7,188)</w:t>
      </w:r>
    </w:p>
    <w:p w14:paraId="629189BE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LPAREN,'(',7,194)</w:t>
      </w:r>
    </w:p>
    <w:p w14:paraId="045E3C4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7</w:t>
      </w:r>
    </w:p>
    <w:p w14:paraId="2E3B4C1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IDENTIFIER,'RADUCTORES',7,197)</w:t>
      </w:r>
    </w:p>
    <w:p w14:paraId="33E3794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IDENTIFIER,'DE',7,208)</w:t>
      </w:r>
    </w:p>
    <w:p w14:paraId="38AF9D76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IDENTIFIER,'LENGUAJES',7,211)</w:t>
      </w:r>
    </w:p>
    <w:p w14:paraId="4438927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':' en línea 7</w:t>
      </w:r>
    </w:p>
    <w:p w14:paraId="49575D2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IDENTIFIER,'n',7,222)</w:t>
      </w:r>
    </w:p>
    <w:p w14:paraId="379CB7E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7</w:t>
      </w:r>
    </w:p>
    <w:p w14:paraId="12479E2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SEMICOLON,';',7,225)</w:t>
      </w:r>
    </w:p>
    <w:p w14:paraId="608B802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IDENTIFIER,'printf',8,231)</w:t>
      </w:r>
    </w:p>
    <w:p w14:paraId="62C062A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LPAREN,'(',8,237)</w:t>
      </w:r>
    </w:p>
    <w:p w14:paraId="0994D47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8</w:t>
      </w:r>
    </w:p>
    <w:p w14:paraId="2DA7BD7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lastRenderedPageBreak/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IDENTIFIER,'ctividad',8,240)</w:t>
      </w:r>
    </w:p>
    <w:p w14:paraId="171D193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'2' en línea 8</w:t>
      </w:r>
    </w:p>
    <w:p w14:paraId="525DEEC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8</w:t>
      </w:r>
    </w:p>
    <w:p w14:paraId="789F572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8</w:t>
      </w:r>
    </w:p>
    <w:p w14:paraId="13DEAEB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SEMICOLON,';',8,254)</w:t>
      </w:r>
    </w:p>
    <w:p w14:paraId="60E048D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INT,'int',11,285)</w:t>
      </w:r>
    </w:p>
    <w:p w14:paraId="17563A3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IDENTIFIER,'x',11,289)</w:t>
      </w:r>
    </w:p>
    <w:p w14:paraId="620423F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ASSIGN,'=',11,291)</w:t>
      </w:r>
    </w:p>
    <w:p w14:paraId="53E4F90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'1' en línea 11</w:t>
      </w:r>
    </w:p>
    <w:p w14:paraId="1233294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'0' en línea 11</w:t>
      </w:r>
    </w:p>
    <w:p w14:paraId="4FC3ACE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SEMICOLON,';',11,295)</w:t>
      </w:r>
    </w:p>
    <w:p w14:paraId="20CC525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FLOAT_K,'float',12,301)</w:t>
      </w:r>
    </w:p>
    <w:p w14:paraId="598081B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IDENTIFIER,'y',12,307)</w:t>
      </w:r>
    </w:p>
    <w:p w14:paraId="31FD31B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ASSIGN,'=',12,309)</w:t>
      </w:r>
    </w:p>
    <w:p w14:paraId="5968B9A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'3' en línea 12</w:t>
      </w:r>
    </w:p>
    <w:p w14:paraId="21A63D4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12</w:t>
      </w:r>
    </w:p>
    <w:p w14:paraId="0189232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'4' en línea 12</w:t>
      </w:r>
    </w:p>
    <w:p w14:paraId="0515A97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SEMICOLON,';',12,315)</w:t>
      </w:r>
    </w:p>
    <w:p w14:paraId="2B140DF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IF,'if',13,321)</w:t>
      </w:r>
    </w:p>
    <w:p w14:paraId="3B68446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LPAREN,'(',13,324)</w:t>
      </w:r>
    </w:p>
    <w:p w14:paraId="2A15208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IDENTIFIER,'x',13,325)</w:t>
      </w:r>
    </w:p>
    <w:p w14:paraId="078D11C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GT,'&gt;',13,327)</w:t>
      </w:r>
    </w:p>
    <w:p w14:paraId="49EF4D5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IDENTIFIER,'y',13,329)</w:t>
      </w:r>
    </w:p>
    <w:p w14:paraId="7C75F05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RPAREN,')</w:t>
      </w:r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',13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,330)</w:t>
      </w:r>
    </w:p>
    <w:p w14:paraId="53924A9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(LBRACE,'{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',13,332)</w:t>
      </w:r>
    </w:p>
    <w:p w14:paraId="2E446EF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IDENTIFIER,'printf',14,342)</w:t>
      </w:r>
    </w:p>
    <w:p w14:paraId="12624AC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LPAREN,'(',14,348)</w:t>
      </w:r>
    </w:p>
    <w:p w14:paraId="5FDBABF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14</w:t>
      </w:r>
    </w:p>
    <w:p w14:paraId="09608C8E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IDENTIFIER,'ola',14,351)</w:t>
      </w:r>
    </w:p>
    <w:p w14:paraId="57FCE00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lastRenderedPageBreak/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COMMA,',',14,354)</w:t>
      </w:r>
    </w:p>
    <w:p w14:paraId="1B2C42F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IDENTIFIER,'mundo',14,356)</w:t>
      </w:r>
    </w:p>
    <w:p w14:paraId="0C11DB5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NOT,'!',14,361)</w:t>
      </w:r>
    </w:p>
    <w:p w14:paraId="2417873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14</w:t>
      </w:r>
    </w:p>
    <w:p w14:paraId="35AC470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14</w:t>
      </w:r>
    </w:p>
    <w:p w14:paraId="2D2E2B9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SEMICOLON,';',14,366)</w:t>
      </w:r>
    </w:p>
    <w:p w14:paraId="5F4B1B5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(RBRACE,'}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',15,372)</w:t>
      </w:r>
    </w:p>
    <w:p w14:paraId="5F64D07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IDENTIFIER,'printf',18,443)</w:t>
      </w:r>
    </w:p>
    <w:p w14:paraId="399F3D3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LPAREN,'(',18,449)</w:t>
      </w:r>
    </w:p>
    <w:p w14:paraId="2CFCB08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18</w:t>
      </w:r>
    </w:p>
    <w:p w14:paraId="750D692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IDENTIFIER,'nIntegrantes',18,452)</w:t>
      </w:r>
    </w:p>
    <w:p w14:paraId="1E8736B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IDENTIFIER,'del',18,465)</w:t>
      </w:r>
    </w:p>
    <w:p w14:paraId="444BAE07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IDENTIFIER,'equipo',18,469)</w:t>
      </w:r>
    </w:p>
    <w:p w14:paraId="2660135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':' en línea 18</w:t>
      </w:r>
    </w:p>
    <w:p w14:paraId="4ED1DCE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IDENTIFIER,'n',18,477)</w:t>
      </w:r>
    </w:p>
    <w:p w14:paraId="6415230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18</w:t>
      </w:r>
    </w:p>
    <w:p w14:paraId="19EE70F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SEMICOLON,';',18,480)</w:t>
      </w:r>
    </w:p>
    <w:p w14:paraId="6B711D0E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IDENTIFIER,'printf',19,486)</w:t>
      </w:r>
    </w:p>
    <w:p w14:paraId="6D74940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LPAREN,'(',19,492)</w:t>
      </w:r>
    </w:p>
    <w:p w14:paraId="2C609B3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19</w:t>
      </w:r>
    </w:p>
    <w:p w14:paraId="112EE3B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19</w:t>
      </w:r>
    </w:p>
    <w:p w14:paraId="4EE1FA4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IDENTIFIER,'Celestino',19,497)</w:t>
      </w:r>
    </w:p>
    <w:p w14:paraId="4E4B7518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IDENTIFIER,'Martinez',19,507)</w:t>
      </w:r>
    </w:p>
    <w:p w14:paraId="3FD80AD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IDENTIFIER,'Cristopher',19,516)</w:t>
      </w:r>
    </w:p>
    <w:p w14:paraId="5E257E66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19</w:t>
      </w:r>
    </w:p>
    <w:p w14:paraId="5F6EFF2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19</w:t>
      </w:r>
    </w:p>
    <w:p w14:paraId="403F2474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SEMICOLON,';',19,530)</w:t>
      </w:r>
    </w:p>
    <w:p w14:paraId="5166533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IDENTIFIER,'printf',20,536)</w:t>
      </w:r>
    </w:p>
    <w:p w14:paraId="5D92BC4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LPAREN,'(',20,542)</w:t>
      </w:r>
    </w:p>
    <w:p w14:paraId="614E713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lastRenderedPageBreak/>
        <w:t>Error léxico: Carácter no reconocido '"' en línea 20</w:t>
      </w:r>
    </w:p>
    <w:p w14:paraId="195B5C3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20</w:t>
      </w:r>
    </w:p>
    <w:p w14:paraId="60EDC47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IDENTIFIER,'Ramirez',20,547)</w:t>
      </w:r>
    </w:p>
    <w:p w14:paraId="1C97915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IDENTIFIER,'Rivas',20,555)</w:t>
      </w:r>
    </w:p>
    <w:p w14:paraId="7DB00E65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IDENTIFIER,'Luis',20,561)</w:t>
      </w:r>
    </w:p>
    <w:p w14:paraId="66253DB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IDENTIFIER,'Fernando',20,566)</w:t>
      </w:r>
    </w:p>
    <w:p w14:paraId="3DBC72A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20</w:t>
      </w:r>
    </w:p>
    <w:p w14:paraId="0187A28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20</w:t>
      </w:r>
    </w:p>
    <w:p w14:paraId="4B73B6F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SEMICOLON,';',20,578)</w:t>
      </w:r>
    </w:p>
    <w:p w14:paraId="313E0C7A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IDENTIFIER,'printf',21,584)</w:t>
      </w:r>
    </w:p>
    <w:p w14:paraId="347169DB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LPAREN,'(',21,590)</w:t>
      </w:r>
    </w:p>
    <w:p w14:paraId="7DF6BF9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21</w:t>
      </w:r>
    </w:p>
    <w:p w14:paraId="7E21C7B1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'.' en línea 21</w:t>
      </w:r>
    </w:p>
    <w:p w14:paraId="70F6D39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IDENTIFIER,'Rivas',21,595)</w:t>
      </w:r>
    </w:p>
    <w:p w14:paraId="48208FFD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IDENTIFIER,'Tejeda',21,601)</w:t>
      </w:r>
    </w:p>
    <w:p w14:paraId="2440BD0C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IDENTIFIER,'Hector',21,608)</w:t>
      </w:r>
    </w:p>
    <w:p w14:paraId="62A12A8F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</w:rPr>
        <w:t>IDENTIFIER,'Manuel',21,615)</w:t>
      </w:r>
    </w:p>
    <w:p w14:paraId="5BEA8870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'\' en línea 21</w:t>
      </w:r>
    </w:p>
    <w:p w14:paraId="4F811E6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'"' en línea 21</w:t>
      </w:r>
    </w:p>
    <w:p w14:paraId="27776C7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SEMICOLON,';',21,625)</w:t>
      </w:r>
    </w:p>
    <w:p w14:paraId="2B8818E6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RETURN,'return',23,632)</w:t>
      </w:r>
    </w:p>
    <w:p w14:paraId="1F2FEDF9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</w:rPr>
      </w:pPr>
      <w:r w:rsidRPr="00FC71E4">
        <w:rPr>
          <w:rFonts w:ascii="Kristen ITC" w:hAnsi="Kristen ITC" w:cs="Arial"/>
          <w:sz w:val="20"/>
          <w:szCs w:val="20"/>
        </w:rPr>
        <w:t>Error léxico: Carácter no reconocido '0' en línea 23</w:t>
      </w:r>
    </w:p>
    <w:p w14:paraId="0CC928B3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SEMICOLON,';',23,640)</w:t>
      </w:r>
    </w:p>
    <w:p w14:paraId="1C2B1A32" w14:textId="77777777" w:rsidR="00FC71E4" w:rsidRPr="00FC71E4" w:rsidRDefault="00FC71E4" w:rsidP="00FC71E4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FC71E4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FC71E4">
        <w:rPr>
          <w:rFonts w:ascii="Kristen ITC" w:hAnsi="Kristen ITC" w:cs="Arial"/>
          <w:sz w:val="20"/>
          <w:szCs w:val="20"/>
          <w:lang w:val="en-US"/>
        </w:rPr>
        <w:t>(RBRACE,'}</w:t>
      </w:r>
      <w:proofErr w:type="gramEnd"/>
      <w:r w:rsidRPr="00FC71E4">
        <w:rPr>
          <w:rFonts w:ascii="Kristen ITC" w:hAnsi="Kristen ITC" w:cs="Arial"/>
          <w:sz w:val="20"/>
          <w:szCs w:val="20"/>
          <w:lang w:val="en-US"/>
        </w:rPr>
        <w:t>',24,642)</w:t>
      </w:r>
    </w:p>
    <w:p w14:paraId="6CB252D8" w14:textId="3C98A85C" w:rsidR="00A6292E" w:rsidRPr="00FC71E4" w:rsidRDefault="00FC71E4" w:rsidP="00FC71E4">
      <w:pPr>
        <w:rPr>
          <w:rFonts w:ascii="Arial" w:hAnsi="Arial" w:cs="Arial"/>
          <w:b/>
          <w:bCs/>
          <w:sz w:val="28"/>
          <w:szCs w:val="28"/>
        </w:rPr>
      </w:pPr>
      <w:r w:rsidRPr="00FC71E4">
        <w:rPr>
          <w:rFonts w:ascii="Kristen ITC" w:hAnsi="Kristen ITC" w:cs="Arial"/>
          <w:sz w:val="20"/>
          <w:szCs w:val="20"/>
        </w:rPr>
        <w:t xml:space="preserve">PS C:\Users\user\Desktop\traductores\Hoy\Tokkens-y-Exp.-Reguares\Traductores\Errores </w:t>
      </w:r>
      <w:proofErr w:type="spellStart"/>
      <w:r w:rsidRPr="00FC71E4">
        <w:rPr>
          <w:rFonts w:ascii="Kristen ITC" w:hAnsi="Kristen ITC" w:cs="Arial"/>
          <w:sz w:val="20"/>
          <w:szCs w:val="20"/>
        </w:rPr>
        <w:t>Lexicos</w:t>
      </w:r>
      <w:proofErr w:type="spellEnd"/>
      <w:r w:rsidRPr="00FC71E4">
        <w:rPr>
          <w:rFonts w:ascii="Kristen ITC" w:hAnsi="Kristen ITC" w:cs="Arial"/>
          <w:sz w:val="20"/>
          <w:szCs w:val="20"/>
        </w:rPr>
        <w:t>&gt;</w:t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proofErr w:type="spellStart"/>
      <w:r w:rsidR="00F34C39" w:rsidRPr="00FC71E4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22104D44" w14:textId="6D4D850C" w:rsidR="00F34C39" w:rsidRPr="00B1618A" w:rsidRDefault="00F34C39" w:rsidP="00F34C39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B1618A">
          <w:rPr>
            <w:rStyle w:val="Hipervnculo"/>
            <w:rFonts w:ascii="Arial" w:hAnsi="Arial" w:cs="Arial"/>
            <w:sz w:val="24"/>
            <w:szCs w:val="24"/>
          </w:rPr>
          <w:t>cristopherstrange25/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Tokkens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-y-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Exp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.-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Reguares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: Actividad 2: Definición de tokens y expresiones regulares.</w:t>
        </w:r>
      </w:hyperlink>
    </w:p>
    <w:p w14:paraId="62E58CDC" w14:textId="77777777" w:rsidR="00F34C39" w:rsidRDefault="00F34C39" w:rsidP="00A6292E"/>
    <w:p w14:paraId="5A6343E6" w14:textId="431DB2AB" w:rsidR="00F34C39" w:rsidRPr="00B1618A" w:rsidRDefault="00B1618A" w:rsidP="00A6292E">
      <w:pPr>
        <w:rPr>
          <w:rFonts w:ascii="Arial" w:hAnsi="Arial" w:cs="Arial"/>
          <w:b/>
          <w:bCs/>
          <w:sz w:val="28"/>
          <w:szCs w:val="28"/>
        </w:rPr>
      </w:pPr>
      <w:r w:rsidRPr="00B1618A">
        <w:rPr>
          <w:rFonts w:ascii="Arial" w:hAnsi="Arial" w:cs="Arial"/>
          <w:b/>
          <w:bCs/>
          <w:sz w:val="28"/>
          <w:szCs w:val="28"/>
        </w:rPr>
        <w:t>Video</w:t>
      </w:r>
    </w:p>
    <w:p w14:paraId="18BA3E9D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6737B6AB" w14:textId="329765A5" w:rsidR="00B1618A" w:rsidRDefault="00B1618A" w:rsidP="00A6292E">
      <w:pPr>
        <w:rPr>
          <w:rFonts w:ascii="Arial" w:hAnsi="Arial" w:cs="Arial"/>
          <w:sz w:val="24"/>
          <w:szCs w:val="24"/>
        </w:rPr>
      </w:pPr>
      <w:hyperlink r:id="rId7" w:history="1">
        <w:r w:rsidRPr="0066249C">
          <w:rPr>
            <w:rStyle w:val="Hipervnculo"/>
            <w:rFonts w:ascii="Arial" w:hAnsi="Arial" w:cs="Arial"/>
            <w:sz w:val="24"/>
            <w:szCs w:val="24"/>
          </w:rPr>
          <w:t>https://youtu.be/Zw6Ms9GDgak?si=nfkU-OzzXlQmzKFO</w:t>
        </w:r>
      </w:hyperlink>
    </w:p>
    <w:p w14:paraId="47B99DE2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5B694718" w14:textId="77777777" w:rsidR="00B1618A" w:rsidRPr="00F34C39" w:rsidRDefault="00B1618A" w:rsidP="00A6292E">
      <w:pPr>
        <w:rPr>
          <w:rFonts w:ascii="Arial" w:hAnsi="Arial" w:cs="Arial"/>
          <w:sz w:val="24"/>
          <w:szCs w:val="24"/>
        </w:rPr>
      </w:pPr>
    </w:p>
    <w:sectPr w:rsidR="00B1618A" w:rsidRPr="00F3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D730C"/>
    <w:multiLevelType w:val="multilevel"/>
    <w:tmpl w:val="D46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67FF0"/>
    <w:multiLevelType w:val="multilevel"/>
    <w:tmpl w:val="CBB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82616"/>
    <w:multiLevelType w:val="multilevel"/>
    <w:tmpl w:val="ACF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856D0"/>
    <w:multiLevelType w:val="multilevel"/>
    <w:tmpl w:val="81F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2D0D57"/>
    <w:multiLevelType w:val="multilevel"/>
    <w:tmpl w:val="D86E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24060">
    <w:abstractNumId w:val="1"/>
  </w:num>
  <w:num w:numId="2" w16cid:durableId="889389408">
    <w:abstractNumId w:val="3"/>
  </w:num>
  <w:num w:numId="3" w16cid:durableId="922030218">
    <w:abstractNumId w:val="2"/>
  </w:num>
  <w:num w:numId="4" w16cid:durableId="831216888">
    <w:abstractNumId w:val="4"/>
  </w:num>
  <w:num w:numId="5" w16cid:durableId="124519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E"/>
    <w:rsid w:val="002F1E7E"/>
    <w:rsid w:val="00497AAA"/>
    <w:rsid w:val="00507905"/>
    <w:rsid w:val="00676B38"/>
    <w:rsid w:val="007B320F"/>
    <w:rsid w:val="00826262"/>
    <w:rsid w:val="008C77C9"/>
    <w:rsid w:val="00A6292E"/>
    <w:rsid w:val="00B1618A"/>
    <w:rsid w:val="00B624BE"/>
    <w:rsid w:val="00F34C39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5683"/>
  <w15:chartTrackingRefBased/>
  <w15:docId w15:val="{4DAAF666-1290-49EB-924A-2BD4BE00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34C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Zw6Ms9GDgak?si=nfkU-OzzXlQmzK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stopherstrange25/Tokkens-y-Exp.-Reguares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1553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Cristopher Celestino Martinez</cp:lastModifiedBy>
  <cp:revision>6</cp:revision>
  <dcterms:created xsi:type="dcterms:W3CDTF">2025-02-03T17:39:00Z</dcterms:created>
  <dcterms:modified xsi:type="dcterms:W3CDTF">2025-02-08T03:51:00Z</dcterms:modified>
</cp:coreProperties>
</file>