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C0788" w14:textId="7CE8CE6C" w:rsidR="00A37070" w:rsidRDefault="00A37070" w:rsidP="00A37070">
      <w:r>
        <w:t xml:space="preserve">La extensión de los archivos es </w:t>
      </w:r>
      <w:proofErr w:type="gramStart"/>
      <w:r>
        <w:t>‘.</w:t>
      </w:r>
      <w:proofErr w:type="spellStart"/>
      <w:r>
        <w:t>dart</w:t>
      </w:r>
      <w:proofErr w:type="spellEnd"/>
      <w:proofErr w:type="gramEnd"/>
      <w:r>
        <w:t>’</w:t>
      </w:r>
    </w:p>
    <w:p w14:paraId="42919442" w14:textId="40A23BC3" w:rsidR="00A37070" w:rsidRPr="00A37070" w:rsidRDefault="00A37070" w:rsidP="00A37070">
      <w:pPr>
        <w:rPr>
          <w:rStyle w:val="Hipervnculo"/>
        </w:rPr>
      </w:pPr>
      <w:r>
        <w:t xml:space="preserve">Se le </w:t>
      </w:r>
      <w:proofErr w:type="spellStart"/>
      <w:r>
        <w:t>sulen</w:t>
      </w:r>
      <w:proofErr w:type="spellEnd"/>
      <w:r>
        <w:t xml:space="preserve"> por nombres a estos a</w:t>
      </w:r>
      <w:r w:rsidRPr="00A37070">
        <w:t xml:space="preserve">rchivos en </w:t>
      </w:r>
      <w:r w:rsidRPr="00A37070">
        <w:fldChar w:fldCharType="begin"/>
      </w:r>
      <w:r w:rsidRPr="00A37070">
        <w:instrText>HYPERLINK "https://es.wikipedia.org/wiki/Snake_case"</w:instrText>
      </w:r>
      <w:r w:rsidRPr="00A37070">
        <w:fldChar w:fldCharType="separate"/>
      </w:r>
      <w:r w:rsidRPr="00A37070">
        <w:rPr>
          <w:rStyle w:val="Hipervnculo"/>
        </w:rPr>
        <w:t>Snake case</w:t>
      </w:r>
    </w:p>
    <w:p w14:paraId="3739837F" w14:textId="65F1875C" w:rsidR="00A37070" w:rsidRDefault="00A37070" w:rsidP="00A37070">
      <w:r w:rsidRPr="00A37070">
        <w:fldChar w:fldCharType="end"/>
      </w:r>
    </w:p>
    <w:p w14:paraId="1CD4BE22" w14:textId="77777777" w:rsidR="00B245AE" w:rsidRDefault="00B245AE" w:rsidP="00B245AE">
      <w:r>
        <w:t xml:space="preserve">Es muy similar a java </w:t>
      </w:r>
    </w:p>
    <w:p w14:paraId="288EDA39" w14:textId="77777777" w:rsidR="00B245AE" w:rsidRDefault="00B245AE" w:rsidP="00B245AE">
      <w:r>
        <w:t>Sintaxis general</w:t>
      </w:r>
    </w:p>
    <w:p w14:paraId="0B567535" w14:textId="77777777" w:rsidR="00B245AE" w:rsidRDefault="00B245AE" w:rsidP="00B245AE">
      <w:r>
        <w:t xml:space="preserve">Todo termina </w:t>
      </w:r>
      <w:proofErr w:type="gramStart"/>
      <w:r>
        <w:t>en ;</w:t>
      </w:r>
      <w:proofErr w:type="gramEnd"/>
      <w:r>
        <w:t xml:space="preserve"> no es opcional </w:t>
      </w:r>
    </w:p>
    <w:p w14:paraId="40D7F74F" w14:textId="77777777" w:rsidR="00A37070" w:rsidRPr="00A37070" w:rsidRDefault="00A37070" w:rsidP="00A37070"/>
    <w:p w14:paraId="343197C3" w14:textId="12F12B6F" w:rsidR="00B7143C" w:rsidRDefault="00B7143C" w:rsidP="00B7143C">
      <w:pPr>
        <w:pStyle w:val="Ttulo1"/>
      </w:pPr>
      <w:proofErr w:type="spellStart"/>
      <w:r>
        <w:t>main</w:t>
      </w:r>
      <w:proofErr w:type="spellEnd"/>
    </w:p>
    <w:p w14:paraId="08DC408B" w14:textId="65A6344F" w:rsidR="00B84AE5" w:rsidRDefault="00034CEC">
      <w:r>
        <w:t xml:space="preserve">Toda aplicación de </w:t>
      </w:r>
      <w:proofErr w:type="spellStart"/>
      <w:r>
        <w:t>dart</w:t>
      </w:r>
      <w:proofErr w:type="spellEnd"/>
      <w:r>
        <w:t xml:space="preserve"> ejecuta una función llamada </w:t>
      </w:r>
      <w:proofErr w:type="spellStart"/>
      <w:r>
        <w:t>main</w:t>
      </w:r>
      <w:proofErr w:type="spellEnd"/>
    </w:p>
    <w:p w14:paraId="0A594F4F" w14:textId="3D36AFD3" w:rsidR="00034CEC" w:rsidRDefault="00135CA6">
      <w:proofErr w:type="spellStart"/>
      <w:r>
        <w:t>v</w:t>
      </w:r>
      <w:r w:rsidR="00034CEC">
        <w:t>oid</w:t>
      </w:r>
      <w:proofErr w:type="spellEnd"/>
      <w:r w:rsidR="00034CEC">
        <w:t xml:space="preserve"> </w:t>
      </w:r>
      <w:proofErr w:type="spellStart"/>
      <w:proofErr w:type="gramStart"/>
      <w:r w:rsidR="00034CEC">
        <w:t>main</w:t>
      </w:r>
      <w:proofErr w:type="spellEnd"/>
      <w:r w:rsidR="00034CEC">
        <w:t>(</w:t>
      </w:r>
      <w:proofErr w:type="gramEnd"/>
      <w:r w:rsidR="00034CEC">
        <w:t>){}</w:t>
      </w:r>
    </w:p>
    <w:p w14:paraId="25604D7C" w14:textId="67E42E18" w:rsidR="00135CA6" w:rsidRDefault="00135CA6">
      <w:r>
        <w:t xml:space="preserve">Esta función puede síncrona o asíncrona </w:t>
      </w:r>
    </w:p>
    <w:p w14:paraId="525C98C9" w14:textId="77777777" w:rsidR="00B245AE" w:rsidRDefault="00B245AE"/>
    <w:p w14:paraId="6F55E63D" w14:textId="01814171" w:rsidR="00B245AE" w:rsidRDefault="00B245AE" w:rsidP="00B245AE">
      <w:pPr>
        <w:pStyle w:val="Ttulo1"/>
      </w:pPr>
      <w:proofErr w:type="spellStart"/>
      <w:r>
        <w:t>for</w:t>
      </w:r>
      <w:proofErr w:type="spellEnd"/>
    </w:p>
    <w:p w14:paraId="3281D494" w14:textId="253C3F73" w:rsidR="00034CEC" w:rsidRDefault="00F2642B">
      <w:r>
        <w:t xml:space="preserve">Ejemplo de </w:t>
      </w:r>
      <w:r w:rsidR="006070BF">
        <w:t>función con ciclo</w:t>
      </w:r>
    </w:p>
    <w:p w14:paraId="56ABD25C" w14:textId="77777777" w:rsidR="006070BF" w:rsidRPr="00135CA6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35CA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135CA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){</w:t>
      </w:r>
    </w:p>
    <w:p w14:paraId="18B201DE" w14:textId="77777777" w:rsidR="006070BF" w:rsidRPr="00A308BD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08B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for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A308B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var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proofErr w:type="spellStart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proofErr w:type="spellStart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A308B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++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FFE7172" w14:textId="77777777" w:rsidR="006070BF" w:rsidRPr="00A308BD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A308B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F530D69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0365DAC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3E9981B" w14:textId="77777777" w:rsidR="006070BF" w:rsidRDefault="006070BF"/>
    <w:p w14:paraId="08040B74" w14:textId="7F393227" w:rsidR="00B245AE" w:rsidRDefault="00B245AE" w:rsidP="00B245AE">
      <w:pPr>
        <w:pStyle w:val="Ttulo2"/>
      </w:pPr>
      <w:r>
        <w:t>Avanzado</w:t>
      </w:r>
    </w:p>
    <w:p w14:paraId="3411ED51" w14:textId="77777777" w:rsidR="00B245AE" w:rsidRPr="00B245AE" w:rsidRDefault="00B245AE" w:rsidP="00B245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245A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245A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valores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245A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[</w:t>
      </w:r>
      <w:r w:rsidRPr="00B245A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B245A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23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B245A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B245A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B245A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6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2EC9FE10" w14:textId="77777777" w:rsidR="00B245AE" w:rsidRPr="00B245AE" w:rsidRDefault="00B245AE" w:rsidP="00B245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B245A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B245A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var</w:t>
      </w:r>
      <w:proofErr w:type="spellEnd"/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245A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numero</w:t>
      </w:r>
      <w:proofErr w:type="spellEnd"/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245A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in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245A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valores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6248A26" w14:textId="77777777" w:rsidR="00B245AE" w:rsidRPr="00B245AE" w:rsidRDefault="00B245AE" w:rsidP="00B245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B245A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245A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'el </w:t>
      </w:r>
      <w:proofErr w:type="spellStart"/>
      <w:r w:rsidRPr="00B245A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numero</w:t>
      </w:r>
      <w:proofErr w:type="spellEnd"/>
      <w:r w:rsidRPr="00B245A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es 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B245A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valores</w:t>
      </w:r>
      <w:r w:rsidRPr="00B245A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12D4A195" w14:textId="77777777" w:rsidR="00B245AE" w:rsidRPr="00B245AE" w:rsidRDefault="00B245AE" w:rsidP="00B245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245A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3240EF9B" w14:textId="77777777" w:rsidR="00B245AE" w:rsidRDefault="00B245AE"/>
    <w:p w14:paraId="69879555" w14:textId="73CE7DE8" w:rsidR="00FD49C3" w:rsidRDefault="00FD49C3" w:rsidP="00B7143C">
      <w:pPr>
        <w:pStyle w:val="Ttulo1"/>
      </w:pPr>
      <w:r>
        <w:t>Tipos:</w:t>
      </w:r>
    </w:p>
    <w:p w14:paraId="0D9B4C14" w14:textId="09B952A9" w:rsidR="00050799" w:rsidRDefault="00050799" w:rsidP="00FD49C3">
      <w:pPr>
        <w:rPr>
          <w:lang w:eastAsia="es-ES"/>
        </w:rPr>
      </w:pP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: cualquier tipo</w:t>
      </w:r>
    </w:p>
    <w:p w14:paraId="3E6AE53D" w14:textId="26E790E9" w:rsidR="00825B67" w:rsidRDefault="00825B67" w:rsidP="00FD49C3">
      <w:pPr>
        <w:rPr>
          <w:lang w:eastAsia="es-ES"/>
        </w:rPr>
      </w:pPr>
      <w:proofErr w:type="spellStart"/>
      <w:r>
        <w:rPr>
          <w:lang w:eastAsia="es-ES"/>
        </w:rPr>
        <w:t>bool</w:t>
      </w:r>
      <w:proofErr w:type="spellEnd"/>
    </w:p>
    <w:p w14:paraId="536D3552" w14:textId="4CD726B3" w:rsidR="00990FE7" w:rsidRDefault="00990FE7" w:rsidP="00FD49C3">
      <w:pPr>
        <w:rPr>
          <w:lang w:eastAsia="es-ES"/>
        </w:rPr>
      </w:pPr>
      <w:r>
        <w:rPr>
          <w:lang w:eastAsia="es-ES"/>
        </w:rPr>
        <w:t>similares a java</w:t>
      </w:r>
    </w:p>
    <w:p w14:paraId="158163B4" w14:textId="68F75A7E" w:rsidR="00135CA6" w:rsidRDefault="00135CA6" w:rsidP="00FD49C3">
      <w:pPr>
        <w:rPr>
          <w:lang w:eastAsia="es-ES"/>
        </w:rPr>
      </w:pPr>
      <w:r>
        <w:rPr>
          <w:lang w:eastAsia="es-ES"/>
        </w:rPr>
        <w:t xml:space="preserve">String // con mayúsculas </w:t>
      </w:r>
    </w:p>
    <w:p w14:paraId="61768FB1" w14:textId="17DF767E" w:rsidR="00990FE7" w:rsidRDefault="00990FE7" w:rsidP="00FD49C3">
      <w:pPr>
        <w:rPr>
          <w:lang w:eastAsia="es-ES"/>
        </w:rPr>
      </w:pP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>,</w:t>
      </w:r>
    </w:p>
    <w:p w14:paraId="36F83918" w14:textId="77777777" w:rsidR="00912CAE" w:rsidRDefault="00912CAE" w:rsidP="00912CAE">
      <w:pPr>
        <w:pStyle w:val="Ttulo2"/>
        <w:rPr>
          <w:lang w:eastAsia="es-ES"/>
        </w:rPr>
      </w:pPr>
      <w:proofErr w:type="spellStart"/>
      <w:r>
        <w:rPr>
          <w:lang w:eastAsia="es-ES"/>
        </w:rPr>
        <w:lastRenderedPageBreak/>
        <w:t>dynamic</w:t>
      </w:r>
      <w:proofErr w:type="spellEnd"/>
      <w:r>
        <w:rPr>
          <w:lang w:eastAsia="es-ES"/>
        </w:rPr>
        <w:t xml:space="preserve">:  cualquier tipo </w:t>
      </w:r>
    </w:p>
    <w:p w14:paraId="44421A50" w14:textId="19EE0CCC" w:rsidR="00912CAE" w:rsidRDefault="00912CAE" w:rsidP="00FD49C3">
      <w:pPr>
        <w:rPr>
          <w:lang w:eastAsia="es-ES"/>
        </w:rPr>
      </w:pPr>
      <w:r>
        <w:rPr>
          <w:lang w:eastAsia="es-ES"/>
        </w:rPr>
        <w:t>por defecto acepta nulos</w:t>
      </w:r>
    </w:p>
    <w:p w14:paraId="01FC1E28" w14:textId="2DD6139B" w:rsidR="00517D73" w:rsidRDefault="00517D73" w:rsidP="00FD49C3">
      <w:pPr>
        <w:rPr>
          <w:lang w:eastAsia="es-ES"/>
        </w:rPr>
      </w:pPr>
      <w:r>
        <w:rPr>
          <w:lang w:eastAsia="es-ES"/>
        </w:rPr>
        <w:t xml:space="preserve">no infiere el tipo, simplemente siempre va a ser de tipo </w:t>
      </w:r>
      <w:proofErr w:type="spellStart"/>
      <w:r>
        <w:rPr>
          <w:lang w:eastAsia="es-ES"/>
        </w:rPr>
        <w:t>dynamic</w:t>
      </w:r>
      <w:proofErr w:type="spellEnd"/>
    </w:p>
    <w:p w14:paraId="1F6A9807" w14:textId="45BE1C82" w:rsidR="00CC7FE2" w:rsidRDefault="00CC7FE2" w:rsidP="00836D4A">
      <w:pPr>
        <w:pStyle w:val="Ttulo2"/>
        <w:rPr>
          <w:lang w:eastAsia="es-ES"/>
        </w:rPr>
      </w:pPr>
      <w:proofErr w:type="spellStart"/>
      <w:r>
        <w:rPr>
          <w:lang w:eastAsia="es-ES"/>
        </w:rPr>
        <w:t>nuleable</w:t>
      </w:r>
      <w:proofErr w:type="spellEnd"/>
    </w:p>
    <w:p w14:paraId="45BABF8F" w14:textId="62A0EEF3" w:rsidR="00CC7FE2" w:rsidRDefault="00CC7FE2" w:rsidP="00FD49C3">
      <w:pPr>
        <w:rPr>
          <w:lang w:eastAsia="es-ES"/>
        </w:rPr>
      </w:pPr>
      <w:r>
        <w:rPr>
          <w:lang w:eastAsia="es-ES"/>
        </w:rPr>
        <w:t xml:space="preserve">Al igual que en C# se pueden declarar valores básicos que puedan admitir valores nulos agregándole al tipo </w:t>
      </w:r>
      <w:proofErr w:type="gramStart"/>
      <w:r>
        <w:rPr>
          <w:lang w:eastAsia="es-ES"/>
        </w:rPr>
        <w:t>un ’</w:t>
      </w:r>
      <w:proofErr w:type="gramEnd"/>
      <w:r>
        <w:rPr>
          <w:lang w:eastAsia="es-ES"/>
        </w:rPr>
        <w:t>?’</w:t>
      </w:r>
    </w:p>
    <w:p w14:paraId="2661CE94" w14:textId="77777777" w:rsidR="00CC7FE2" w:rsidRPr="00CC7FE2" w:rsidRDefault="00CC7FE2" w:rsidP="00CC7FE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C7FE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CC7FE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C7FE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53AB695" w14:textId="7F21B5B6" w:rsidR="00122C5F" w:rsidRPr="00122C5F" w:rsidRDefault="00122C5F" w:rsidP="00122C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22C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AC6537" w14:textId="2C9A0503" w:rsidR="00CC7FE2" w:rsidRPr="00122C5F" w:rsidRDefault="00122C5F" w:rsidP="00122C5F">
      <w:r>
        <w:t>E</w:t>
      </w:r>
      <w:r w:rsidRPr="00122C5F">
        <w:t xml:space="preserve">n ese caso </w:t>
      </w:r>
      <w:r>
        <w:t>ambos equivalen a lo mismo, las variables no declaradas se asumen como nulas</w:t>
      </w:r>
    </w:p>
    <w:p w14:paraId="67BF0E1D" w14:textId="2ADBFC05" w:rsidR="005002BB" w:rsidRPr="00FD49C3" w:rsidRDefault="005002BB" w:rsidP="005002BB">
      <w:pPr>
        <w:pStyle w:val="Ttulo2"/>
        <w:rPr>
          <w:lang w:eastAsia="es-ES"/>
        </w:rPr>
      </w:pPr>
      <w:r>
        <w:rPr>
          <w:lang w:eastAsia="es-ES"/>
        </w:rPr>
        <w:t xml:space="preserve">final </w:t>
      </w:r>
    </w:p>
    <w:p w14:paraId="3F23BC7D" w14:textId="3793B551" w:rsidR="005002BB" w:rsidRPr="005002BB" w:rsidRDefault="005002BB" w:rsidP="005002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2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2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002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01C2265" w14:textId="77777777" w:rsidR="00FD49C3" w:rsidRDefault="00FD49C3"/>
    <w:p w14:paraId="1E850B08" w14:textId="48CCEAB7" w:rsidR="00007D81" w:rsidRDefault="00007D81" w:rsidP="00007D81">
      <w:pPr>
        <w:pStyle w:val="Ttulo2"/>
      </w:pPr>
      <w:r>
        <w:t>late</w:t>
      </w:r>
    </w:p>
    <w:p w14:paraId="55C77047" w14:textId="77777777" w:rsidR="00007D81" w:rsidRPr="00007D81" w:rsidRDefault="00007D81" w:rsidP="00007D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late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945F4A8" w14:textId="77777777" w:rsidR="00007D81" w:rsidRDefault="00007D81"/>
    <w:p w14:paraId="1188E617" w14:textId="461012D7" w:rsidR="00007D81" w:rsidRDefault="00007D81">
      <w:r>
        <w:t xml:space="preserve">el subtipo </w:t>
      </w:r>
      <w:r w:rsidRPr="00007D81">
        <w:rPr>
          <w:color w:val="4472C4" w:themeColor="accent1"/>
        </w:rPr>
        <w:t>late</w:t>
      </w:r>
      <w:r>
        <w:t xml:space="preserve"> es una inicialización tardía </w:t>
      </w:r>
    </w:p>
    <w:p w14:paraId="256C0BEF" w14:textId="56A6E9E7" w:rsidR="00B67DC2" w:rsidRDefault="00B67DC2">
      <w:r>
        <w:t xml:space="preserve">Puede que en algunos casos no se disponga del valor (y se conozca que </w:t>
      </w:r>
      <w:proofErr w:type="spellStart"/>
      <w:r>
        <w:t>mas</w:t>
      </w:r>
      <w:proofErr w:type="spellEnd"/>
      <w:r>
        <w:t xml:space="preserve"> adelante lo </w:t>
      </w:r>
      <w:proofErr w:type="gramStart"/>
      <w:r>
        <w:t>va  a</w:t>
      </w:r>
      <w:proofErr w:type="gramEnd"/>
      <w:r>
        <w:t xml:space="preserve"> tener) de una variable pero es necesario que se trate en el código como que siempre lo tiene </w:t>
      </w:r>
    </w:p>
    <w:p w14:paraId="3ABBE423" w14:textId="51559EC8" w:rsidR="005226FA" w:rsidRDefault="005226FA" w:rsidP="005226FA">
      <w:pPr>
        <w:pStyle w:val="Ttulo2"/>
      </w:pPr>
      <w:proofErr w:type="spellStart"/>
      <w:r>
        <w:t>Const</w:t>
      </w:r>
      <w:proofErr w:type="spellEnd"/>
    </w:p>
    <w:p w14:paraId="4C317CE2" w14:textId="656256A6" w:rsidR="005226FA" w:rsidRPr="005226FA" w:rsidRDefault="005226FA" w:rsidP="00522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F6899BD" w14:textId="77777777" w:rsidR="005226FA" w:rsidRDefault="005226FA"/>
    <w:p w14:paraId="173B4E79" w14:textId="3AD7266A" w:rsidR="00493932" w:rsidRDefault="00493932" w:rsidP="004F15D0">
      <w:pPr>
        <w:pStyle w:val="Ttulo2"/>
      </w:pPr>
      <w:r>
        <w:t>Sin tipado</w:t>
      </w:r>
    </w:p>
    <w:p w14:paraId="19D827C0" w14:textId="42C854EB" w:rsidR="00493932" w:rsidRDefault="00493932">
      <w:r>
        <w:t>Si es usa final</w:t>
      </w:r>
      <w:r w:rsidR="004F15D0">
        <w:t xml:space="preserve"> o</w:t>
      </w:r>
      <w:r>
        <w:t xml:space="preserve"> </w:t>
      </w:r>
      <w:proofErr w:type="spellStart"/>
      <w:r>
        <w:t>const</w:t>
      </w:r>
      <w:proofErr w:type="spellEnd"/>
      <w:r w:rsidR="004F15D0">
        <w:t xml:space="preserve"> se puede declarar </w:t>
      </w:r>
      <w:proofErr w:type="gramStart"/>
      <w:r w:rsidR="004F15D0">
        <w:t>la variables</w:t>
      </w:r>
      <w:proofErr w:type="gramEnd"/>
      <w:r w:rsidR="004F15D0">
        <w:t xml:space="preserve"> sin </w:t>
      </w:r>
      <w:proofErr w:type="spellStart"/>
      <w:r w:rsidR="004F15D0">
        <w:t>tiparlas</w:t>
      </w:r>
      <w:proofErr w:type="spellEnd"/>
      <w:r w:rsidR="004F15D0">
        <w:t xml:space="preserve"> porque asume el tipo cuando se instancian </w:t>
      </w:r>
    </w:p>
    <w:p w14:paraId="579FDF59" w14:textId="77777777" w:rsidR="004F15D0" w:rsidRPr="005226FA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013004B" w14:textId="77777777" w:rsidR="004F15D0" w:rsidRPr="00007D81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9D9124D" w14:textId="77777777" w:rsidR="004F15D0" w:rsidRDefault="004F15D0"/>
    <w:p w14:paraId="47A3CB7C" w14:textId="5BEF35B6" w:rsidR="001505A0" w:rsidRDefault="001505A0" w:rsidP="001505A0">
      <w:pPr>
        <w:pStyle w:val="Ttulo2"/>
      </w:pPr>
      <w:r>
        <w:t>listas</w:t>
      </w:r>
    </w:p>
    <w:p w14:paraId="07AB9BCC" w14:textId="61DD3D96" w:rsidR="001505A0" w:rsidRDefault="001505A0">
      <w:r>
        <w:t>parecido a Python es con los []</w:t>
      </w:r>
    </w:p>
    <w:p w14:paraId="3E7D7AC7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'b</w:t>
      </w:r>
      <w:proofErr w:type="spellEnd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</w:t>
      </w:r>
    </w:p>
    <w:p w14:paraId="433352F3" w14:textId="77777777" w:rsidR="001505A0" w:rsidRDefault="001505A0"/>
    <w:p w14:paraId="74691431" w14:textId="172D5DCC" w:rsidR="00B26E63" w:rsidRDefault="00B26E63" w:rsidP="00B26E63">
      <w:pPr>
        <w:pStyle w:val="Ttulo3"/>
      </w:pPr>
      <w:r>
        <w:t>usarlas</w:t>
      </w:r>
    </w:p>
    <w:p w14:paraId="16034B34" w14:textId="77777777" w:rsidR="00B26E63" w:rsidRPr="00A308BD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08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proofErr w:type="spellStart"/>
      <w:proofErr w:type="gramStart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first</w:t>
      </w:r>
      <w:proofErr w:type="spellEnd"/>
      <w:proofErr w:type="gram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1768B9FF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B436A4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47A10499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last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73A4551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181DED5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firstOrNull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809CD91" w14:textId="77777777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F13087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proofErr w:type="spellStart"/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ite6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31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1DF7405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DB311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472E0DF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7932643B" w14:textId="77777777" w:rsidR="00B26E63" w:rsidRPr="00020A0A" w:rsidRDefault="00B26E63"/>
    <w:p w14:paraId="6541B641" w14:textId="293AE53E" w:rsidR="001505A0" w:rsidRDefault="001505A0">
      <w:r>
        <w:t xml:space="preserve">indicándole el tipo al [] al usar </w:t>
      </w:r>
      <w:proofErr w:type="spellStart"/>
      <w:r>
        <w:t>genericos</w:t>
      </w:r>
      <w:proofErr w:type="spellEnd"/>
    </w:p>
    <w:p w14:paraId="0F514EFF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1505A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Start"/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2EA3383A" w14:textId="086E73CE" w:rsidR="003C7B82" w:rsidRDefault="003C7B82" w:rsidP="003C7B8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Start"/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6A9684E8" w14:textId="35D4A87F" w:rsidR="000B3C0A" w:rsidRPr="003C7B82" w:rsidRDefault="000B3C0A" w:rsidP="000B3C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57D351BE" w14:textId="77777777" w:rsidR="001505A0" w:rsidRDefault="001505A0">
      <w:pPr>
        <w:rPr>
          <w:lang w:val="en-US"/>
        </w:rPr>
      </w:pPr>
    </w:p>
    <w:p w14:paraId="4EE48361" w14:textId="1E03257F" w:rsidR="00EC6A71" w:rsidRDefault="00EC6A71" w:rsidP="00EC6A71">
      <w:pPr>
        <w:pStyle w:val="Ttulo2"/>
      </w:pPr>
      <w:r w:rsidRPr="00EC6A71">
        <w:t>set de d</w:t>
      </w:r>
      <w:r>
        <w:t>atos</w:t>
      </w:r>
    </w:p>
    <w:p w14:paraId="302470B4" w14:textId="77777777" w:rsidR="00EC6A71" w:rsidRPr="00020A0A" w:rsidRDefault="00EC6A71" w:rsidP="00EC6A7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23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};</w:t>
      </w:r>
    </w:p>
    <w:p w14:paraId="01E36957" w14:textId="77777777" w:rsidR="0054182C" w:rsidRPr="0054182C" w:rsidRDefault="0054182C" w:rsidP="005418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4182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54182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proofErr w:type="gramStart"/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23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2B52BC65" w14:textId="77777777" w:rsidR="00EC6A71" w:rsidRDefault="00EC6A71">
      <w:pPr>
        <w:rPr>
          <w:lang w:val="en-US"/>
        </w:rPr>
      </w:pPr>
    </w:p>
    <w:p w14:paraId="55D738B3" w14:textId="05A0CED2" w:rsidR="00AB7825" w:rsidRPr="00020A0A" w:rsidRDefault="00AB7825" w:rsidP="00AB7825">
      <w:pPr>
        <w:pStyle w:val="Ttulo2"/>
      </w:pPr>
      <w:r w:rsidRPr="00020A0A">
        <w:t>mapas</w:t>
      </w:r>
    </w:p>
    <w:p w14:paraId="5701B962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};</w:t>
      </w:r>
    </w:p>
    <w:p w14:paraId="6042FDA4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proofErr w:type="gramStart"/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proofErr w:type="gramEnd"/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mapa2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=&lt;</w:t>
      </w:r>
      <w:proofErr w:type="spellStart"/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5BEA2527" w14:textId="77777777" w:rsidR="00AB7825" w:rsidRDefault="00AB7825">
      <w:pPr>
        <w:rPr>
          <w:lang w:val="en-US"/>
        </w:rPr>
      </w:pPr>
    </w:p>
    <w:p w14:paraId="4CAC01B7" w14:textId="5ADBE8C9" w:rsidR="005B3B60" w:rsidRPr="005B3B60" w:rsidRDefault="005B3B60" w:rsidP="005B3B60">
      <w:pPr>
        <w:pStyle w:val="Ttulo3"/>
      </w:pPr>
      <w:r w:rsidRPr="005B3B60">
        <w:t>usarlos</w:t>
      </w:r>
    </w:p>
    <w:p w14:paraId="62B0BD48" w14:textId="77777777" w:rsidR="005B3B60" w:rsidRPr="005B3B60" w:rsidRDefault="005B3B60" w:rsidP="005B3B6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B3B6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valor2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5B3B6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25C70FDC" w14:textId="77777777" w:rsidR="005B3B60" w:rsidRPr="00020A0A" w:rsidRDefault="005B3B60"/>
    <w:p w14:paraId="74451665" w14:textId="1FFA5950" w:rsidR="005B3B60" w:rsidRDefault="005B3B60">
      <w:r w:rsidRPr="005B3B60">
        <w:t>no se p</w:t>
      </w:r>
      <w:r>
        <w:t xml:space="preserve">uede usar en este tipo de declaración el tipo </w:t>
      </w:r>
      <w:proofErr w:type="spellStart"/>
      <w:r>
        <w:t>const</w:t>
      </w:r>
      <w:proofErr w:type="spellEnd"/>
    </w:p>
    <w:p w14:paraId="6842A087" w14:textId="28033A8B" w:rsidR="00091699" w:rsidRPr="00A308BD" w:rsidRDefault="00091699" w:rsidP="00091699">
      <w:pPr>
        <w:pStyle w:val="Ttulo2"/>
        <w:rPr>
          <w:lang w:val="en-US"/>
        </w:rPr>
      </w:pPr>
      <w:proofErr w:type="spellStart"/>
      <w:r w:rsidRPr="00A308BD">
        <w:rPr>
          <w:lang w:val="en-US"/>
        </w:rPr>
        <w:t>iterables</w:t>
      </w:r>
      <w:proofErr w:type="spellEnd"/>
    </w:p>
    <w:p w14:paraId="03CCC549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</w:t>
      </w:r>
      <w:proofErr w:type="spell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E1C8F3F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ite2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5233BD8" w14:textId="77777777" w:rsidR="00091699" w:rsidRDefault="00091699">
      <w:pPr>
        <w:rPr>
          <w:lang w:val="en-US"/>
        </w:rPr>
      </w:pPr>
    </w:p>
    <w:p w14:paraId="43FFB07A" w14:textId="7FFBA774" w:rsidR="00D530B4" w:rsidRDefault="00D530B4">
      <w:r w:rsidRPr="00D530B4">
        <w:t>son como l</w:t>
      </w:r>
      <w:r>
        <w:t xml:space="preserve">as tuplas de </w:t>
      </w:r>
      <w:proofErr w:type="spellStart"/>
      <w:r w:rsidR="00406EF5">
        <w:t>python</w:t>
      </w:r>
      <w:proofErr w:type="spellEnd"/>
    </w:p>
    <w:p w14:paraId="6C277A69" w14:textId="5FB0EA68" w:rsidR="00406EF5" w:rsidRDefault="00406EF5" w:rsidP="00406EF5">
      <w:pPr>
        <w:pStyle w:val="Ttulo3"/>
      </w:pPr>
      <w:r>
        <w:t xml:space="preserve">iterables que son </w:t>
      </w:r>
      <w:proofErr w:type="spellStart"/>
      <w:r>
        <w:t>mas</w:t>
      </w:r>
      <w:proofErr w:type="spellEnd"/>
      <w:r>
        <w:t xml:space="preserve"> iterables</w:t>
      </w:r>
    </w:p>
    <w:p w14:paraId="5090E101" w14:textId="163B1B60" w:rsidR="00406EF5" w:rsidRPr="00020A0A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ite3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reversed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7D22343" w14:textId="0432BB48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1CAB05E" w14:textId="77777777" w:rsidR="00406EF5" w:rsidRPr="00406EF5" w:rsidRDefault="00406EF5">
      <w:pPr>
        <w:rPr>
          <w:lang w:val="en-US"/>
        </w:rPr>
      </w:pPr>
    </w:p>
    <w:p w14:paraId="44E5034E" w14:textId="343DAF5F" w:rsidR="00406EF5" w:rsidRDefault="00406EF5">
      <w:r>
        <w:t xml:space="preserve">tienen </w:t>
      </w:r>
      <w:proofErr w:type="spellStart"/>
      <w:r>
        <w:t>mas</w:t>
      </w:r>
      <w:proofErr w:type="spellEnd"/>
      <w:r>
        <w:t xml:space="preserve"> métodos que los que solo están declarados como ()</w:t>
      </w:r>
    </w:p>
    <w:p w14:paraId="60CB91A8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toList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C9FD762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proofErr w:type="gramStart"/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toSet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59C3D22" w14:textId="77777777" w:rsidR="0085323B" w:rsidRPr="0085323B" w:rsidRDefault="0085323B">
      <w:pPr>
        <w:rPr>
          <w:lang w:val="en-US"/>
        </w:rPr>
      </w:pPr>
    </w:p>
    <w:p w14:paraId="1C4B40B5" w14:textId="77777777" w:rsidR="00FD49C3" w:rsidRPr="00020A0A" w:rsidRDefault="00FD49C3">
      <w:pPr>
        <w:rPr>
          <w:lang w:val="en-US"/>
        </w:rPr>
      </w:pPr>
    </w:p>
    <w:p w14:paraId="4F8057F5" w14:textId="7DF07FD8" w:rsidR="006070BF" w:rsidRDefault="000F2FCC" w:rsidP="002C5EF7">
      <w:pPr>
        <w:pStyle w:val="Ttulo1"/>
      </w:pPr>
      <w:r>
        <w:t>Texto con formato</w:t>
      </w:r>
      <w:r w:rsidR="002C5EF7">
        <w:t xml:space="preserve"> (interpolación de </w:t>
      </w:r>
      <w:proofErr w:type="spellStart"/>
      <w:r w:rsidR="002C5EF7">
        <w:t>strings</w:t>
      </w:r>
      <w:proofErr w:type="spellEnd"/>
      <w:r w:rsidR="002C5EF7">
        <w:t>)</w:t>
      </w:r>
      <w:r>
        <w:t>:</w:t>
      </w:r>
    </w:p>
    <w:p w14:paraId="75FA3B84" w14:textId="77777777" w:rsidR="00AF0D4F" w:rsidRDefault="000F2FCC">
      <w:r>
        <w:t xml:space="preserve">Entre comillas se puede incluir </w:t>
      </w:r>
      <w:r w:rsidR="00AF0D4F">
        <w:t xml:space="preserve">un signo de dólar seguido de </w:t>
      </w:r>
      <w:r>
        <w:t xml:space="preserve">unas </w:t>
      </w:r>
      <w:r w:rsidR="00AF0D4F">
        <w:t>llaves para incluir un contenido dinámico</w:t>
      </w:r>
    </w:p>
    <w:p w14:paraId="6DA44F9D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AF0D4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738D93D" w14:textId="77777777" w:rsidR="00AF0D4F" w:rsidRDefault="00AF0D4F"/>
    <w:p w14:paraId="2BADC25A" w14:textId="77777777" w:rsidR="002C5EF7" w:rsidRDefault="002C5EF7" w:rsidP="002C5EF7">
      <w:r>
        <w:t>Tambien solo se puede ejecutar código como métodos si están entre comillas</w:t>
      </w:r>
    </w:p>
    <w:p w14:paraId="3462AFEC" w14:textId="419884C4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446B5F" w:rsidRP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7D97016" w14:textId="77777777" w:rsidR="002C5EF7" w:rsidRPr="002C5EF7" w:rsidRDefault="002C5EF7">
      <w:pPr>
        <w:rPr>
          <w:lang w:val="en-US"/>
        </w:rPr>
      </w:pPr>
    </w:p>
    <w:p w14:paraId="57CE9C15" w14:textId="47AF7AA2" w:rsidR="00AF0D4F" w:rsidRDefault="00AF0D4F">
      <w:r>
        <w:t>O directamente una variable si se usa un signo de dólar</w:t>
      </w:r>
      <w:r w:rsidR="002C5EF7">
        <w:t xml:space="preserve">, solo variables directamente, no sus </w:t>
      </w:r>
      <w:proofErr w:type="spellStart"/>
      <w:r w:rsidR="002C5EF7">
        <w:t>metodos</w:t>
      </w:r>
      <w:proofErr w:type="spellEnd"/>
    </w:p>
    <w:p w14:paraId="73181377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F0D4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dynamic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F0D4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asd</w:t>
      </w:r>
      <w:proofErr w:type="spell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72F987E" w14:textId="085C4BA5" w:rsidR="000F2FCC" w:rsidRDefault="00AF0D4F">
      <w:r>
        <w:t xml:space="preserve"> </w:t>
      </w:r>
    </w:p>
    <w:p w14:paraId="6704370A" w14:textId="3A5F7B67" w:rsidR="002C5EF7" w:rsidRDefault="002C5EF7" w:rsidP="002C5EF7">
      <w:pPr>
        <w:pStyle w:val="Ttulo1"/>
      </w:pPr>
      <w:r>
        <w:t>funciones de string</w:t>
      </w:r>
    </w:p>
    <w:p w14:paraId="3B64D6E7" w14:textId="3AF69F69" w:rsidR="002C5EF7" w:rsidRDefault="002C5EF7">
      <w:r>
        <w:t xml:space="preserve">los objetos de tipo string tienen métodos </w:t>
      </w:r>
    </w:p>
    <w:p w14:paraId="60B09C6B" w14:textId="45B8E603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26D9779" w14:textId="4A4FD042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toLowerCase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toLowerCase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158FEA8" w14:textId="2D6AE080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'length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E2E5D0D" w14:textId="34D761BB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3B4BCD3" w14:textId="52CD6886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2DDEB8A" w14:textId="77777777" w:rsidR="002C5EF7" w:rsidRDefault="002C5EF7">
      <w:pPr>
        <w:rPr>
          <w:lang w:val="en-US"/>
        </w:rPr>
      </w:pPr>
    </w:p>
    <w:p w14:paraId="5BC4766E" w14:textId="4936A6DC" w:rsidR="00A37070" w:rsidRPr="00020A0A" w:rsidRDefault="00A37070" w:rsidP="00825B67">
      <w:pPr>
        <w:pStyle w:val="Ttulo1"/>
      </w:pPr>
      <w:r w:rsidRPr="00020A0A">
        <w:t xml:space="preserve">String </w:t>
      </w:r>
      <w:proofErr w:type="spellStart"/>
      <w:r w:rsidRPr="00020A0A">
        <w:t>multilinea</w:t>
      </w:r>
      <w:proofErr w:type="spellEnd"/>
    </w:p>
    <w:p w14:paraId="76AFE8FB" w14:textId="3BB3C391" w:rsidR="00A37070" w:rsidRDefault="00A37070">
      <w:r w:rsidRPr="00A37070">
        <w:t xml:space="preserve">Al igual que </w:t>
      </w:r>
      <w:proofErr w:type="spellStart"/>
      <w:r w:rsidRPr="00A37070">
        <w:t>python</w:t>
      </w:r>
      <w:proofErr w:type="spellEnd"/>
      <w:r w:rsidRPr="00A37070">
        <w:t xml:space="preserve"> se p</w:t>
      </w:r>
      <w:r>
        <w:t>uede utilizar</w:t>
      </w:r>
    </w:p>
    <w:p w14:paraId="098414DD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</w:p>
    <w:p w14:paraId="2B212400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1</w:t>
      </w:r>
    </w:p>
    <w:p w14:paraId="316ED2F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2</w:t>
      </w:r>
    </w:p>
    <w:p w14:paraId="039F3136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B0BAC6A" w14:textId="77777777" w:rsidR="00A37070" w:rsidRDefault="00A37070"/>
    <w:p w14:paraId="73586001" w14:textId="1DE50F8E" w:rsidR="00A37070" w:rsidRDefault="00A37070">
      <w:r>
        <w:t xml:space="preserve">Se puede usar junto a la interpolación de </w:t>
      </w:r>
      <w:proofErr w:type="spellStart"/>
      <w:r>
        <w:t>strings</w:t>
      </w:r>
      <w:proofErr w:type="spellEnd"/>
    </w:p>
    <w:p w14:paraId="31C6A71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2D040F38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1 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myName</w:t>
      </w:r>
      <w:proofErr w:type="spellEnd"/>
    </w:p>
    <w:p w14:paraId="0FC8A6BC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2 </w:t>
      </w:r>
    </w:p>
    <w:p w14:paraId="1FB12BCA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lastRenderedPageBreak/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8C5DFC7" w14:textId="77777777" w:rsidR="00A37070" w:rsidRDefault="00A37070"/>
    <w:p w14:paraId="3AA80E0C" w14:textId="77777777" w:rsidR="009A4ACB" w:rsidRDefault="009A4ACB"/>
    <w:p w14:paraId="46F81580" w14:textId="13440DE9" w:rsidR="0052050C" w:rsidRDefault="0052050C" w:rsidP="0052050C">
      <w:pPr>
        <w:pStyle w:val="Ttulo1"/>
      </w:pPr>
      <w:r>
        <w:t>Declarar funciones</w:t>
      </w:r>
    </w:p>
    <w:p w14:paraId="13E20A09" w14:textId="77777777" w:rsidR="00D71A38" w:rsidRDefault="00D71A38" w:rsidP="00D71A38"/>
    <w:p w14:paraId="7A579680" w14:textId="132B9043" w:rsidR="00D71A38" w:rsidRDefault="00D71A38" w:rsidP="00D71A38">
      <w:r>
        <w:t>Pueden no tener un tipo declarado</w:t>
      </w:r>
    </w:p>
    <w:p w14:paraId="7D36B6EF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3714FBFD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B13FAD8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893A182" w14:textId="77777777" w:rsidR="00D71A38" w:rsidRPr="00D71A38" w:rsidRDefault="00D71A38" w:rsidP="00D71A38"/>
    <w:p w14:paraId="3BB41D8C" w14:textId="77777777" w:rsidR="00D71A38" w:rsidRDefault="00D71A38" w:rsidP="00227EBB">
      <w:pPr>
        <w:pStyle w:val="Ttulo2"/>
      </w:pPr>
      <w:r>
        <w:t>Sintaxis Funciones</w:t>
      </w:r>
    </w:p>
    <w:p w14:paraId="07DE699E" w14:textId="77777777" w:rsidR="00D71A38" w:rsidRDefault="00D71A38" w:rsidP="00D71A38">
      <w:proofErr w:type="spellStart"/>
      <w:r>
        <w:t>Tipo_retorno</w:t>
      </w:r>
      <w:proofErr w:type="spellEnd"/>
      <w:r>
        <w:t xml:space="preserve"> </w:t>
      </w:r>
      <w:proofErr w:type="spellStart"/>
      <w:r>
        <w:t>nombre_</w:t>
      </w:r>
      <w:proofErr w:type="gramStart"/>
      <w:r>
        <w:t>funcion</w:t>
      </w:r>
      <w:proofErr w:type="spellEnd"/>
      <w:r>
        <w:t>(</w:t>
      </w:r>
      <w:proofErr w:type="gramEnd"/>
      <w:r>
        <w:t>){}</w:t>
      </w:r>
    </w:p>
    <w:p w14:paraId="52EDEF9E" w14:textId="77777777" w:rsidR="0052050C" w:rsidRDefault="0052050C"/>
    <w:p w14:paraId="218507A5" w14:textId="6EC69278" w:rsidR="0052050C" w:rsidRDefault="0052050C" w:rsidP="0052050C">
      <w:pPr>
        <w:pStyle w:val="Ttulo2"/>
      </w:pPr>
      <w:r>
        <w:t xml:space="preserve">Externas al </w:t>
      </w:r>
      <w:proofErr w:type="spellStart"/>
      <w:r>
        <w:t>main</w:t>
      </w:r>
      <w:proofErr w:type="spellEnd"/>
    </w:p>
    <w:p w14:paraId="3CCB42AC" w14:textId="6EB69D89" w:rsidR="0052050C" w:rsidRDefault="0052050C">
      <w:r>
        <w:t xml:space="preserve">Se pueden </w:t>
      </w:r>
      <w:proofErr w:type="spellStart"/>
      <w:r>
        <w:t>declara</w:t>
      </w:r>
      <w:proofErr w:type="spellEnd"/>
      <w:r>
        <w:t xml:space="preserve"> funciones en el mismo archivo del </w:t>
      </w:r>
      <w:proofErr w:type="spellStart"/>
      <w:r>
        <w:t>main</w:t>
      </w:r>
      <w:proofErr w:type="spellEnd"/>
    </w:p>
    <w:p w14:paraId="09176F7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05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631B7F0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0E4C067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2B6043C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BCD6351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0167D506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763FC4F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D884C2E" w14:textId="77777777" w:rsidR="0052050C" w:rsidRDefault="0052050C"/>
    <w:p w14:paraId="25194AEE" w14:textId="4C0FF770" w:rsidR="00227EBB" w:rsidRDefault="00227EBB" w:rsidP="00227EBB">
      <w:pPr>
        <w:pStyle w:val="Ttulo2"/>
      </w:pPr>
      <w:r>
        <w:t xml:space="preserve">Dynamic </w:t>
      </w:r>
      <w:proofErr w:type="spellStart"/>
      <w:r>
        <w:t>automatico</w:t>
      </w:r>
      <w:proofErr w:type="spellEnd"/>
    </w:p>
    <w:p w14:paraId="25AC9787" w14:textId="555DED5F" w:rsidR="00227EBB" w:rsidRDefault="00227EBB">
      <w:r>
        <w:t xml:space="preserve">Si no se declara un tipo de retorno, automáticamente el tipo de retorno siempre va a hacer </w:t>
      </w:r>
      <w:proofErr w:type="spellStart"/>
      <w:r>
        <w:t>dynamic</w:t>
      </w:r>
      <w:proofErr w:type="spellEnd"/>
    </w:p>
    <w:p w14:paraId="1212B166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metodoDePrueba2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</w:t>
      </w:r>
    </w:p>
    <w:p w14:paraId="722C3EBD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27EB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27E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'hola'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66FCAB4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CF889D5" w14:textId="77777777" w:rsidR="00227EBB" w:rsidRDefault="00227EBB"/>
    <w:p w14:paraId="764835AB" w14:textId="77777777" w:rsidR="00DE3321" w:rsidRDefault="00DE3321" w:rsidP="00DE3321">
      <w:pPr>
        <w:pStyle w:val="Ttulo2"/>
      </w:pPr>
      <w:proofErr w:type="spellStart"/>
      <w:r>
        <w:t>Call</w:t>
      </w:r>
      <w:proofErr w:type="spellEnd"/>
      <w:r>
        <w:t xml:space="preserve"> back</w:t>
      </w:r>
    </w:p>
    <w:p w14:paraId="4B3FDB8E" w14:textId="77777777" w:rsidR="00DE3321" w:rsidRDefault="00DE3321" w:rsidP="00DE3321">
      <w:r>
        <w:t xml:space="preserve">Se utilizan dentro de otros métodos, son </w:t>
      </w:r>
      <w:proofErr w:type="gramStart"/>
      <w:r>
        <w:t>el equivalentes</w:t>
      </w:r>
      <w:proofErr w:type="gramEnd"/>
      <w:r>
        <w:t xml:space="preserve"> los </w:t>
      </w:r>
      <w:proofErr w:type="spellStart"/>
      <w:r>
        <w:t>lamdas</w:t>
      </w:r>
      <w:proofErr w:type="spellEnd"/>
      <w:r>
        <w:t xml:space="preserve"> o funciones de flecha</w:t>
      </w:r>
    </w:p>
    <w:p w14:paraId="6BD6A8EE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51BA434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3733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&gt; </w:t>
      </w:r>
      <w:r w:rsidRPr="00437336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0772E8A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})}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7414131" w14:textId="77777777" w:rsidR="00DE3321" w:rsidRDefault="00DE3321" w:rsidP="00DE3321"/>
    <w:p w14:paraId="4D6EE591" w14:textId="77777777" w:rsidR="00DE3321" w:rsidRDefault="00DE3321" w:rsidP="00DE3321">
      <w:r>
        <w:lastRenderedPageBreak/>
        <w:t xml:space="preserve">El parámetro se puede </w:t>
      </w:r>
      <w:proofErr w:type="spellStart"/>
      <w:r>
        <w:t>tipar</w:t>
      </w:r>
      <w:proofErr w:type="spellEnd"/>
      <w:r>
        <w:t xml:space="preserve"> </w:t>
      </w:r>
    </w:p>
    <w:p w14:paraId="3269D3AD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Iterable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&gt;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ite6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A4AC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where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20EA722F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9A4AC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D2B42D9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3888E1B9" w14:textId="77777777" w:rsidR="00DE3321" w:rsidRDefault="00DE3321"/>
    <w:p w14:paraId="15F9C237" w14:textId="77777777" w:rsidR="00DE3321" w:rsidRDefault="00DE3321"/>
    <w:p w14:paraId="6FA846A0" w14:textId="77777777" w:rsidR="00DE3321" w:rsidRDefault="00DE3321"/>
    <w:p w14:paraId="109D27E0" w14:textId="77777777" w:rsidR="00DE3321" w:rsidRDefault="00DE3321"/>
    <w:p w14:paraId="055697F2" w14:textId="77777777" w:rsidR="00DE3321" w:rsidRDefault="00DE3321"/>
    <w:p w14:paraId="0E65AC35" w14:textId="5862A04D" w:rsidR="00DE3321" w:rsidRDefault="00DE3321" w:rsidP="00DE3321">
      <w:pPr>
        <w:pStyle w:val="Ttulo3"/>
      </w:pPr>
      <w:r>
        <w:t>Funciones de flecha</w:t>
      </w:r>
    </w:p>
    <w:p w14:paraId="2B4EA5F0" w14:textId="36808B76" w:rsidR="00DE3321" w:rsidRDefault="00DE3321">
      <w:r>
        <w:t>Se pueden declarar si son cortas en un mismo archivo</w:t>
      </w:r>
    </w:p>
    <w:p w14:paraId="70E4B110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E332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069956C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));</w:t>
      </w:r>
    </w:p>
    <w:p w14:paraId="3D960536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D74CECF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DE332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E332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12D42EE" w14:textId="77777777" w:rsidR="007A42EE" w:rsidRPr="007A42EE" w:rsidRDefault="007A42EE" w:rsidP="007A42E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metodoDePrueba4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29CCC34" w14:textId="77777777" w:rsidR="00DE3321" w:rsidRDefault="00DE3321"/>
    <w:p w14:paraId="5520DD47" w14:textId="479AE4EE" w:rsidR="00293D17" w:rsidRDefault="00293D17" w:rsidP="00293D17">
      <w:pPr>
        <w:pStyle w:val="Ttulo2"/>
      </w:pPr>
      <w:r>
        <w:t>Parámetros</w:t>
      </w:r>
    </w:p>
    <w:p w14:paraId="5BE0E3B5" w14:textId="5C22E759" w:rsidR="00293D17" w:rsidRDefault="00293D17">
      <w:r>
        <w:t>Si no se declara el tipo se ponen automáticamente en Dynamic</w:t>
      </w:r>
    </w:p>
    <w:p w14:paraId="3190B110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93D1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metodoDePrueba3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6E578A6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93D1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C5236DE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33988BC" w14:textId="77777777" w:rsidR="00293D17" w:rsidRDefault="00293D17"/>
    <w:p w14:paraId="53FFE28E" w14:textId="0E5A8BAF" w:rsidR="00922785" w:rsidRDefault="00922785" w:rsidP="00922785">
      <w:pPr>
        <w:pStyle w:val="Ttulo3"/>
      </w:pPr>
      <w:r>
        <w:t xml:space="preserve">Se pueden </w:t>
      </w:r>
      <w:proofErr w:type="spellStart"/>
      <w:r>
        <w:t>tipar</w:t>
      </w:r>
      <w:proofErr w:type="spellEnd"/>
    </w:p>
    <w:p w14:paraId="592A604C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metodoDePrueba3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9BD31C1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2278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A2A9366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10E8C4C" w14:textId="77777777" w:rsidR="00922785" w:rsidRDefault="00922785"/>
    <w:p w14:paraId="6FCD938F" w14:textId="2AB63F65" w:rsidR="005C20BD" w:rsidRDefault="005C20BD" w:rsidP="005C20BD">
      <w:pPr>
        <w:pStyle w:val="Ttulo3"/>
      </w:pPr>
      <w:r>
        <w:t>Pueden ser opcionales</w:t>
      </w:r>
    </w:p>
    <w:p w14:paraId="31E3DADD" w14:textId="01BC5DB4" w:rsidR="005C20BD" w:rsidRDefault="005C20BD">
      <w:proofErr w:type="gramStart"/>
      <w:r>
        <w:t>Los opciones</w:t>
      </w:r>
      <w:proofErr w:type="gramEnd"/>
      <w:r>
        <w:t xml:space="preserve"> se declaran dentro de unos [] y deberían ser </w:t>
      </w:r>
      <w:proofErr w:type="spellStart"/>
      <w:r>
        <w:t>nulables</w:t>
      </w:r>
      <w:proofErr w:type="spellEnd"/>
      <w:r>
        <w:t xml:space="preserve"> </w:t>
      </w:r>
      <w:r w:rsidR="00790C0E">
        <w:t xml:space="preserve">si no tienen valor por defecto </w:t>
      </w:r>
    </w:p>
    <w:p w14:paraId="3CCB013C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metodoDePrueba5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proofErr w:type="spellStart"/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C20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proofErr w:type="gram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2FB3E2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B8C327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62A1C61" w14:textId="77777777" w:rsidR="005C20BD" w:rsidRDefault="005C20BD"/>
    <w:p w14:paraId="236E3FEB" w14:textId="365D54CC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metodoDePrueba6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proofErr w:type="spellStart"/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796E393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spellStart"/>
      <w:proofErr w:type="gramStart"/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2A56A00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2F99F1B" w14:textId="77777777" w:rsidR="005D17DC" w:rsidRDefault="005D17DC"/>
    <w:p w14:paraId="4817E6DC" w14:textId="11707D8E" w:rsidR="00A6450B" w:rsidRDefault="00A6450B" w:rsidP="00A6450B">
      <w:pPr>
        <w:pStyle w:val="Ttulo3"/>
      </w:pPr>
      <w:r>
        <w:t>Opcionales por nombre</w:t>
      </w:r>
    </w:p>
    <w:p w14:paraId="09E12ADF" w14:textId="3BAE9D50" w:rsidR="00A6450B" w:rsidRDefault="00A6450B" w:rsidP="00A6450B">
      <w:r>
        <w:t xml:space="preserve">La idea es similar a los </w:t>
      </w:r>
      <w:proofErr w:type="spellStart"/>
      <w:r>
        <w:t>keysargs</w:t>
      </w:r>
      <w:proofErr w:type="spellEnd"/>
      <w:r>
        <w:t xml:space="preserve"> de </w:t>
      </w:r>
      <w:proofErr w:type="spellStart"/>
      <w:r>
        <w:t>python</w:t>
      </w:r>
      <w:proofErr w:type="spellEnd"/>
    </w:p>
    <w:p w14:paraId="4F3FB5EF" w14:textId="57B9BC2D" w:rsidR="000801DB" w:rsidRPr="00A6450B" w:rsidRDefault="000801DB" w:rsidP="00A6450B">
      <w:r>
        <w:t>Se ponen entre {}</w:t>
      </w:r>
    </w:p>
    <w:p w14:paraId="1E366C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metodoDePrueba7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proofErr w:type="gram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 {</w:t>
      </w:r>
    </w:p>
    <w:p w14:paraId="28E0D8E9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4EE1EF6" w14:textId="77777777" w:rsid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ED08C25" w14:textId="77777777" w:rsidR="00AD5597" w:rsidRPr="00AD5597" w:rsidRDefault="00AD5597" w:rsidP="00AD559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59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metodoDePrueba7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D55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D55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'algo'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93A522B" w14:textId="07ACA7D5" w:rsidR="00AD5597" w:rsidRPr="00A6450B" w:rsidRDefault="00607A67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30AA9972" w14:textId="77777777" w:rsidR="00A6450B" w:rsidRDefault="00A6450B"/>
    <w:p w14:paraId="662D1A1E" w14:textId="1277C919" w:rsidR="00A6450B" w:rsidRDefault="00A6450B" w:rsidP="00A6450B">
      <w:pPr>
        <w:pStyle w:val="Ttulo4"/>
      </w:pPr>
      <w:r>
        <w:t>Requeridos</w:t>
      </w:r>
    </w:p>
    <w:p w14:paraId="5392CE71" w14:textId="633B7DBC" w:rsidR="00A6450B" w:rsidRDefault="00A6450B">
      <w:r>
        <w:t>En este caso el primero es requerido</w:t>
      </w:r>
    </w:p>
    <w:p w14:paraId="30EB6F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metodoDePrueba8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apellidos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 {</w:t>
      </w:r>
    </w:p>
    <w:p w14:paraId="53150B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95ACAE3" w14:textId="77777777" w:rsidR="00A6450B" w:rsidRPr="00A308BD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B1E1C8D" w14:textId="77777777" w:rsidR="00A6450B" w:rsidRPr="00A308BD" w:rsidRDefault="00A6450B"/>
    <w:p w14:paraId="16CD6EDD" w14:textId="77777777" w:rsidR="00275E89" w:rsidRPr="00275E89" w:rsidRDefault="00275E89" w:rsidP="00275E89">
      <w:pPr>
        <w:pStyle w:val="Ttulo1"/>
      </w:pPr>
      <w:r w:rsidRPr="00275E89">
        <w:t>Operadores de valores nulos</w:t>
      </w:r>
    </w:p>
    <w:p w14:paraId="2DE07015" w14:textId="0E4F6474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63892B3" w14:textId="7ACB1413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</w:t>
      </w:r>
      <w:proofErr w:type="gramEnd"/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DD37A95" w14:textId="77777777" w:rsidR="000F3231" w:rsidRDefault="000F3231"/>
    <w:p w14:paraId="0CF1C9FA" w14:textId="53286011" w:rsidR="000F3231" w:rsidRDefault="000F3231">
      <w:r>
        <w:t>en caso de ser nula asigna el valor de la derecha</w:t>
      </w:r>
    </w:p>
    <w:p w14:paraId="4A76D427" w14:textId="0A94E5E1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 </w:t>
      </w:r>
      <w:r w:rsidRPr="00275E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= null</w:t>
      </w:r>
    </w:p>
    <w:p w14:paraId="4BB5B1D0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7343A5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3</w:t>
      </w:r>
    </w:p>
    <w:p w14:paraId="24F6C492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9DFCE49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&lt;-- Aún imprime 3</w:t>
      </w:r>
    </w:p>
    <w:p w14:paraId="09F997AC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1.</w:t>
      </w:r>
    </w:p>
    <w:p w14:paraId="473C4A18" w14:textId="77777777" w:rsidR="00275E89" w:rsidRPr="006130F0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6130F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13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12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6130F0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6130F0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6130F0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12.</w:t>
      </w:r>
    </w:p>
    <w:p w14:paraId="6CEAAC55" w14:textId="77777777" w:rsidR="001C0B52" w:rsidRPr="006130F0" w:rsidRDefault="001C0B52">
      <w:pPr>
        <w:rPr>
          <w:lang w:val="en-US"/>
        </w:rPr>
      </w:pPr>
    </w:p>
    <w:p w14:paraId="21E56010" w14:textId="5F3F5E5B" w:rsidR="00CC2D3C" w:rsidRPr="00CC2D3C" w:rsidRDefault="00CC2D3C" w:rsidP="00CC2D3C">
      <w:pPr>
        <w:pStyle w:val="Ttulo1"/>
      </w:pPr>
      <w:r w:rsidRPr="00CC2D3C">
        <w:t>Operador suma</w:t>
      </w:r>
      <w:r w:rsidR="009B19F3">
        <w:t xml:space="preserve"> y resta</w:t>
      </w:r>
    </w:p>
    <w:p w14:paraId="52CB4A55" w14:textId="43AE3B6B" w:rsidR="00CC2D3C" w:rsidRPr="009B19F3" w:rsidRDefault="00CC2D3C">
      <w:r w:rsidRPr="009B19F3">
        <w:t>Es valido</w:t>
      </w:r>
    </w:p>
    <w:p w14:paraId="3B4058D5" w14:textId="77777777" w:rsidR="00CC2D3C" w:rsidRDefault="00CC2D3C" w:rsidP="00CC2D3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lastRenderedPageBreak/>
        <w:t>b</w:t>
      </w:r>
      <w:r w:rsidRPr="00CC2D3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EBB66" w14:textId="19F21C89" w:rsidR="009B19F3" w:rsidRPr="00CC2D3C" w:rsidRDefault="009B19F3" w:rsidP="009B19F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--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D691F9D" w14:textId="77777777" w:rsidR="009B19F3" w:rsidRDefault="009B19F3" w:rsidP="005D17DC">
      <w:pPr>
        <w:rPr>
          <w:lang w:eastAsia="es-ES"/>
        </w:rPr>
      </w:pPr>
    </w:p>
    <w:p w14:paraId="1D185D33" w14:textId="77777777" w:rsidR="005D17DC" w:rsidRPr="00CC2D3C" w:rsidRDefault="005D17DC" w:rsidP="005D17DC">
      <w:pPr>
        <w:rPr>
          <w:lang w:eastAsia="es-ES"/>
        </w:rPr>
      </w:pPr>
    </w:p>
    <w:p w14:paraId="07235516" w14:textId="6B4CFCB7" w:rsidR="00CC2D3C" w:rsidRDefault="00020A0A" w:rsidP="00020A0A">
      <w:pPr>
        <w:pStyle w:val="Ttulo1"/>
      </w:pPr>
      <w:r>
        <w:t>Clases</w:t>
      </w:r>
    </w:p>
    <w:p w14:paraId="33731DD4" w14:textId="77777777" w:rsidR="00020A0A" w:rsidRDefault="00020A0A"/>
    <w:p w14:paraId="244F9310" w14:textId="0EEA0956" w:rsidR="00020A0A" w:rsidRDefault="00020A0A" w:rsidP="00020A0A">
      <w:pPr>
        <w:pStyle w:val="Ttulo2"/>
      </w:pPr>
      <w:r>
        <w:t xml:space="preserve">Declararlas </w:t>
      </w:r>
    </w:p>
    <w:p w14:paraId="1883B426" w14:textId="77777777" w:rsidR="00020A0A" w:rsidRPr="006130F0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0FA2D293" w14:textId="77777777" w:rsidR="00020A0A" w:rsidRPr="006130F0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7510CA" w14:textId="77777777" w:rsidR="00020A0A" w:rsidRPr="006130F0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power</w:t>
      </w:r>
      <w:proofErr w:type="spellEnd"/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A1208D9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13F900D" w14:textId="77777777" w:rsidR="00020A0A" w:rsidRDefault="00020A0A"/>
    <w:p w14:paraId="0FE077F1" w14:textId="602CF3EA" w:rsidR="00020A0A" w:rsidRDefault="00020A0A" w:rsidP="00020A0A">
      <w:pPr>
        <w:pStyle w:val="Ttulo3"/>
      </w:pPr>
      <w:r>
        <w:t>atributos</w:t>
      </w:r>
    </w:p>
    <w:p w14:paraId="2621CC1B" w14:textId="2341D2B4" w:rsidR="00020A0A" w:rsidRDefault="00020A0A">
      <w:r>
        <w:t xml:space="preserve">Los atributos si no se declaran tienen que ser </w:t>
      </w:r>
      <w:proofErr w:type="spellStart"/>
      <w:r>
        <w:t>nuleables</w:t>
      </w:r>
      <w:proofErr w:type="spellEnd"/>
    </w:p>
    <w:p w14:paraId="571ACBF2" w14:textId="1D89A0FB" w:rsidR="009843AB" w:rsidRDefault="009843AB" w:rsidP="00DC1199">
      <w:pPr>
        <w:pStyle w:val="Ttulo4"/>
      </w:pPr>
      <w:r>
        <w:t>Públicos</w:t>
      </w:r>
    </w:p>
    <w:p w14:paraId="47CCBC91" w14:textId="0AE5F392" w:rsidR="009843AB" w:rsidRDefault="009843AB">
      <w:r>
        <w:t>Son los que se declaran de forma normal y pueden ser accedidos desde afuera</w:t>
      </w:r>
    </w:p>
    <w:p w14:paraId="502EE724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2663F46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7962930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953661C" w14:textId="77777777" w:rsid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76B6D839" w14:textId="4F4EB3C5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1C54339" w14:textId="2F80F5F9" w:rsidR="009843AB" w:rsidRPr="009843AB" w:rsidRDefault="009843AB">
      <w:pPr>
        <w:rPr>
          <w:lang w:val="en-US"/>
        </w:rPr>
      </w:pPr>
    </w:p>
    <w:p w14:paraId="47460045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843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38521B1" w14:textId="77777777" w:rsidR="009843AB" w:rsidRPr="009843AB" w:rsidRDefault="009843AB" w:rsidP="009843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843A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843A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"otro nombre"</w:t>
      </w:r>
      <w:r w:rsidRPr="009843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A785328" w14:textId="77777777" w:rsidR="009843AB" w:rsidRDefault="009843AB"/>
    <w:p w14:paraId="345B2864" w14:textId="27712703" w:rsidR="0006211D" w:rsidRPr="00B06FC1" w:rsidRDefault="0006211D" w:rsidP="00B06FC1">
      <w:pPr>
        <w:pStyle w:val="Ttulo4"/>
      </w:pPr>
      <w:r w:rsidRPr="00B06FC1">
        <w:t>Privadas</w:t>
      </w:r>
    </w:p>
    <w:p w14:paraId="2BD0F6B7" w14:textId="5A85FA9F" w:rsidR="0006211D" w:rsidRPr="0006211D" w:rsidRDefault="0006211D">
      <w:r w:rsidRPr="0006211D">
        <w:t>Los atributos privado</w:t>
      </w:r>
      <w:r>
        <w:t>s tienen un ‘_’ delante y no se pueden usar directamente en la declaración por nombre del constructor, tienen que ser inicializados después</w:t>
      </w:r>
    </w:p>
    <w:p w14:paraId="3FB54021" w14:textId="77777777" w:rsidR="0006211D" w:rsidRPr="00A308B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308B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769FB58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6211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7DC3224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06211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06211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}) </w:t>
      </w:r>
      <w:r w:rsidRPr="0006211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57C5A62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6211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get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EA42A22" w14:textId="77777777" w:rsidR="0006211D" w:rsidRPr="0006211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6211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6211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F12D9A" w14:textId="77777777" w:rsidR="0006211D" w:rsidRPr="00A308B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6211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16F18DA" w14:textId="77777777" w:rsidR="0006211D" w:rsidRPr="00A308BD" w:rsidRDefault="0006211D" w:rsidP="0006211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7EFBE4A7" w14:textId="77777777" w:rsidR="0006211D" w:rsidRPr="00A308BD" w:rsidRDefault="0006211D">
      <w:pPr>
        <w:rPr>
          <w:lang w:val="en-US"/>
        </w:rPr>
      </w:pPr>
    </w:p>
    <w:p w14:paraId="1184094C" w14:textId="3A135D73" w:rsidR="00ED5C7E" w:rsidRPr="00A308BD" w:rsidRDefault="00ED5C7E" w:rsidP="00ED5C7E">
      <w:pPr>
        <w:pStyle w:val="Ttulo4"/>
        <w:rPr>
          <w:lang w:val="en-US"/>
        </w:rPr>
      </w:pPr>
      <w:proofErr w:type="spellStart"/>
      <w:r w:rsidRPr="00A308BD">
        <w:rPr>
          <w:lang w:val="en-US"/>
        </w:rPr>
        <w:lastRenderedPageBreak/>
        <w:t>propiedades</w:t>
      </w:r>
      <w:proofErr w:type="spellEnd"/>
    </w:p>
    <w:p w14:paraId="15266A32" w14:textId="77777777" w:rsidR="00ED5C7E" w:rsidRPr="00500134" w:rsidRDefault="00ED5C7E" w:rsidP="00ED5C7E">
      <w:pPr>
        <w:rPr>
          <w:lang w:val="en-US"/>
        </w:rPr>
      </w:pPr>
      <w:proofErr w:type="spellStart"/>
      <w:r w:rsidRPr="00500134">
        <w:rPr>
          <w:lang w:val="en-US"/>
        </w:rPr>
        <w:t>parecido</w:t>
      </w:r>
      <w:proofErr w:type="spellEnd"/>
      <w:r w:rsidRPr="00500134">
        <w:rPr>
          <w:lang w:val="en-US"/>
        </w:rPr>
        <w:t xml:space="preserve"> a C# </w:t>
      </w:r>
    </w:p>
    <w:p w14:paraId="45C73168" w14:textId="77777777" w:rsidR="00ED5C7E" w:rsidRPr="00500134" w:rsidRDefault="00ED5C7E">
      <w:pPr>
        <w:rPr>
          <w:lang w:val="en-US"/>
        </w:rPr>
      </w:pPr>
    </w:p>
    <w:p w14:paraId="342FA385" w14:textId="30D20DC3" w:rsidR="00ED5C7E" w:rsidRPr="00500134" w:rsidRDefault="00ED5C7E" w:rsidP="00ED5C7E">
      <w:pPr>
        <w:pStyle w:val="Ttulo5"/>
        <w:rPr>
          <w:lang w:val="en-US"/>
        </w:rPr>
      </w:pPr>
      <w:r w:rsidRPr="00500134">
        <w:rPr>
          <w:lang w:val="en-US"/>
        </w:rPr>
        <w:t>get</w:t>
      </w:r>
    </w:p>
    <w:p w14:paraId="598A1F2C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5C7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2DAD2A6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FCFE0DA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D5C7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5C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ED5C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ED5C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area es: 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proofErr w:type="spell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D5C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4F1EE07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70454C6B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D91A8D2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806552F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5FEBE32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proofErr w:type="spellEnd"/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8D36101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5C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get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03D18DD" w14:textId="77777777" w:rsidR="00ED5C7E" w:rsidRPr="00ED5C7E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5C7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5C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2EFA449" w14:textId="77777777" w:rsidR="00ED5C7E" w:rsidRPr="006130F0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5C7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2E7E61BB" w14:textId="77777777" w:rsidR="00ED5C7E" w:rsidRPr="006130F0" w:rsidRDefault="00ED5C7E" w:rsidP="00ED5C7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8AC2787" w14:textId="77777777" w:rsidR="00ED5C7E" w:rsidRPr="006130F0" w:rsidRDefault="00ED5C7E">
      <w:pPr>
        <w:rPr>
          <w:lang w:val="en-US"/>
        </w:rPr>
      </w:pPr>
    </w:p>
    <w:p w14:paraId="520B561E" w14:textId="0C77BBC5" w:rsidR="00500134" w:rsidRPr="00500134" w:rsidRDefault="00500134" w:rsidP="00500134">
      <w:pPr>
        <w:pStyle w:val="Ttulo5"/>
        <w:rPr>
          <w:lang w:val="en-US"/>
        </w:rPr>
      </w:pPr>
      <w:r w:rsidRPr="00500134">
        <w:rPr>
          <w:lang w:val="en-US"/>
        </w:rPr>
        <w:t>Set</w:t>
      </w:r>
    </w:p>
    <w:p w14:paraId="7884281C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103B223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5D594DA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})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DBC2225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get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576DE8E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0013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C44EAF2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1AF5F4F9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8C3AAA1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set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3575C8D7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5001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'setting new value 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2A6BE98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0013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&lt;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proofErr w:type="spellStart"/>
      <w:r w:rsidRPr="0050013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throw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valor no puede ser menor a 0'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1EA8291" w14:textId="77777777" w:rsidR="00500134" w:rsidRPr="00A308BD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C9FDB1B" w14:textId="77777777" w:rsidR="00500134" w:rsidRPr="00A308BD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0BA570E8" w14:textId="77777777" w:rsidR="00500134" w:rsidRPr="00A308BD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7583633" w14:textId="77777777" w:rsidR="00500134" w:rsidRPr="00A308BD" w:rsidRDefault="00500134">
      <w:pPr>
        <w:rPr>
          <w:lang w:val="en-US"/>
        </w:rPr>
      </w:pPr>
    </w:p>
    <w:p w14:paraId="634CEC2C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001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90D3B3D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001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5001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BA6522D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001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area es: 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area</w:t>
      </w:r>
      <w:proofErr w:type="spell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50013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6AB58F9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square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001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proofErr w:type="spellEnd"/>
      <w:proofErr w:type="gramEnd"/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0013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6810D05" w14:textId="77777777" w:rsidR="00500134" w:rsidRPr="00500134" w:rsidRDefault="00500134" w:rsidP="005001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1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1192ECD" w14:textId="77777777" w:rsidR="00500134" w:rsidRDefault="00500134"/>
    <w:p w14:paraId="14211D9A" w14:textId="77777777" w:rsidR="00500134" w:rsidRDefault="00500134"/>
    <w:p w14:paraId="1D3047E3" w14:textId="7E79CC42" w:rsidR="00020A0A" w:rsidRPr="009843AB" w:rsidRDefault="00F51534" w:rsidP="00F51534">
      <w:pPr>
        <w:pStyle w:val="Ttulo3"/>
      </w:pPr>
      <w:r w:rsidRPr="009843AB">
        <w:t>Constructor</w:t>
      </w:r>
    </w:p>
    <w:p w14:paraId="2A1E3302" w14:textId="77777777" w:rsidR="00701004" w:rsidRDefault="00701004"/>
    <w:p w14:paraId="4B2159E9" w14:textId="4F978AC3" w:rsidR="00701004" w:rsidRDefault="00701004" w:rsidP="00701004">
      <w:pPr>
        <w:pStyle w:val="Ttulo4"/>
      </w:pPr>
      <w:proofErr w:type="gramStart"/>
      <w:r>
        <w:t>Con :</w:t>
      </w:r>
      <w:proofErr w:type="gramEnd"/>
    </w:p>
    <w:p w14:paraId="18F1629E" w14:textId="572E667A" w:rsidR="00F51534" w:rsidRDefault="00F51534">
      <w:r w:rsidRPr="00F51534">
        <w:t>Los atributos que no s</w:t>
      </w:r>
      <w:r>
        <w:t xml:space="preserve">ean </w:t>
      </w:r>
      <w:proofErr w:type="spellStart"/>
      <w:r>
        <w:t>nuleables</w:t>
      </w:r>
      <w:proofErr w:type="spellEnd"/>
      <w:r>
        <w:t xml:space="preserve"> tienen que instanciarse en el principio del constructor luego de los ‘:’,</w:t>
      </w:r>
    </w:p>
    <w:p w14:paraId="5259B44D" w14:textId="065E6D26" w:rsidR="00F51534" w:rsidRPr="00F51534" w:rsidRDefault="00F51534">
      <w:r>
        <w:t xml:space="preserve"> creo que en ese caso los parámetros deben de tener distinto nombre del de los atributos</w:t>
      </w:r>
    </w:p>
    <w:p w14:paraId="12827688" w14:textId="77777777" w:rsidR="00F51534" w:rsidRPr="0070100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20A0205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4FC3FA6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C22A83C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89CD2F8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35677BE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73C9369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6097B15" w14:textId="77777777" w:rsidR="00F51534" w:rsidRDefault="00F51534"/>
    <w:p w14:paraId="2B86F1C1" w14:textId="41954B63" w:rsidR="00701004" w:rsidRDefault="00701004" w:rsidP="00701004">
      <w:pPr>
        <w:pStyle w:val="Ttulo4"/>
      </w:pPr>
      <w:r>
        <w:t xml:space="preserve">Con </w:t>
      </w:r>
      <w:proofErr w:type="spellStart"/>
      <w:r>
        <w:t>this</w:t>
      </w:r>
      <w:proofErr w:type="spellEnd"/>
      <w:r>
        <w:t xml:space="preserve"> sin cuerpo</w:t>
      </w:r>
    </w:p>
    <w:p w14:paraId="344EFEB6" w14:textId="77777777" w:rsidR="00701004" w:rsidRPr="006130F0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58E5E16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1BC6741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3D20CB8" w14:textId="77777777" w:rsidR="00701004" w:rsidRPr="00701004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7010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7010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010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7010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C3EBC18" w14:textId="77777777" w:rsidR="00701004" w:rsidRPr="006130F0" w:rsidRDefault="00701004" w:rsidP="007010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3B1EAE45" w14:textId="77777777" w:rsidR="00701004" w:rsidRPr="006130F0" w:rsidRDefault="00701004">
      <w:pPr>
        <w:rPr>
          <w:lang w:val="en-US"/>
        </w:rPr>
      </w:pPr>
    </w:p>
    <w:p w14:paraId="3CE6B9CA" w14:textId="6F0D5536" w:rsidR="00B30850" w:rsidRPr="006130F0" w:rsidRDefault="00B30850" w:rsidP="00B30850">
      <w:pPr>
        <w:pStyle w:val="Ttulo4"/>
        <w:rPr>
          <w:lang w:val="en-US"/>
        </w:rPr>
      </w:pPr>
      <w:r w:rsidRPr="006130F0">
        <w:rPr>
          <w:lang w:val="en-US"/>
        </w:rPr>
        <w:t xml:space="preserve">Por </w:t>
      </w:r>
      <w:proofErr w:type="spellStart"/>
      <w:r w:rsidRPr="006130F0">
        <w:rPr>
          <w:lang w:val="en-US"/>
        </w:rPr>
        <w:t>nombre</w:t>
      </w:r>
      <w:proofErr w:type="spellEnd"/>
    </w:p>
    <w:p w14:paraId="58DA6F9B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EF8673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A9CCE5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CA50199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13B3F8C" w14:textId="77777777" w:rsidR="00B30850" w:rsidRPr="00A308BD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04002A14" w14:textId="77777777" w:rsidR="00B30850" w:rsidRPr="00A308BD" w:rsidRDefault="00B30850">
      <w:pPr>
        <w:rPr>
          <w:lang w:val="en-US"/>
        </w:rPr>
      </w:pPr>
    </w:p>
    <w:p w14:paraId="7A1DBE62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3085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21DAA0A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1125F7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085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3085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3085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B3085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085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7EA3086" w14:textId="77777777" w:rsidR="00B30850" w:rsidRPr="00B30850" w:rsidRDefault="00B30850" w:rsidP="00B3085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3085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F4D9E17" w14:textId="77777777" w:rsidR="00B30850" w:rsidRDefault="00B30850"/>
    <w:p w14:paraId="3B49FE52" w14:textId="5A58936F" w:rsidR="00EE5EAA" w:rsidRDefault="00EE5EAA" w:rsidP="00EE5EAA">
      <w:pPr>
        <w:pStyle w:val="Ttulo5"/>
      </w:pPr>
      <w:r>
        <w:t>Con valores default</w:t>
      </w:r>
    </w:p>
    <w:p w14:paraId="0E87019C" w14:textId="77777777" w:rsidR="00EE5EAA" w:rsidRPr="006130F0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6C5585D3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7FBECC9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6B79BB0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E5EA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E5EA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E5EA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EE5EA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E5EA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EE5EA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EE5EA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CDC590C" w14:textId="77777777" w:rsidR="00EE5EAA" w:rsidRPr="00EE5EAA" w:rsidRDefault="00EE5EAA" w:rsidP="00EE5EA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E5EA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6F00C2B" w14:textId="77777777" w:rsidR="00EE5EAA" w:rsidRDefault="00EE5EAA"/>
    <w:p w14:paraId="0A3A5FC5" w14:textId="7E341C50" w:rsidR="00EE5EAA" w:rsidRDefault="00EE5EAA">
      <w:r>
        <w:t xml:space="preserve">No necesita el </w:t>
      </w:r>
      <w:proofErr w:type="spellStart"/>
      <w:r>
        <w:t>required</w:t>
      </w:r>
      <w:proofErr w:type="spellEnd"/>
    </w:p>
    <w:p w14:paraId="3CC25489" w14:textId="77777777" w:rsidR="00C11D1C" w:rsidRPr="00C11D1C" w:rsidRDefault="00C11D1C" w:rsidP="00C11D1C">
      <w:pPr>
        <w:pStyle w:val="Ttulo4"/>
        <w:rPr>
          <w:rFonts w:eastAsia="Times New Roman"/>
          <w:color w:val="FFFFFF"/>
          <w:lang w:eastAsia="es-ES"/>
        </w:rPr>
      </w:pPr>
      <w:proofErr w:type="spellStart"/>
      <w:r w:rsidRPr="00C11D1C">
        <w:rPr>
          <w:rFonts w:eastAsia="Times New Roman"/>
          <w:lang w:eastAsia="es-ES"/>
        </w:rPr>
        <w:t>fromJson</w:t>
      </w:r>
      <w:proofErr w:type="spellEnd"/>
    </w:p>
    <w:p w14:paraId="2D6AEC6A" w14:textId="77777777" w:rsidR="00C11D1C" w:rsidRDefault="00C11D1C"/>
    <w:p w14:paraId="3DFE1E93" w14:textId="77777777" w:rsidR="00C11D1C" w:rsidRPr="006130F0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8E7BD46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D551865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495BF1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C11D1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FD0E4D9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BE8063D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11D1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C11D1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F442ED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"name"</w:t>
      </w:r>
      <w:proofErr w:type="gramStart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]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proofErr w:type="gram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sin</w:t>
      </w:r>
      <w:proofErr w:type="gramEnd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5C608C2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11D1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11D1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C11D1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'power'</w:t>
      </w:r>
      <w:r w:rsidRPr="00C11D1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394AD0B8" w14:textId="77777777" w:rsidR="00C11D1C" w:rsidRPr="00C11D1C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86F747C" w14:textId="77777777" w:rsidR="00C11D1C" w:rsidRPr="006130F0" w:rsidRDefault="00C11D1C" w:rsidP="00C11D1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44C951C1" w14:textId="77777777" w:rsidR="00C11D1C" w:rsidRPr="006130F0" w:rsidRDefault="00C11D1C">
      <w:pPr>
        <w:rPr>
          <w:lang w:val="en-US"/>
        </w:rPr>
      </w:pPr>
    </w:p>
    <w:p w14:paraId="490C08E8" w14:textId="45218449" w:rsidR="005E37DF" w:rsidRPr="006130F0" w:rsidRDefault="005E37DF">
      <w:pPr>
        <w:rPr>
          <w:lang w:val="en-US"/>
        </w:rPr>
      </w:pPr>
      <w:r w:rsidRPr="006130F0">
        <w:rPr>
          <w:lang w:val="en-US"/>
        </w:rPr>
        <w:t xml:space="preserve">Se </w:t>
      </w:r>
      <w:proofErr w:type="spellStart"/>
      <w:r w:rsidRPr="006130F0">
        <w:rPr>
          <w:lang w:val="en-US"/>
        </w:rPr>
        <w:t>usa</w:t>
      </w:r>
      <w:proofErr w:type="spellEnd"/>
    </w:p>
    <w:p w14:paraId="13604F9D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E37D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013D9B4" w14:textId="4481C94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variableRawJson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4939A4B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'name'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nombre'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1D93092A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power</w:t>
      </w:r>
      <w:proofErr w:type="spellEnd"/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poder'</w:t>
      </w:r>
    </w:p>
    <w:p w14:paraId="2CD34289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};</w:t>
      </w:r>
    </w:p>
    <w:p w14:paraId="3FAC570A" w14:textId="77777777" w:rsidR="005E37DF" w:rsidRPr="005E37DF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5E37D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heroe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E37D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E37D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5E37D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fromJson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E37D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variableRawJson</w:t>
      </w:r>
      <w:proofErr w:type="spellEnd"/>
      <w:r w:rsidRPr="005E37D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193E93B" w14:textId="77777777" w:rsidR="005E37DF" w:rsidRPr="006130F0" w:rsidRDefault="005E37DF" w:rsidP="005E37D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7E628B5D" w14:textId="77777777" w:rsidR="005E37DF" w:rsidRPr="006130F0" w:rsidRDefault="005E37DF">
      <w:pPr>
        <w:rPr>
          <w:lang w:val="en-US"/>
        </w:rPr>
      </w:pPr>
    </w:p>
    <w:p w14:paraId="5D1166B9" w14:textId="77777777" w:rsidR="00025E04" w:rsidRPr="006130F0" w:rsidRDefault="00025E04" w:rsidP="00025E04">
      <w:pPr>
        <w:pStyle w:val="Ttulo3"/>
        <w:rPr>
          <w:rFonts w:eastAsia="Times New Roman"/>
          <w:color w:val="FFFFFF"/>
          <w:lang w:val="en-US" w:eastAsia="es-ES"/>
        </w:rPr>
      </w:pPr>
      <w:proofErr w:type="spellStart"/>
      <w:r w:rsidRPr="006130F0">
        <w:rPr>
          <w:rFonts w:eastAsia="Times New Roman"/>
          <w:lang w:val="en-US" w:eastAsia="es-ES"/>
        </w:rPr>
        <w:t>toString</w:t>
      </w:r>
      <w:proofErr w:type="spellEnd"/>
    </w:p>
    <w:p w14:paraId="19B6E11C" w14:textId="77777777" w:rsidR="00025E04" w:rsidRPr="006130F0" w:rsidRDefault="00025E04">
      <w:pPr>
        <w:rPr>
          <w:lang w:val="en-US"/>
        </w:rPr>
      </w:pPr>
    </w:p>
    <w:p w14:paraId="48790BE1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6C99CDD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F93BA3A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15C2B25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7F00FC0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F98DC0B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025E0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63E5AAD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25E0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 string"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1298007" w14:textId="77777777" w:rsidR="00025E04" w:rsidRPr="006130F0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10217CF0" w14:textId="77777777" w:rsidR="00025E04" w:rsidRPr="006130F0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049142FD" w14:textId="77777777" w:rsidR="00025E04" w:rsidRPr="006130F0" w:rsidRDefault="00025E04">
      <w:pPr>
        <w:rPr>
          <w:lang w:val="en-US"/>
        </w:rPr>
      </w:pPr>
    </w:p>
    <w:p w14:paraId="506DF560" w14:textId="38FB664B" w:rsidR="00025E04" w:rsidRPr="006130F0" w:rsidRDefault="00025E04" w:rsidP="00025E04">
      <w:pPr>
        <w:pStyle w:val="Ttulo4"/>
        <w:rPr>
          <w:lang w:val="en-US"/>
        </w:rPr>
      </w:pPr>
      <w:proofErr w:type="spellStart"/>
      <w:r w:rsidRPr="006130F0">
        <w:rPr>
          <w:lang w:val="en-US"/>
        </w:rPr>
        <w:t>lamda</w:t>
      </w:r>
      <w:proofErr w:type="spellEnd"/>
    </w:p>
    <w:p w14:paraId="02FB5996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FA8763A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CCC8BC0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E1A3F42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025E0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5E0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5FF9A037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8444A3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5E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025E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toString</w:t>
      </w:r>
      <w:proofErr w:type="spell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025E0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5E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string"</w:t>
      </w: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B49CED9" w14:textId="77777777" w:rsidR="00025E04" w:rsidRPr="00025E04" w:rsidRDefault="00025E04" w:rsidP="00025E0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5E0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80767D2" w14:textId="77777777" w:rsidR="00025E04" w:rsidRDefault="00025E04"/>
    <w:p w14:paraId="73FBDCB4" w14:textId="488C4981" w:rsidR="00D83387" w:rsidRDefault="00D83387" w:rsidP="00D83387">
      <w:pPr>
        <w:pStyle w:val="Ttulo4"/>
      </w:pPr>
      <w:r>
        <w:t xml:space="preserve">Llamando atributos sin el </w:t>
      </w:r>
      <w:proofErr w:type="spellStart"/>
      <w:r>
        <w:t>this</w:t>
      </w:r>
      <w:proofErr w:type="spellEnd"/>
    </w:p>
    <w:p w14:paraId="79FE5A25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DD543F0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699C29D3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6FD631D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D833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61D012BE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6C009B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785FFE44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D833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5AA6D3E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833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D833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D833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62DA4C9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01794E0" w14:textId="77777777" w:rsidR="00D83387" w:rsidRPr="00D83387" w:rsidRDefault="00D83387" w:rsidP="00D833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33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D23E1A3" w14:textId="77777777" w:rsidR="00D83387" w:rsidRDefault="00D83387"/>
    <w:p w14:paraId="489B527E" w14:textId="77777777" w:rsidR="00400BB7" w:rsidRPr="00400BB7" w:rsidRDefault="00400BB7" w:rsidP="00400BB7">
      <w:pPr>
        <w:pStyle w:val="Ttulo3"/>
        <w:rPr>
          <w:rFonts w:eastAsia="Times New Roman"/>
          <w:color w:val="FFFFFF"/>
          <w:lang w:eastAsia="es-ES"/>
        </w:rPr>
      </w:pPr>
      <w:r w:rsidRPr="00400BB7">
        <w:rPr>
          <w:rFonts w:eastAsia="Times New Roman"/>
          <w:lang w:eastAsia="es-ES"/>
        </w:rPr>
        <w:t>@override</w:t>
      </w:r>
    </w:p>
    <w:p w14:paraId="76EBBA2C" w14:textId="77777777" w:rsidR="00025E04" w:rsidRDefault="00025E04"/>
    <w:p w14:paraId="060D53AB" w14:textId="627C2B54" w:rsidR="00400BB7" w:rsidRDefault="00400BB7">
      <w:r>
        <w:t xml:space="preserve">Es una buena </w:t>
      </w:r>
      <w:proofErr w:type="spellStart"/>
      <w:r>
        <w:t>practica</w:t>
      </w:r>
      <w:proofErr w:type="spellEnd"/>
      <w:r>
        <w:t xml:space="preserve"> ponerlo para que se sepa que se </w:t>
      </w:r>
      <w:proofErr w:type="spellStart"/>
      <w:r>
        <w:t>esta</w:t>
      </w:r>
      <w:proofErr w:type="spellEnd"/>
      <w:r>
        <w:t xml:space="preserve"> sobrescribiendo un método, (pero no es obligatorio) </w:t>
      </w:r>
    </w:p>
    <w:p w14:paraId="774D78C2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21E9EC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BBD9B7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40140F3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400BB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4F2590A1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F2A4EF8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4524822B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400BB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4A2920D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00BB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00BB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 string"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BC9BBD1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536F227" w14:textId="77777777" w:rsidR="00400BB7" w:rsidRPr="00400BB7" w:rsidRDefault="00400BB7" w:rsidP="00400BB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0B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36AABB9" w14:textId="77777777" w:rsidR="00400BB7" w:rsidRDefault="00400BB7"/>
    <w:p w14:paraId="2B723928" w14:textId="3156B032" w:rsidR="00E535FB" w:rsidRDefault="00E535FB" w:rsidP="00E535FB">
      <w:pPr>
        <w:pStyle w:val="Ttulo3"/>
      </w:pPr>
      <w:r>
        <w:t>Funciones internas</w:t>
      </w:r>
    </w:p>
    <w:p w14:paraId="026BBC85" w14:textId="24E5ED4C" w:rsidR="00E535FB" w:rsidRDefault="00E535FB" w:rsidP="00E535FB">
      <w:r>
        <w:t>Son similares a las externas</w:t>
      </w:r>
    </w:p>
    <w:p w14:paraId="214A6A9C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EE8A6C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E5324C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6B65270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535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"sin </w:t>
      </w:r>
      <w:proofErr w:type="spellStart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poder</w:t>
      </w:r>
      <w:proofErr w:type="spellEnd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2B85676F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DD18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dynamic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3BB4D4E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"name"</w:t>
      </w:r>
      <w:proofErr w:type="gramStart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]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sin</w:t>
      </w:r>
      <w:proofErr w:type="gramEnd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391847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json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'power'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109304D3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32CCC5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nombreCompleto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8A846EE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535F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B5CECA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7BCAC2F1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CA5942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67319F11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535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toString</w:t>
      </w:r>
      <w:proofErr w:type="spell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5B03586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535F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-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E535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E535F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4025A88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957C8D4" w14:textId="77777777" w:rsidR="00E535FB" w:rsidRPr="00E535FB" w:rsidRDefault="00E535FB" w:rsidP="00E535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535F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754ED22" w14:textId="77777777" w:rsidR="00E535FB" w:rsidRDefault="00E535FB" w:rsidP="00E535FB"/>
    <w:p w14:paraId="53C89270" w14:textId="117B4A3C" w:rsidR="00020A0A" w:rsidRDefault="00020A0A" w:rsidP="00020A0A">
      <w:pPr>
        <w:pStyle w:val="Ttulo2"/>
      </w:pPr>
      <w:r>
        <w:t>Instanciarlas</w:t>
      </w:r>
    </w:p>
    <w:p w14:paraId="71C0B5D2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new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90C2471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AAA217A" w14:textId="77777777" w:rsidR="00020A0A" w:rsidRDefault="00020A0A"/>
    <w:p w14:paraId="3B9D2FD8" w14:textId="77777777" w:rsidR="00025E04" w:rsidRDefault="00025E04" w:rsidP="00025E04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</w:pPr>
      <w:r>
        <w:t xml:space="preserve">no es necesario usar el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new</w:t>
      </w:r>
    </w:p>
    <w:p w14:paraId="5EAAD99C" w14:textId="77777777" w:rsidR="009A468A" w:rsidRDefault="009A468A" w:rsidP="00025E04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</w:pPr>
    </w:p>
    <w:p w14:paraId="20DD06DE" w14:textId="36533043" w:rsidR="00020A0A" w:rsidRDefault="006A4FF8" w:rsidP="006A4FF8">
      <w:pPr>
        <w:pStyle w:val="Ttulo2"/>
      </w:pPr>
      <w:r>
        <w:t>Abstractas</w:t>
      </w:r>
    </w:p>
    <w:p w14:paraId="3A987366" w14:textId="16555AA4" w:rsidR="006A4FF8" w:rsidRDefault="006A4FF8">
      <w:r>
        <w:t>Obviamente no se pueden instanciar</w:t>
      </w:r>
    </w:p>
    <w:p w14:paraId="0D7549AF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abstract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7987293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proofErr w:type="spell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E704D7D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109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proofErr w:type="spell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15599752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109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90109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cosumeEnergy</w:t>
      </w:r>
      <w:proofErr w:type="spellEnd"/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109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109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90ECF46" w14:textId="77777777" w:rsidR="00901092" w:rsidRPr="00901092" w:rsidRDefault="00901092" w:rsidP="0090109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109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1434F26" w14:textId="77777777" w:rsidR="006A4FF8" w:rsidRDefault="006A4FF8"/>
    <w:p w14:paraId="05E0EB64" w14:textId="296560ED" w:rsidR="00901092" w:rsidRDefault="00901092">
      <w:r>
        <w:t xml:space="preserve">Se le declaran métodos </w:t>
      </w:r>
      <w:r w:rsidR="00110354">
        <w:t>abstractos</w:t>
      </w:r>
    </w:p>
    <w:p w14:paraId="1CB0AF6C" w14:textId="64BF786D" w:rsidR="00110354" w:rsidRDefault="00110354" w:rsidP="00110354">
      <w:pPr>
        <w:pStyle w:val="Ttulo3"/>
      </w:pPr>
      <w:r>
        <w:lastRenderedPageBreak/>
        <w:t>Implementarlas</w:t>
      </w:r>
    </w:p>
    <w:p w14:paraId="4DFFD944" w14:textId="1C459CA9" w:rsidR="00110354" w:rsidRDefault="00110354">
      <w:r>
        <w:t>Las clases hijas tienen que implementar los métodos abstractos</w:t>
      </w:r>
    </w:p>
    <w:p w14:paraId="4F5E9C9D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BAB1424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6D309280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1103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proofErr w:type="spellEnd"/>
      <w:r w:rsidRPr="001103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1103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wind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B712837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F20BF97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6662D633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1035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11035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cosumeEnergy</w:t>
      </w:r>
      <w:proofErr w:type="spellEnd"/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103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103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8C05444" w14:textId="77777777" w:rsidR="00110354" w:rsidRPr="00A308BD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energyLeft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-=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amount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056DAA92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B354BE0" w14:textId="77777777" w:rsidR="00110354" w:rsidRPr="00110354" w:rsidRDefault="00110354" w:rsidP="001103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035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8B2DB4E" w14:textId="77777777" w:rsidR="00110354" w:rsidRDefault="00110354"/>
    <w:p w14:paraId="2AAB334B" w14:textId="77777777" w:rsidR="009D0FFB" w:rsidRPr="009D0FFB" w:rsidRDefault="009D0FFB" w:rsidP="009D0FFB">
      <w:pPr>
        <w:pStyle w:val="Ttulo4"/>
        <w:rPr>
          <w:lang w:eastAsia="es-ES"/>
        </w:rPr>
      </w:pPr>
      <w:proofErr w:type="spellStart"/>
      <w:r w:rsidRPr="009D0FFB">
        <w:rPr>
          <w:lang w:eastAsia="es-ES"/>
        </w:rPr>
        <w:t>implements</w:t>
      </w:r>
      <w:proofErr w:type="spellEnd"/>
    </w:p>
    <w:p w14:paraId="56CEFA25" w14:textId="77777777" w:rsidR="009D0FFB" w:rsidRPr="006F0C83" w:rsidRDefault="009D0FFB" w:rsidP="006F0C83"/>
    <w:p w14:paraId="7A09CCCA" w14:textId="77777777" w:rsidR="006F0C83" w:rsidRPr="009D0FFB" w:rsidRDefault="009D0FFB" w:rsidP="006F0C83">
      <w:pPr>
        <w:rPr>
          <w:lang w:eastAsia="es-ES"/>
        </w:rPr>
      </w:pPr>
      <w:r w:rsidRPr="006F0C83">
        <w:t xml:space="preserve">La implementación nos ayuda a nosotros a explícitamente </w:t>
      </w:r>
      <w:r w:rsidR="006F0C83" w:rsidRPr="006F0C83">
        <w:t xml:space="preserve">colocar cada uno de sus </w:t>
      </w:r>
      <w:r w:rsidR="006F0C83" w:rsidRPr="009D0FFB">
        <w:rPr>
          <w:lang w:eastAsia="es-ES"/>
        </w:rPr>
        <w:t>  @override</w:t>
      </w:r>
    </w:p>
    <w:p w14:paraId="42CEEA1D" w14:textId="65026B19" w:rsidR="009D0FFB" w:rsidRPr="006F0C83" w:rsidRDefault="009D0FFB" w:rsidP="006F0C83"/>
    <w:p w14:paraId="578AB798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FB220C6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NuclearPlant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implements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FA054F9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74E8B6D6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EBB1C9E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B458A08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05CD03F7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nuclear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51DD0E8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3E41446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NuclearPlant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this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5FEA798D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4145F1EF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335F4441" w14:textId="77777777" w:rsidR="009D0FFB" w:rsidRPr="009D0FFB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D0FF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9D0FF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cosumeEnergy</w:t>
      </w:r>
      <w:proofErr w:type="spellEnd"/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D0FF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D0FF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8CA30B3" w14:textId="77777777" w:rsidR="009D0FFB" w:rsidRPr="006130F0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0FF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proofErr w:type="spellEnd"/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-=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amount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0.5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FBB40FC" w14:textId="77777777" w:rsidR="009D0FFB" w:rsidRPr="006130F0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</w:p>
    <w:p w14:paraId="3DB8C3FC" w14:textId="77777777" w:rsidR="009D0FFB" w:rsidRPr="006130F0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74437C7A" w14:textId="77777777" w:rsidR="009D0FFB" w:rsidRPr="006130F0" w:rsidRDefault="009D0FFB" w:rsidP="009D0FF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566E507" w14:textId="77777777" w:rsidR="009D0FFB" w:rsidRPr="006130F0" w:rsidRDefault="009D0FFB">
      <w:pPr>
        <w:rPr>
          <w:lang w:val="en-US"/>
        </w:rPr>
      </w:pPr>
    </w:p>
    <w:p w14:paraId="7C2F8D63" w14:textId="244CF458" w:rsidR="009A468A" w:rsidRPr="006130F0" w:rsidRDefault="009A468A" w:rsidP="00F34310">
      <w:pPr>
        <w:pStyle w:val="Ttulo2"/>
        <w:rPr>
          <w:lang w:val="en-US"/>
        </w:rPr>
      </w:pPr>
      <w:proofErr w:type="spellStart"/>
      <w:r w:rsidRPr="006130F0">
        <w:rPr>
          <w:lang w:val="en-US"/>
        </w:rPr>
        <w:t>Herencia</w:t>
      </w:r>
      <w:proofErr w:type="spellEnd"/>
    </w:p>
    <w:p w14:paraId="58EDDABC" w14:textId="77777777" w:rsidR="009A468A" w:rsidRPr="006130F0" w:rsidRDefault="009A468A" w:rsidP="009A468A">
      <w:pPr>
        <w:rPr>
          <w:lang w:val="en-US"/>
        </w:rPr>
      </w:pPr>
    </w:p>
    <w:p w14:paraId="3279DAA4" w14:textId="77777777" w:rsidR="009A468A" w:rsidRPr="009A468A" w:rsidRDefault="009A468A" w:rsidP="009A468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6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A46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proofErr w:type="spellEnd"/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6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A46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7C58592" w14:textId="77777777" w:rsidR="009A468A" w:rsidRPr="009A468A" w:rsidRDefault="009A468A" w:rsidP="009A468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</w:p>
    <w:p w14:paraId="3FA1EA29" w14:textId="77777777" w:rsidR="009A468A" w:rsidRPr="009A468A" w:rsidRDefault="009A468A" w:rsidP="009A468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6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FD9465F" w14:textId="7191935D" w:rsidR="00901092" w:rsidRDefault="00901092"/>
    <w:p w14:paraId="40ADA9AF" w14:textId="6D7AEFD7" w:rsidR="00F34310" w:rsidRDefault="00F34310" w:rsidP="00F34310">
      <w:pPr>
        <w:pStyle w:val="Ttulo3"/>
      </w:pPr>
      <w:r>
        <w:t xml:space="preserve">Super </w:t>
      </w:r>
    </w:p>
    <w:p w14:paraId="3A362E54" w14:textId="5F9E0C9B" w:rsidR="00F34310" w:rsidRDefault="00F34310" w:rsidP="00F34310">
      <w:pPr>
        <w:pStyle w:val="Ttulo4"/>
      </w:pPr>
      <w:r>
        <w:t>constructor</w:t>
      </w:r>
    </w:p>
    <w:p w14:paraId="5395FADB" w14:textId="75BAE1EE" w:rsidR="00F34310" w:rsidRDefault="00F34310">
      <w:r>
        <w:t>Se puede llamar al constructor de la super clase por medio de ‘</w:t>
      </w:r>
      <w:proofErr w:type="gramStart"/>
      <w:r>
        <w:t>super(</w:t>
      </w:r>
      <w:proofErr w:type="gramEnd"/>
      <w:r>
        <w:t>argumentos para la superclases)’</w:t>
      </w:r>
    </w:p>
    <w:p w14:paraId="77D7A5CE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700CE8B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WindPlant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650063F7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3431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3431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energyLeft</w:t>
      </w:r>
      <w:proofErr w:type="spellEnd"/>
      <w:r w:rsidRPr="00F3431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initialEnergy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F3431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3431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3431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wind</w:t>
      </w:r>
      <w:proofErr w:type="spellEnd"/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B07E0C8" w14:textId="77777777" w:rsidR="00F34310" w:rsidRPr="00F34310" w:rsidRDefault="00F34310" w:rsidP="00F3431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3431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9F94CBF" w14:textId="77777777" w:rsidR="00F34310" w:rsidRDefault="00F34310"/>
    <w:p w14:paraId="5E0765EC" w14:textId="2A3DFB1D" w:rsidR="006130F0" w:rsidRDefault="006130F0" w:rsidP="00C504E3">
      <w:pPr>
        <w:pStyle w:val="Ttulo2"/>
      </w:pPr>
      <w:proofErr w:type="spellStart"/>
      <w:r>
        <w:t>Mixin</w:t>
      </w:r>
      <w:proofErr w:type="spellEnd"/>
    </w:p>
    <w:p w14:paraId="2ED69C06" w14:textId="442F5D13" w:rsidR="006130F0" w:rsidRDefault="006130F0">
      <w:r>
        <w:t xml:space="preserve">Son </w:t>
      </w:r>
      <w:r w:rsidR="00C504E3">
        <w:t>(</w:t>
      </w:r>
      <w:r>
        <w:t>clases abstractas</w:t>
      </w:r>
      <w:r w:rsidR="00C504E3">
        <w:t xml:space="preserve">, antes de </w:t>
      </w:r>
      <w:proofErr w:type="spellStart"/>
      <w:r w:rsidR="00C504E3">
        <w:t>dart</w:t>
      </w:r>
      <w:proofErr w:type="spellEnd"/>
      <w:r w:rsidR="00C504E3">
        <w:t xml:space="preserve"> 3, ahora en </w:t>
      </w:r>
      <w:proofErr w:type="spellStart"/>
      <w:r w:rsidR="00C504E3">
        <w:t>ves</w:t>
      </w:r>
      <w:proofErr w:type="spellEnd"/>
      <w:r w:rsidR="00C504E3">
        <w:t xml:space="preserve"> de class es ‘</w:t>
      </w:r>
      <w:proofErr w:type="spellStart"/>
      <w:r w:rsidR="00C504E3">
        <w:t>mixin</w:t>
      </w:r>
      <w:proofErr w:type="spellEnd"/>
      <w:r w:rsidR="00C504E3">
        <w:t>’)</w:t>
      </w:r>
      <w:r>
        <w:t xml:space="preserve"> que pueden ser usadas en otra clase, </w:t>
      </w:r>
      <w:proofErr w:type="spellStart"/>
      <w:r>
        <w:t>a demás</w:t>
      </w:r>
      <w:proofErr w:type="spellEnd"/>
      <w:r>
        <w:t xml:space="preserve"> de su herencia (como las interfaces o </w:t>
      </w:r>
      <w:proofErr w:type="spellStart"/>
      <w:r>
        <w:t>multiples</w:t>
      </w:r>
      <w:proofErr w:type="spellEnd"/>
      <w:r>
        <w:t xml:space="preserve"> </w:t>
      </w:r>
      <w:proofErr w:type="gramStart"/>
      <w:r>
        <w:t>superclases )</w:t>
      </w:r>
      <w:proofErr w:type="gramEnd"/>
    </w:p>
    <w:p w14:paraId="30AED281" w14:textId="5B77FACA" w:rsidR="00C504E3" w:rsidRDefault="00C504E3">
      <w:r>
        <w:t>Se usan en otra clase después de la palabra reservada ‘</w:t>
      </w:r>
      <w:proofErr w:type="spellStart"/>
      <w:r>
        <w:t>with</w:t>
      </w:r>
      <w:proofErr w:type="spellEnd"/>
      <w:r>
        <w:t>’</w:t>
      </w:r>
    </w:p>
    <w:p w14:paraId="4A447335" w14:textId="6B1F9234" w:rsidR="00C504E3" w:rsidRDefault="00C504E3">
      <w:r>
        <w:t>No deben de tener un constructor</w:t>
      </w:r>
    </w:p>
    <w:p w14:paraId="46DAB101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mixin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Nadador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4EC558F7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C504E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nadar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{}</w:t>
      </w:r>
    </w:p>
    <w:p w14:paraId="03F2E143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7B87F8A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C018D74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mixin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Caminante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029C5716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C504E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caminar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{}</w:t>
      </w:r>
    </w:p>
    <w:p w14:paraId="42C5A675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38FAA94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98FB29A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mixin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Volador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08C398B0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C504E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volar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{}</w:t>
      </w:r>
    </w:p>
    <w:p w14:paraId="52C54A23" w14:textId="77777777" w:rsidR="00C504E3" w:rsidRPr="00A308BD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75BA1560" w14:textId="77777777" w:rsidR="00C504E3" w:rsidRPr="00A308BD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ED2FCF5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abstract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Animal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F3F3138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C504E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comer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{}</w:t>
      </w:r>
    </w:p>
    <w:p w14:paraId="3650390A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3EA90CAD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6580CBB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abstract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Mamifero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Animal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AED5181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C504E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amamantar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{}</w:t>
      </w:r>
    </w:p>
    <w:p w14:paraId="6D5C872B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11BA7D80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A6D5B29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class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Delfin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Mamifero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with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Nadador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{}</w:t>
      </w:r>
    </w:p>
    <w:p w14:paraId="104F0E90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43EE558C" w14:textId="77777777" w:rsidR="00C504E3" w:rsidRPr="00C504E3" w:rsidRDefault="00C504E3" w:rsidP="00C504E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Murcielago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extends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Mamifero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504E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with</w:t>
      </w:r>
      <w:proofErr w:type="spellEnd"/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Volador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C504E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Caminante</w:t>
      </w:r>
      <w:r w:rsidRPr="00C504E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{}</w:t>
      </w:r>
    </w:p>
    <w:p w14:paraId="34C097A6" w14:textId="77777777" w:rsidR="006130F0" w:rsidRDefault="006130F0"/>
    <w:p w14:paraId="5FB5473D" w14:textId="7596A58E" w:rsidR="00E70430" w:rsidRDefault="00E70430" w:rsidP="00E70430">
      <w:pPr>
        <w:pStyle w:val="Ttulo1"/>
      </w:pPr>
      <w:r>
        <w:t>Ternario</w:t>
      </w:r>
    </w:p>
    <w:p w14:paraId="6A79615F" w14:textId="77777777" w:rsidR="00E70430" w:rsidRPr="00A308BD" w:rsidRDefault="00E70430" w:rsidP="00E7043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08B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A308B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proofErr w:type="gram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"a</w:t>
      </w:r>
      <w:proofErr w:type="gramStart"/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proofErr w:type="gram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"b"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058F08D" w14:textId="77777777" w:rsidR="00E70430" w:rsidRPr="00A308BD" w:rsidRDefault="00E70430"/>
    <w:p w14:paraId="11A32CE4" w14:textId="66F84478" w:rsidR="00E70430" w:rsidRPr="006130F0" w:rsidRDefault="00E70430">
      <w:r w:rsidRPr="006130F0">
        <w:t xml:space="preserve">similar a java y </w:t>
      </w:r>
      <w:proofErr w:type="spellStart"/>
      <w:r w:rsidRPr="006130F0">
        <w:t>javascripts</w:t>
      </w:r>
      <w:proofErr w:type="spellEnd"/>
      <w:r w:rsidRPr="006130F0">
        <w:t xml:space="preserve"> </w:t>
      </w:r>
    </w:p>
    <w:p w14:paraId="3C8735FC" w14:textId="52E5E8DB" w:rsidR="009510E8" w:rsidRPr="009510E8" w:rsidRDefault="009510E8" w:rsidP="009510E8">
      <w:pPr>
        <w:pStyle w:val="Ttulo1"/>
      </w:pPr>
      <w:r w:rsidRPr="009510E8">
        <w:t>Excepciones</w:t>
      </w:r>
    </w:p>
    <w:p w14:paraId="2D591C4C" w14:textId="728EAF08" w:rsidR="009510E8" w:rsidRDefault="009510E8" w:rsidP="009510E8">
      <w:pPr>
        <w:pStyle w:val="Ttulo2"/>
      </w:pPr>
      <w:r w:rsidRPr="009510E8">
        <w:t>Disp</w:t>
      </w:r>
      <w:r w:rsidR="00500134">
        <w:t>a</w:t>
      </w:r>
      <w:r w:rsidRPr="009510E8">
        <w:t>ra</w:t>
      </w:r>
      <w:r w:rsidR="00500134">
        <w:t>r</w:t>
      </w:r>
      <w:r w:rsidRPr="009510E8">
        <w:t>las</w:t>
      </w:r>
    </w:p>
    <w:p w14:paraId="03E95F25" w14:textId="44FD8299" w:rsidR="00677C96" w:rsidRDefault="00677C96" w:rsidP="00677C96">
      <w:pPr>
        <w:pStyle w:val="Ttulo3"/>
      </w:pPr>
      <w:r>
        <w:t>Errores</w:t>
      </w:r>
    </w:p>
    <w:p w14:paraId="7FD81046" w14:textId="35069A64" w:rsidR="00677C96" w:rsidRPr="00677C96" w:rsidRDefault="00677C96" w:rsidP="00677C96">
      <w:r>
        <w:t xml:space="preserve">Como tal no llega a ser un objeto </w:t>
      </w:r>
      <w:proofErr w:type="spellStart"/>
      <w:r>
        <w:t>Excepcion</w:t>
      </w:r>
      <w:proofErr w:type="spellEnd"/>
    </w:p>
    <w:p w14:paraId="3EA3CCA8" w14:textId="77777777" w:rsidR="009510E8" w:rsidRPr="009510E8" w:rsidRDefault="009510E8" w:rsidP="009510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9510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9510E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510E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510E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proofErr w:type="spellStart"/>
      <w:r w:rsidRPr="009510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throw</w:t>
      </w:r>
      <w:proofErr w:type="spellEnd"/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510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'mensaje del error'</w:t>
      </w:r>
      <w:r w:rsidRPr="009510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6C908B0" w14:textId="77777777" w:rsidR="009510E8" w:rsidRPr="009510E8" w:rsidRDefault="009510E8" w:rsidP="009510E8"/>
    <w:p w14:paraId="440CEB92" w14:textId="53A4CFD9" w:rsidR="009510E8" w:rsidRDefault="00677C96" w:rsidP="00677C96">
      <w:pPr>
        <w:pStyle w:val="Ttulo3"/>
      </w:pPr>
      <w:r>
        <w:t>excepciones</w:t>
      </w:r>
    </w:p>
    <w:p w14:paraId="7B220CA7" w14:textId="77777777" w:rsidR="00677C96" w:rsidRPr="00677C96" w:rsidRDefault="00677C96" w:rsidP="00677C9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77C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677C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77C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&lt;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77C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proofErr w:type="spellStart"/>
      <w:r w:rsidRPr="00677C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throw</w:t>
      </w:r>
      <w:proofErr w:type="spellEnd"/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677C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Exception</w:t>
      </w:r>
      <w:proofErr w:type="spellEnd"/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677C9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"el mensaje del error"</w:t>
      </w:r>
      <w:r w:rsidRPr="00677C9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4F4B908" w14:textId="77777777" w:rsidR="00677C96" w:rsidRPr="000F1F5A" w:rsidRDefault="00677C96"/>
    <w:p w14:paraId="35FAC8B5" w14:textId="77777777" w:rsidR="000F1F5A" w:rsidRPr="000F1F5A" w:rsidRDefault="000F1F5A" w:rsidP="000F1F5A">
      <w:pPr>
        <w:pStyle w:val="Ttulo2"/>
        <w:rPr>
          <w:lang w:eastAsia="es-ES"/>
        </w:rPr>
      </w:pPr>
      <w:proofErr w:type="spellStart"/>
      <w:r w:rsidRPr="000F1F5A">
        <w:rPr>
          <w:lang w:eastAsia="es-ES"/>
        </w:rPr>
        <w:t>assert</w:t>
      </w:r>
      <w:proofErr w:type="spellEnd"/>
    </w:p>
    <w:p w14:paraId="70F290CE" w14:textId="77777777" w:rsidR="000F1F5A" w:rsidRDefault="000F1F5A" w:rsidP="000F1F5A"/>
    <w:p w14:paraId="24AA32DD" w14:textId="77777777" w:rsidR="000F1F5A" w:rsidRDefault="000F1F5A" w:rsidP="000F1F5A">
      <w:r>
        <w:t>se declaran reglas en la inclinación de los métodos y el constructor para que arrojen errores si no se cumplen</w:t>
      </w:r>
    </w:p>
    <w:p w14:paraId="06B0B5E5" w14:textId="5F1708B1" w:rsidR="000F1F5A" w:rsidRPr="006130F0" w:rsidRDefault="000F1F5A" w:rsidP="000F1F5A">
      <w:pPr>
        <w:pStyle w:val="Ttulo3"/>
        <w:rPr>
          <w:lang w:val="en-US"/>
        </w:rPr>
      </w:pPr>
      <w:r w:rsidRPr="006130F0">
        <w:rPr>
          <w:lang w:val="en-US"/>
        </w:rPr>
        <w:t>constructor</w:t>
      </w:r>
    </w:p>
    <w:p w14:paraId="55EC6103" w14:textId="77777777" w:rsidR="000F1F5A" w:rsidRPr="006130F0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852994A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F1F5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3CF9DA0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F1F5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EDED2A1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0F1F5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0F1F5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15431341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0F1F5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0F1F5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assert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F1F5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F1F5A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494650E5" w14:textId="77777777" w:rsidR="000F1F5A" w:rsidRPr="006130F0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</w:t>
      </w:r>
      <w:proofErr w:type="spellStart"/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side</w:t>
      </w:r>
      <w:proofErr w:type="spellEnd"/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13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613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side</w:t>
      </w:r>
      <w:proofErr w:type="spellEnd"/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5773C6F" w14:textId="434B910D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130F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</w:p>
    <w:p w14:paraId="3A564984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F1F5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B4F10FE" w14:textId="77777777" w:rsidR="000F1F5A" w:rsidRPr="000F1F5A" w:rsidRDefault="000F1F5A" w:rsidP="000F1F5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52FA122" w14:textId="77777777" w:rsidR="000F1F5A" w:rsidRDefault="000F1F5A" w:rsidP="000F1F5A"/>
    <w:p w14:paraId="0F2E556B" w14:textId="5E0AE148" w:rsidR="009510E8" w:rsidRDefault="005C3C9A" w:rsidP="00887B06">
      <w:pPr>
        <w:pStyle w:val="Ttulo3"/>
      </w:pPr>
      <w:r>
        <w:t>Con mensaje de error</w:t>
      </w:r>
    </w:p>
    <w:p w14:paraId="328349BB" w14:textId="6CAC7611" w:rsidR="005C3C9A" w:rsidRDefault="005C3C9A">
      <w:r>
        <w:t xml:space="preserve">Como segundo argumento al </w:t>
      </w:r>
      <w:proofErr w:type="spellStart"/>
      <w:r>
        <w:t>assert</w:t>
      </w:r>
      <w:proofErr w:type="spellEnd"/>
      <w:r>
        <w:t xml:space="preserve"> se le pone el mensaje</w:t>
      </w:r>
    </w:p>
    <w:p w14:paraId="3C14F446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AEBF01C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class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3C9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18670B03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C3C9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double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41E2557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5C3C9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Scuare</w:t>
      </w:r>
      <w:proofErr w:type="spellEnd"/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5C3C9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538B5DBC" w14:textId="77777777" w:rsidR="005C3C9A" w:rsidRPr="00A308BD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308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308B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assert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side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'el valor debe ser superior a 0'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2497DB0D" w14:textId="77777777" w:rsidR="005C3C9A" w:rsidRPr="005C3C9A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3C9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side</w:t>
      </w: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3CC90A3" w14:textId="5A004F95" w:rsidR="005C3C9A" w:rsidRPr="006130F0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3C9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</w:p>
    <w:p w14:paraId="59D57868" w14:textId="77777777" w:rsidR="005C3C9A" w:rsidRPr="00A308BD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D791AA6" w14:textId="77777777" w:rsidR="005C3C9A" w:rsidRPr="00A308BD" w:rsidRDefault="005C3C9A" w:rsidP="005C3C9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E0768E1" w14:textId="7297C0E3" w:rsidR="005C3C9A" w:rsidRPr="00A308BD" w:rsidRDefault="00F4347C" w:rsidP="00F4347C">
      <w:pPr>
        <w:pStyle w:val="Ttulo2"/>
        <w:rPr>
          <w:lang w:val="en-US"/>
        </w:rPr>
      </w:pPr>
      <w:r w:rsidRPr="00A308BD">
        <w:rPr>
          <w:lang w:val="en-US"/>
        </w:rPr>
        <w:t>Try catch</w:t>
      </w:r>
      <w:r w:rsidR="003D3268" w:rsidRPr="00A308BD">
        <w:rPr>
          <w:lang w:val="en-US"/>
        </w:rPr>
        <w:t xml:space="preserve"> finally</w:t>
      </w:r>
    </w:p>
    <w:p w14:paraId="3A6FF684" w14:textId="77777777" w:rsidR="003D3268" w:rsidRPr="00A308BD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try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450E68A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3D326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3D32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metodoAsincrono</w:t>
      </w:r>
      <w:proofErr w:type="spellEnd"/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D32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de prueba"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EA92C00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3D326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catch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3D326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B09DD2F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3D326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3D326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'error 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3D326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</w:t>
      </w:r>
      <w:r w:rsidRPr="003D326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4771E1A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} </w:t>
      </w:r>
      <w:r w:rsidRPr="003D326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finally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48CAB6F8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3D32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D32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ejecuta siempre"</w:t>
      </w: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3DA14AC" w14:textId="77777777" w:rsidR="003D3268" w:rsidRPr="003D3268" w:rsidRDefault="003D3268" w:rsidP="003D326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D326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1BB0D03A" w14:textId="77777777" w:rsidR="00F4347C" w:rsidRDefault="00F4347C"/>
    <w:p w14:paraId="57990045" w14:textId="43126CD3" w:rsidR="004E7E35" w:rsidRDefault="004E7E35" w:rsidP="004E7E35">
      <w:pPr>
        <w:pStyle w:val="Ttulo3"/>
      </w:pPr>
      <w:r>
        <w:t>Por tipo</w:t>
      </w:r>
    </w:p>
    <w:p w14:paraId="701C9565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try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139C3091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4E7E3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4E7E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metodoAsincrono</w:t>
      </w:r>
      <w:proofErr w:type="spellEnd"/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de prueba"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9FFDB4D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} </w:t>
      </w:r>
      <w:proofErr w:type="spellStart"/>
      <w:r w:rsidRPr="004E7E3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on</w:t>
      </w:r>
      <w:proofErr w:type="spellEnd"/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7E3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HttpException</w:t>
      </w:r>
      <w:proofErr w:type="spellEnd"/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178D14C2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4E7E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"en este caso </w:t>
      </w:r>
      <w:proofErr w:type="spellStart"/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expesifico</w:t>
      </w:r>
      <w:proofErr w:type="spellEnd"/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1A620CA7" w14:textId="77777777" w:rsidR="004E7E35" w:rsidRPr="00A308BD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} </w:t>
      </w:r>
      <w:r w:rsidRPr="00A308B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catch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3E8C22A8" w14:textId="7FBEEB20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4E7E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0624B4" w:rsidRP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si </w:t>
      </w:r>
      <w:r w:rsid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no </w:t>
      </w:r>
      <w:r w:rsidR="000624B4" w:rsidRP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entra en otro </w:t>
      </w:r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error 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4E7E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</w:t>
      </w:r>
      <w:proofErr w:type="spellEnd"/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11A6585" w14:textId="77777777" w:rsidR="004E7E35" w:rsidRPr="00A308BD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} </w:t>
      </w:r>
      <w:proofErr w:type="spellStart"/>
      <w:r w:rsidRPr="00A308B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finally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0CB554AB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4E7E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E7E3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ejecuta siempre"</w:t>
      </w: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37DE430" w14:textId="77777777" w:rsidR="004E7E35" w:rsidRPr="004E7E35" w:rsidRDefault="004E7E35" w:rsidP="004E7E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7E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6DDF39B3" w14:textId="77777777" w:rsidR="004E7E35" w:rsidRDefault="004E7E35"/>
    <w:p w14:paraId="6211C69D" w14:textId="41159738" w:rsidR="007F76CA" w:rsidRDefault="00FC094A">
      <w:r>
        <w:t xml:space="preserve">Capturando la excepción </w:t>
      </w:r>
    </w:p>
    <w:p w14:paraId="249CF4A3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FC094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try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3461DFF7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FC094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FC094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metodoAsincrono</w:t>
      </w:r>
      <w:proofErr w:type="spellEnd"/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de prueba"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9D9DCE6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} </w:t>
      </w:r>
      <w:proofErr w:type="spellStart"/>
      <w:r w:rsidRPr="00FC094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on</w:t>
      </w:r>
      <w:proofErr w:type="spellEnd"/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C094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HttpException</w:t>
      </w:r>
      <w:proofErr w:type="spellEnd"/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C094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catch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FC094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</w:t>
      </w:r>
      <w:proofErr w:type="spellEnd"/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25FC390D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FC094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"en este caso </w:t>
      </w:r>
      <w:proofErr w:type="spellStart"/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expesifico</w:t>
      </w:r>
      <w:proofErr w:type="spellEnd"/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FC094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</w:t>
      </w:r>
      <w:proofErr w:type="spellEnd"/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82564DD" w14:textId="77777777" w:rsidR="00FC094A" w:rsidRPr="00A308BD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} </w:t>
      </w:r>
      <w:r w:rsidRPr="00A308B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catch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2D9B5485" w14:textId="25C830F4" w:rsidR="00FC094A" w:rsidRPr="00A308BD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A308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0624B4" w:rsidRP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si </w:t>
      </w:r>
      <w:r w:rsid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no </w:t>
      </w:r>
      <w:r w:rsidR="000624B4" w:rsidRPr="000624B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entra en otro </w:t>
      </w:r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error 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</w:t>
      </w:r>
      <w:proofErr w:type="spellEnd"/>
      <w:r w:rsidRPr="00A308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B062AD0" w14:textId="77777777" w:rsidR="00FC094A" w:rsidRPr="00A308BD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} </w:t>
      </w:r>
      <w:proofErr w:type="spellStart"/>
      <w:r w:rsidRPr="00A308B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finally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76A545C0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FC094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FC094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ejecuta siempre"</w:t>
      </w: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D71CEEF" w14:textId="77777777" w:rsidR="00FC094A" w:rsidRPr="00FC094A" w:rsidRDefault="00FC094A" w:rsidP="00FC094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094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 }</w:t>
      </w:r>
    </w:p>
    <w:p w14:paraId="4B73DCFF" w14:textId="77777777" w:rsidR="00FC094A" w:rsidRDefault="00FC094A"/>
    <w:p w14:paraId="390C5EEC" w14:textId="1BF899FA" w:rsidR="007F76CA" w:rsidRPr="00FC094A" w:rsidRDefault="007F76CA" w:rsidP="00350359">
      <w:pPr>
        <w:pStyle w:val="Ttulo1"/>
      </w:pPr>
      <w:proofErr w:type="spellStart"/>
      <w:r w:rsidRPr="00FC094A">
        <w:t>Enum</w:t>
      </w:r>
      <w:proofErr w:type="spellEnd"/>
    </w:p>
    <w:p w14:paraId="4F5C15B8" w14:textId="724900DF" w:rsidR="007F76CA" w:rsidRDefault="007F76CA">
      <w:r w:rsidRPr="007F76CA">
        <w:t>Como las clases, no s</w:t>
      </w:r>
      <w:r>
        <w:t xml:space="preserve">e le </w:t>
      </w:r>
      <w:proofErr w:type="gramStart"/>
      <w:r>
        <w:t>pone ;</w:t>
      </w:r>
      <w:proofErr w:type="gramEnd"/>
      <w:r>
        <w:t xml:space="preserve"> al final de la declaración</w:t>
      </w:r>
    </w:p>
    <w:p w14:paraId="7D9886DA" w14:textId="007F65B6" w:rsidR="007F76CA" w:rsidRPr="007F76CA" w:rsidRDefault="007F76CA" w:rsidP="007F76CA">
      <w:r w:rsidRPr="007F76CA">
        <w:t>Y los tipos internos</w:t>
      </w:r>
      <w:r>
        <w:t xml:space="preserve"> no son variables, son directamente valores escritos en ese sitio</w:t>
      </w:r>
      <w:r w:rsidRPr="007F76CA">
        <w:t xml:space="preserve"> </w:t>
      </w:r>
    </w:p>
    <w:p w14:paraId="035E93C2" w14:textId="77777777" w:rsidR="007F76CA" w:rsidRPr="007F76CA" w:rsidRDefault="007F76CA" w:rsidP="007F76C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7F76C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enum</w:t>
      </w:r>
      <w:proofErr w:type="spellEnd"/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F76C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proofErr w:type="spellEnd"/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r w:rsidRPr="007F76C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nuclear</w:t>
      </w:r>
      <w:proofErr w:type="gramEnd"/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F76C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wind</w:t>
      </w:r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F76C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water</w:t>
      </w:r>
      <w:r w:rsidRPr="007F76C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</w:t>
      </w:r>
    </w:p>
    <w:p w14:paraId="5A6D3852" w14:textId="77777777" w:rsidR="007F76CA" w:rsidRDefault="007F76CA">
      <w:pPr>
        <w:rPr>
          <w:lang w:val="en-US"/>
        </w:rPr>
      </w:pPr>
    </w:p>
    <w:p w14:paraId="2491655E" w14:textId="025C788F" w:rsidR="005A3569" w:rsidRPr="005A3569" w:rsidRDefault="005A3569" w:rsidP="005A3569">
      <w:r w:rsidRPr="005A3569">
        <w:t>como en todos los</w:t>
      </w:r>
      <w:r>
        <w:t xml:space="preserve"> lenguajes </w:t>
      </w:r>
      <w:proofErr w:type="gramStart"/>
      <w:r>
        <w:t>aquí  tambien</w:t>
      </w:r>
      <w:proofErr w:type="gramEnd"/>
      <w:r>
        <w:t xml:space="preserve"> representan un tipo </w:t>
      </w:r>
    </w:p>
    <w:p w14:paraId="2CB51DD2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abstract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811D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EnergyPlant</w:t>
      </w:r>
      <w:proofErr w:type="spell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B45BDC2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C811D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PlantType</w:t>
      </w:r>
      <w:proofErr w:type="spell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811D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D8D855A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C811D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EnergyPlant</w:t>
      </w:r>
      <w:proofErr w:type="spell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required</w:t>
      </w:r>
      <w:proofErr w:type="spell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C811D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C811D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});</w:t>
      </w:r>
    </w:p>
    <w:p w14:paraId="3941D1A5" w14:textId="77777777" w:rsidR="00C811D4" w:rsidRPr="00C811D4" w:rsidRDefault="00C811D4" w:rsidP="00C811D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811D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06D6E53" w14:textId="77777777" w:rsidR="00C811D4" w:rsidRPr="006130F0" w:rsidRDefault="00C811D4"/>
    <w:p w14:paraId="7D5DD808" w14:textId="110D43D6" w:rsidR="00B54302" w:rsidRPr="00B54302" w:rsidRDefault="00B54302">
      <w:r w:rsidRPr="00B54302">
        <w:t>Se usa luego</w:t>
      </w:r>
      <w:r w:rsidR="00B64C41">
        <w:t>, como en java</w:t>
      </w:r>
    </w:p>
    <w:p w14:paraId="399A956A" w14:textId="77777777" w:rsidR="00B54302" w:rsidRPr="00B54302" w:rsidRDefault="00B54302" w:rsidP="00B5430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5430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PlantType</w:t>
      </w:r>
      <w:proofErr w:type="spellEnd"/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54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tipo</w:t>
      </w:r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54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5430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PlantType</w:t>
      </w:r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B54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water</w:t>
      </w:r>
      <w:proofErr w:type="spellEnd"/>
      <w:r w:rsidRPr="00B5430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31DE3EC" w14:textId="77777777" w:rsidR="00B54302" w:rsidRDefault="00B54302"/>
    <w:p w14:paraId="52551C11" w14:textId="0A80B7AF" w:rsidR="003020AF" w:rsidRDefault="003020AF" w:rsidP="003020AF">
      <w:pPr>
        <w:pStyle w:val="Ttulo1"/>
      </w:pPr>
      <w:r>
        <w:t>Future</w:t>
      </w:r>
    </w:p>
    <w:p w14:paraId="108295C4" w14:textId="2FFE6214" w:rsidR="003020AF" w:rsidRDefault="003020AF">
      <w:r>
        <w:t>Objetos para ejecutar promesas, donde se tiene que definir la función a ejecutar y el tipo de valor de retorno de esta asi como los parámetros que necesita, luego la función a ejecutar si tienen éxito con lo que procesa el resultado de la anterior y la función en caso de error</w:t>
      </w:r>
    </w:p>
    <w:p w14:paraId="2A47599F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0E4601B4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httpGet</w:t>
      </w:r>
      <w:proofErr w:type="spellEnd"/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direccion</w:t>
      </w:r>
      <w:proofErr w:type="spellEnd"/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gramStart"/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then</w:t>
      </w:r>
      <w:proofErr w:type="gramEnd"/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EBC212C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251531B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</w:t>
      </w:r>
      <w:proofErr w:type="gramStart"/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catchError</w:t>
      </w:r>
      <w:proofErr w:type="spellEnd"/>
      <w:proofErr w:type="gramEnd"/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04EDD62E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'error 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</w:t>
      </w:r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33E4C00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});</w:t>
      </w:r>
    </w:p>
    <w:p w14:paraId="77F669B0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434183C1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43685A41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020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proofErr w:type="gramStart"/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httpGet</w:t>
      </w:r>
      <w:proofErr w:type="spellEnd"/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3020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55B52F9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3020A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020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3020A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delayed</w:t>
      </w:r>
      <w:proofErr w:type="spellEnd"/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3020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Duration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3020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3020A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020AF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 () {</w:t>
      </w:r>
    </w:p>
    <w:p w14:paraId="6B8AC863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3020A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Hello</w:t>
      </w:r>
      <w:proofErr w:type="spellEnd"/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World</w:t>
      </w:r>
      <w:proofErr w:type="spellEnd"/>
      <w:r w:rsidRPr="003020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6366511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2FD0149E" w14:textId="77777777" w:rsidR="003020AF" w:rsidRPr="003020AF" w:rsidRDefault="003020AF" w:rsidP="003020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20A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841EC01" w14:textId="77777777" w:rsidR="003020AF" w:rsidRDefault="003020AF"/>
    <w:p w14:paraId="534C2E83" w14:textId="77777777" w:rsidR="001B3D15" w:rsidRPr="00A308BD" w:rsidRDefault="001B3D15"/>
    <w:p w14:paraId="55E908C6" w14:textId="30F57311" w:rsidR="001B3D15" w:rsidRPr="00A308BD" w:rsidRDefault="001B3D15" w:rsidP="001B3D15">
      <w:pPr>
        <w:pStyle w:val="Ttulo2"/>
      </w:pPr>
      <w:proofErr w:type="spellStart"/>
      <w:r w:rsidRPr="00A308BD">
        <w:lastRenderedPageBreak/>
        <w:t>Async</w:t>
      </w:r>
      <w:proofErr w:type="spellEnd"/>
    </w:p>
    <w:p w14:paraId="415C1ED4" w14:textId="254CF9B7" w:rsidR="001B3D15" w:rsidRPr="001B3D15" w:rsidRDefault="001B3D15">
      <w:r w:rsidRPr="001B3D15">
        <w:t>Los métodos asíncronos siempre t</w:t>
      </w:r>
      <w:r>
        <w:t xml:space="preserve">ienen que retornar un Future, a pesar de que no se declare directamente en el </w:t>
      </w:r>
      <w:proofErr w:type="spellStart"/>
      <w:r>
        <w:t>return</w:t>
      </w:r>
      <w:proofErr w:type="spellEnd"/>
      <w:r>
        <w:t xml:space="preserve"> </w:t>
      </w:r>
    </w:p>
    <w:p w14:paraId="7BF73EA6" w14:textId="77777777" w:rsidR="001B3D15" w:rsidRPr="001B3D15" w:rsidRDefault="001B3D15" w:rsidP="001B3D1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B3D1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1B3D1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proofErr w:type="gramStart"/>
      <w:r w:rsidRPr="001B3D1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metodoAsincrono</w:t>
      </w:r>
      <w:proofErr w:type="spellEnd"/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1B3D1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B3D1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argumento</w:t>
      </w:r>
      <w:proofErr w:type="spellEnd"/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1B3D1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async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72B4DC8" w14:textId="77777777" w:rsidR="001B3D15" w:rsidRPr="001B3D15" w:rsidRDefault="001B3D15" w:rsidP="001B3D1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1B3D1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B3D1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1B3D1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Hello</w:t>
      </w:r>
      <w:proofErr w:type="spellEnd"/>
      <w:r w:rsidRPr="001B3D1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B3D1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World</w:t>
      </w:r>
      <w:proofErr w:type="spellEnd"/>
      <w:r w:rsidRPr="001B3D1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353C5A7" w14:textId="77777777" w:rsidR="001B3D15" w:rsidRPr="001B3D15" w:rsidRDefault="001B3D15" w:rsidP="001B3D1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B3D1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21A08B5" w14:textId="77777777" w:rsidR="001B3D15" w:rsidRDefault="001B3D15"/>
    <w:p w14:paraId="3C1AF69C" w14:textId="730D8BD3" w:rsidR="00F35449" w:rsidRDefault="00F35449" w:rsidP="00A308BD">
      <w:pPr>
        <w:pStyle w:val="Ttulo2"/>
      </w:pPr>
      <w:proofErr w:type="spellStart"/>
      <w:r>
        <w:t>Await</w:t>
      </w:r>
      <w:proofErr w:type="spellEnd"/>
      <w:r>
        <w:t xml:space="preserve"> </w:t>
      </w:r>
    </w:p>
    <w:p w14:paraId="2055378F" w14:textId="633B1F4D" w:rsidR="00F35449" w:rsidRPr="00F35449" w:rsidRDefault="00F35449">
      <w:r w:rsidRPr="00F35449">
        <w:t xml:space="preserve">Al declarar </w:t>
      </w:r>
      <w:r>
        <w:t xml:space="preserve">la llamada a una promesa con </w:t>
      </w:r>
      <w:proofErr w:type="spellStart"/>
      <w:r>
        <w:t>await</w:t>
      </w:r>
      <w:proofErr w:type="spellEnd"/>
      <w:r>
        <w:t xml:space="preserve">, el código espera el resultado y toma directamente el valor de la función (no hay que usarlo con la llamada al </w:t>
      </w:r>
      <w:proofErr w:type="spellStart"/>
      <w:r>
        <w:t>then</w:t>
      </w:r>
      <w:proofErr w:type="spellEnd"/>
      <w:r>
        <w:t xml:space="preserve">) </w:t>
      </w:r>
    </w:p>
    <w:p w14:paraId="77BB10E2" w14:textId="77777777" w:rsidR="00F35449" w:rsidRPr="00F35449" w:rsidRDefault="00F35449" w:rsidP="00F3544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3544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F3544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F3544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metodoAsincrono2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3544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3544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argumento</w:t>
      </w:r>
      <w:proofErr w:type="spellEnd"/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F3544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async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E839D25" w14:textId="77777777" w:rsidR="00F35449" w:rsidRPr="00F35449" w:rsidRDefault="00F35449" w:rsidP="00F3544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3544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3544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resultado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3544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3544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F3544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metodoAsincrono</w:t>
      </w:r>
      <w:proofErr w:type="spellEnd"/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F3544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"otro valor"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7A3075C5" w14:textId="77777777" w:rsidR="00F35449" w:rsidRPr="00F35449" w:rsidRDefault="00F35449" w:rsidP="00F3544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F3544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3544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F3544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Hello</w:t>
      </w:r>
      <w:proofErr w:type="spellEnd"/>
      <w:r w:rsidRPr="00F3544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3544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World</w:t>
      </w:r>
      <w:proofErr w:type="spellEnd"/>
      <w:r w:rsidRPr="00F3544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2'</w:t>
      </w: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02304E6" w14:textId="77777777" w:rsidR="00F35449" w:rsidRPr="00F35449" w:rsidRDefault="00F35449" w:rsidP="00F3544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3544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CC6F4F3" w14:textId="77777777" w:rsidR="00F35449" w:rsidRDefault="00F35449"/>
    <w:p w14:paraId="1010164E" w14:textId="32ACD9C7" w:rsidR="005E2DE5" w:rsidRDefault="005E2DE5">
      <w:r>
        <w:t xml:space="preserve">Solo se puede usar dentro de </w:t>
      </w:r>
      <w:proofErr w:type="gramStart"/>
      <w:r>
        <w:t>funciones  asíncronas</w:t>
      </w:r>
      <w:proofErr w:type="gramEnd"/>
      <w:r>
        <w:t xml:space="preserve"> y para llamadas a promesas</w:t>
      </w:r>
    </w:p>
    <w:p w14:paraId="1B1731C3" w14:textId="6ABCE4ED" w:rsidR="005E2DE5" w:rsidRDefault="005E2DE5">
      <w:r>
        <w:t xml:space="preserve">Se puede convertir al </w:t>
      </w:r>
      <w:proofErr w:type="spellStart"/>
      <w:r>
        <w:t>main</w:t>
      </w:r>
      <w:proofErr w:type="spellEnd"/>
      <w:r>
        <w:t xml:space="preserve"> en </w:t>
      </w:r>
      <w:proofErr w:type="spellStart"/>
      <w:r>
        <w:t>async</w:t>
      </w:r>
      <w:proofErr w:type="spellEnd"/>
    </w:p>
    <w:p w14:paraId="61F790AB" w14:textId="7175EA07" w:rsidR="005E2DE5" w:rsidRPr="005E2DE5" w:rsidRDefault="005E2DE5" w:rsidP="005E2D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E2DE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5E2D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5E2DE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5E2D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E2D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proofErr w:type="spellStart"/>
      <w:r w:rsidRPr="005E2DE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async</w:t>
      </w:r>
      <w:proofErr w:type="spellEnd"/>
      <w:r w:rsidRPr="005E2D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B303376" w14:textId="77777777" w:rsidR="005E2DE5" w:rsidRDefault="005E2DE5"/>
    <w:p w14:paraId="564F95E2" w14:textId="77777777" w:rsidR="00CA0620" w:rsidRPr="00CA0620" w:rsidRDefault="00CA0620" w:rsidP="00CA0620">
      <w:pPr>
        <w:pStyle w:val="Ttulo2"/>
        <w:rPr>
          <w:lang w:eastAsia="es-ES"/>
        </w:rPr>
      </w:pPr>
      <w:proofErr w:type="spellStart"/>
      <w:r w:rsidRPr="00CA0620">
        <w:rPr>
          <w:lang w:eastAsia="es-ES"/>
        </w:rPr>
        <w:t>delayed</w:t>
      </w:r>
      <w:proofErr w:type="spellEnd"/>
    </w:p>
    <w:p w14:paraId="6EA83A2C" w14:textId="77777777" w:rsidR="00CA0620" w:rsidRDefault="00CA0620"/>
    <w:p w14:paraId="1CFB2E44" w14:textId="45EF37AB" w:rsidR="00CA0620" w:rsidRDefault="00CA0620">
      <w:r>
        <w:t>detiene el código un tiempo</w:t>
      </w:r>
    </w:p>
    <w:p w14:paraId="3C671886" w14:textId="77777777" w:rsidR="00CA0620" w:rsidRPr="00CA0620" w:rsidRDefault="00CA0620" w:rsidP="00CA06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06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Stream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CA06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CA062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emitNumbers2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() </w:t>
      </w:r>
      <w:r w:rsidRPr="00CA062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async*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A24A565" w14:textId="77777777" w:rsidR="00CA0620" w:rsidRPr="00CA0620" w:rsidRDefault="00CA0620" w:rsidP="00CA06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CA062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for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CA06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var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06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numero</w:t>
      </w:r>
      <w:proofErr w:type="spellEnd"/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062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in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CA062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CA062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CA062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CA062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CA062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]) {</w:t>
      </w:r>
    </w:p>
    <w:p w14:paraId="4AE9EFEE" w14:textId="77777777" w:rsidR="00CA0620" w:rsidRPr="00CA0620" w:rsidRDefault="00CA0620" w:rsidP="00CA06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CA062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06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A062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delayed</w:t>
      </w:r>
      <w:proofErr w:type="spellEnd"/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CA06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CA06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Duration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A06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CA062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062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));</w:t>
      </w:r>
    </w:p>
    <w:p w14:paraId="0BA647F1" w14:textId="77777777" w:rsidR="00CA0620" w:rsidRPr="00CA0620" w:rsidRDefault="00CA0620" w:rsidP="00CA06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CA062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yield</w:t>
      </w:r>
      <w:proofErr w:type="spellEnd"/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CA062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numero</w:t>
      </w: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0522B129" w14:textId="77777777" w:rsidR="00CA0620" w:rsidRPr="00CA0620" w:rsidRDefault="00CA0620" w:rsidP="00CA06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1EF325BF" w14:textId="77777777" w:rsidR="00CA0620" w:rsidRPr="00CA0620" w:rsidRDefault="00CA0620" w:rsidP="00CA06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A06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D691DB3" w14:textId="77777777" w:rsidR="00CA0620" w:rsidRDefault="00CA0620"/>
    <w:p w14:paraId="77F14D5A" w14:textId="7577EAE9" w:rsidR="00A308BD" w:rsidRDefault="00A308BD" w:rsidP="00A308BD">
      <w:pPr>
        <w:pStyle w:val="Ttulo1"/>
      </w:pPr>
      <w:proofErr w:type="spellStart"/>
      <w:r>
        <w:t>Stream</w:t>
      </w:r>
      <w:proofErr w:type="spellEnd"/>
    </w:p>
    <w:p w14:paraId="716DD040" w14:textId="32320272" w:rsidR="00A308BD" w:rsidRDefault="00A308BD">
      <w:r>
        <w:t>Son objetos que devuelven un flujo constante de datos</w:t>
      </w:r>
    </w:p>
    <w:p w14:paraId="419377CB" w14:textId="77777777" w:rsidR="00A308BD" w:rsidRPr="00A308BD" w:rsidRDefault="00A308BD" w:rsidP="00A308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Stream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A308B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proofErr w:type="gramStart"/>
      <w:r w:rsidRPr="00A308B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emitNumbers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51679112" w14:textId="77777777" w:rsidR="00A308BD" w:rsidRPr="00A308BD" w:rsidRDefault="00A308BD" w:rsidP="00A308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A308B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308B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Stream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A308B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periodic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308B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A308B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Duration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A308B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08B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 (</w:t>
      </w:r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0D352FB7" w14:textId="77777777" w:rsidR="00A308BD" w:rsidRPr="00A308BD" w:rsidRDefault="00A308BD" w:rsidP="00A308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A308B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308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C744098" w14:textId="77777777" w:rsidR="00A308BD" w:rsidRPr="00A308BD" w:rsidRDefault="00A308BD" w:rsidP="00A308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22DEDB24" w14:textId="77777777" w:rsidR="00A308BD" w:rsidRPr="00A308BD" w:rsidRDefault="00A308BD" w:rsidP="00A308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08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38F476DF" w14:textId="77777777" w:rsidR="00A308BD" w:rsidRDefault="00A308BD"/>
    <w:p w14:paraId="26A023A9" w14:textId="70F84CF5" w:rsidR="00F57B36" w:rsidRDefault="00F57B36" w:rsidP="00F57B36">
      <w:pPr>
        <w:pStyle w:val="Ttulo2"/>
      </w:pPr>
      <w:r>
        <w:t>Sin escucha</w:t>
      </w:r>
    </w:p>
    <w:p w14:paraId="2E049031" w14:textId="35669566" w:rsidR="0046100F" w:rsidRPr="0046100F" w:rsidRDefault="0046100F">
      <w:proofErr w:type="gramStart"/>
      <w:r w:rsidRPr="0046100F">
        <w:t>Si no se</w:t>
      </w:r>
      <w:r>
        <w:t xml:space="preserve"> pone algo que escuche valores la llamada a la función seria como que ignorada?</w:t>
      </w:r>
      <w:proofErr w:type="gramEnd"/>
      <w:r>
        <w:t xml:space="preserve"> Osea el código no va esperar por ella y el programa va a terminar </w:t>
      </w:r>
    </w:p>
    <w:p w14:paraId="3AD941C2" w14:textId="77777777" w:rsidR="0046100F" w:rsidRPr="0046100F" w:rsidRDefault="0046100F" w:rsidP="0046100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461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46100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46100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46100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6100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3BBC9468" w14:textId="77777777" w:rsidR="0046100F" w:rsidRPr="0046100F" w:rsidRDefault="0046100F" w:rsidP="0046100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100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46100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emitNumbers</w:t>
      </w:r>
      <w:proofErr w:type="spellEnd"/>
      <w:r w:rsidRPr="004610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610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4C9626F5" w14:textId="77777777" w:rsidR="0046100F" w:rsidRPr="0046100F" w:rsidRDefault="0046100F" w:rsidP="0046100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10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4610BC86" w14:textId="77777777" w:rsidR="0046100F" w:rsidRDefault="0046100F">
      <w:pPr>
        <w:rPr>
          <w:lang w:val="en-US"/>
        </w:rPr>
      </w:pPr>
    </w:p>
    <w:p w14:paraId="4FAF2BDB" w14:textId="6DD1CBD3" w:rsidR="00F57B36" w:rsidRDefault="00F57B36" w:rsidP="00F57B36">
      <w:pPr>
        <w:pStyle w:val="Ttulo2"/>
        <w:rPr>
          <w:lang w:val="en-US"/>
        </w:rPr>
      </w:pPr>
      <w:r>
        <w:rPr>
          <w:lang w:val="en-US"/>
        </w:rPr>
        <w:t>listen</w:t>
      </w:r>
    </w:p>
    <w:p w14:paraId="26BD3865" w14:textId="5DB3C0F6" w:rsidR="00F57599" w:rsidRDefault="00F57599">
      <w:r w:rsidRPr="00F57599">
        <w:t xml:space="preserve">Para escuchar los valores </w:t>
      </w:r>
      <w:r>
        <w:t xml:space="preserve">es con el </w:t>
      </w:r>
      <w:proofErr w:type="spellStart"/>
      <w:r>
        <w:t>metodo</w:t>
      </w:r>
      <w:proofErr w:type="spellEnd"/>
      <w:r>
        <w:t xml:space="preserve"> listen</w:t>
      </w:r>
    </w:p>
    <w:p w14:paraId="143A1076" w14:textId="77777777" w:rsidR="00F57599" w:rsidRPr="00F57599" w:rsidRDefault="00F57599" w:rsidP="00F575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75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F5759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2962A8E" w14:textId="77777777" w:rsidR="00F57599" w:rsidRPr="00F57599" w:rsidRDefault="00F57599" w:rsidP="00F575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575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Stream</w:t>
      </w: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F575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F575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flujo</w:t>
      </w:r>
      <w:proofErr w:type="spellEnd"/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75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F5759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emitNumbers</w:t>
      </w:r>
      <w:proofErr w:type="spellEnd"/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5EB3918" w14:textId="77777777" w:rsidR="00F57599" w:rsidRPr="00F57599" w:rsidRDefault="00F57599" w:rsidP="00F575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F5759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flujo</w:t>
      </w: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F5759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listen</w:t>
      </w:r>
      <w:proofErr w:type="spellEnd"/>
      <w:proofErr w:type="gramEnd"/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F5759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4BFA0757" w14:textId="77777777" w:rsidR="00F57599" w:rsidRPr="00F57599" w:rsidRDefault="00F57599" w:rsidP="00F575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F5759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F5759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"valor actual </w:t>
      </w: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F5759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F5759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1F8623B" w14:textId="77777777" w:rsidR="00F57599" w:rsidRPr="00F57599" w:rsidRDefault="00F57599" w:rsidP="00F575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40DD522B" w14:textId="77777777" w:rsidR="00F57599" w:rsidRPr="00F57599" w:rsidRDefault="00F57599" w:rsidP="00F575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5759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60768B7" w14:textId="77777777" w:rsidR="00F57599" w:rsidRDefault="00F57599"/>
    <w:p w14:paraId="4CAF62C6" w14:textId="52669EBE" w:rsidR="00F57599" w:rsidRDefault="00F57599">
      <w:r>
        <w:t xml:space="preserve">El programa no va a terminar hasta que se intervenga externamente </w:t>
      </w:r>
    </w:p>
    <w:p w14:paraId="61E02B64" w14:textId="77777777" w:rsidR="006C3F4C" w:rsidRDefault="006C3F4C"/>
    <w:p w14:paraId="07581A65" w14:textId="69ED1346" w:rsidR="006C3F4C" w:rsidRDefault="006C3F4C" w:rsidP="00C934AC">
      <w:pPr>
        <w:pStyle w:val="Ttulo2"/>
      </w:pPr>
      <w:proofErr w:type="spellStart"/>
      <w:r>
        <w:t>Take</w:t>
      </w:r>
      <w:proofErr w:type="spellEnd"/>
      <w:r>
        <w:t xml:space="preserve"> </w:t>
      </w:r>
    </w:p>
    <w:p w14:paraId="4989C485" w14:textId="01469958" w:rsidR="006C3F4C" w:rsidRDefault="006C3F4C">
      <w:r>
        <w:t xml:space="preserve">Se puede limitar la cantidad de iteraciones que se produce usando para ello el </w:t>
      </w:r>
      <w:proofErr w:type="spellStart"/>
      <w:r>
        <w:t>metodo</w:t>
      </w:r>
      <w:proofErr w:type="spellEnd"/>
      <w:r>
        <w:t xml:space="preserve"> ‘</w:t>
      </w:r>
      <w:proofErr w:type="spellStart"/>
      <w:r>
        <w:t>take</w:t>
      </w:r>
      <w:proofErr w:type="spellEnd"/>
      <w:r>
        <w:t xml:space="preserve">’ este retorna un </w:t>
      </w:r>
      <w:proofErr w:type="spellStart"/>
      <w:r>
        <w:t>Stream</w:t>
      </w:r>
      <w:proofErr w:type="spellEnd"/>
      <w:r>
        <w:t xml:space="preserve"> nuevo</w:t>
      </w:r>
      <w:r w:rsidR="00C934AC">
        <w:t>, al terminar esta cantidad el programa se detiene</w:t>
      </w:r>
    </w:p>
    <w:p w14:paraId="26B9589B" w14:textId="77777777" w:rsidR="006C3F4C" w:rsidRPr="006C3F4C" w:rsidRDefault="006C3F4C" w:rsidP="006C3F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C3F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Stream</w:t>
      </w: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6C3F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6C3F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flujo</w:t>
      </w:r>
      <w:proofErr w:type="spellEnd"/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C3F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C3F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emitNumbers</w:t>
      </w:r>
      <w:proofErr w:type="spellEnd"/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F88EFAD" w14:textId="77777777" w:rsidR="006C3F4C" w:rsidRPr="006C3F4C" w:rsidRDefault="006C3F4C" w:rsidP="006C3F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C3F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flujo</w:t>
      </w:r>
      <w:proofErr w:type="spellEnd"/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C3F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C3F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flujo</w:t>
      </w: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C3F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take</w:t>
      </w:r>
      <w:proofErr w:type="spellEnd"/>
      <w:proofErr w:type="gramEnd"/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C3F4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35F909F" w14:textId="77777777" w:rsidR="006C3F4C" w:rsidRPr="006C3F4C" w:rsidRDefault="006C3F4C" w:rsidP="006C3F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6C3F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flujo</w:t>
      </w: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6C3F4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listen</w:t>
      </w:r>
      <w:proofErr w:type="spellEnd"/>
      <w:proofErr w:type="gramEnd"/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6C3F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743BF641" w14:textId="77777777" w:rsidR="006C3F4C" w:rsidRPr="006C3F4C" w:rsidRDefault="006C3F4C" w:rsidP="006C3F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6C3F4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6C3F4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"valor actual </w:t>
      </w: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6C3F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6C3F4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B631B4B" w14:textId="77777777" w:rsidR="006C3F4C" w:rsidRPr="006C3F4C" w:rsidRDefault="006C3F4C" w:rsidP="006C3F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C3F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056D1AF8" w14:textId="77777777" w:rsidR="006C3F4C" w:rsidRDefault="006C3F4C"/>
    <w:p w14:paraId="5B4EB9FA" w14:textId="2DE89333" w:rsidR="00CA0620" w:rsidRDefault="00211BD1" w:rsidP="00211BD1">
      <w:pPr>
        <w:pStyle w:val="Ttulo2"/>
      </w:pPr>
      <w:proofErr w:type="spellStart"/>
      <w:r>
        <w:t>Y</w:t>
      </w:r>
      <w:r w:rsidR="00CA0620">
        <w:t>ield</w:t>
      </w:r>
      <w:proofErr w:type="spellEnd"/>
    </w:p>
    <w:p w14:paraId="292AF944" w14:textId="4BAE3FBB" w:rsidR="00211BD1" w:rsidRDefault="00211BD1" w:rsidP="00211BD1">
      <w:r w:rsidRPr="00211BD1">
        <w:t xml:space="preserve">Sustituye al </w:t>
      </w:r>
      <w:proofErr w:type="spellStart"/>
      <w:r w:rsidRPr="00211BD1">
        <w:t>return</w:t>
      </w:r>
      <w:proofErr w:type="spellEnd"/>
      <w:r w:rsidRPr="00211BD1">
        <w:t xml:space="preserve"> </w:t>
      </w:r>
      <w:r>
        <w:t xml:space="preserve">(y es como en </w:t>
      </w:r>
      <w:proofErr w:type="spellStart"/>
      <w:r>
        <w:t>python</w:t>
      </w:r>
      <w:proofErr w:type="spellEnd"/>
      <w:r>
        <w:t xml:space="preserve">) y retorna un valor parcial en el momento que se llama a la </w:t>
      </w:r>
      <w:proofErr w:type="spellStart"/>
      <w:r>
        <w:t>funcion</w:t>
      </w:r>
      <w:proofErr w:type="spellEnd"/>
      <w:r>
        <w:t xml:space="preserve">, a la siguiente llamada la </w:t>
      </w:r>
      <w:proofErr w:type="spellStart"/>
      <w:r>
        <w:t>funcion</w:t>
      </w:r>
      <w:proofErr w:type="spellEnd"/>
      <w:r>
        <w:t xml:space="preserve"> continua por donde se detuvo hasta que llega al próximo </w:t>
      </w:r>
      <w:proofErr w:type="spellStart"/>
      <w:r>
        <w:t>yield</w:t>
      </w:r>
      <w:proofErr w:type="spellEnd"/>
    </w:p>
    <w:p w14:paraId="695A1930" w14:textId="1ADC5AB2" w:rsidR="00CD58AA" w:rsidRPr="00CD58AA" w:rsidRDefault="00CD58AA" w:rsidP="00211BD1">
      <w:r>
        <w:t xml:space="preserve">Debe de usarse en funciones </w:t>
      </w:r>
      <w:proofErr w:type="spellStart"/>
      <w:r w:rsidRPr="00211BD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async</w:t>
      </w:r>
      <w:proofErr w:type="spellEnd"/>
      <w:r w:rsidRPr="00211BD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*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 xml:space="preserve"> </w:t>
      </w:r>
      <w:r w:rsidRPr="00CD58AA">
        <w:t xml:space="preserve">porque </w:t>
      </w:r>
      <w:proofErr w:type="gramStart"/>
      <w:r w:rsidRPr="00CD58AA">
        <w:t>estas retorna</w:t>
      </w:r>
      <w:proofErr w:type="gramEnd"/>
      <w:r w:rsidRPr="00CD58AA">
        <w:t xml:space="preserve"> datos de forma dinámica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 xml:space="preserve"> </w:t>
      </w:r>
    </w:p>
    <w:p w14:paraId="698D452C" w14:textId="77777777" w:rsidR="00211BD1" w:rsidRPr="00211BD1" w:rsidRDefault="00211BD1" w:rsidP="00211BD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11BD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Stream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211BD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211B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emitNumbers2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() </w:t>
      </w:r>
      <w:r w:rsidRPr="00211B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async*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6BA385AB" w14:textId="77777777" w:rsidR="00211BD1" w:rsidRPr="00211BD1" w:rsidRDefault="00211BD1" w:rsidP="00211BD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11B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for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211B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var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11B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numero</w:t>
      </w:r>
      <w:proofErr w:type="spellEnd"/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11B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in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211BD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211BD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211BD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211BD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211BD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]) {</w:t>
      </w:r>
    </w:p>
    <w:p w14:paraId="7B4BE568" w14:textId="77777777" w:rsidR="00211BD1" w:rsidRPr="00211BD1" w:rsidRDefault="00211BD1" w:rsidP="00211BD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r w:rsidRPr="00211B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11BD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11B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delayed</w:t>
      </w:r>
      <w:proofErr w:type="spellEnd"/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11B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211BD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Duration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11B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211B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11BD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));</w:t>
      </w:r>
    </w:p>
    <w:p w14:paraId="29ACC364" w14:textId="77777777" w:rsidR="00211BD1" w:rsidRPr="00211BD1" w:rsidRDefault="00211BD1" w:rsidP="00211BD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211BD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yield</w:t>
      </w:r>
      <w:proofErr w:type="spellEnd"/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11BD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numero</w:t>
      </w: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3D08980" w14:textId="77777777" w:rsidR="00211BD1" w:rsidRPr="00211BD1" w:rsidRDefault="00211BD1" w:rsidP="00211BD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5237D9DA" w14:textId="77777777" w:rsidR="00211BD1" w:rsidRPr="00211BD1" w:rsidRDefault="00211BD1" w:rsidP="00211BD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11B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964CF24" w14:textId="77777777" w:rsidR="00211BD1" w:rsidRPr="00211BD1" w:rsidRDefault="00211BD1" w:rsidP="00211BD1"/>
    <w:sectPr w:rsidR="00211BD1" w:rsidRPr="00211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FA"/>
    <w:rsid w:val="00007D81"/>
    <w:rsid w:val="00020A0A"/>
    <w:rsid w:val="00025E04"/>
    <w:rsid w:val="00034CEC"/>
    <w:rsid w:val="00050799"/>
    <w:rsid w:val="0006211D"/>
    <w:rsid w:val="000624B4"/>
    <w:rsid w:val="000801DB"/>
    <w:rsid w:val="00091699"/>
    <w:rsid w:val="000B3C0A"/>
    <w:rsid w:val="000F1F5A"/>
    <w:rsid w:val="000F2FCC"/>
    <w:rsid w:val="000F3231"/>
    <w:rsid w:val="00110354"/>
    <w:rsid w:val="00122C5F"/>
    <w:rsid w:val="00135CA6"/>
    <w:rsid w:val="00140273"/>
    <w:rsid w:val="001505A0"/>
    <w:rsid w:val="001B3D15"/>
    <w:rsid w:val="001C0B52"/>
    <w:rsid w:val="00211BD1"/>
    <w:rsid w:val="00227EBB"/>
    <w:rsid w:val="00275E89"/>
    <w:rsid w:val="00293D17"/>
    <w:rsid w:val="002C5EF7"/>
    <w:rsid w:val="003020AF"/>
    <w:rsid w:val="00350359"/>
    <w:rsid w:val="003C7B82"/>
    <w:rsid w:val="003D3268"/>
    <w:rsid w:val="00400BB7"/>
    <w:rsid w:val="00406EF5"/>
    <w:rsid w:val="00437336"/>
    <w:rsid w:val="00446B5F"/>
    <w:rsid w:val="0046100F"/>
    <w:rsid w:val="00493932"/>
    <w:rsid w:val="004E7E35"/>
    <w:rsid w:val="004F15D0"/>
    <w:rsid w:val="00500134"/>
    <w:rsid w:val="005002BB"/>
    <w:rsid w:val="00517D73"/>
    <w:rsid w:val="0052050C"/>
    <w:rsid w:val="005226FA"/>
    <w:rsid w:val="0054182C"/>
    <w:rsid w:val="0058629B"/>
    <w:rsid w:val="00594255"/>
    <w:rsid w:val="005A3569"/>
    <w:rsid w:val="005B3B60"/>
    <w:rsid w:val="005C20BD"/>
    <w:rsid w:val="005C3C9A"/>
    <w:rsid w:val="005D17DC"/>
    <w:rsid w:val="005E2DE5"/>
    <w:rsid w:val="005E37DF"/>
    <w:rsid w:val="005F3578"/>
    <w:rsid w:val="006070BF"/>
    <w:rsid w:val="00607A67"/>
    <w:rsid w:val="006130F0"/>
    <w:rsid w:val="00677C96"/>
    <w:rsid w:val="006A4FF8"/>
    <w:rsid w:val="006C3F4C"/>
    <w:rsid w:val="006F0C83"/>
    <w:rsid w:val="00701004"/>
    <w:rsid w:val="00746934"/>
    <w:rsid w:val="00790C0E"/>
    <w:rsid w:val="007A42EE"/>
    <w:rsid w:val="007F76CA"/>
    <w:rsid w:val="00825B67"/>
    <w:rsid w:val="00836D4A"/>
    <w:rsid w:val="0085323B"/>
    <w:rsid w:val="00887B06"/>
    <w:rsid w:val="00901092"/>
    <w:rsid w:val="00907C57"/>
    <w:rsid w:val="00912CAE"/>
    <w:rsid w:val="00922785"/>
    <w:rsid w:val="009323C7"/>
    <w:rsid w:val="009510E8"/>
    <w:rsid w:val="009843AB"/>
    <w:rsid w:val="00990FE7"/>
    <w:rsid w:val="009A468A"/>
    <w:rsid w:val="009A4ACB"/>
    <w:rsid w:val="009B19F3"/>
    <w:rsid w:val="009C55D4"/>
    <w:rsid w:val="009D0FFB"/>
    <w:rsid w:val="00A308BD"/>
    <w:rsid w:val="00A37070"/>
    <w:rsid w:val="00A43EFA"/>
    <w:rsid w:val="00A5020F"/>
    <w:rsid w:val="00A6450B"/>
    <w:rsid w:val="00AB7825"/>
    <w:rsid w:val="00AD5597"/>
    <w:rsid w:val="00AF0D4F"/>
    <w:rsid w:val="00B06FC1"/>
    <w:rsid w:val="00B245AE"/>
    <w:rsid w:val="00B26E63"/>
    <w:rsid w:val="00B30850"/>
    <w:rsid w:val="00B54302"/>
    <w:rsid w:val="00B64C41"/>
    <w:rsid w:val="00B67DC2"/>
    <w:rsid w:val="00B70B0A"/>
    <w:rsid w:val="00B7143C"/>
    <w:rsid w:val="00B770BA"/>
    <w:rsid w:val="00B84AE5"/>
    <w:rsid w:val="00BA6986"/>
    <w:rsid w:val="00C11D1C"/>
    <w:rsid w:val="00C504E3"/>
    <w:rsid w:val="00C811D4"/>
    <w:rsid w:val="00C934AC"/>
    <w:rsid w:val="00CA0620"/>
    <w:rsid w:val="00CC2D3C"/>
    <w:rsid w:val="00CC7FE2"/>
    <w:rsid w:val="00CD58AA"/>
    <w:rsid w:val="00D530B4"/>
    <w:rsid w:val="00D71A38"/>
    <w:rsid w:val="00D83387"/>
    <w:rsid w:val="00DB311E"/>
    <w:rsid w:val="00DC1199"/>
    <w:rsid w:val="00DE3321"/>
    <w:rsid w:val="00E535FB"/>
    <w:rsid w:val="00E70430"/>
    <w:rsid w:val="00EC6A71"/>
    <w:rsid w:val="00ED5C7E"/>
    <w:rsid w:val="00EE5EAA"/>
    <w:rsid w:val="00F2642B"/>
    <w:rsid w:val="00F34310"/>
    <w:rsid w:val="00F35449"/>
    <w:rsid w:val="00F4347C"/>
    <w:rsid w:val="00F51534"/>
    <w:rsid w:val="00F57599"/>
    <w:rsid w:val="00F57B36"/>
    <w:rsid w:val="00FC094A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45B"/>
  <w15:chartTrackingRefBased/>
  <w15:docId w15:val="{9B5F15EE-1EA0-4E9E-81FB-3E4160B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6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E5E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0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7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37070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06E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E5EA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21</Pages>
  <Words>2433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118</cp:revision>
  <dcterms:created xsi:type="dcterms:W3CDTF">2024-06-18T18:51:00Z</dcterms:created>
  <dcterms:modified xsi:type="dcterms:W3CDTF">2024-07-07T23:50:00Z</dcterms:modified>
</cp:coreProperties>
</file>