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09FF4" w14:textId="4D340A68" w:rsidR="009A119D" w:rsidRDefault="009A119D" w:rsidP="009A119D">
      <w:bookmarkStart w:id="0" w:name="_GoBack"/>
      <w:bookmarkEnd w:id="0"/>
      <w:r>
        <w:t>INTRODUCTION</w:t>
      </w:r>
    </w:p>
    <w:p w14:paraId="7B891649" w14:textId="3DE19456" w:rsidR="009A119D" w:rsidRDefault="009A119D" w:rsidP="009A119D">
      <w:r>
        <w:t xml:space="preserve">This project is aimed to give a brief introduction to cyphers. What cyphers are, what they are used for, where and when they were more popular, and what types we can find through History. For the website, </w:t>
      </w:r>
      <w:r w:rsidR="00BE0030">
        <w:t>the</w:t>
      </w:r>
      <w:r>
        <w:t xml:space="preserve"> landing page </w:t>
      </w:r>
      <w:r w:rsidR="00BE0030">
        <w:t>displays</w:t>
      </w:r>
      <w:r>
        <w:t xml:space="preserve"> some general information followed by two links that explore two different cyphers:</w:t>
      </w:r>
    </w:p>
    <w:p w14:paraId="5A089D54" w14:textId="48F12EDF" w:rsidR="009A119D" w:rsidRDefault="009A119D" w:rsidP="009A119D">
      <w:r>
        <w:t>-</w:t>
      </w:r>
      <w:r w:rsidR="00BE0030">
        <w:t>The ROT13 Caesar Cypher, one of the classical cyphers.</w:t>
      </w:r>
    </w:p>
    <w:p w14:paraId="679FFD2C" w14:textId="2A2AE0A5" w:rsidR="00BE0030" w:rsidRDefault="00BE0030" w:rsidP="009A119D">
      <w:r>
        <w:t>-The base 64 encoding scheme which was developed in modern times.</w:t>
      </w:r>
    </w:p>
    <w:p w14:paraId="176D88AD" w14:textId="77777777" w:rsidR="009A119D" w:rsidRDefault="009A119D" w:rsidP="009A119D"/>
    <w:p w14:paraId="58B7FAC6" w14:textId="7DCF5E9C" w:rsidR="009A119D" w:rsidRDefault="009A119D" w:rsidP="009A119D">
      <w:r>
        <w:t>1. Introduction. An introduction to the assignment stating its scope and content – this should include a brief overview of your site and your choice of codes or cyphers. Reference any background reading that you’ve done.</w:t>
      </w:r>
    </w:p>
    <w:p w14:paraId="4CA7A37F" w14:textId="77777777" w:rsidR="009A119D" w:rsidRDefault="009A119D" w:rsidP="009A119D">
      <w:r>
        <w:t xml:space="preserve"> 2. Software design. You are expected to plan how you will approach your implementation before </w:t>
      </w:r>
      <w:proofErr w:type="gramStart"/>
      <w:r>
        <w:t>actually</w:t>
      </w:r>
      <w:proofErr w:type="gramEnd"/>
      <w:r>
        <w:t xml:space="preserve"> writing any HTML, CSS, or JavaScript. You should describe this plan and the associated artefacts in this section. Artefacts might include lists of requirements, sketches of the layout for important pages, or a navigation diagram showing how pages are organised in relation to each other. </w:t>
      </w:r>
    </w:p>
    <w:p w14:paraId="3FA79190" w14:textId="77777777" w:rsidR="009A119D" w:rsidRDefault="009A119D" w:rsidP="009A119D">
      <w:r>
        <w:t>3. Implementation. Short description of your site’s implementation including screenshots. © Edinburgh Napier University Page 3 SET08101– Web Tech 18/19</w:t>
      </w:r>
    </w:p>
    <w:p w14:paraId="737DADB7" w14:textId="77777777" w:rsidR="009A119D" w:rsidRDefault="009A119D" w:rsidP="009A119D">
      <w:r>
        <w:t xml:space="preserve"> 4. Critical evaluation of your implementation. Points to consider discussing in this section are: • A comparison against the requirements set out in this document • Possible improvements to your application, for example, what did you miss out? </w:t>
      </w:r>
    </w:p>
    <w:p w14:paraId="00D42CE1" w14:textId="77777777" w:rsidR="009A119D" w:rsidRDefault="009A119D" w:rsidP="009A119D">
      <w:r>
        <w:t xml:space="preserve">5. Personal evaluation - reflecting on what you learned, the challenges you faced, the methods you used to overcome challenges, and you feel you performed. </w:t>
      </w:r>
    </w:p>
    <w:p w14:paraId="1EED53D6" w14:textId="377E3C18" w:rsidR="00336BC4" w:rsidRPr="009A119D" w:rsidRDefault="009A119D" w:rsidP="009A119D">
      <w:r>
        <w:t>6. References (Optional) - If you have used additional resources then these must be cited. Otherwise this section may be omitted. You must provide a reference for every resource used that you have not created yourself – for example, additional image, sound, video, or software library resources.</w:t>
      </w:r>
    </w:p>
    <w:sectPr w:rsidR="00336BC4" w:rsidRPr="009A1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9D"/>
    <w:rsid w:val="00336BC4"/>
    <w:rsid w:val="009A119D"/>
    <w:rsid w:val="00BE0030"/>
    <w:rsid w:val="00DD5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09A05"/>
  <w15:chartTrackingRefBased/>
  <w15:docId w15:val="{EEDF4A6E-6CB7-4052-8F0D-F80EEABC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Perez ec1631714</dc:creator>
  <cp:keywords/>
  <dc:description/>
  <cp:lastModifiedBy>Cristina Perez ec1631714</cp:lastModifiedBy>
  <cp:revision>1</cp:revision>
  <dcterms:created xsi:type="dcterms:W3CDTF">2019-02-25T11:02:00Z</dcterms:created>
  <dcterms:modified xsi:type="dcterms:W3CDTF">2019-02-25T11:32:00Z</dcterms:modified>
</cp:coreProperties>
</file>