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ECEA2" w14:textId="77777777" w:rsidR="00FF25D1" w:rsidRPr="00FF25D1" w:rsidRDefault="00FF25D1" w:rsidP="00FF25D1">
      <w:r w:rsidRPr="00FF25D1">
        <w:t>PROMPT user to enter age</w:t>
      </w:r>
    </w:p>
    <w:p w14:paraId="6949DB57" w14:textId="77777777" w:rsidR="00FF25D1" w:rsidRPr="00FF25D1" w:rsidRDefault="00FF25D1" w:rsidP="00FF25D1">
      <w:r w:rsidRPr="00FF25D1">
        <w:t xml:space="preserve">    READ age</w:t>
      </w:r>
    </w:p>
    <w:p w14:paraId="5170852D" w14:textId="77777777" w:rsidR="00FF25D1" w:rsidRPr="00FF25D1" w:rsidRDefault="00FF25D1" w:rsidP="00FF25D1"/>
    <w:p w14:paraId="64B1F0C1" w14:textId="77777777" w:rsidR="00FF25D1" w:rsidRPr="00FF25D1" w:rsidRDefault="00FF25D1" w:rsidP="00FF25D1">
      <w:r w:rsidRPr="00FF25D1">
        <w:t xml:space="preserve">    IF age &lt;= 1 THEN</w:t>
      </w:r>
    </w:p>
    <w:p w14:paraId="196DFB0D" w14:textId="660EED96" w:rsidR="00FF25D1" w:rsidRPr="00FF25D1" w:rsidRDefault="00FF25D1" w:rsidP="00FF25D1">
      <w:r w:rsidRPr="00FF25D1">
        <w:t xml:space="preserve">    </w:t>
      </w:r>
      <w:r w:rsidR="008313AB">
        <w:tab/>
        <w:t xml:space="preserve">READ </w:t>
      </w:r>
      <w:r w:rsidRPr="00FF25D1">
        <w:t>"The person is an infant."</w:t>
      </w:r>
    </w:p>
    <w:p w14:paraId="2B44DA85" w14:textId="77777777" w:rsidR="00FF25D1" w:rsidRPr="00FF25D1" w:rsidRDefault="00FF25D1" w:rsidP="00FF25D1">
      <w:r w:rsidRPr="00FF25D1">
        <w:t xml:space="preserve">    ELSE IF age &gt; 1 AND age &lt; 13 THEN</w:t>
      </w:r>
    </w:p>
    <w:p w14:paraId="0B7FEE05" w14:textId="5E57B6DC" w:rsidR="00FF25D1" w:rsidRPr="00FF25D1" w:rsidRDefault="00FF25D1" w:rsidP="00FF25D1">
      <w:r w:rsidRPr="00FF25D1">
        <w:t xml:space="preserve">   </w:t>
      </w:r>
      <w:r w:rsidR="008313AB">
        <w:tab/>
      </w:r>
      <w:r w:rsidRPr="00FF25D1">
        <w:t xml:space="preserve"> </w:t>
      </w:r>
      <w:r w:rsidR="008313AB">
        <w:t xml:space="preserve">READ </w:t>
      </w:r>
      <w:r w:rsidRPr="00FF25D1">
        <w:t>"The person is a child."</w:t>
      </w:r>
    </w:p>
    <w:p w14:paraId="45DAF727" w14:textId="77777777" w:rsidR="00FF25D1" w:rsidRPr="00FF25D1" w:rsidRDefault="00FF25D1" w:rsidP="00FF25D1">
      <w:r w:rsidRPr="00FF25D1">
        <w:t xml:space="preserve">    ELSE IF age &gt;= 13 AND age &lt; 20 THEN</w:t>
      </w:r>
    </w:p>
    <w:p w14:paraId="7C487BFD" w14:textId="64F32177" w:rsidR="00FF25D1" w:rsidRPr="00FF25D1" w:rsidRDefault="00FF25D1" w:rsidP="00FF25D1">
      <w:r w:rsidRPr="00FF25D1">
        <w:t xml:space="preserve"> </w:t>
      </w:r>
      <w:r w:rsidR="008313AB">
        <w:tab/>
      </w:r>
      <w:r w:rsidRPr="00FF25D1">
        <w:t xml:space="preserve"> </w:t>
      </w:r>
      <w:r w:rsidR="008313AB">
        <w:t xml:space="preserve"> </w:t>
      </w:r>
      <w:r w:rsidRPr="00FF25D1">
        <w:t xml:space="preserve"> </w:t>
      </w:r>
      <w:r w:rsidR="008313AB">
        <w:t xml:space="preserve">READ </w:t>
      </w:r>
      <w:r w:rsidRPr="00FF25D1">
        <w:t>"The person is a teenager."</w:t>
      </w:r>
    </w:p>
    <w:p w14:paraId="03C99D8A" w14:textId="77777777" w:rsidR="00FF25D1" w:rsidRPr="00FF25D1" w:rsidRDefault="00FF25D1" w:rsidP="00FF25D1">
      <w:r w:rsidRPr="00FF25D1">
        <w:t xml:space="preserve">    ELSE</w:t>
      </w:r>
    </w:p>
    <w:p w14:paraId="68AD57B9" w14:textId="7620D75E" w:rsidR="00FF25D1" w:rsidRPr="00FF25D1" w:rsidRDefault="008313AB" w:rsidP="008313AB">
      <w:r>
        <w:t xml:space="preserve">   </w:t>
      </w:r>
      <w:r>
        <w:tab/>
        <w:t xml:space="preserve"> READ </w:t>
      </w:r>
      <w:r w:rsidR="00FF25D1" w:rsidRPr="00FF25D1">
        <w:t>"The person is an adult."</w:t>
      </w:r>
    </w:p>
    <w:p w14:paraId="2E3DEB76" w14:textId="77777777" w:rsidR="006876D4" w:rsidRDefault="006876D4"/>
    <w:sectPr w:rsidR="0068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D1"/>
    <w:rsid w:val="00243861"/>
    <w:rsid w:val="00385E4D"/>
    <w:rsid w:val="005E70CF"/>
    <w:rsid w:val="006876D4"/>
    <w:rsid w:val="008313AB"/>
    <w:rsid w:val="00DB2AE1"/>
    <w:rsid w:val="00FF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7A81"/>
  <w15:chartTrackingRefBased/>
  <w15:docId w15:val="{2A263B4C-2A70-433A-977C-0BCB8BBA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Jostad</dc:creator>
  <cp:keywords/>
  <dc:description/>
  <cp:lastModifiedBy>Kirk Jostad</cp:lastModifiedBy>
  <cp:revision>1</cp:revision>
  <dcterms:created xsi:type="dcterms:W3CDTF">2024-09-17T19:11:00Z</dcterms:created>
  <dcterms:modified xsi:type="dcterms:W3CDTF">2024-09-18T14:15:00Z</dcterms:modified>
</cp:coreProperties>
</file>