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A0FC" w14:textId="77777777" w:rsidR="005140D8" w:rsidRDefault="005140D8" w:rsidP="005140D8">
      <w:pPr>
        <w:pStyle w:val="Listeavsnitt"/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36650C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PG3302 Software Design Eksamen</w:t>
      </w:r>
    </w:p>
    <w:p w14:paraId="3C1CC4A8" w14:textId="77777777" w:rsidR="005140D8" w:rsidRDefault="005140D8" w:rsidP="005140D8">
      <w:pPr>
        <w:pStyle w:val="Listeavsnitt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av UML</w:t>
      </w:r>
    </w:p>
    <w:p w14:paraId="36B12418" w14:textId="77777777" w:rsidR="005140D8" w:rsidRDefault="005140D8" w:rsidP="005140D8">
      <w:pPr>
        <w:pStyle w:val="Listeavsnitt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4C27600" w14:textId="77777777" w:rsidR="005140D8" w:rsidRDefault="005140D8" w:rsidP="005140D8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DIAGRAM:</w:t>
      </w:r>
    </w:p>
    <w:p w14:paraId="7335AA33" w14:textId="77777777" w:rsidR="005140D8" w:rsidRDefault="005140D8" w:rsidP="005140D8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diagram viser en komplett tegning fra brukeren ståsted. I vårt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eksterne deltagere hvor kortbunken er den som blir brukt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av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CCF5C50" w14:textId="77777777" w:rsidR="005140D8" w:rsidRDefault="005140D8" w:rsidP="005140D8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DE3F6" wp14:editId="6AAF6055">
            <wp:extent cx="5760720" cy="42157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794" w14:textId="77777777" w:rsidR="005140D8" w:rsidRPr="005140D8" w:rsidRDefault="005140D8" w:rsidP="005140D8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CDC5F8" w14:textId="77777777" w:rsidR="005140D8" w:rsidRDefault="005140D8" w:rsidP="005140D8">
      <w:pPr>
        <w:pStyle w:val="Listeavsnitt"/>
        <w:spacing w:line="276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430A8F1" w14:textId="77777777" w:rsidR="00CD2739" w:rsidRDefault="00CD2739"/>
    <w:sectPr w:rsidR="00CD273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185D" w14:textId="77777777" w:rsidR="005140D8" w:rsidRDefault="005140D8" w:rsidP="005140D8">
      <w:pPr>
        <w:spacing w:after="0" w:line="240" w:lineRule="auto"/>
      </w:pPr>
      <w:r>
        <w:separator/>
      </w:r>
    </w:p>
  </w:endnote>
  <w:endnote w:type="continuationSeparator" w:id="0">
    <w:p w14:paraId="6B77DEC3" w14:textId="77777777" w:rsidR="005140D8" w:rsidRDefault="005140D8" w:rsidP="0051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9B16A" w14:textId="77777777" w:rsidR="005140D8" w:rsidRDefault="005140D8" w:rsidP="005140D8">
      <w:pPr>
        <w:spacing w:after="0" w:line="240" w:lineRule="auto"/>
      </w:pPr>
      <w:r>
        <w:separator/>
      </w:r>
    </w:p>
  </w:footnote>
  <w:footnote w:type="continuationSeparator" w:id="0">
    <w:p w14:paraId="540867C6" w14:textId="77777777" w:rsidR="005140D8" w:rsidRDefault="005140D8" w:rsidP="0051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95C6" w14:textId="77777777" w:rsidR="005140D8" w:rsidRDefault="005140D8" w:rsidP="005140D8">
    <w:pPr>
      <w:pStyle w:val="Topptekst"/>
    </w:pPr>
    <w:r>
      <w:t>PG3302 Software Design Eksamen høsten 2020</w:t>
    </w:r>
  </w:p>
  <w:p w14:paraId="21D4AD11" w14:textId="77777777" w:rsidR="005140D8" w:rsidRDefault="005140D8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8"/>
    <w:rsid w:val="005140D8"/>
    <w:rsid w:val="00A826D9"/>
    <w:rsid w:val="00CD2739"/>
    <w:rsid w:val="00F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4366"/>
  <w15:chartTrackingRefBased/>
  <w15:docId w15:val="{B57F06A7-9BDF-4EEF-BAB0-BE38F295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40D8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14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140D8"/>
  </w:style>
  <w:style w:type="paragraph" w:styleId="Bunntekst">
    <w:name w:val="footer"/>
    <w:basedOn w:val="Normal"/>
    <w:link w:val="BunntekstTegn"/>
    <w:uiPriority w:val="99"/>
    <w:unhideWhenUsed/>
    <w:rsid w:val="00514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1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Lie</dc:creator>
  <cp:keywords/>
  <dc:description/>
  <cp:lastModifiedBy>Christian Lie</cp:lastModifiedBy>
  <cp:revision>2</cp:revision>
  <dcterms:created xsi:type="dcterms:W3CDTF">2020-11-15T17:36:00Z</dcterms:created>
  <dcterms:modified xsi:type="dcterms:W3CDTF">2020-11-15T17:36:00Z</dcterms:modified>
</cp:coreProperties>
</file>