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perimeter is 4 times as long.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90 ×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53.8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