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2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34616D29" w14:textId="40CB0D4C" w:rsidR="00F05B94" w:rsidRPr="00AD42B1" w:rsidRDefault="00F05B94" w:rsidP="00F05B94">
      <w:pPr>
        <w:pStyle w:val="Paragrafoelenco"/>
        <w:numPr>
          <w:ilvl w:val="0"/>
          <w:numId w:val="8"/>
        </w:numPr>
      </w:pPr>
      <w:r w:rsidRPr="00AD42B1">
        <w:t xml:space="preserve">Con riferimento al database </w:t>
      </w:r>
      <w:r>
        <w:t xml:space="preserve">prenotazioni </w:t>
      </w:r>
      <w:r w:rsidRPr="00AD42B1">
        <w:t>scrivi la query che trova la regione di provenienza dei clienti che hanno prenotazioni con importo superiore a 150 e caparra inferiore a 50</w:t>
      </w:r>
    </w:p>
    <w:p w14:paraId="18A58395" w14:textId="5C5483CA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città di residenza, nome e cognome dei clienti che hanno prenotazioni con caparra compresa fra 50 e 90 e importo compreso fra 140 e 240</w:t>
      </w:r>
    </w:p>
    <w:p w14:paraId="20B59BC2" w14:textId="1FC0EB64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il nome della città di appartenenza dei clienti che hanno prenotato le camere 11, 12, 13, 20, 21, 22</w:t>
      </w:r>
    </w:p>
    <w:p w14:paraId="2A0A78FC" w14:textId="56E36248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 di prenotazioni relative alle strutture 4 stelle</w:t>
      </w:r>
    </w:p>
    <w:p w14:paraId="6ED01DEE" w14:textId="3D0839D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l’importo medio delle prenotazioni con caparra minore di 50 relative alle strutture 2 stelle</w:t>
      </w:r>
    </w:p>
    <w:p w14:paraId="4119311E" w14:textId="27ABC04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numero, l’importo minimo e l’importo massimo delle caparre per le alle strutture 3 stelle</w:t>
      </w:r>
    </w:p>
    <w:p w14:paraId="7E7E16E6" w14:textId="4D164C01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per ogni tipologia di struttura trova l’importo totale e il numero di prenotazioni ricevute</w:t>
      </w:r>
    </w:p>
    <w:p w14:paraId="243540FA" w14:textId="77777777" w:rsidR="00EE3131" w:rsidRDefault="00EE3131" w:rsidP="00EE3131">
      <w:pPr>
        <w:pStyle w:val="Paragrafoelenco"/>
      </w:pPr>
    </w:p>
    <w:p w14:paraId="57FA321D" w14:textId="77777777" w:rsidR="00F05B94" w:rsidRDefault="00F05B94" w:rsidP="00F05B94">
      <w:pPr>
        <w:pStyle w:val="Paragrafoelenco"/>
      </w:pPr>
    </w:p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76968D96" w14:textId="412680F5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08C29EB8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regioni.regione</w:t>
      </w:r>
    </w:p>
    <w:p w14:paraId="2D4FA9A0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FROM regioni</w:t>
      </w:r>
    </w:p>
    <w:p w14:paraId="642B1C1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64E27F31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603661E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156B25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16054C4A" w14:textId="6C6E32F2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44C76B1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64724CE6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0FFD034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8736799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7E5A4A3F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8DF41DA" w14:textId="77777777" w:rsidR="00F05B94" w:rsidRDefault="00F05B94" w:rsidP="00F05B94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57EE48D9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6B6D81F3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631F2E4D" w14:textId="17AC4494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3E4036E2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4086600E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7E1FDEC3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7B1CB56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57B08FBD" w14:textId="7995FA75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0</w:t>
      </w:r>
    </w:p>
    <w:p w14:paraId="2B8729EA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7B5FD13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5E9472E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15C654A" w14:textId="32FF2C4C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</w:t>
      </w:r>
      <w:r>
        <w:rPr>
          <w:lang w:eastAsia="it-IT"/>
        </w:rPr>
        <w:t>1</w:t>
      </w:r>
    </w:p>
    <w:p w14:paraId="50A6767D" w14:textId="77777777" w:rsidR="00EE3131" w:rsidRPr="00EB1FD9" w:rsidRDefault="00EE3131" w:rsidP="00EE3131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1D1C728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67617CA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21F8F36F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AND caparra &lt; 50</w:t>
      </w:r>
    </w:p>
    <w:p w14:paraId="669FA318" w14:textId="4ACA853D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2</w:t>
      </w:r>
    </w:p>
    <w:p w14:paraId="1540AB49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6CF7C1A5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7CCC4A2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05A07810" w14:textId="2D48034E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3</w:t>
      </w:r>
    </w:p>
    <w:p w14:paraId="782A9F01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1622D51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FROM prenotazioni</w:t>
      </w:r>
    </w:p>
    <w:p w14:paraId="515674C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GROUP BY tipo_struttura</w:t>
      </w:r>
    </w:p>
    <w:p w14:paraId="39B1D71F" w14:textId="77777777" w:rsidR="00F05B94" w:rsidRPr="008E68F6" w:rsidRDefault="00F05B94" w:rsidP="008E68F6">
      <w:pPr>
        <w:rPr>
          <w:lang w:eastAsia="it-IT"/>
        </w:rPr>
      </w:pPr>
    </w:p>
    <w:sectPr w:rsidR="00F05B94" w:rsidRPr="008E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D350F"/>
    <w:rsid w:val="008E1D15"/>
    <w:rsid w:val="008E68F6"/>
    <w:rsid w:val="0092730E"/>
    <w:rsid w:val="00940B5A"/>
    <w:rsid w:val="009432C2"/>
    <w:rsid w:val="00952B4A"/>
    <w:rsid w:val="00963E91"/>
    <w:rsid w:val="009702F2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E3131"/>
    <w:rsid w:val="00EF7455"/>
    <w:rsid w:val="00F03D84"/>
    <w:rsid w:val="00F05B9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99</cp:revision>
  <dcterms:created xsi:type="dcterms:W3CDTF">2019-02-11T09:49:00Z</dcterms:created>
  <dcterms:modified xsi:type="dcterms:W3CDTF">2023-05-18T14:16:00Z</dcterms:modified>
</cp:coreProperties>
</file>