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5DC8F" w14:textId="77777777" w:rsidR="006D4BAD" w:rsidRDefault="006D4BAD" w:rsidP="006D4BAD">
      <w:pPr>
        <w:rPr>
          <w:rFonts w:ascii="Times New Roman" w:hAnsi="Times New Roman" w:cs="Times New Roman"/>
          <w:sz w:val="24"/>
          <w:szCs w:val="24"/>
        </w:rPr>
      </w:pPr>
    </w:p>
    <w:p w14:paraId="435FE141" w14:textId="77777777" w:rsidR="00E212E8" w:rsidRPr="00705E55" w:rsidRDefault="00E212E8" w:rsidP="00E212E8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505161CA" w14:textId="77777777" w:rsidR="00E212E8" w:rsidRPr="00705E55" w:rsidRDefault="00E212E8" w:rsidP="00E212E8">
      <w:pPr>
        <w:rPr>
          <w:rFonts w:ascii="Times New Roman" w:hAnsi="Times New Roman" w:cs="Times New Roman"/>
          <w:sz w:val="24"/>
          <w:szCs w:val="24"/>
        </w:rPr>
      </w:pPr>
    </w:p>
    <w:p w14:paraId="5D2160CA" w14:textId="77777777" w:rsidR="00E212E8" w:rsidRDefault="00E212E8" w:rsidP="00E212E8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S.C. EDIL INDUSTRY S.R.L.</w:t>
      </w:r>
    </w:p>
    <w:p w14:paraId="648B207D" w14:textId="77777777" w:rsidR="00E212E8" w:rsidRDefault="00E212E8" w:rsidP="00E212E8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486A45F5" w14:textId="77777777" w:rsidR="00E212E8" w:rsidRPr="009213D1" w:rsidRDefault="00E212E8" w:rsidP="00E212E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{{nume_firma_proiectare}},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cu sediul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în </w:t>
      </w:r>
      <w:r>
        <w:rPr>
          <w:rFonts w:ascii="Times New Roman" w:hAnsi="Times New Roman" w:cs="Times New Roman"/>
          <w:sz w:val="28"/>
          <w:szCs w:val="28"/>
        </w:rPr>
        <w:t>{{localitate_firma_proiectare}}, {{adresa_firma_proiectare}}, jude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ț </w:t>
      </w:r>
      <w:r>
        <w:rPr>
          <w:rFonts w:ascii="Times New Roman" w:hAnsi="Times New Roman" w:cs="Times New Roman"/>
          <w:sz w:val="28"/>
          <w:szCs w:val="28"/>
        </w:rPr>
        <w:t xml:space="preserve">{{judet_firma_proiectare}}, CUI: {{cui_firma_proiectare}}, nr. reg. com: {{nr_reg_com}}, </w:t>
      </w:r>
      <w:r w:rsidRPr="009213D1">
        <w:rPr>
          <w:rFonts w:ascii="Times New Roman" w:hAnsi="Times New Roman" w:cs="Times New Roman"/>
          <w:sz w:val="28"/>
          <w:szCs w:val="28"/>
        </w:rPr>
        <w:t xml:space="preserve">în calitate de proiectant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{{reprezentant_firma_proiectare}},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9213D1">
        <w:rPr>
          <w:rFonts w:ascii="Times New Roman" w:hAnsi="Times New Roman" w:cs="Times New Roman"/>
          <w:b/>
          <w:sz w:val="28"/>
          <w:szCs w:val="28"/>
        </w:rPr>
        <w:t>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300AAD15" w14:textId="77777777" w:rsidR="00E212E8" w:rsidRPr="00A973BF" w:rsidRDefault="00E212E8" w:rsidP="00E212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{{nume_lucrare}}</w:t>
      </w:r>
      <w:r w:rsidRPr="00A973BF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49ED9BE" w14:textId="77777777" w:rsidR="00E212E8" w:rsidRPr="00A973BF" w:rsidRDefault="00E212E8" w:rsidP="00E212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{{localitate_lucrare}}, {{adresa_lucrare}}, judet {{judet_lucrare}};</w:t>
      </w:r>
    </w:p>
    <w:p w14:paraId="7D142310" w14:textId="77777777" w:rsidR="00E212E8" w:rsidRPr="00A973BF" w:rsidRDefault="00E212E8" w:rsidP="00E212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{{nume_client}}</w:t>
      </w:r>
    </w:p>
    <w:bookmarkEnd w:id="0"/>
    <w:p w14:paraId="0892233D" w14:textId="77777777" w:rsidR="00E212E8" w:rsidRDefault="00E212E8" w:rsidP="00E212E8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46EB8F86" w14:textId="695E898A" w:rsidR="006D4BAD" w:rsidRDefault="00E212E8" w:rsidP="00E212E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55EDE0B2" w14:textId="77777777" w:rsidR="006D4BAD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1D1DE6A" w14:textId="77777777" w:rsidR="006D4BAD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B4E4281" w14:textId="77777777" w:rsidR="006D4BAD" w:rsidRPr="00A973BF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545A18F7" w14:textId="77777777" w:rsidR="006D4BAD" w:rsidRPr="00A973BF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1F7CAE39" w14:textId="77777777" w:rsidR="006D4BAD" w:rsidRDefault="006D4BAD" w:rsidP="006D4BAD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D34892B" w14:textId="77777777" w:rsidR="006D4BAD" w:rsidRPr="00E367D7" w:rsidRDefault="006D4BAD" w:rsidP="006D4BAD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7A1C27" wp14:editId="3896C3C8">
            <wp:simplePos x="0" y="0"/>
            <wp:positionH relativeFrom="column">
              <wp:posOffset>4141864</wp:posOffset>
            </wp:positionH>
            <wp:positionV relativeFrom="paragraph">
              <wp:posOffset>525178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8"/>
        <w:gridCol w:w="2731"/>
        <w:gridCol w:w="4143"/>
      </w:tblGrid>
      <w:tr w:rsidR="006D4BAD" w14:paraId="4831A163" w14:textId="77777777" w:rsidTr="00F17D56">
        <w:tc>
          <w:tcPr>
            <w:tcW w:w="2405" w:type="dxa"/>
          </w:tcPr>
          <w:p w14:paraId="337EDC89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24DF4A2A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52CF14B" w14:textId="77777777" w:rsidR="006D4BAD" w:rsidRPr="007F5B30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6D4BAD" w14:paraId="3901D560" w14:textId="77777777" w:rsidTr="00F17D56">
        <w:tc>
          <w:tcPr>
            <w:tcW w:w="2405" w:type="dxa"/>
          </w:tcPr>
          <w:p w14:paraId="33093652" w14:textId="77777777" w:rsidR="006D4BAD" w:rsidRPr="007F5B30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0375BC16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56BD58BB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6D4BAD" w14:paraId="004B358B" w14:textId="77777777" w:rsidTr="00F17D56">
        <w:tc>
          <w:tcPr>
            <w:tcW w:w="2405" w:type="dxa"/>
          </w:tcPr>
          <w:p w14:paraId="16639CBE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0680E8D6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A711BFB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{{reprezentant_firma_proiectare}}</w:t>
            </w:r>
          </w:p>
        </w:tc>
      </w:tr>
    </w:tbl>
    <w:p w14:paraId="6051C24D" w14:textId="77777777" w:rsidR="006D4BAD" w:rsidRPr="00E367D7" w:rsidRDefault="006D4BAD" w:rsidP="006D4BAD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E1B1AB" wp14:editId="0F6990B7">
            <wp:simplePos x="0" y="0"/>
            <wp:positionH relativeFrom="column">
              <wp:posOffset>3474581</wp:posOffset>
            </wp:positionH>
            <wp:positionV relativeFrom="paragraph">
              <wp:posOffset>198991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7F5A4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FB76B7F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A3B596" w14:textId="77777777" w:rsidR="006D4BAD" w:rsidRPr="009213D1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92B22D4" w14:textId="77777777" w:rsidR="00645DA5" w:rsidRPr="006D4BAD" w:rsidRDefault="00645DA5" w:rsidP="006D4BAD"/>
    <w:sectPr w:rsidR="00645DA5" w:rsidRPr="006D4BAD" w:rsidSect="008744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459FD" w14:textId="77777777" w:rsidR="00FB3026" w:rsidRDefault="00FB3026" w:rsidP="00FB3026">
      <w:pPr>
        <w:spacing w:after="0" w:line="240" w:lineRule="auto"/>
      </w:pPr>
      <w:r>
        <w:separator/>
      </w:r>
    </w:p>
  </w:endnote>
  <w:endnote w:type="continuationSeparator" w:id="0">
    <w:p w14:paraId="7DF95590" w14:textId="77777777" w:rsidR="00FB3026" w:rsidRDefault="00FB3026" w:rsidP="00FB3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7E49C" w14:textId="77777777" w:rsidR="00FB3026" w:rsidRDefault="00FB3026" w:rsidP="00FB3026">
      <w:pPr>
        <w:spacing w:after="0" w:line="240" w:lineRule="auto"/>
      </w:pPr>
      <w:r>
        <w:separator/>
      </w:r>
    </w:p>
  </w:footnote>
  <w:footnote w:type="continuationSeparator" w:id="0">
    <w:p w14:paraId="766F62AF" w14:textId="77777777" w:rsidR="00FB3026" w:rsidRDefault="00FB3026" w:rsidP="00FB3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1AF1C" w14:textId="77777777" w:rsidR="00FB3026" w:rsidRDefault="00FB3026" w:rsidP="00FB3026">
    <w:pPr>
      <w:spacing w:after="0" w:line="240" w:lineRule="auto"/>
      <w:ind w:firstLine="5490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777506" wp14:editId="4FD11CE7">
              <wp:simplePos x="0" y="0"/>
              <wp:positionH relativeFrom="column">
                <wp:posOffset>1325880</wp:posOffset>
              </wp:positionH>
              <wp:positionV relativeFrom="paragraph">
                <wp:posOffset>104775</wp:posOffset>
              </wp:positionV>
              <wp:extent cx="2247900" cy="885825"/>
              <wp:effectExtent l="0" t="0" r="0" b="9525"/>
              <wp:wrapNone/>
              <wp:docPr id="3" name="Casetă tex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32CB0863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str. Spiru Haret, nr. 4, bl. 273, Vaslui</w:t>
                          </w:r>
                        </w:p>
                        <w:p w14:paraId="320D9C27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Tel/Fax 0235 421683</w:t>
                          </w:r>
                        </w:p>
                        <w:p w14:paraId="4F2C4402" w14:textId="77777777" w:rsidR="00FB3026" w:rsidRDefault="00FB3026" w:rsidP="00FB3026">
                          <w:pPr>
                            <w:spacing w:after="0" w:line="240" w:lineRule="auto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CUI RO14617511, J37/131/2002</w:t>
                          </w:r>
                        </w:p>
                        <w:p w14:paraId="7039D146" w14:textId="77777777" w:rsidR="00FB3026" w:rsidRDefault="00FB3026" w:rsidP="00FB3026">
                          <w:pPr>
                            <w:spacing w:after="0" w:line="240" w:lineRule="auto"/>
                            <w:jc w:val="center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proingvaslui@gmail.com;</w:t>
                          </w:r>
                        </w:p>
                        <w:p w14:paraId="751E4E62" w14:textId="77777777" w:rsidR="00FB3026" w:rsidRDefault="00FB3026" w:rsidP="00FB3026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Proiectare instalații electrice 1-20 kV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777506" id="_x0000_t202" coordsize="21600,21600" o:spt="202" path="m,l,21600r21600,l21600,xe">
              <v:stroke joinstyle="miter"/>
              <v:path gradientshapeok="t" o:connecttype="rect"/>
            </v:shapetype>
            <v:shape id="Casetă text 3" o:spid="_x0000_s1026" type="#_x0000_t202" style="position:absolute;left:0;text-align:left;margin-left:104.4pt;margin-top:8.25pt;width:177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">
              <v:textbox>
                <w:txbxContent>
                  <w:p w14:paraId="32CB0863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str. Spiru Haret, nr. 4, bl. 273, Vaslui</w:t>
                    </w:r>
                  </w:p>
                  <w:p w14:paraId="320D9C27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Tel/Fax 0235 421683</w:t>
                    </w:r>
                  </w:p>
                  <w:p w14:paraId="4F2C4402" w14:textId="77777777" w:rsidR="00FB3026" w:rsidRDefault="00FB3026" w:rsidP="00FB3026">
                    <w:pPr>
                      <w:spacing w:after="0" w:line="240" w:lineRule="auto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CUI RO14617511, J37/131/2002</w:t>
                    </w:r>
                  </w:p>
                  <w:p w14:paraId="7039D146" w14:textId="77777777" w:rsidR="00FB3026" w:rsidRDefault="00FB3026" w:rsidP="00FB3026">
                    <w:pPr>
                      <w:spacing w:after="0" w:line="240" w:lineRule="auto"/>
                      <w:jc w:val="center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proingvaslui@gmail.com;</w:t>
                    </w:r>
                  </w:p>
                  <w:p w14:paraId="751E4E62" w14:textId="77777777" w:rsidR="00FB3026" w:rsidRDefault="00FB3026" w:rsidP="00FB3026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Proiectare instalații electrice 1-20 kV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o-RO"/>
      </w:rPr>
      <w:drawing>
        <wp:anchor distT="0" distB="0" distL="114300" distR="114300" simplePos="0" relativeHeight="251659264" behindDoc="0" locked="0" layoutInCell="1" allowOverlap="1" wp14:anchorId="244EACD3" wp14:editId="7948EB7F">
          <wp:simplePos x="0" y="0"/>
          <wp:positionH relativeFrom="column">
            <wp:posOffset>-207645</wp:posOffset>
          </wp:positionH>
          <wp:positionV relativeFrom="paragraph">
            <wp:posOffset>104775</wp:posOffset>
          </wp:positionV>
          <wp:extent cx="1533525" cy="885825"/>
          <wp:effectExtent l="0" t="0" r="9525" b="9525"/>
          <wp:wrapNone/>
          <wp:docPr id="2" name="Imagine 2" descr="sig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ine 2" descr="sig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ro-RO"/>
      </w:rPr>
      <w:drawing>
        <wp:inline distT="0" distB="0" distL="0" distR="0" wp14:anchorId="7D7F66F6" wp14:editId="1B9DE714">
          <wp:extent cx="2924175" cy="1114425"/>
          <wp:effectExtent l="0" t="0" r="9525" b="9525"/>
          <wp:docPr id="1" name="Imagine 1" descr="9001_Rumania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9001_Rumania_b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241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1733D7"/>
    <w:rsid w:val="00202233"/>
    <w:rsid w:val="002433CC"/>
    <w:rsid w:val="002474A8"/>
    <w:rsid w:val="003C575F"/>
    <w:rsid w:val="005200C9"/>
    <w:rsid w:val="00583D3D"/>
    <w:rsid w:val="005A5E45"/>
    <w:rsid w:val="00642366"/>
    <w:rsid w:val="00645DA5"/>
    <w:rsid w:val="0064732E"/>
    <w:rsid w:val="006A4376"/>
    <w:rsid w:val="006B09FC"/>
    <w:rsid w:val="006C12BB"/>
    <w:rsid w:val="006D4BAD"/>
    <w:rsid w:val="006F2BAC"/>
    <w:rsid w:val="00705E55"/>
    <w:rsid w:val="00773B54"/>
    <w:rsid w:val="007F5B30"/>
    <w:rsid w:val="00834D12"/>
    <w:rsid w:val="00857590"/>
    <w:rsid w:val="00874487"/>
    <w:rsid w:val="00903F38"/>
    <w:rsid w:val="009213D1"/>
    <w:rsid w:val="00925349"/>
    <w:rsid w:val="009339C7"/>
    <w:rsid w:val="009413B4"/>
    <w:rsid w:val="00A52A87"/>
    <w:rsid w:val="00A973BF"/>
    <w:rsid w:val="00BD0D15"/>
    <w:rsid w:val="00CC6174"/>
    <w:rsid w:val="00CE22EF"/>
    <w:rsid w:val="00D248CC"/>
    <w:rsid w:val="00D90E62"/>
    <w:rsid w:val="00E10545"/>
    <w:rsid w:val="00E212E8"/>
    <w:rsid w:val="00E367D7"/>
    <w:rsid w:val="00E455F5"/>
    <w:rsid w:val="00E612EC"/>
    <w:rsid w:val="00E815B9"/>
    <w:rsid w:val="00E9594A"/>
    <w:rsid w:val="00F424AA"/>
    <w:rsid w:val="00FB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61F44FB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026"/>
  </w:style>
  <w:style w:type="paragraph" w:styleId="Footer">
    <w:name w:val="footer"/>
    <w:basedOn w:val="Normal"/>
    <w:link w:val="Foot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02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B302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B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9</cp:revision>
  <cp:lastPrinted>2024-03-21T12:27:00Z</cp:lastPrinted>
  <dcterms:created xsi:type="dcterms:W3CDTF">2024-05-31T05:38:00Z</dcterms:created>
  <dcterms:modified xsi:type="dcterms:W3CDTF">2025-05-17T17:51:00Z</dcterms:modified>
  <dc:identifier/>
  <dc:language/>
</cp:coreProperties>
</file>