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22" w:rsidRDefault="004A6397">
      <w:pPr>
        <w:rPr>
          <w:rFonts w:ascii="Times New Roman" w:hAnsi="Times New Roman" w:cs="Times New Roman"/>
          <w:sz w:val="24"/>
          <w:szCs w:val="24"/>
        </w:rPr>
      </w:pPr>
      <w:r>
        <w:rPr>
          <w:rFonts w:ascii="Times New Roman" w:hAnsi="Times New Roman" w:cs="Times New Roman"/>
          <w:sz w:val="24"/>
          <w:szCs w:val="24"/>
        </w:rPr>
        <w:t>Student Name : Anish Pithakote</w:t>
      </w:r>
    </w:p>
    <w:p w:rsidR="004A6397" w:rsidRPr="008363BF" w:rsidRDefault="004A6397">
      <w:pPr>
        <w:rPr>
          <w:rFonts w:ascii="Times New Roman" w:hAnsi="Times New Roman" w:cs="Times New Roman"/>
          <w:sz w:val="24"/>
          <w:szCs w:val="24"/>
        </w:rPr>
      </w:pPr>
      <w:r>
        <w:rPr>
          <w:rFonts w:ascii="Times New Roman" w:hAnsi="Times New Roman" w:cs="Times New Roman"/>
          <w:sz w:val="24"/>
          <w:szCs w:val="24"/>
        </w:rPr>
        <w:t>Student ID Number : 16441457</w:t>
      </w:r>
    </w:p>
    <w:p w:rsidR="008363BF" w:rsidRPr="008363BF" w:rsidRDefault="008363BF">
      <w:pPr>
        <w:rPr>
          <w:rFonts w:ascii="Times New Roman" w:hAnsi="Times New Roman" w:cs="Times New Roman"/>
          <w:sz w:val="24"/>
          <w:szCs w:val="24"/>
        </w:rPr>
      </w:pPr>
      <w:r w:rsidRPr="008363BF">
        <w:rPr>
          <w:rFonts w:ascii="Times New Roman" w:hAnsi="Times New Roman" w:cs="Times New Roman"/>
          <w:sz w:val="24"/>
          <w:szCs w:val="24"/>
        </w:rPr>
        <w:t xml:space="preserve">Started to create index page for my assignment. </w:t>
      </w:r>
    </w:p>
    <w:p w:rsidR="008363BF" w:rsidRPr="008363BF" w:rsidRDefault="008363BF">
      <w:pPr>
        <w:rPr>
          <w:rFonts w:ascii="Times New Roman" w:hAnsi="Times New Roman" w:cs="Times New Roman"/>
          <w:sz w:val="24"/>
          <w:szCs w:val="24"/>
        </w:rPr>
      </w:pPr>
      <w:r w:rsidRPr="008363BF">
        <w:rPr>
          <w:rFonts w:ascii="Times New Roman" w:hAnsi="Times New Roman" w:cs="Times New Roman"/>
          <w:sz w:val="24"/>
          <w:szCs w:val="24"/>
        </w:rPr>
        <w:t>I have decided to make my index page according to the following index wireframe.</w:t>
      </w:r>
    </w:p>
    <w:p w:rsidR="008363BF" w:rsidRDefault="008363BF">
      <w:r>
        <w:t>I</w:t>
      </w:r>
      <w:r w:rsidR="00B722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45pt;height:285.65pt">
            <v:imagedata r:id="rId5" o:title="indexwireframe"/>
          </v:shape>
        </w:pict>
      </w:r>
      <w:r>
        <w:t xml:space="preserve">  </w:t>
      </w:r>
    </w:p>
    <w:p w:rsidR="008363BF" w:rsidRDefault="008363BF">
      <w:pPr>
        <w:rPr>
          <w:u w:val="single"/>
        </w:rPr>
      </w:pPr>
      <w:r>
        <w:tab/>
      </w:r>
      <w:r>
        <w:tab/>
      </w:r>
      <w:r>
        <w:tab/>
      </w:r>
      <w:r>
        <w:rPr>
          <w:u w:val="single"/>
        </w:rPr>
        <w:t>Fig(1): Wireframe for the index page.</w:t>
      </w:r>
    </w:p>
    <w:p w:rsidR="008363BF" w:rsidRDefault="008363BF">
      <w:r>
        <w:t>Navigation Bar: This bar will contain Home, CV, Contact Me and About Me buttons linking to their respective pages.</w:t>
      </w:r>
    </w:p>
    <w:p w:rsidR="008363BF" w:rsidRDefault="008363BF">
      <w:r>
        <w:t>Image Slideshow: My photos wil be displayed on the Image Slider.</w:t>
      </w:r>
    </w:p>
    <w:p w:rsidR="008363BF" w:rsidRDefault="008363BF">
      <w:r>
        <w:t>Logo: My custom built logo will be placed there.</w:t>
      </w:r>
    </w:p>
    <w:p w:rsidR="008363BF" w:rsidRDefault="008363BF">
      <w:r>
        <w:t>Images in Ovals: Pictures will be kept with a line describing them and linking to their respective pages.</w:t>
      </w:r>
    </w:p>
    <w:p w:rsidR="004A6397" w:rsidRDefault="008363BF">
      <w:r>
        <w:t>Footer: The footer section will contain</w:t>
      </w:r>
      <w:r w:rsidR="004A6397">
        <w:t xml:space="preserve"> the links to my social media sites .</w:t>
      </w:r>
    </w:p>
    <w:p w:rsidR="00B722A4" w:rsidRDefault="00B722A4">
      <w:r>
        <w:t>The web designing codes are also accompanied with their respective comments.</w:t>
      </w:r>
      <w:bookmarkStart w:id="0" w:name="_GoBack"/>
      <w:bookmarkEnd w:id="0"/>
      <w:r>
        <w:t xml:space="preserve"> </w:t>
      </w:r>
    </w:p>
    <w:p w:rsidR="004A6397" w:rsidRDefault="004A6397"/>
    <w:p w:rsidR="00637306" w:rsidRPr="00777FC9" w:rsidRDefault="004A6397" w:rsidP="00637306">
      <w:pPr>
        <w:tabs>
          <w:tab w:val="left" w:pos="3537"/>
        </w:tabs>
      </w:pPr>
      <w:r>
        <w:lastRenderedPageBreak/>
        <w:t>The first 2 days were spent designing the layout of the index page .</w:t>
      </w:r>
      <w:r w:rsidR="00637306">
        <w:t xml:space="preserve"> After one week of finishing three of my pages i.e index, bio and form.html pages,I made this page responsive and changed the flex direction in to columns from rows. </w:t>
      </w:r>
    </w:p>
    <w:p w:rsidR="004A6397" w:rsidRDefault="004A6397"/>
    <w:p w:rsidR="004A6397" w:rsidRDefault="004A6397">
      <w:r>
        <w:t>After a week of designing three of the pages,,</w:t>
      </w:r>
      <w:r>
        <w:br/>
        <w:t xml:space="preserve">I decided to make the index.html lage responsive. The fields where the flex directions were set to “row” will now change to flex direction “column” when the window will shrink to 600px size. </w:t>
      </w:r>
    </w:p>
    <w:p w:rsidR="008363BF" w:rsidRPr="008363BF" w:rsidRDefault="004A6397">
      <w:r>
        <w:t>The navigation bar, the pictures in the class “wrapper”  will all align in  a column.</w:t>
      </w:r>
      <w:r w:rsidR="008363BF">
        <w:t xml:space="preserve">  </w:t>
      </w:r>
    </w:p>
    <w:sectPr w:rsidR="008363BF" w:rsidRPr="0083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25"/>
    <w:rsid w:val="004A6397"/>
    <w:rsid w:val="005B1EC7"/>
    <w:rsid w:val="00637306"/>
    <w:rsid w:val="008363BF"/>
    <w:rsid w:val="0087502D"/>
    <w:rsid w:val="00A22725"/>
    <w:rsid w:val="00B7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2017-02-25T08:33:00Z</dcterms:created>
  <dcterms:modified xsi:type="dcterms:W3CDTF">2017-03-03T18:11:00Z</dcterms:modified>
</cp:coreProperties>
</file>