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04" w:rsidRPr="006003F2" w:rsidRDefault="00E56904" w:rsidP="00E56904">
      <w:pPr>
        <w:jc w:val="center"/>
        <w:rPr>
          <w:b/>
        </w:rPr>
      </w:pPr>
      <w:r w:rsidRPr="006003F2">
        <w:rPr>
          <w:b/>
        </w:rPr>
        <w:t>Московский государственный технический университет имени Н. Э. Баумана.</w:t>
      </w:r>
    </w:p>
    <w:p w:rsidR="00E56904" w:rsidRPr="006003F2" w:rsidRDefault="00E56904" w:rsidP="00E56904">
      <w:pPr>
        <w:jc w:val="center"/>
        <w:rPr>
          <w:b/>
        </w:rPr>
      </w:pPr>
      <w:r w:rsidRPr="006003F2">
        <w:rPr>
          <w:b/>
        </w:rPr>
        <w:t>Факультет “Информатика и системы управления”.</w:t>
      </w:r>
    </w:p>
    <w:p w:rsidR="00E56904" w:rsidRPr="006003F2" w:rsidRDefault="00E56904" w:rsidP="00E56904">
      <w:pPr>
        <w:jc w:val="center"/>
        <w:rPr>
          <w:b/>
        </w:rPr>
      </w:pPr>
      <w:r w:rsidRPr="006003F2">
        <w:rPr>
          <w:b/>
        </w:rPr>
        <w:t>Кафедра “Системы обработки информации и управления”.</w:t>
      </w:r>
    </w:p>
    <w:p w:rsidR="00E56904" w:rsidRPr="00631F68" w:rsidRDefault="00CB78A6" w:rsidP="00E56904">
      <w:pPr>
        <w:jc w:val="center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101599</wp:posOffset>
                </wp:positionV>
                <wp:extent cx="53721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ABCAE" id="Прямая соединительная линия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    <v:stroke joinstyle="miter"/>
              </v:line>
            </w:pict>
          </mc:Fallback>
        </mc:AlternateConten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627EFF" w:rsidRPr="00631F68" w:rsidTr="00D671A6"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Утверждаю: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rPr>
          <w:trHeight w:val="785"/>
        </w:trPr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Галкин В.А.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  <w:r w:rsidRPr="00631F68">
              <w:t>"__"_____________</w:t>
            </w:r>
            <w:r w:rsidR="006003F2">
              <w:t xml:space="preserve"> 2020 </w:t>
            </w:r>
            <w:r w:rsidRPr="00631F68">
              <w:t>г.</w:t>
            </w:r>
          </w:p>
        </w:tc>
      </w:tr>
    </w:tbl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ind w:left="-142" w:right="-143"/>
        <w:jc w:val="center"/>
        <w:rPr>
          <w:sz w:val="32"/>
        </w:rPr>
      </w:pPr>
    </w:p>
    <w:p w:rsidR="00E56904" w:rsidRPr="006003F2" w:rsidRDefault="00E56904" w:rsidP="00E56904">
      <w:pPr>
        <w:ind w:left="-142" w:right="-143"/>
        <w:jc w:val="center"/>
        <w:rPr>
          <w:b/>
          <w:sz w:val="28"/>
        </w:rPr>
      </w:pPr>
      <w:r w:rsidRPr="006003F2">
        <w:rPr>
          <w:b/>
          <w:sz w:val="28"/>
        </w:rPr>
        <w:t>Курсовая работа</w:t>
      </w:r>
    </w:p>
    <w:p w:rsidR="00E56904" w:rsidRPr="006003F2" w:rsidRDefault="00E56904" w:rsidP="00E56904">
      <w:pPr>
        <w:ind w:left="-142" w:right="-143"/>
        <w:jc w:val="center"/>
        <w:rPr>
          <w:b/>
          <w:sz w:val="28"/>
        </w:rPr>
      </w:pPr>
      <w:r w:rsidRPr="006003F2">
        <w:rPr>
          <w:b/>
          <w:sz w:val="28"/>
        </w:rPr>
        <w:t>по курсу</w:t>
      </w:r>
    </w:p>
    <w:p w:rsidR="00E56904" w:rsidRPr="006003F2" w:rsidRDefault="00E56904" w:rsidP="00E56904">
      <w:pPr>
        <w:ind w:left="-142" w:right="-143"/>
        <w:jc w:val="center"/>
        <w:rPr>
          <w:b/>
          <w:sz w:val="28"/>
        </w:rPr>
      </w:pPr>
      <w:r w:rsidRPr="006003F2">
        <w:rPr>
          <w:b/>
          <w:sz w:val="28"/>
        </w:rPr>
        <w:t>Сетевые технологии</w:t>
      </w:r>
      <w:r w:rsidR="00DF714A" w:rsidRPr="006003F2">
        <w:rPr>
          <w:b/>
          <w:sz w:val="28"/>
        </w:rPr>
        <w:t xml:space="preserve"> в АСОИУ</w:t>
      </w:r>
    </w:p>
    <w:p w:rsidR="00E56904" w:rsidRPr="006003F2" w:rsidRDefault="00E56904" w:rsidP="00E56904">
      <w:pPr>
        <w:spacing w:before="120" w:after="60"/>
        <w:ind w:right="-142"/>
        <w:jc w:val="center"/>
        <w:outlineLvl w:val="4"/>
        <w:rPr>
          <w:b/>
          <w:bCs/>
          <w:iCs/>
          <w:sz w:val="28"/>
          <w:szCs w:val="36"/>
        </w:rPr>
      </w:pPr>
      <w:r w:rsidRPr="006003F2">
        <w:rPr>
          <w:b/>
          <w:bCs/>
          <w:iCs/>
          <w:sz w:val="28"/>
          <w:szCs w:val="36"/>
        </w:rPr>
        <w:t>«</w:t>
      </w:r>
      <w:r w:rsidRPr="006003F2">
        <w:rPr>
          <w:b/>
          <w:bCs/>
          <w:iCs/>
          <w:spacing w:val="-3"/>
          <w:sz w:val="28"/>
          <w:szCs w:val="36"/>
        </w:rPr>
        <w:t xml:space="preserve">Программа пересылки </w:t>
      </w:r>
      <w:r w:rsidR="00FD4D5E" w:rsidRPr="006003F2">
        <w:rPr>
          <w:b/>
          <w:bCs/>
          <w:iCs/>
          <w:spacing w:val="-3"/>
          <w:sz w:val="28"/>
          <w:szCs w:val="36"/>
        </w:rPr>
        <w:t>писем</w:t>
      </w:r>
      <w:r w:rsidRPr="006003F2">
        <w:rPr>
          <w:b/>
          <w:bCs/>
          <w:iCs/>
          <w:sz w:val="28"/>
          <w:szCs w:val="36"/>
        </w:rPr>
        <w:t>»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Описание п</w:t>
      </w:r>
      <w:bookmarkStart w:id="0" w:name="_GoBack"/>
      <w:bookmarkEnd w:id="0"/>
      <w:r w:rsidRPr="00631F68">
        <w:rPr>
          <w:u w:val="single"/>
        </w:rPr>
        <w:t>рограммы</w:t>
      </w:r>
    </w:p>
    <w:p w:rsidR="00E56904" w:rsidRPr="00631F68" w:rsidRDefault="00E56904" w:rsidP="00E56904">
      <w:pPr>
        <w:jc w:val="center"/>
      </w:pPr>
      <w:r w:rsidRPr="00631F68">
        <w:t>(вид документа)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бумага А4</w:t>
      </w:r>
    </w:p>
    <w:p w:rsidR="00E56904" w:rsidRPr="00631F68" w:rsidRDefault="00E56904" w:rsidP="00E56904">
      <w:pPr>
        <w:jc w:val="center"/>
      </w:pPr>
      <w:r w:rsidRPr="00631F68">
        <w:t>(вид носителя)</w:t>
      </w:r>
    </w:p>
    <w:p w:rsidR="00E56904" w:rsidRPr="00631F68" w:rsidRDefault="00E56904" w:rsidP="00E56904">
      <w:pPr>
        <w:jc w:val="center"/>
      </w:pPr>
    </w:p>
    <w:p w:rsidR="00B7616D" w:rsidRPr="00737636" w:rsidRDefault="00B7616D" w:rsidP="00E56904">
      <w:pPr>
        <w:jc w:val="center"/>
      </w:pPr>
    </w:p>
    <w:p w:rsidR="00E56904" w:rsidRPr="00631F68" w:rsidRDefault="00E56904" w:rsidP="00E56904">
      <w:pPr>
        <w:jc w:val="center"/>
      </w:pPr>
      <w:r w:rsidRPr="00631F68">
        <w:t xml:space="preserve"> (количество листов)</w:t>
      </w:r>
    </w:p>
    <w:p w:rsidR="00E56904" w:rsidRPr="006003F2" w:rsidRDefault="00FC3204" w:rsidP="00E56904">
      <w:pPr>
        <w:jc w:val="center"/>
      </w:pPr>
      <w:r>
        <w:t>48</w:t>
      </w:r>
    </w:p>
    <w:p w:rsidR="00E56904" w:rsidRPr="00631F68" w:rsidRDefault="00E56904" w:rsidP="00E56904">
      <w:pPr>
        <w:jc w:val="center"/>
      </w:pPr>
      <w:r w:rsidRPr="00631F68">
        <w:t xml:space="preserve">Вариант </w:t>
      </w:r>
      <w:r w:rsidR="001E4D5C">
        <w:t>17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627EFF" w:rsidRPr="00631F68" w:rsidTr="00D671A6">
        <w:trPr>
          <w:trHeight w:val="339"/>
        </w:trPr>
        <w:tc>
          <w:tcPr>
            <w:tcW w:w="3261" w:type="dxa"/>
          </w:tcPr>
          <w:p w:rsidR="00E56904" w:rsidRPr="00631F68" w:rsidRDefault="00E56904" w:rsidP="00D671A6">
            <w:pPr>
              <w:jc w:val="center"/>
            </w:pPr>
            <w:r w:rsidRPr="00631F68">
              <w:t>ИСПОЛНИТЕЛИ: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c>
          <w:tcPr>
            <w:tcW w:w="3261" w:type="dxa"/>
            <w:vAlign w:val="center"/>
          </w:tcPr>
          <w:p w:rsidR="00E56904" w:rsidRPr="00631F68" w:rsidRDefault="00E56904" w:rsidP="006003F2">
            <w:pPr>
              <w:jc w:val="right"/>
            </w:pPr>
            <w:r w:rsidRPr="00631F68">
              <w:t>студенты группы ИУ5-</w:t>
            </w:r>
            <w:r w:rsidR="00CC6B30">
              <w:t>6</w:t>
            </w:r>
            <w:r w:rsidR="006003F2">
              <w:t>4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rPr>
          <w:trHeight w:val="413"/>
        </w:trPr>
        <w:tc>
          <w:tcPr>
            <w:tcW w:w="3261" w:type="dxa"/>
            <w:vAlign w:val="center"/>
          </w:tcPr>
          <w:p w:rsidR="00E56904" w:rsidRPr="00631F68" w:rsidRDefault="006003F2" w:rsidP="00D671A6">
            <w:pPr>
              <w:spacing w:before="120" w:after="120"/>
              <w:jc w:val="right"/>
            </w:pPr>
            <w:r>
              <w:t>Меркулова Н.А</w:t>
            </w:r>
            <w:r w:rsidR="00737636">
              <w:t>.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 w:after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rPr>
          <w:trHeight w:val="435"/>
        </w:trPr>
        <w:tc>
          <w:tcPr>
            <w:tcW w:w="3261" w:type="dxa"/>
            <w:vAlign w:val="center"/>
          </w:tcPr>
          <w:p w:rsidR="00E56904" w:rsidRPr="00631F68" w:rsidRDefault="006003F2" w:rsidP="00D671A6">
            <w:pPr>
              <w:spacing w:before="120"/>
              <w:jc w:val="right"/>
            </w:pPr>
            <w:r>
              <w:t>Зубков А.Д</w:t>
            </w:r>
            <w:r w:rsidR="008F3A75">
              <w:t>.</w:t>
            </w:r>
            <w:r w:rsidR="00E56904" w:rsidRPr="00631F68">
              <w:t xml:space="preserve">  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rPr>
          <w:trHeight w:val="527"/>
        </w:trPr>
        <w:tc>
          <w:tcPr>
            <w:tcW w:w="3261" w:type="dxa"/>
            <w:vAlign w:val="center"/>
          </w:tcPr>
          <w:p w:rsidR="00E56904" w:rsidRPr="00631F68" w:rsidRDefault="006003F2" w:rsidP="00D671A6">
            <w:pPr>
              <w:spacing w:before="120"/>
              <w:jc w:val="right"/>
            </w:pPr>
            <w:r>
              <w:t>Турусов В.И</w:t>
            </w:r>
            <w:r w:rsidR="00737636">
              <w:t>.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c>
          <w:tcPr>
            <w:tcW w:w="3261" w:type="dxa"/>
          </w:tcPr>
          <w:p w:rsidR="00E56904" w:rsidRPr="00631F68" w:rsidRDefault="00E56904" w:rsidP="00D671A6">
            <w:pPr>
              <w:jc w:val="right"/>
            </w:pP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6003F2" w:rsidP="00D671A6">
            <w:pPr>
              <w:jc w:val="center"/>
            </w:pPr>
            <w:r>
              <w:t>"__"_____________2020</w:t>
            </w:r>
            <w:r w:rsidR="00E56904" w:rsidRPr="00631F68">
              <w:t xml:space="preserve"> г.</w:t>
            </w:r>
          </w:p>
        </w:tc>
      </w:tr>
    </w:tbl>
    <w:p w:rsidR="00E56904" w:rsidRDefault="00E56904" w:rsidP="00E56904">
      <w:pPr>
        <w:jc w:val="center"/>
      </w:pPr>
    </w:p>
    <w:p w:rsidR="006003F2" w:rsidRPr="00631F68" w:rsidRDefault="006003F2" w:rsidP="00E56904">
      <w:pPr>
        <w:jc w:val="center"/>
      </w:pPr>
    </w:p>
    <w:p w:rsidR="00E56904" w:rsidRPr="00631F68" w:rsidRDefault="00E56904" w:rsidP="00E56904">
      <w:pPr>
        <w:jc w:val="center"/>
      </w:pPr>
    </w:p>
    <w:p w:rsidR="00627EFF" w:rsidRPr="006003F2" w:rsidRDefault="006003F2" w:rsidP="00631F68">
      <w:pPr>
        <w:jc w:val="center"/>
        <w:rPr>
          <w:b/>
        </w:rPr>
      </w:pPr>
      <w:r w:rsidRPr="006003F2">
        <w:rPr>
          <w:b/>
        </w:rPr>
        <w:t>Москва - 2020</w:t>
      </w:r>
      <w:r w:rsidR="00627EFF" w:rsidRPr="006003F2">
        <w:rPr>
          <w:b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-204023508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377A54" w:rsidRPr="00377A54" w:rsidRDefault="00377A54" w:rsidP="00377A54">
          <w:pPr>
            <w:pStyle w:val="ac"/>
            <w:numPr>
              <w:ilvl w:val="0"/>
              <w:numId w:val="0"/>
            </w:numPr>
            <w:spacing w:line="360" w:lineRule="auto"/>
            <w:ind w:left="993" w:hanging="426"/>
            <w:rPr>
              <w:rFonts w:ascii="Times New Roman" w:hAnsi="Times New Roman" w:cs="Times New Roman"/>
              <w:color w:val="auto"/>
            </w:rPr>
          </w:pPr>
          <w:r w:rsidRPr="00377A5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77A54" w:rsidRPr="00377A54" w:rsidRDefault="00377A54" w:rsidP="00377A54">
          <w:pPr>
            <w:pStyle w:val="10"/>
            <w:tabs>
              <w:tab w:val="left" w:pos="480"/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r w:rsidRPr="00377A54">
            <w:rPr>
              <w:sz w:val="28"/>
              <w:szCs w:val="28"/>
            </w:rPr>
            <w:fldChar w:fldCharType="begin"/>
          </w:r>
          <w:r w:rsidRPr="00377A54">
            <w:rPr>
              <w:sz w:val="28"/>
              <w:szCs w:val="28"/>
            </w:rPr>
            <w:instrText xml:space="preserve"> TOC \o "1-3" \h \z \u </w:instrText>
          </w:r>
          <w:r w:rsidRPr="00377A54">
            <w:rPr>
              <w:sz w:val="28"/>
              <w:szCs w:val="28"/>
            </w:rPr>
            <w:fldChar w:fldCharType="separate"/>
          </w:r>
          <w:hyperlink w:anchor="_Toc40045142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1.</w:t>
            </w:r>
            <w:r w:rsidRPr="00377A54"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Введение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_Toc40045142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3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10"/>
            <w:tabs>
              <w:tab w:val="left" w:pos="480"/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43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2.</w:t>
            </w:r>
            <w:r w:rsidRPr="00377A54"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Класс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1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_Toc40045143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3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4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2.1. Переменные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_Toc40045144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3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5" w:history="1"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2.2.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События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_Toc40045145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4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6" w:history="1"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2.3.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Методы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_Toc40045146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5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10"/>
            <w:tabs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47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3. Класс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2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_Toc40045147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5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8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3.1. Переменные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_Toc40045148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5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49" w:history="1"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3.2.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События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_Toc40045149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5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0" w:history="1"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3.3.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Методы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_Toc40045150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6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10"/>
            <w:tabs>
              <w:tab w:val="left" w:pos="480"/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51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4.</w:t>
            </w:r>
            <w:r w:rsidRPr="00377A54"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8"/>
              </w:rPr>
              <w:tab/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Класс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3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_Toc40045151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6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2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4.1. Переменные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_Toc40045152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6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3" w:history="1"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4.2.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События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_Toc40045153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6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4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4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 xml:space="preserve">.3.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Методы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_Toc40045154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6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10"/>
            <w:tabs>
              <w:tab w:val="right" w:leader="dot" w:pos="9344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40045155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5</w:t>
            </w:r>
            <w:r w:rsidRPr="00377A54">
              <w:rPr>
                <w:rStyle w:val="a9"/>
                <w:i/>
                <w:noProof/>
                <w:color w:val="auto"/>
                <w:sz w:val="28"/>
                <w:szCs w:val="28"/>
                <w:lang w:val="en-US"/>
              </w:rPr>
              <w:t xml:space="preserve">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>Листинг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_Toc40045155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7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6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5.1.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Form1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_Toc40045156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7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7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5.2.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Form2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_Toc40045157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42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Pr="00377A54" w:rsidRDefault="00377A54" w:rsidP="00377A54">
          <w:pPr>
            <w:pStyle w:val="20"/>
            <w:tabs>
              <w:tab w:val="right" w:leader="dot" w:pos="9344"/>
            </w:tabs>
            <w:spacing w:line="360" w:lineRule="auto"/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40045158" w:history="1">
            <w:r w:rsidRPr="00377A54">
              <w:rPr>
                <w:rStyle w:val="a9"/>
                <w:noProof/>
                <w:color w:val="auto"/>
                <w:sz w:val="28"/>
                <w:szCs w:val="28"/>
              </w:rPr>
              <w:t xml:space="preserve">5.3. </w:t>
            </w:r>
            <w:r w:rsidRPr="00377A54">
              <w:rPr>
                <w:rStyle w:val="a9"/>
                <w:noProof/>
                <w:color w:val="auto"/>
                <w:sz w:val="28"/>
                <w:szCs w:val="28"/>
                <w:lang w:val="en-US"/>
              </w:rPr>
              <w:t>Form3</w:t>
            </w:r>
            <w:r w:rsidRPr="00377A54">
              <w:rPr>
                <w:noProof/>
                <w:webHidden/>
                <w:sz w:val="28"/>
                <w:szCs w:val="28"/>
              </w:rPr>
              <w:tab/>
            </w:r>
            <w:r w:rsidRPr="00377A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7A54">
              <w:rPr>
                <w:noProof/>
                <w:webHidden/>
                <w:sz w:val="28"/>
                <w:szCs w:val="28"/>
              </w:rPr>
              <w:instrText xml:space="preserve"> PAGEREF _Toc40045158 \h </w:instrText>
            </w:r>
            <w:r w:rsidRPr="00377A54">
              <w:rPr>
                <w:noProof/>
                <w:webHidden/>
                <w:sz w:val="28"/>
                <w:szCs w:val="28"/>
              </w:rPr>
            </w:r>
            <w:r w:rsidRPr="00377A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7A54">
              <w:rPr>
                <w:noProof/>
                <w:webHidden/>
                <w:sz w:val="28"/>
                <w:szCs w:val="28"/>
              </w:rPr>
              <w:t>46</w:t>
            </w:r>
            <w:r w:rsidRPr="00377A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7A54" w:rsidRDefault="00377A54" w:rsidP="00377A54">
          <w:pPr>
            <w:spacing w:line="360" w:lineRule="auto"/>
          </w:pPr>
          <w:r w:rsidRPr="00377A5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32DA0" w:rsidRPr="00D03EEE" w:rsidRDefault="007804D3" w:rsidP="00D03EEE">
      <w:pPr>
        <w:pStyle w:val="1"/>
        <w:numPr>
          <w:ilvl w:val="0"/>
          <w:numId w:val="30"/>
        </w:numPr>
        <w:ind w:left="851" w:hanging="284"/>
      </w:pPr>
      <w:r w:rsidRPr="00631F68">
        <w:br w:type="page"/>
      </w:r>
      <w:bookmarkStart w:id="1" w:name="_Toc153684589"/>
      <w:bookmarkStart w:id="2" w:name="_Toc40045017"/>
      <w:bookmarkStart w:id="3" w:name="_Toc40045142"/>
      <w:r w:rsidR="007E2195" w:rsidRPr="00D03EEE">
        <w:lastRenderedPageBreak/>
        <w:t>Введение</w:t>
      </w:r>
      <w:bookmarkEnd w:id="1"/>
      <w:bookmarkEnd w:id="2"/>
      <w:bookmarkEnd w:id="3"/>
    </w:p>
    <w:p w:rsidR="00E45081" w:rsidRPr="00D03EEE" w:rsidRDefault="00E45081" w:rsidP="00D03EEE">
      <w:pPr>
        <w:pStyle w:val="a7"/>
        <w:spacing w:line="360" w:lineRule="auto"/>
        <w:ind w:firstLine="567"/>
        <w:jc w:val="both"/>
        <w:rPr>
          <w:b w:val="0"/>
          <w:bCs/>
          <w:sz w:val="28"/>
          <w:szCs w:val="24"/>
        </w:rPr>
      </w:pPr>
      <w:bookmarkStart w:id="4" w:name="_Toc153684590"/>
      <w:r w:rsidRPr="00D03EEE">
        <w:rPr>
          <w:b w:val="0"/>
          <w:bCs/>
          <w:sz w:val="28"/>
          <w:szCs w:val="24"/>
        </w:rPr>
        <w:t xml:space="preserve">Программный продукт написан </w:t>
      </w:r>
      <w:r w:rsidR="00FF5157" w:rsidRPr="00D03EEE">
        <w:rPr>
          <w:b w:val="0"/>
          <w:bCs/>
          <w:sz w:val="28"/>
          <w:szCs w:val="24"/>
        </w:rPr>
        <w:t xml:space="preserve">с использованием технологии </w:t>
      </w:r>
      <w:r w:rsidR="006B4ED3" w:rsidRPr="00D03EEE">
        <w:rPr>
          <w:b w:val="0"/>
          <w:bCs/>
          <w:sz w:val="28"/>
          <w:szCs w:val="24"/>
          <w:lang w:val="en-US"/>
        </w:rPr>
        <w:t>Microsoft</w:t>
      </w:r>
      <w:r w:rsidR="006B4ED3" w:rsidRPr="00D03EEE">
        <w:rPr>
          <w:b w:val="0"/>
          <w:bCs/>
          <w:sz w:val="28"/>
          <w:szCs w:val="24"/>
        </w:rPr>
        <w:t xml:space="preserve"> </w:t>
      </w:r>
      <w:r w:rsidR="006B4ED3" w:rsidRPr="00D03EEE">
        <w:rPr>
          <w:b w:val="0"/>
          <w:bCs/>
          <w:sz w:val="28"/>
          <w:szCs w:val="24"/>
          <w:lang w:val="en-US"/>
        </w:rPr>
        <w:t>Windows</w:t>
      </w:r>
      <w:r w:rsidR="006B4ED3" w:rsidRPr="00D03EEE">
        <w:rPr>
          <w:b w:val="0"/>
          <w:bCs/>
          <w:sz w:val="28"/>
          <w:szCs w:val="24"/>
        </w:rPr>
        <w:t xml:space="preserve"> </w:t>
      </w:r>
      <w:r w:rsidR="006B4ED3" w:rsidRPr="00D03EEE">
        <w:rPr>
          <w:b w:val="0"/>
          <w:bCs/>
          <w:sz w:val="28"/>
          <w:szCs w:val="24"/>
          <w:lang w:val="en-US"/>
        </w:rPr>
        <w:t>Forms</w:t>
      </w:r>
      <w:r w:rsidR="006B4ED3" w:rsidRPr="00D03EEE">
        <w:rPr>
          <w:b w:val="0"/>
          <w:bCs/>
          <w:sz w:val="28"/>
          <w:szCs w:val="24"/>
        </w:rPr>
        <w:t xml:space="preserve"> </w:t>
      </w:r>
      <w:r w:rsidR="00FF5157" w:rsidRPr="00D03EEE">
        <w:rPr>
          <w:b w:val="0"/>
          <w:bCs/>
          <w:sz w:val="28"/>
          <w:szCs w:val="24"/>
        </w:rPr>
        <w:t>на языке программирования C#</w:t>
      </w:r>
      <w:r w:rsidRPr="00D03EEE">
        <w:rPr>
          <w:b w:val="0"/>
          <w:bCs/>
          <w:sz w:val="28"/>
          <w:szCs w:val="24"/>
        </w:rPr>
        <w:t>.</w:t>
      </w:r>
    </w:p>
    <w:p w:rsidR="00627EFF" w:rsidRPr="00D03EEE" w:rsidRDefault="00E45081" w:rsidP="00D03EEE">
      <w:pPr>
        <w:spacing w:line="360" w:lineRule="auto"/>
        <w:ind w:firstLine="567"/>
        <w:jc w:val="both"/>
        <w:rPr>
          <w:sz w:val="28"/>
        </w:rPr>
      </w:pPr>
      <w:r w:rsidRPr="00D03EEE">
        <w:rPr>
          <w:sz w:val="28"/>
        </w:rPr>
        <w:t xml:space="preserve">Для создания </w:t>
      </w:r>
      <w:r w:rsidR="00FF5157" w:rsidRPr="00D03EEE">
        <w:rPr>
          <w:sz w:val="28"/>
        </w:rPr>
        <w:t>графического интерфейса и взаимодействия с COM-портом</w:t>
      </w:r>
      <w:r w:rsidRPr="00D03EEE">
        <w:rPr>
          <w:sz w:val="28"/>
        </w:rPr>
        <w:t xml:space="preserve"> использовались стандартные библиотеки и элементы управления. Дополнительные</w:t>
      </w:r>
      <w:r w:rsidR="00FF5157" w:rsidRPr="00D03EEE">
        <w:rPr>
          <w:sz w:val="28"/>
        </w:rPr>
        <w:t xml:space="preserve"> функции</w:t>
      </w:r>
      <w:r w:rsidRPr="00D03EEE">
        <w:rPr>
          <w:sz w:val="28"/>
        </w:rPr>
        <w:t xml:space="preserve">, не относящиеся к </w:t>
      </w:r>
      <w:r w:rsidR="00796CE0" w:rsidRPr="00D03EEE">
        <w:rPr>
          <w:sz w:val="28"/>
        </w:rPr>
        <w:t>стандартным, приведены</w:t>
      </w:r>
      <w:r w:rsidRPr="00D03EEE">
        <w:rPr>
          <w:sz w:val="28"/>
        </w:rPr>
        <w:t xml:space="preserve"> ниже. </w:t>
      </w:r>
    </w:p>
    <w:p w:rsidR="007E2195" w:rsidRPr="00631F68" w:rsidRDefault="00404E5A" w:rsidP="00D03EEE">
      <w:pPr>
        <w:pStyle w:val="1"/>
        <w:numPr>
          <w:ilvl w:val="0"/>
          <w:numId w:val="30"/>
        </w:numPr>
        <w:ind w:left="851" w:hanging="284"/>
      </w:pPr>
      <w:bookmarkStart w:id="5" w:name="_Toc40045018"/>
      <w:bookmarkStart w:id="6" w:name="_Toc40045143"/>
      <w:r w:rsidRPr="00D03EEE">
        <w:t>Класс</w:t>
      </w:r>
      <w:r w:rsidRPr="00631F68">
        <w:t xml:space="preserve"> </w:t>
      </w:r>
      <w:r w:rsidR="006B4ED3">
        <w:rPr>
          <w:lang w:val="en-US"/>
        </w:rPr>
        <w:t>Form</w:t>
      </w:r>
      <w:r w:rsidR="006B4ED3" w:rsidRPr="006B4ED3">
        <w:t>1</w:t>
      </w:r>
      <w:bookmarkEnd w:id="4"/>
      <w:bookmarkEnd w:id="5"/>
      <w:bookmarkEnd w:id="6"/>
    </w:p>
    <w:p w:rsidR="00627EFF" w:rsidRPr="00631F68" w:rsidRDefault="00627EFF" w:rsidP="00627EFF"/>
    <w:p w:rsidR="004D7EAC" w:rsidRPr="00D03EEE" w:rsidRDefault="00D03EEE" w:rsidP="00D03EEE">
      <w:pPr>
        <w:pStyle w:val="a7"/>
        <w:spacing w:line="360" w:lineRule="auto"/>
        <w:ind w:firstLine="567"/>
        <w:jc w:val="both"/>
        <w:rPr>
          <w:b w:val="0"/>
          <w:bCs/>
          <w:sz w:val="28"/>
          <w:szCs w:val="24"/>
        </w:rPr>
      </w:pPr>
      <w:r>
        <w:rPr>
          <w:b w:val="0"/>
          <w:bCs/>
          <w:sz w:val="28"/>
          <w:szCs w:val="24"/>
        </w:rPr>
        <w:t>К</w:t>
      </w:r>
      <w:r w:rsidR="00737636" w:rsidRPr="00D03EEE">
        <w:rPr>
          <w:b w:val="0"/>
          <w:bCs/>
          <w:sz w:val="28"/>
          <w:szCs w:val="24"/>
        </w:rPr>
        <w:t xml:space="preserve">ласс, </w:t>
      </w:r>
      <w:r>
        <w:rPr>
          <w:b w:val="0"/>
          <w:bCs/>
          <w:sz w:val="28"/>
          <w:szCs w:val="24"/>
        </w:rPr>
        <w:t>определяющий главное</w:t>
      </w:r>
      <w:r w:rsidR="006B4ED3" w:rsidRPr="00D03EEE">
        <w:rPr>
          <w:b w:val="0"/>
          <w:bCs/>
          <w:sz w:val="28"/>
          <w:szCs w:val="24"/>
        </w:rPr>
        <w:t xml:space="preserve"> окно</w:t>
      </w:r>
      <w:r w:rsidR="0094521D" w:rsidRPr="00D03EEE">
        <w:rPr>
          <w:b w:val="0"/>
          <w:bCs/>
          <w:sz w:val="28"/>
          <w:szCs w:val="24"/>
        </w:rPr>
        <w:t xml:space="preserve"> программы</w:t>
      </w:r>
      <w:r w:rsidR="004D7EAC" w:rsidRPr="00D03EEE">
        <w:rPr>
          <w:b w:val="0"/>
          <w:bCs/>
          <w:sz w:val="28"/>
          <w:szCs w:val="24"/>
        </w:rPr>
        <w:t>.</w:t>
      </w:r>
    </w:p>
    <w:p w:rsidR="004D7EAC" w:rsidRPr="00921C41" w:rsidRDefault="00627EFF" w:rsidP="00921C41">
      <w:pPr>
        <w:pStyle w:val="2"/>
        <w:ind w:firstLine="709"/>
      </w:pPr>
      <w:bookmarkStart w:id="7" w:name="_Toc40045019"/>
      <w:bookmarkStart w:id="8" w:name="_Toc40045144"/>
      <w:r w:rsidRPr="00921C41">
        <w:t xml:space="preserve">2.1. </w:t>
      </w:r>
      <w:r w:rsidR="004D7EAC" w:rsidRPr="00921C41">
        <w:t>Пере</w:t>
      </w:r>
      <w:r w:rsidRPr="00921C41">
        <w:t>менные</w:t>
      </w:r>
      <w:bookmarkEnd w:id="7"/>
      <w:bookmarkEnd w:id="8"/>
    </w:p>
    <w:p w:rsidR="00C67400" w:rsidRPr="00C67400" w:rsidRDefault="00C67400" w:rsidP="00977B64">
      <w:pPr>
        <w:autoSpaceDE w:val="0"/>
        <w:autoSpaceDN w:val="0"/>
        <w:adjustRightInd w:val="0"/>
        <w:rPr>
          <w:lang w:val="en-US"/>
        </w:rPr>
      </w:pPr>
    </w:p>
    <w:p w:rsidR="00DD39A4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Auth_status </w:t>
      </w:r>
      <w:r w:rsidR="00921C41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словарь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21C41">
        <w:rPr>
          <w:rFonts w:ascii="Consolas" w:hAnsi="Consolas" w:cs="Consolas"/>
          <w:color w:val="000000"/>
          <w:sz w:val="19"/>
          <w:szCs w:val="19"/>
        </w:rPr>
        <w:t>который</w:t>
      </w:r>
      <w:r w:rsidR="003B54E3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хранит</w:t>
      </w:r>
      <w:r w:rsidR="001C0859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флаг</w:t>
      </w:r>
      <w:r w:rsidR="001C0859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получения</w:t>
      </w:r>
      <w:r w:rsidR="001C0859"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0859">
        <w:rPr>
          <w:rFonts w:ascii="Consolas" w:hAnsi="Consolas" w:cs="Consolas"/>
          <w:color w:val="000000"/>
          <w:sz w:val="19"/>
          <w:szCs w:val="19"/>
        </w:rPr>
        <w:t>логина</w:t>
      </w:r>
    </w:p>
    <w:p w:rsidR="00393D2D" w:rsidRPr="00ED2813" w:rsidRDefault="0056764D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07F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393D2D"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словарь</w:t>
      </w:r>
      <w:r w:rsidR="00393D2D" w:rsidRPr="00393D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3D2D">
        <w:rPr>
          <w:rFonts w:ascii="Consolas" w:hAnsi="Consolas" w:cs="Consolas"/>
          <w:color w:val="000000"/>
          <w:sz w:val="19"/>
          <w:szCs w:val="19"/>
        </w:rPr>
        <w:t>для хранения логинов пользователей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DEBUG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– флаг отключения режима отладки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RET_ALLOWED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</w:t>
      </w:r>
      <w:r w:rsidR="00363DBD" w:rsidRPr="009B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использования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ret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ARQ</w:t>
      </w:r>
    </w:p>
    <w:p w:rsidR="00ED2813" w:rsidRPr="00ED2813" w:rsidRDefault="00ED2813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</w:rPr>
        <w:t>Connection_Status –</w:t>
      </w:r>
      <w:r w:rsidR="00383394"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>возможные состояния соединений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Auth_status_mutex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доступа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Auth_status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Connection_Status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абонента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линии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Connection_Status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Phys_status2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абонента</w:t>
      </w:r>
      <w:r w:rsidR="00921C41" w:rsidRPr="00921C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линии</w:t>
      </w:r>
    </w:p>
    <w:p w:rsidR="00ED2813" w:rsidRPr="00ED2813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Phys_status1_mutex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ED2813" w:rsidRPr="00383394" w:rsidRDefault="00ED281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Phys_status1_mutex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83394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383394" w:rsidRPr="00383394" w:rsidRDefault="00383394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</w:t>
      </w:r>
      <w:r w:rsidRPr="00383394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LastFrameSenttoPort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последний не доставленный кадр в порт 1</w:t>
      </w:r>
    </w:p>
    <w:p w:rsidR="00383394" w:rsidRPr="009B1176" w:rsidRDefault="00383394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</w:t>
      </w:r>
      <w:r w:rsidRPr="00383394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LastFrameSenttoPort</w:t>
      </w:r>
      <w:r w:rsidRPr="00383394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- последний не доставленный кадр в порт 2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LastFrame_ToSend_mutex</w:t>
      </w:r>
      <w:r w:rsidRPr="009B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Ack1_awaited_Auth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17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9B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</w:rPr>
        <w:t>ожидания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>ack1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Ack2_awaited_Auth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</w:rPr>
        <w:t>флаг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</w:rPr>
        <w:t>ожидания</w:t>
      </w:r>
      <w:r w:rsidR="00936283" w:rsidRPr="00936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36283">
        <w:rPr>
          <w:rFonts w:ascii="Consolas" w:hAnsi="Consolas" w:cs="Consolas"/>
          <w:color w:val="000000"/>
          <w:sz w:val="19"/>
          <w:szCs w:val="19"/>
          <w:lang w:val="en-US"/>
        </w:rPr>
        <w:t>ack2</w:t>
      </w:r>
    </w:p>
    <w:p w:rsidR="009B1176" w:rsidRPr="009B1176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Ack1_mutex_Auth</w:t>
      </w:r>
      <w:r w:rsidR="00DE3850" w:rsidRPr="00D4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9B1176" w:rsidRPr="00DE3850" w:rsidRDefault="009B1176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Ack2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_mutex_Auth</w:t>
      </w:r>
      <w:r w:rsidR="00DE3850" w:rsidRPr="00DE3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SelectedPort1Name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хранит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21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порта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SelectedPort1Name_mutex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SelectedPort2Name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хранит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21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порта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SelectedPort2Name_mutex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SelectedBaudrate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хранит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скорость работы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21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</w:t>
      </w:r>
      <w:r w:rsidR="00921C41" w:rsidRPr="00921C41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портов</w:t>
      </w:r>
    </w:p>
    <w:p w:rsidR="00DE3850" w:rsidRPr="00DE3850" w:rsidRDefault="00DE3850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3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SelectedBaudrate_mutex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E3850" w:rsidRDefault="00D461D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ReceivedFrames_mutex1</w:t>
      </w:r>
      <w:r w:rsidRPr="00DE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ED2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семафор</w:t>
      </w:r>
    </w:p>
    <w:p w:rsidR="00DE3850" w:rsidRPr="00D461D3" w:rsidRDefault="00D461D3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ReceivedFrames_mutex2</w:t>
      </w:r>
    </w:p>
    <w:p w:rsidR="00D461D3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ReceivedFrames1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 w:rsidRPr="00921C41">
        <w:rPr>
          <w:rFonts w:ascii="Consolas" w:hAnsi="Consolas" w:cs="Consolas"/>
          <w:sz w:val="19"/>
          <w:szCs w:val="19"/>
          <w:highlight w:val="white"/>
        </w:rPr>
        <w:t>с</w:t>
      </w:r>
      <w:r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1 </w:t>
      </w:r>
      <w:r w:rsidRPr="00921C41">
        <w:rPr>
          <w:rFonts w:ascii="Consolas" w:hAnsi="Consolas" w:cs="Consolas"/>
          <w:sz w:val="19"/>
          <w:szCs w:val="19"/>
          <w:highlight w:val="white"/>
        </w:rPr>
        <w:t>принятых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9"/>
          <w:szCs w:val="19"/>
        </w:rPr>
        <w:t>байт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ReceivedFrames2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 w:rsidRPr="00921C41">
        <w:rPr>
          <w:rFonts w:ascii="Consolas" w:hAnsi="Consolas" w:cs="Consolas"/>
          <w:sz w:val="19"/>
          <w:szCs w:val="19"/>
          <w:highlight w:val="white"/>
        </w:rPr>
        <w:t>с</w:t>
      </w:r>
      <w:r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2 </w:t>
      </w:r>
      <w:r w:rsidRPr="00921C41">
        <w:rPr>
          <w:rFonts w:ascii="Consolas" w:hAnsi="Consolas" w:cs="Consolas"/>
          <w:sz w:val="19"/>
          <w:szCs w:val="19"/>
          <w:highlight w:val="white"/>
        </w:rPr>
        <w:t>принятых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9"/>
          <w:szCs w:val="19"/>
        </w:rPr>
        <w:t>байт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7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807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</w:t>
      </w:r>
      <w:r w:rsidRPr="00807AD2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807AD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21C41">
        <w:rPr>
          <w:rFonts w:ascii="Consolas" w:hAnsi="Consolas" w:cs="Consolas"/>
          <w:sz w:val="19"/>
          <w:szCs w:val="19"/>
        </w:rPr>
        <w:t>– хранит  кадр с портом назначения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One_Task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TasksReceived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>
        <w:rPr>
          <w:rFonts w:ascii="Consolas" w:hAnsi="Consolas" w:cs="Consolas"/>
          <w:sz w:val="19"/>
          <w:szCs w:val="19"/>
          <w:highlight w:val="white"/>
        </w:rPr>
        <w:t>с</w:t>
      </w:r>
      <w:r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9"/>
          <w:szCs w:val="19"/>
          <w:highlight w:val="white"/>
        </w:rPr>
        <w:t>принятых</w:t>
      </w:r>
      <w:r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</w:rPr>
        <w:t>кадров</w:t>
      </w:r>
    </w:p>
    <w:p w:rsidR="00807AD2" w:rsidRPr="00807AD2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TaskReceived_mutex</w:t>
      </w:r>
      <w:r>
        <w:rPr>
          <w:rFonts w:ascii="Consolas" w:hAnsi="Consolas" w:cs="Consolas"/>
          <w:color w:val="000000"/>
          <w:sz w:val="19"/>
          <w:szCs w:val="19"/>
        </w:rPr>
        <w:t xml:space="preserve"> - семафор</w:t>
      </w:r>
    </w:p>
    <w:p w:rsidR="00807AD2" w:rsidRPr="0056764D" w:rsidRDefault="00807AD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One_Task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TasksToSend</w:t>
      </w:r>
      <w:r w:rsidR="0056764D" w:rsidRPr="0056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6764D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56764D" w:rsidRPr="00807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1C41" w:rsidRPr="00921C41">
        <w:rPr>
          <w:rFonts w:ascii="Consolas" w:hAnsi="Consolas" w:cs="Consolas"/>
          <w:sz w:val="19"/>
          <w:szCs w:val="19"/>
          <w:highlight w:val="white"/>
        </w:rPr>
        <w:t>с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писок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кадров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для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6764D" w:rsidRPr="00921C41">
        <w:rPr>
          <w:rFonts w:ascii="Consolas" w:hAnsi="Consolas" w:cs="Consolas"/>
          <w:sz w:val="19"/>
          <w:szCs w:val="19"/>
          <w:highlight w:val="white"/>
        </w:rPr>
        <w:t>отправки</w:t>
      </w:r>
      <w:r w:rsidR="0056764D" w:rsidRPr="00921C4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56764D" w:rsidRPr="00C058F2" w:rsidRDefault="0056764D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TaskToSend_mutex </w:t>
      </w:r>
      <w:r w:rsidR="00C058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–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семафор</w:t>
      </w:r>
    </w:p>
    <w:p w:rsidR="00C058F2" w:rsidRPr="00C058F2" w:rsidRDefault="00C058F2" w:rsidP="00921C41">
      <w:pPr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D28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81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D28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AuthData_mutex</w:t>
      </w:r>
      <w:r>
        <w:rPr>
          <w:rFonts w:ascii="Consolas" w:hAnsi="Consolas" w:cs="Consolas"/>
          <w:color w:val="000000"/>
          <w:sz w:val="19"/>
          <w:szCs w:val="19"/>
        </w:rPr>
        <w:t xml:space="preserve"> -  семафор</w:t>
      </w:r>
    </w:p>
    <w:p w:rsidR="00C058F2" w:rsidRPr="00C058F2" w:rsidRDefault="00C058F2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8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58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box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Pr="00921C41">
        <w:rPr>
          <w:rFonts w:ascii="Consolas" w:hAnsi="Consolas" w:cs="Consolas"/>
          <w:sz w:val="19"/>
          <w:szCs w:val="19"/>
          <w:highlight w:val="white"/>
        </w:rPr>
        <w:t>– для хранения принятого письма</w:t>
      </w:r>
    </w:p>
    <w:p w:rsidR="00ED2813" w:rsidRPr="00E91406" w:rsidRDefault="00C058F2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8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C058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</w:t>
      </w:r>
      <w:r w:rsidRPr="00C058F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box_class </w:t>
      </w:r>
      <w:r w:rsidRPr="00921C41">
        <w:rPr>
          <w:rFonts w:ascii="Consolas" w:hAnsi="Consolas" w:cs="Consolas"/>
          <w:sz w:val="19"/>
          <w:szCs w:val="19"/>
          <w:highlight w:val="white"/>
        </w:rPr>
        <w:t>- для хранения отправленного письма</w:t>
      </w:r>
    </w:p>
    <w:p w:rsidR="00E91406" w:rsidRPr="00E91406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Inbox_update_mutex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семафор</w:t>
      </w:r>
    </w:p>
    <w:p w:rsidR="00E91406" w:rsidRPr="00E91406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Mutex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Outbox_update_mutex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 семафор</w:t>
      </w:r>
    </w:p>
    <w:p w:rsidR="00E91406" w:rsidRPr="00E91406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Inbox_update_needed -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флаг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для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обновления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папки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входящие</w:t>
      </w:r>
    </w:p>
    <w:p w:rsidR="00E91406" w:rsidRPr="00921C41" w:rsidRDefault="00E91406" w:rsidP="00921C41">
      <w:pPr>
        <w:pStyle w:val="ab"/>
        <w:numPr>
          <w:ilvl w:val="0"/>
          <w:numId w:val="31"/>
        </w:numPr>
        <w:autoSpaceDE w:val="0"/>
        <w:autoSpaceDN w:val="0"/>
        <w:adjustRightInd w:val="0"/>
        <w:ind w:left="567" w:hanging="283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14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914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Outbox_update_needed -</w:t>
      </w:r>
      <w:r w:rsidRPr="00E9140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флаг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для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обновления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папки</w:t>
      </w:r>
      <w:r w:rsidRPr="00921C41">
        <w:rPr>
          <w:rFonts w:ascii="Consolas" w:hAnsi="Consolas" w:cs="Consolas"/>
          <w:sz w:val="16"/>
          <w:szCs w:val="19"/>
          <w:highlight w:val="white"/>
          <w:lang w:val="en-US"/>
        </w:rPr>
        <w:t xml:space="preserve"> </w:t>
      </w:r>
      <w:r w:rsidRPr="00921C41">
        <w:rPr>
          <w:rFonts w:ascii="Consolas" w:hAnsi="Consolas" w:cs="Consolas"/>
          <w:sz w:val="16"/>
          <w:szCs w:val="19"/>
          <w:highlight w:val="white"/>
        </w:rPr>
        <w:t>исходящие</w:t>
      </w:r>
    </w:p>
    <w:p w:rsidR="00E91406" w:rsidRPr="00E91406" w:rsidRDefault="00E91406" w:rsidP="00DE6D6B">
      <w:pPr>
        <w:pStyle w:val="ab"/>
        <w:autoSpaceDE w:val="0"/>
        <w:autoSpaceDN w:val="0"/>
        <w:adjustRightInd w:val="0"/>
        <w:ind w:left="78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4E5A" w:rsidRPr="00EA5393" w:rsidRDefault="00627EFF" w:rsidP="00756AA2">
      <w:pPr>
        <w:pStyle w:val="2"/>
        <w:ind w:firstLine="709"/>
        <w:rPr>
          <w:i/>
          <w:lang w:val="en-US"/>
        </w:rPr>
      </w:pPr>
      <w:bookmarkStart w:id="9" w:name="_Toc40045020"/>
      <w:bookmarkStart w:id="10" w:name="_Toc40045145"/>
      <w:r w:rsidRPr="00F7678B">
        <w:rPr>
          <w:lang w:val="en-US"/>
        </w:rPr>
        <w:t xml:space="preserve">2.2. </w:t>
      </w:r>
      <w:r w:rsidR="00404E5A" w:rsidRPr="00F7678B">
        <w:t>События</w:t>
      </w:r>
      <w:bookmarkEnd w:id="9"/>
      <w:bookmarkEnd w:id="10"/>
    </w:p>
    <w:p w:rsidR="00627EFF" w:rsidRPr="00EA5393" w:rsidRDefault="00627EFF" w:rsidP="00627EFF">
      <w:pPr>
        <w:rPr>
          <w:lang w:val="en-US"/>
        </w:rPr>
      </w:pPr>
    </w:p>
    <w:p w:rsidR="00EA5393" w:rsidRPr="00EA5393" w:rsidRDefault="00EA5393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Form1_FormClosing(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закрытии</w:t>
      </w:r>
      <w:r w:rsidRPr="00EA5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формы</w:t>
      </w:r>
      <w:r w:rsidRPr="00EA5393">
        <w:rPr>
          <w:lang w:val="en-US"/>
        </w:rPr>
        <w:t>:</w:t>
      </w:r>
    </w:p>
    <w:p w:rsidR="00EA5393" w:rsidRPr="00F7678B" w:rsidRDefault="00EA5393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A5393" w:rsidRDefault="00EA5393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A5393" w:rsidRPr="00EA5393" w:rsidRDefault="00EA5393" w:rsidP="00756AA2">
      <w:pPr>
        <w:autoSpaceDE w:val="0"/>
        <w:autoSpaceDN w:val="0"/>
        <w:adjustRightInd w:val="0"/>
        <w:ind w:left="567" w:hanging="283"/>
      </w:pPr>
    </w:p>
    <w:p w:rsidR="00DB5EB7" w:rsidRPr="009E030A" w:rsidRDefault="00DB5EB7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DB5E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>3_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B5E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5E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</w:rPr>
        <w:t>–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>
        <w:rPr>
          <w:rFonts w:ascii="Consolas" w:hAnsi="Consolas" w:cs="Consolas"/>
          <w:color w:val="000000"/>
          <w:sz w:val="19"/>
          <w:szCs w:val="19"/>
        </w:rPr>
        <w:t>,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нажатии</w:t>
      </w:r>
      <w:r w:rsidR="009E030A"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кнопки</w:t>
      </w:r>
      <w:r w:rsidR="009E030A"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авторизации</w:t>
      </w:r>
      <w:r w:rsidRPr="009E030A">
        <w:t>:</w:t>
      </w:r>
    </w:p>
    <w:p w:rsidR="00DB5EB7" w:rsidRPr="00F7678B" w:rsidRDefault="00DB5EB7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DB5EB7" w:rsidRDefault="00DB5EB7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661A3" w:rsidRDefault="007661A3" w:rsidP="00756AA2">
      <w:pPr>
        <w:autoSpaceDE w:val="0"/>
        <w:autoSpaceDN w:val="0"/>
        <w:adjustRightInd w:val="0"/>
        <w:ind w:left="567" w:hanging="283"/>
      </w:pPr>
    </w:p>
    <w:p w:rsidR="007101EF" w:rsidRPr="00756AA2" w:rsidRDefault="007101EF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toolStripComboBox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SelectedIndexChanged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101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–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,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</w:rPr>
        <w:t xml:space="preserve">при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 w:rsidRPr="00756AA2">
        <w:rPr>
          <w:rFonts w:ascii="Consolas" w:hAnsi="Consolas" w:cs="Consolas"/>
          <w:color w:val="000000"/>
          <w:sz w:val="19"/>
          <w:szCs w:val="19"/>
        </w:rPr>
        <w:t>1</w:t>
      </w:r>
      <w:r w:rsidRPr="00756AA2">
        <w:t>:</w:t>
      </w:r>
    </w:p>
    <w:p w:rsidR="007101EF" w:rsidRPr="00F7678B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7101EF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661A3" w:rsidRDefault="007661A3" w:rsidP="00756AA2">
      <w:pPr>
        <w:autoSpaceDE w:val="0"/>
        <w:autoSpaceDN w:val="0"/>
        <w:adjustRightInd w:val="0"/>
        <w:ind w:left="567" w:hanging="283"/>
      </w:pPr>
    </w:p>
    <w:p w:rsidR="007101EF" w:rsidRPr="007101EF" w:rsidRDefault="007101EF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toolStripComboBox3_SelectedIndexChanged(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101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 w:rsidRPr="00756AA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="00756AA2" w:rsidRPr="00756A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56AA2">
        <w:rPr>
          <w:rFonts w:ascii="Consolas" w:hAnsi="Consolas" w:cs="Consolas"/>
          <w:color w:val="000000"/>
          <w:sz w:val="19"/>
          <w:szCs w:val="19"/>
        </w:rPr>
        <w:t>при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101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скорости</w:t>
      </w:r>
      <w:r w:rsidRPr="007101EF">
        <w:rPr>
          <w:lang w:val="en-US"/>
        </w:rPr>
        <w:t>:</w:t>
      </w:r>
    </w:p>
    <w:p w:rsidR="007101EF" w:rsidRPr="00F7678B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7101EF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661A3" w:rsidRDefault="007661A3" w:rsidP="00756AA2">
      <w:pPr>
        <w:autoSpaceDE w:val="0"/>
        <w:autoSpaceDN w:val="0"/>
        <w:adjustRightInd w:val="0"/>
        <w:ind w:left="567" w:hanging="283"/>
      </w:pPr>
    </w:p>
    <w:p w:rsidR="004148DE" w:rsidRPr="009E030A" w:rsidRDefault="004148DE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414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>4_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148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148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4148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4148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9E03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нажатии</w:t>
      </w:r>
      <w:r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Pr="00DB5E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закрыть порты</w:t>
      </w:r>
      <w:r w:rsidRPr="009E030A">
        <w:t>:</w:t>
      </w:r>
    </w:p>
    <w:p w:rsidR="004148DE" w:rsidRPr="00F7678B" w:rsidRDefault="004148DE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4148DE" w:rsidRDefault="004148DE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7101EF" w:rsidRPr="004148DE" w:rsidRDefault="007101EF" w:rsidP="00756AA2">
      <w:pPr>
        <w:autoSpaceDE w:val="0"/>
        <w:autoSpaceDN w:val="0"/>
        <w:adjustRightInd w:val="0"/>
        <w:ind w:left="567" w:hanging="283"/>
      </w:pPr>
    </w:p>
    <w:p w:rsidR="007101EF" w:rsidRPr="00756AA2" w:rsidRDefault="007101EF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toolStripComboBox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2_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SelectedIndexChanged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10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101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0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–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>
        <w:rPr>
          <w:rFonts w:ascii="Consolas" w:hAnsi="Consolas" w:cs="Consolas"/>
          <w:color w:val="000000"/>
          <w:sz w:val="19"/>
          <w:szCs w:val="19"/>
        </w:rPr>
        <w:t>,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="00756AA2">
        <w:rPr>
          <w:rFonts w:ascii="Consolas" w:hAnsi="Consolas" w:cs="Consolas"/>
          <w:color w:val="000000"/>
          <w:sz w:val="19"/>
          <w:szCs w:val="19"/>
        </w:rPr>
        <w:t xml:space="preserve"> при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 w:rsidRPr="00756AA2">
        <w:rPr>
          <w:rFonts w:ascii="Consolas" w:hAnsi="Consolas" w:cs="Consolas"/>
          <w:color w:val="000000"/>
          <w:sz w:val="19"/>
          <w:szCs w:val="19"/>
        </w:rPr>
        <w:t>2</w:t>
      </w:r>
      <w:r w:rsidRPr="00756AA2">
        <w:t>:</w:t>
      </w:r>
    </w:p>
    <w:p w:rsidR="007101EF" w:rsidRPr="00F7678B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7101EF" w:rsidRDefault="007101EF" w:rsidP="00756AA2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6D2818" w:rsidRDefault="006D2818" w:rsidP="00756AA2">
      <w:pPr>
        <w:autoSpaceDE w:val="0"/>
        <w:autoSpaceDN w:val="0"/>
        <w:adjustRightInd w:val="0"/>
        <w:ind w:left="567" w:hanging="283"/>
      </w:pPr>
    </w:p>
    <w:p w:rsidR="00C67400" w:rsidRPr="00C67400" w:rsidRDefault="00C67400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C674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toolStripMenuItem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2_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674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674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56A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AA2" w:rsidRPr="00756AA2">
        <w:rPr>
          <w:rFonts w:ascii="Consolas" w:hAnsi="Consolas" w:cs="Consolas"/>
          <w:color w:val="000000"/>
          <w:sz w:val="19"/>
          <w:szCs w:val="19"/>
        </w:rPr>
        <w:t>–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756AA2">
        <w:rPr>
          <w:rFonts w:ascii="Consolas" w:hAnsi="Consolas" w:cs="Consolas"/>
          <w:color w:val="000000"/>
          <w:sz w:val="19"/>
          <w:szCs w:val="19"/>
        </w:rPr>
        <w:t>,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="00756AA2">
        <w:rPr>
          <w:rFonts w:ascii="Consolas" w:hAnsi="Consolas" w:cs="Consolas"/>
          <w:color w:val="000000"/>
          <w:sz w:val="19"/>
          <w:szCs w:val="19"/>
        </w:rPr>
        <w:t xml:space="preserve"> при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выборе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пункта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  <w:r w:rsidRPr="00756A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справка</w:t>
      </w:r>
      <w:r w:rsidRPr="00C67400">
        <w:rPr>
          <w:rFonts w:ascii="Consolas" w:hAnsi="Consolas" w:cs="Consolas"/>
          <w:color w:val="000000"/>
          <w:sz w:val="19"/>
          <w:szCs w:val="19"/>
        </w:rPr>
        <w:t>”</w:t>
      </w:r>
      <w:r w:rsidRPr="00C67400">
        <w:t>:</w:t>
      </w:r>
    </w:p>
    <w:p w:rsidR="00C67400" w:rsidRPr="00F7678B" w:rsidRDefault="00C67400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C67400" w:rsidRDefault="00C67400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DB5E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E03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C67400" w:rsidRPr="00C67400" w:rsidRDefault="00C67400" w:rsidP="008A605C">
      <w:pPr>
        <w:autoSpaceDE w:val="0"/>
        <w:autoSpaceDN w:val="0"/>
        <w:adjustRightInd w:val="0"/>
        <w:ind w:left="567"/>
      </w:pPr>
    </w:p>
    <w:p w:rsidR="00404E5A" w:rsidRPr="00FD4D5E" w:rsidRDefault="00EA5393" w:rsidP="00756AA2">
      <w:pPr>
        <w:numPr>
          <w:ilvl w:val="0"/>
          <w:numId w:val="32"/>
        </w:numPr>
        <w:autoSpaceDE w:val="0"/>
        <w:autoSpaceDN w:val="0"/>
        <w:adjustRightInd w:val="0"/>
        <w:ind w:left="567" w:hanging="283"/>
      </w:pP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A53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="008A605C">
        <w:rPr>
          <w:rFonts w:ascii="Consolas" w:hAnsi="Consolas" w:cs="Consolas"/>
          <w:color w:val="000000"/>
          <w:sz w:val="19"/>
          <w:szCs w:val="19"/>
        </w:rPr>
        <w:t>,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возникающее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нажатии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открытия</w:t>
      </w:r>
      <w:r w:rsidR="009E030A" w:rsidRPr="00FD4D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030A">
        <w:rPr>
          <w:rFonts w:ascii="Consolas" w:hAnsi="Consolas" w:cs="Consolas"/>
          <w:color w:val="000000"/>
          <w:sz w:val="19"/>
          <w:szCs w:val="19"/>
        </w:rPr>
        <w:t>портов</w:t>
      </w:r>
      <w:r w:rsidR="00917728" w:rsidRPr="00FD4D5E">
        <w:t>:</w:t>
      </w:r>
    </w:p>
    <w:p w:rsidR="00EA5393" w:rsidRPr="00F7678B" w:rsidRDefault="00EA5393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A5393" w:rsidRDefault="00EA5393" w:rsidP="008A605C">
      <w:pPr>
        <w:numPr>
          <w:ilvl w:val="1"/>
          <w:numId w:val="32"/>
        </w:numPr>
        <w:autoSpaceDE w:val="0"/>
        <w:autoSpaceDN w:val="0"/>
        <w:adjustRightInd w:val="0"/>
        <w:ind w:left="993" w:hanging="283"/>
      </w:pPr>
      <w:r w:rsidRPr="00EA53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A53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404E5A" w:rsidRPr="00910B0A" w:rsidRDefault="00627EFF" w:rsidP="00921C41">
      <w:pPr>
        <w:pStyle w:val="2"/>
        <w:rPr>
          <w:i/>
          <w:lang w:val="en-US"/>
        </w:rPr>
      </w:pPr>
      <w:bookmarkStart w:id="11" w:name="_Toc40045021"/>
      <w:bookmarkStart w:id="12" w:name="_Toc40045146"/>
      <w:r w:rsidRPr="00910B0A">
        <w:rPr>
          <w:lang w:val="en-US"/>
        </w:rPr>
        <w:lastRenderedPageBreak/>
        <w:t xml:space="preserve">2.3. </w:t>
      </w:r>
      <w:r w:rsidR="00404E5A" w:rsidRPr="00F7678B">
        <w:t>Методы</w:t>
      </w:r>
      <w:bookmarkEnd w:id="11"/>
      <w:bookmarkEnd w:id="12"/>
    </w:p>
    <w:p w:rsidR="007A20B4" w:rsidRPr="00910B0A" w:rsidRDefault="007A20B4" w:rsidP="007A20B4">
      <w:pPr>
        <w:rPr>
          <w:lang w:val="en-US"/>
        </w:rPr>
      </w:pP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FrameReceivedInformation(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local_frame)</w:t>
      </w: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FrameReceivedOpenLetter(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frame)</w:t>
      </w:r>
      <w:r w:rsidR="00D36C53" w:rsidRPr="00D36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кадра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OPENLETTER</w:t>
      </w: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frame)</w:t>
      </w:r>
      <w:r w:rsidR="00D36C53" w:rsidRPr="00D36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кадра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DD39A4" w:rsidRPr="00DD39A4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FrameReceivedAck(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ReceivedFrameStruct)</w:t>
      </w:r>
      <w:r w:rsidR="00D36C53" w:rsidRPr="00D36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</w:rPr>
        <w:t>кадра</w:t>
      </w:r>
      <w:r w:rsidR="00D36C53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</w:p>
    <w:p w:rsidR="00DD39A4" w:rsidRPr="005B456C" w:rsidRDefault="00DD39A4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39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FrameReceivedLogin(</w:t>
      </w:r>
      <w:r w:rsidRPr="00DD39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DD39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ReceivedFrame)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кадра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</w:p>
    <w:p w:rsidR="005B456C" w:rsidRPr="002A2CAB" w:rsidRDefault="005B456C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5B45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B45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45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45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FrameReceivedLogout(</w:t>
      </w:r>
      <w:r w:rsidRPr="005B45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DefaultFrame</w:t>
      </w:r>
      <w:r w:rsidRPr="005B45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frame)</w:t>
      </w:r>
      <w:r w:rsidR="00F93FAE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обработчик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07C7B">
        <w:rPr>
          <w:rFonts w:ascii="Consolas" w:hAnsi="Consolas" w:cs="Consolas"/>
          <w:color w:val="000000"/>
          <w:sz w:val="19"/>
          <w:szCs w:val="19"/>
        </w:rPr>
        <w:t>кадра</w:t>
      </w:r>
      <w:r w:rsidR="00507C7B" w:rsidRPr="00507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6C53">
        <w:rPr>
          <w:rFonts w:ascii="Consolas" w:hAnsi="Consolas" w:cs="Consolas"/>
          <w:color w:val="000000"/>
          <w:sz w:val="19"/>
          <w:szCs w:val="19"/>
          <w:lang w:val="en-US"/>
        </w:rPr>
        <w:t>LOGOUT</w:t>
      </w:r>
    </w:p>
    <w:p w:rsidR="002A2CAB" w:rsidRPr="00D637A6" w:rsidRDefault="002A2CAB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TaskHandler()</w:t>
      </w:r>
      <w:r w:rsidRPr="00D637A6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D637A6">
        <w:rPr>
          <w:rFonts w:ascii="Consolas" w:hAnsi="Consolas" w:cs="Consolas"/>
          <w:color w:val="000000"/>
          <w:sz w:val="19"/>
          <w:szCs w:val="19"/>
        </w:rPr>
        <w:t>обработчик полученных кадров</w:t>
      </w:r>
    </w:p>
    <w:p w:rsidR="00EA5393" w:rsidRPr="007850D9" w:rsidRDefault="00EA5393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TaskToSendHandler()</w:t>
      </w:r>
      <w:r w:rsidR="00D637A6">
        <w:rPr>
          <w:rFonts w:ascii="Consolas" w:hAnsi="Consolas" w:cs="Consolas"/>
          <w:color w:val="000000"/>
          <w:sz w:val="19"/>
          <w:szCs w:val="19"/>
        </w:rPr>
        <w:t xml:space="preserve"> – метод для отправки кадров</w:t>
      </w:r>
    </w:p>
    <w:p w:rsidR="00DB5EB7" w:rsidRPr="007850D9" w:rsidRDefault="00DB5EB7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Establish_Logical()</w:t>
      </w:r>
      <w:r w:rsidR="007850D9">
        <w:rPr>
          <w:rFonts w:ascii="Consolas" w:hAnsi="Consolas" w:cs="Consolas"/>
          <w:color w:val="000000"/>
          <w:sz w:val="19"/>
          <w:szCs w:val="19"/>
        </w:rPr>
        <w:t xml:space="preserve"> – метод установления логического соединения</w:t>
      </w:r>
    </w:p>
    <w:p w:rsidR="00D637A6" w:rsidRPr="00D637A6" w:rsidRDefault="00D637A6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ack</w:t>
      </w:r>
      <w:r w:rsidRPr="00D637A6">
        <w:rPr>
          <w:rFonts w:ascii="Consolas" w:hAnsi="Consolas" w:cs="Consolas"/>
          <w:color w:val="000000"/>
          <w:sz w:val="19"/>
          <w:szCs w:val="19"/>
          <w:highlight w:val="white"/>
        </w:rPr>
        <w:t>1()</w:t>
      </w:r>
      <w:r>
        <w:rPr>
          <w:rFonts w:ascii="Consolas" w:hAnsi="Consolas" w:cs="Consolas"/>
          <w:color w:val="000000"/>
          <w:sz w:val="19"/>
          <w:szCs w:val="19"/>
        </w:rPr>
        <w:t xml:space="preserve"> – отсылка письма</w:t>
      </w:r>
      <w:r w:rsidR="007850D9">
        <w:rPr>
          <w:rFonts w:ascii="Consolas" w:hAnsi="Consolas" w:cs="Consolas"/>
          <w:color w:val="000000"/>
          <w:sz w:val="19"/>
          <w:szCs w:val="19"/>
        </w:rPr>
        <w:t xml:space="preserve"> в порт1</w:t>
      </w:r>
      <w:r>
        <w:rPr>
          <w:rFonts w:ascii="Consolas" w:hAnsi="Consolas" w:cs="Consolas"/>
          <w:color w:val="000000"/>
          <w:sz w:val="19"/>
          <w:szCs w:val="19"/>
        </w:rPr>
        <w:t xml:space="preserve"> с ожиданием подтверждения</w:t>
      </w:r>
    </w:p>
    <w:p w:rsidR="007850D9" w:rsidRPr="00D637A6" w:rsidRDefault="00D637A6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637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ack</w:t>
      </w:r>
      <w:r w:rsidRPr="007850D9">
        <w:rPr>
          <w:rFonts w:ascii="Consolas" w:hAnsi="Consolas" w:cs="Consolas"/>
          <w:color w:val="000000"/>
          <w:sz w:val="19"/>
          <w:szCs w:val="19"/>
          <w:highlight w:val="white"/>
        </w:rPr>
        <w:t>2()</w:t>
      </w:r>
      <w:r w:rsidR="007850D9">
        <w:rPr>
          <w:rFonts w:ascii="Consolas" w:hAnsi="Consolas" w:cs="Consolas"/>
          <w:color w:val="000000"/>
          <w:sz w:val="19"/>
          <w:szCs w:val="19"/>
        </w:rPr>
        <w:t>– отсылка письма в порт2 с ожиданием подтверждения</w:t>
      </w:r>
    </w:p>
    <w:p w:rsidR="00D637A6" w:rsidRPr="009D36B1" w:rsidRDefault="000B40BD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settextbox1(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 w:rsidR="009D3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36B1">
        <w:rPr>
          <w:rFonts w:ascii="Consolas" w:hAnsi="Consolas" w:cs="Consolas"/>
          <w:color w:val="000000"/>
          <w:sz w:val="19"/>
          <w:szCs w:val="19"/>
        </w:rPr>
        <w:t>строки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textbox1</w:t>
      </w:r>
    </w:p>
    <w:p w:rsidR="009D36B1" w:rsidRPr="000B40BD" w:rsidRDefault="009D36B1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9D36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36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setport1state(</w:t>
      </w:r>
      <w:r w:rsidRPr="009D36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  <w:r w:rsidRPr="009D3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запись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port1state_label</w:t>
      </w:r>
    </w:p>
    <w:p w:rsidR="000B40BD" w:rsidRPr="000B40BD" w:rsidRDefault="000B40BD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OpenSerial1()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2E0244">
        <w:rPr>
          <w:rFonts w:ascii="Consolas" w:hAnsi="Consolas" w:cs="Consolas"/>
          <w:color w:val="000000"/>
          <w:sz w:val="19"/>
          <w:szCs w:val="19"/>
        </w:rPr>
        <w:t>о</w:t>
      </w:r>
      <w:r>
        <w:rPr>
          <w:rFonts w:ascii="Consolas" w:hAnsi="Consolas" w:cs="Consolas"/>
          <w:color w:val="000000"/>
          <w:sz w:val="19"/>
          <w:szCs w:val="19"/>
        </w:rPr>
        <w:t>ткрытие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0B40BD" w:rsidRPr="00477BAF" w:rsidRDefault="000B40BD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40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40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OpenSerial2()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2E0244">
        <w:rPr>
          <w:rFonts w:ascii="Consolas" w:hAnsi="Consolas" w:cs="Consolas"/>
          <w:color w:val="000000"/>
          <w:sz w:val="19"/>
          <w:szCs w:val="19"/>
        </w:rPr>
        <w:t>о</w:t>
      </w:r>
      <w:r>
        <w:rPr>
          <w:rFonts w:ascii="Consolas" w:hAnsi="Consolas" w:cs="Consolas"/>
          <w:color w:val="000000"/>
          <w:sz w:val="19"/>
          <w:szCs w:val="19"/>
        </w:rPr>
        <w:t>ткрытие</w:t>
      </w:r>
      <w:r w:rsidRPr="000B4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порта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477BAF" w:rsidRPr="00477BAF" w:rsidRDefault="00477BAF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serial1_monitor() - </w:t>
      </w:r>
      <w:r w:rsidRPr="002E0244">
        <w:rPr>
          <w:rFonts w:ascii="Consolas" w:hAnsi="Consolas" w:cs="Consolas"/>
          <w:sz w:val="19"/>
          <w:szCs w:val="19"/>
          <w:highlight w:val="white"/>
        </w:rPr>
        <w:t>отслеживает физическое состояние портов</w:t>
      </w:r>
    </w:p>
    <w:p w:rsidR="00477BAF" w:rsidRPr="00FB3635" w:rsidRDefault="00477BAF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serial2_monitor()</w:t>
      </w:r>
    </w:p>
    <w:p w:rsidR="00FB3635" w:rsidRPr="00FB3635" w:rsidRDefault="00FB3635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Set_AuthDisconnectButton(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устанавливает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режим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="00CB1F00" w:rsidRPr="00CB1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1F00" w:rsidRPr="00CB1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AuthDisconnectButton</w:t>
      </w:r>
    </w:p>
    <w:p w:rsidR="00FB3635" w:rsidRPr="00A0360F" w:rsidRDefault="00FB3635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Set_Auth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onnectButton(</w:t>
      </w:r>
      <w:r w:rsidRPr="00FB36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B36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устанавливает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режим</w:t>
      </w:r>
      <w:r w:rsidRPr="00FB3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кнопки</w:t>
      </w:r>
      <w:r w:rsidR="00CB1F00" w:rsidRPr="00CB1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1F00" w:rsidRPr="00CB1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</w:t>
      </w:r>
      <w:r w:rsidR="00CB1F00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="00CB1F00" w:rsidRPr="00CB1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onnectButton</w:t>
      </w:r>
    </w:p>
    <w:p w:rsidR="000B40BD" w:rsidRPr="002E0244" w:rsidRDefault="00A0360F" w:rsidP="002E0244">
      <w:pPr>
        <w:numPr>
          <w:ilvl w:val="0"/>
          <w:numId w:val="33"/>
        </w:numPr>
        <w:autoSpaceDE w:val="0"/>
        <w:autoSpaceDN w:val="0"/>
        <w:adjustRightInd w:val="0"/>
        <w:ind w:left="567" w:hanging="283"/>
      </w:pPr>
      <w:r w:rsidRPr="00A036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6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6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036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Tracker</w:t>
      </w:r>
      <w:r w:rsidRPr="00C674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()- </w:t>
      </w:r>
      <w:r w:rsidRPr="002E0244">
        <w:rPr>
          <w:rFonts w:ascii="Consolas" w:hAnsi="Consolas" w:cs="Consolas"/>
          <w:sz w:val="19"/>
          <w:szCs w:val="19"/>
          <w:highlight w:val="white"/>
        </w:rPr>
        <w:t>метод, следящий за Авторизацией</w:t>
      </w:r>
    </w:p>
    <w:p w:rsidR="0094521D" w:rsidRPr="00C67400" w:rsidRDefault="0094521D" w:rsidP="0094521D">
      <w:pPr>
        <w:autoSpaceDE w:val="0"/>
        <w:autoSpaceDN w:val="0"/>
        <w:adjustRightInd w:val="0"/>
      </w:pPr>
    </w:p>
    <w:p w:rsidR="0094521D" w:rsidRPr="00631F68" w:rsidRDefault="00871860" w:rsidP="002E0244">
      <w:pPr>
        <w:pStyle w:val="1"/>
        <w:numPr>
          <w:ilvl w:val="0"/>
          <w:numId w:val="0"/>
        </w:numPr>
        <w:ind w:left="567"/>
      </w:pPr>
      <w:bookmarkStart w:id="13" w:name="_Toc40045022"/>
      <w:bookmarkStart w:id="14" w:name="_Toc40045147"/>
      <w:r>
        <w:t>3</w:t>
      </w:r>
      <w:r w:rsidR="0094521D" w:rsidRPr="00631F68">
        <w:t xml:space="preserve">. Класс </w:t>
      </w:r>
      <w:r w:rsidR="0094521D">
        <w:rPr>
          <w:lang w:val="en-US"/>
        </w:rPr>
        <w:t>Form</w:t>
      </w:r>
      <w:r w:rsidR="0094521D">
        <w:t>2</w:t>
      </w:r>
      <w:bookmarkEnd w:id="13"/>
      <w:bookmarkEnd w:id="14"/>
    </w:p>
    <w:p w:rsidR="0094521D" w:rsidRPr="002E0244" w:rsidRDefault="002E0244" w:rsidP="0094521D">
      <w:pPr>
        <w:pStyle w:val="a7"/>
        <w:ind w:firstLine="567"/>
        <w:jc w:val="both"/>
        <w:rPr>
          <w:b w:val="0"/>
          <w:bCs/>
          <w:sz w:val="28"/>
          <w:szCs w:val="24"/>
        </w:rPr>
      </w:pPr>
      <w:r w:rsidRPr="002E0244">
        <w:rPr>
          <w:b w:val="0"/>
          <w:bCs/>
          <w:sz w:val="28"/>
          <w:szCs w:val="24"/>
        </w:rPr>
        <w:t>К</w:t>
      </w:r>
      <w:r w:rsidR="0094521D" w:rsidRPr="002E0244">
        <w:rPr>
          <w:b w:val="0"/>
          <w:bCs/>
          <w:sz w:val="28"/>
          <w:szCs w:val="24"/>
        </w:rPr>
        <w:t>ласс, определяющий окно для отображения принятых писем</w:t>
      </w:r>
      <w:r w:rsidRPr="002E0244">
        <w:rPr>
          <w:b w:val="0"/>
          <w:bCs/>
          <w:sz w:val="28"/>
          <w:szCs w:val="24"/>
        </w:rPr>
        <w:t>.</w:t>
      </w:r>
    </w:p>
    <w:p w:rsidR="0094521D" w:rsidRDefault="00871860" w:rsidP="002E0244">
      <w:pPr>
        <w:pStyle w:val="2"/>
        <w:ind w:firstLine="709"/>
        <w:rPr>
          <w:i/>
        </w:rPr>
      </w:pPr>
      <w:bookmarkStart w:id="15" w:name="_Toc40045023"/>
      <w:bookmarkStart w:id="16" w:name="_Toc40045148"/>
      <w:r>
        <w:t>3</w:t>
      </w:r>
      <w:r w:rsidR="0094521D" w:rsidRPr="00796CE0">
        <w:t>.1. Переменные</w:t>
      </w:r>
      <w:bookmarkEnd w:id="15"/>
      <w:bookmarkEnd w:id="16"/>
    </w:p>
    <w:p w:rsidR="0094521D" w:rsidRPr="00D372CD" w:rsidRDefault="0094521D" w:rsidP="0094521D"/>
    <w:p w:rsidR="00393D2D" w:rsidRPr="00C7249F" w:rsidRDefault="00AC1CDE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UpdateThread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закрытия формы</w:t>
      </w:r>
    </w:p>
    <w:p w:rsidR="00393D2D" w:rsidRPr="00C7249F" w:rsidRDefault="00AC1CDE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</w:t>
      </w:r>
      <w:r w:rsidR="00393D2D"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93D2D"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needed</w:t>
      </w:r>
      <w:r w:rsid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C7249F">
        <w:rPr>
          <w:rFonts w:ascii="Consolas" w:hAnsi="Consolas" w:cs="Consolas"/>
          <w:color w:val="000000"/>
          <w:sz w:val="19"/>
          <w:szCs w:val="19"/>
        </w:rPr>
        <w:t>флаг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о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обновления таблицы писем</w:t>
      </w:r>
    </w:p>
    <w:p w:rsidR="00C7249F" w:rsidRPr="00871860" w:rsidRDefault="00C7249F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UpdateDataGridDeleg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- делегат для внесения изменений в таблицу писем</w:t>
      </w:r>
    </w:p>
    <w:p w:rsidR="00871860" w:rsidRPr="00EF546C" w:rsidRDefault="00871860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SetTextDeleg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делегат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GUI</w:t>
      </w:r>
      <w:r>
        <w:rPr>
          <w:rFonts w:ascii="Consolas" w:hAnsi="Consolas" w:cs="Consolas"/>
          <w:color w:val="000000"/>
          <w:sz w:val="19"/>
          <w:szCs w:val="19"/>
        </w:rPr>
        <w:t xml:space="preserve"> из потока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LookForInboxUpdates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</w:p>
    <w:p w:rsidR="00EF546C" w:rsidRPr="00871860" w:rsidRDefault="00EF546C" w:rsidP="002E0244">
      <w:pPr>
        <w:numPr>
          <w:ilvl w:val="0"/>
          <w:numId w:val="34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 – об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</w:rPr>
        <w:t>ъ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ект </w:t>
      </w:r>
      <w:r>
        <w:rPr>
          <w:rFonts w:ascii="Consolas" w:hAnsi="Consolas" w:cs="Consolas"/>
          <w:color w:val="000000"/>
          <w:sz w:val="19"/>
          <w:szCs w:val="19"/>
        </w:rPr>
        <w:t xml:space="preserve">главной формы </w:t>
      </w:r>
    </w:p>
    <w:p w:rsidR="0094521D" w:rsidRPr="00F7678B" w:rsidRDefault="00871860" w:rsidP="002E0244">
      <w:pPr>
        <w:pStyle w:val="2"/>
        <w:ind w:firstLine="709"/>
        <w:rPr>
          <w:i/>
        </w:rPr>
      </w:pPr>
      <w:bookmarkStart w:id="17" w:name="_Toc40045024"/>
      <w:bookmarkStart w:id="18" w:name="_Toc40045149"/>
      <w:r>
        <w:rPr>
          <w:lang w:val="en-US"/>
        </w:rPr>
        <w:t>3</w:t>
      </w:r>
      <w:r w:rsidR="0094521D" w:rsidRPr="00F7678B">
        <w:rPr>
          <w:lang w:val="en-US"/>
        </w:rPr>
        <w:t xml:space="preserve">.2. </w:t>
      </w:r>
      <w:r w:rsidR="0094521D" w:rsidRPr="00F7678B">
        <w:t>События</w:t>
      </w:r>
      <w:bookmarkEnd w:id="17"/>
      <w:bookmarkEnd w:id="18"/>
    </w:p>
    <w:p w:rsidR="0094521D" w:rsidRPr="00F7678B" w:rsidRDefault="0094521D" w:rsidP="0094521D"/>
    <w:p w:rsidR="00393D2D" w:rsidRPr="00393D2D" w:rsidRDefault="00393D2D" w:rsidP="002E0244">
      <w:pPr>
        <w:numPr>
          <w:ilvl w:val="0"/>
          <w:numId w:val="35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Form2_FormClosing(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="002E0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="002E0244" w:rsidRPr="002E0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закрытии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393D2D" w:rsidRPr="00F7678B" w:rsidRDefault="00E1772E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</w:t>
      </w:r>
      <w:r w:rsidR="00393D2D" w:rsidRPr="00F7678B">
        <w:t>– объект, вызывающий событие;</w:t>
      </w:r>
    </w:p>
    <w:p w:rsidR="00393D2D" w:rsidRDefault="00393D2D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393D2D" w:rsidRPr="00393D2D" w:rsidRDefault="00393D2D" w:rsidP="002E0244">
      <w:pPr>
        <w:autoSpaceDE w:val="0"/>
        <w:autoSpaceDN w:val="0"/>
        <w:adjustRightInd w:val="0"/>
        <w:ind w:left="567" w:hanging="283"/>
      </w:pPr>
    </w:p>
    <w:p w:rsidR="00EF546C" w:rsidRPr="00393D2D" w:rsidRDefault="00EF546C" w:rsidP="002E0244">
      <w:pPr>
        <w:numPr>
          <w:ilvl w:val="0"/>
          <w:numId w:val="35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Form2_Load(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EF546C">
        <w:rPr>
          <w:lang w:val="en-US"/>
        </w:rPr>
        <w:t xml:space="preserve">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открытии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EF546C" w:rsidRPr="00F7678B" w:rsidRDefault="00EF546C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EF546C" w:rsidRDefault="00EF546C" w:rsidP="002E0244">
      <w:pPr>
        <w:autoSpaceDE w:val="0"/>
        <w:autoSpaceDN w:val="0"/>
        <w:adjustRightInd w:val="0"/>
      </w:pPr>
    </w:p>
    <w:p w:rsidR="0094521D" w:rsidRPr="00FD4D5E" w:rsidRDefault="00393D2D" w:rsidP="002E0244">
      <w:pPr>
        <w:numPr>
          <w:ilvl w:val="0"/>
          <w:numId w:val="35"/>
        </w:numPr>
        <w:autoSpaceDE w:val="0"/>
        <w:autoSpaceDN w:val="0"/>
        <w:adjustRightInd w:val="0"/>
        <w:ind w:left="567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CellClick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FD4D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E02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521D" w:rsidRPr="00FD4D5E">
        <w:t xml:space="preserve">– </w:t>
      </w:r>
      <w:r w:rsidR="0094521D" w:rsidRPr="00F7678B">
        <w:t>событие</w:t>
      </w:r>
      <w:r w:rsidR="0094521D" w:rsidRPr="00FD4D5E">
        <w:t xml:space="preserve">, </w:t>
      </w:r>
      <w:r w:rsidR="0094521D" w:rsidRPr="00F7678B">
        <w:t>возникающее</w:t>
      </w:r>
      <w:r w:rsidR="0094521D" w:rsidRPr="00FD4D5E">
        <w:t xml:space="preserve"> </w:t>
      </w:r>
      <w:r w:rsidR="0094521D" w:rsidRPr="00F7678B">
        <w:t>при</w:t>
      </w:r>
      <w:r w:rsidRPr="00FD4D5E">
        <w:t xml:space="preserve"> </w:t>
      </w:r>
      <w:r>
        <w:t>открытии</w:t>
      </w:r>
      <w:r w:rsidRPr="00FD4D5E">
        <w:t xml:space="preserve"> </w:t>
      </w:r>
      <w:r>
        <w:t>письма</w:t>
      </w:r>
      <w:r w:rsidR="0094521D" w:rsidRPr="00FD4D5E">
        <w:t>:</w:t>
      </w:r>
    </w:p>
    <w:p w:rsidR="0094521D" w:rsidRPr="00F7678B" w:rsidRDefault="00E1772E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</w:t>
      </w:r>
      <w:r w:rsidR="0094521D" w:rsidRPr="00F7678B">
        <w:t>– объект, вызывающий событие;</w:t>
      </w:r>
    </w:p>
    <w:p w:rsidR="0094521D" w:rsidRDefault="00393D2D" w:rsidP="002E0244">
      <w:pPr>
        <w:numPr>
          <w:ilvl w:val="1"/>
          <w:numId w:val="35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521D" w:rsidRPr="00F7678B">
        <w:rPr>
          <w:i/>
          <w:lang w:val="en-US"/>
        </w:rPr>
        <w:t>e</w:t>
      </w:r>
      <w:r w:rsidR="0094521D" w:rsidRPr="00F7678B">
        <w:t xml:space="preserve"> – аргументы для события;</w:t>
      </w:r>
    </w:p>
    <w:p w:rsidR="0094521D" w:rsidRPr="00910B0A" w:rsidRDefault="00871860" w:rsidP="00CC4B20">
      <w:pPr>
        <w:pStyle w:val="2"/>
        <w:ind w:firstLine="709"/>
        <w:rPr>
          <w:i/>
          <w:lang w:val="en-US"/>
        </w:rPr>
      </w:pPr>
      <w:bookmarkStart w:id="19" w:name="_Toc40045025"/>
      <w:bookmarkStart w:id="20" w:name="_Toc40045150"/>
      <w:r>
        <w:rPr>
          <w:lang w:val="en-US"/>
        </w:rPr>
        <w:t>3</w:t>
      </w:r>
      <w:r w:rsidR="0094521D" w:rsidRPr="00910B0A">
        <w:rPr>
          <w:lang w:val="en-US"/>
        </w:rPr>
        <w:t xml:space="preserve">.3. </w:t>
      </w:r>
      <w:r w:rsidR="0094521D" w:rsidRPr="00F7678B">
        <w:t>Методы</w:t>
      </w:r>
      <w:bookmarkEnd w:id="19"/>
      <w:bookmarkEnd w:id="20"/>
    </w:p>
    <w:p w:rsidR="0094521D" w:rsidRPr="00910B0A" w:rsidRDefault="0094521D" w:rsidP="0094521D">
      <w:pPr>
        <w:rPr>
          <w:lang w:val="en-US"/>
        </w:rPr>
      </w:pPr>
    </w:p>
    <w:p w:rsidR="00C7249F" w:rsidRPr="00C7249F" w:rsidRDefault="00393D2D" w:rsidP="00CC4B20">
      <w:pPr>
        <w:numPr>
          <w:ilvl w:val="0"/>
          <w:numId w:val="37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LookForInboxUpdates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C7249F">
        <w:rPr>
          <w:rFonts w:ascii="Consolas" w:hAnsi="Consolas" w:cs="Consolas"/>
          <w:color w:val="000000"/>
          <w:sz w:val="19"/>
          <w:szCs w:val="19"/>
        </w:rPr>
        <w:t>для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запуска обновления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данных</w:t>
      </w:r>
      <w:r w:rsidR="00C7249F"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249F">
        <w:rPr>
          <w:rFonts w:ascii="Consolas" w:hAnsi="Consolas" w:cs="Consolas"/>
          <w:color w:val="000000"/>
          <w:sz w:val="19"/>
          <w:szCs w:val="19"/>
        </w:rPr>
        <w:t>таблицы</w:t>
      </w:r>
      <w:r w:rsidR="00C7249F" w:rsidRPr="00C724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393D2D" w:rsidRPr="00E60F91" w:rsidRDefault="00393D2D" w:rsidP="00CC4B20">
      <w:pPr>
        <w:numPr>
          <w:ilvl w:val="0"/>
          <w:numId w:val="37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UpdateDataGrid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1(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7249F" w:rsidRPr="00E60F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0F91" w:rsidRPr="00E60F91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E60F91">
        <w:rPr>
          <w:rFonts w:ascii="Consolas" w:hAnsi="Consolas" w:cs="Consolas"/>
          <w:color w:val="000000"/>
          <w:sz w:val="19"/>
          <w:szCs w:val="19"/>
        </w:rPr>
        <w:t>обновление содержимого таблицы отправленных писе</w:t>
      </w:r>
      <w:r w:rsidR="0009034C">
        <w:rPr>
          <w:rFonts w:ascii="Consolas" w:hAnsi="Consolas" w:cs="Consolas"/>
          <w:color w:val="000000"/>
          <w:sz w:val="19"/>
          <w:szCs w:val="19"/>
        </w:rPr>
        <w:t>м</w:t>
      </w:r>
    </w:p>
    <w:p w:rsidR="00C7249F" w:rsidRPr="00E60F91" w:rsidRDefault="00C7249F" w:rsidP="00CC4B20">
      <w:pPr>
        <w:numPr>
          <w:ilvl w:val="0"/>
          <w:numId w:val="37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Show_Inbox()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E60F91">
        <w:rPr>
          <w:rFonts w:ascii="Consolas" w:hAnsi="Consolas" w:cs="Consolas"/>
          <w:color w:val="000000"/>
          <w:sz w:val="19"/>
          <w:szCs w:val="19"/>
        </w:rPr>
        <w:t>отображает таблицу отправленных писем</w:t>
      </w:r>
    </w:p>
    <w:p w:rsidR="00EF546C" w:rsidRPr="00631F68" w:rsidRDefault="00EF546C" w:rsidP="00CC4B20">
      <w:pPr>
        <w:pStyle w:val="1"/>
        <w:numPr>
          <w:ilvl w:val="0"/>
          <w:numId w:val="36"/>
        </w:numPr>
        <w:ind w:left="851" w:hanging="284"/>
      </w:pPr>
      <w:bookmarkStart w:id="21" w:name="_Toc40045026"/>
      <w:bookmarkStart w:id="22" w:name="_Toc40045151"/>
      <w:r w:rsidRPr="00631F68">
        <w:t xml:space="preserve">Класс </w:t>
      </w:r>
      <w:r>
        <w:rPr>
          <w:lang w:val="en-US"/>
        </w:rPr>
        <w:t>Form</w:t>
      </w:r>
      <w:r>
        <w:t>3</w:t>
      </w:r>
      <w:bookmarkEnd w:id="21"/>
      <w:bookmarkEnd w:id="22"/>
    </w:p>
    <w:p w:rsidR="00EF546C" w:rsidRPr="00CC4B20" w:rsidRDefault="00CC4B20" w:rsidP="00CC4B20">
      <w:pPr>
        <w:pStyle w:val="a7"/>
        <w:spacing w:line="360" w:lineRule="auto"/>
        <w:ind w:firstLine="567"/>
        <w:jc w:val="both"/>
        <w:rPr>
          <w:b w:val="0"/>
          <w:bCs/>
          <w:sz w:val="28"/>
          <w:szCs w:val="24"/>
        </w:rPr>
      </w:pPr>
      <w:r w:rsidRPr="00CC4B20">
        <w:rPr>
          <w:b w:val="0"/>
          <w:bCs/>
          <w:sz w:val="28"/>
          <w:szCs w:val="24"/>
        </w:rPr>
        <w:t>К</w:t>
      </w:r>
      <w:r w:rsidR="00EF546C" w:rsidRPr="00CC4B20">
        <w:rPr>
          <w:b w:val="0"/>
          <w:bCs/>
          <w:sz w:val="28"/>
          <w:szCs w:val="24"/>
        </w:rPr>
        <w:t>ласс, определяющий окно для отображения принятых писем</w:t>
      </w:r>
      <w:r w:rsidRPr="00CC4B20">
        <w:rPr>
          <w:b w:val="0"/>
          <w:bCs/>
          <w:sz w:val="28"/>
          <w:szCs w:val="24"/>
        </w:rPr>
        <w:t>.</w:t>
      </w:r>
    </w:p>
    <w:p w:rsidR="00EF546C" w:rsidRDefault="00CC4B20" w:rsidP="00CC4B20">
      <w:pPr>
        <w:pStyle w:val="2"/>
        <w:ind w:firstLine="709"/>
        <w:rPr>
          <w:i/>
        </w:rPr>
      </w:pPr>
      <w:bookmarkStart w:id="23" w:name="_Toc40045027"/>
      <w:bookmarkStart w:id="24" w:name="_Toc40045152"/>
      <w:r>
        <w:t>4</w:t>
      </w:r>
      <w:r w:rsidR="00EF546C" w:rsidRPr="00796CE0">
        <w:t>.1. Переменные</w:t>
      </w:r>
      <w:bookmarkEnd w:id="23"/>
      <w:bookmarkEnd w:id="24"/>
    </w:p>
    <w:p w:rsidR="00EF546C" w:rsidRPr="00C7249F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UpdateThread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закрытия формы</w:t>
      </w:r>
    </w:p>
    <w:p w:rsidR="00EF546C" w:rsidRPr="00C7249F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AC1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needed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необходимости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обновления таблицы писем</w:t>
      </w:r>
    </w:p>
    <w:p w:rsidR="00EF546C" w:rsidRPr="00871860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UpdateDataGridDeleg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C4B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- делегат для внесения изменений в таблицу писем</w:t>
      </w:r>
    </w:p>
    <w:p w:rsidR="00EF546C" w:rsidRPr="00EF546C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SetTextDeleg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718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18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="00CC4B2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C4B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делегат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обновления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87186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GUI</w:t>
      </w:r>
      <w:r>
        <w:rPr>
          <w:rFonts w:ascii="Consolas" w:hAnsi="Consolas" w:cs="Consolas"/>
          <w:color w:val="000000"/>
          <w:sz w:val="19"/>
          <w:szCs w:val="19"/>
        </w:rPr>
        <w:t xml:space="preserve"> из потока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LookFor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boxUpdates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</w:p>
    <w:p w:rsidR="00EF546C" w:rsidRPr="00871860" w:rsidRDefault="00EF546C" w:rsidP="00CC4B20">
      <w:pPr>
        <w:numPr>
          <w:ilvl w:val="0"/>
          <w:numId w:val="38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 – обьект </w:t>
      </w:r>
      <w:r>
        <w:rPr>
          <w:rFonts w:ascii="Consolas" w:hAnsi="Consolas" w:cs="Consolas"/>
          <w:color w:val="000000"/>
          <w:sz w:val="19"/>
          <w:szCs w:val="19"/>
        </w:rPr>
        <w:t xml:space="preserve">главной формы </w:t>
      </w:r>
    </w:p>
    <w:p w:rsidR="00EF546C" w:rsidRPr="00F7678B" w:rsidRDefault="00CC4B20" w:rsidP="00CC4B20">
      <w:pPr>
        <w:pStyle w:val="2"/>
        <w:ind w:firstLine="709"/>
        <w:rPr>
          <w:i/>
        </w:rPr>
      </w:pPr>
      <w:bookmarkStart w:id="25" w:name="_Toc40045028"/>
      <w:bookmarkStart w:id="26" w:name="_Toc40045153"/>
      <w:r>
        <w:rPr>
          <w:lang w:val="en-US"/>
        </w:rPr>
        <w:t>4</w:t>
      </w:r>
      <w:r w:rsidR="00EF546C" w:rsidRPr="00F7678B">
        <w:rPr>
          <w:lang w:val="en-US"/>
        </w:rPr>
        <w:t xml:space="preserve">.2. </w:t>
      </w:r>
      <w:r w:rsidR="00EF546C" w:rsidRPr="00F7678B">
        <w:t>События</w:t>
      </w:r>
      <w:bookmarkEnd w:id="25"/>
      <w:bookmarkEnd w:id="26"/>
    </w:p>
    <w:p w:rsidR="00EF546C" w:rsidRPr="00F7678B" w:rsidRDefault="00EF546C" w:rsidP="00EF546C"/>
    <w:p w:rsidR="00EF546C" w:rsidRPr="00393D2D" w:rsidRDefault="00EF546C" w:rsidP="00CC4B20">
      <w:pPr>
        <w:numPr>
          <w:ilvl w:val="0"/>
          <w:numId w:val="39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_FormClosing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_1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="00CC4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закрытии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EF546C" w:rsidRPr="00F7678B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393D2D" w:rsidRDefault="00EF546C" w:rsidP="00CC4B20">
      <w:pPr>
        <w:autoSpaceDE w:val="0"/>
        <w:autoSpaceDN w:val="0"/>
        <w:adjustRightInd w:val="0"/>
        <w:ind w:left="567" w:hanging="283"/>
      </w:pPr>
    </w:p>
    <w:p w:rsidR="00EF546C" w:rsidRPr="00393D2D" w:rsidRDefault="00EF546C" w:rsidP="00CC4B20">
      <w:pPr>
        <w:numPr>
          <w:ilvl w:val="0"/>
          <w:numId w:val="39"/>
        </w:numPr>
        <w:autoSpaceDE w:val="0"/>
        <w:autoSpaceDN w:val="0"/>
        <w:adjustRightInd w:val="0"/>
        <w:ind w:left="567" w:hanging="283"/>
        <w:rPr>
          <w:lang w:val="en-US"/>
        </w:rPr>
      </w:pP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_Load_1(</w:t>
      </w:r>
      <w:r w:rsidRPr="00EF54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Pr="00EF546C">
        <w:rPr>
          <w:lang w:val="en-US"/>
        </w:rPr>
        <w:t xml:space="preserve"> </w:t>
      </w:r>
      <w:r w:rsidRPr="00393D2D">
        <w:rPr>
          <w:lang w:val="en-US"/>
        </w:rPr>
        <w:t xml:space="preserve">– </w:t>
      </w:r>
      <w:r w:rsidRPr="00F7678B">
        <w:t>событие</w:t>
      </w:r>
      <w:r w:rsidRPr="00393D2D">
        <w:rPr>
          <w:lang w:val="en-US"/>
        </w:rPr>
        <w:t xml:space="preserve">, </w:t>
      </w:r>
      <w:r w:rsidRPr="00F7678B">
        <w:t>возникающее</w:t>
      </w:r>
      <w:r w:rsidRPr="00393D2D">
        <w:rPr>
          <w:lang w:val="en-US"/>
        </w:rPr>
        <w:t xml:space="preserve"> </w:t>
      </w:r>
      <w:r w:rsidRPr="00F7678B">
        <w:t>при</w:t>
      </w:r>
      <w:r w:rsidRPr="00393D2D">
        <w:rPr>
          <w:lang w:val="en-US"/>
        </w:rPr>
        <w:t xml:space="preserve"> </w:t>
      </w:r>
      <w:r>
        <w:t>открытии</w:t>
      </w:r>
      <w:r w:rsidRPr="00393D2D">
        <w:rPr>
          <w:lang w:val="en-US"/>
        </w:rPr>
        <w:t xml:space="preserve"> </w:t>
      </w:r>
      <w:r>
        <w:t>формы</w:t>
      </w:r>
      <w:r w:rsidRPr="00393D2D">
        <w:rPr>
          <w:lang w:val="en-US"/>
        </w:rPr>
        <w:t>:</w:t>
      </w:r>
    </w:p>
    <w:p w:rsidR="00EF546C" w:rsidRPr="00F7678B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EF54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EF546C" w:rsidRDefault="00EF546C" w:rsidP="00CC4B20">
      <w:pPr>
        <w:autoSpaceDE w:val="0"/>
        <w:autoSpaceDN w:val="0"/>
        <w:adjustRightInd w:val="0"/>
        <w:ind w:left="567"/>
      </w:pPr>
    </w:p>
    <w:p w:rsidR="00EF546C" w:rsidRPr="00EF546C" w:rsidRDefault="00EF546C" w:rsidP="00CC4B20">
      <w:pPr>
        <w:numPr>
          <w:ilvl w:val="0"/>
          <w:numId w:val="39"/>
        </w:numPr>
        <w:autoSpaceDE w:val="0"/>
        <w:autoSpaceDN w:val="0"/>
        <w:adjustRightInd w:val="0"/>
        <w:ind w:left="567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>1_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CellClick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EF546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C4B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546C">
        <w:t xml:space="preserve">– </w:t>
      </w:r>
      <w:r w:rsidRPr="00F7678B">
        <w:t>событие</w:t>
      </w:r>
      <w:r w:rsidRPr="00EF546C">
        <w:t xml:space="preserve">, </w:t>
      </w:r>
      <w:r w:rsidRPr="00F7678B">
        <w:t>возникающее</w:t>
      </w:r>
      <w:r w:rsidRPr="00EF546C">
        <w:t xml:space="preserve"> </w:t>
      </w:r>
      <w:r w:rsidRPr="00F7678B">
        <w:t>при</w:t>
      </w:r>
      <w:r w:rsidRPr="00EF546C">
        <w:t xml:space="preserve"> </w:t>
      </w:r>
      <w:r>
        <w:t>открытии</w:t>
      </w:r>
      <w:r w:rsidRPr="00EF546C">
        <w:t xml:space="preserve"> </w:t>
      </w:r>
      <w:r>
        <w:t>письма</w:t>
      </w:r>
      <w:r w:rsidRPr="00EF546C">
        <w:t>:</w:t>
      </w:r>
    </w:p>
    <w:p w:rsidR="00EF546C" w:rsidRPr="00F7678B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D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F7678B">
        <w:t xml:space="preserve"> – объект, вызывающий событие;</w:t>
      </w:r>
    </w:p>
    <w:p w:rsidR="00EF546C" w:rsidRDefault="00EF546C" w:rsidP="00CC4B20">
      <w:pPr>
        <w:numPr>
          <w:ilvl w:val="1"/>
          <w:numId w:val="39"/>
        </w:numPr>
        <w:autoSpaceDE w:val="0"/>
        <w:autoSpaceDN w:val="0"/>
        <w:adjustRightInd w:val="0"/>
        <w:ind w:left="993" w:hanging="283"/>
      </w:pPr>
      <w:r w:rsidRPr="00393D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E177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EF546C" w:rsidRPr="00910B0A" w:rsidRDefault="00CC4B20" w:rsidP="00CC4B20">
      <w:pPr>
        <w:pStyle w:val="2"/>
        <w:ind w:firstLine="851"/>
        <w:rPr>
          <w:i/>
          <w:lang w:val="en-US"/>
        </w:rPr>
      </w:pPr>
      <w:bookmarkStart w:id="27" w:name="_Toc40045029"/>
      <w:bookmarkStart w:id="28" w:name="_Toc40045154"/>
      <w:r>
        <w:t>4</w:t>
      </w:r>
      <w:r w:rsidR="00EF546C" w:rsidRPr="00910B0A">
        <w:rPr>
          <w:lang w:val="en-US"/>
        </w:rPr>
        <w:t xml:space="preserve">.3. </w:t>
      </w:r>
      <w:r w:rsidR="00EF546C" w:rsidRPr="00F7678B">
        <w:t>Методы</w:t>
      </w:r>
      <w:bookmarkEnd w:id="27"/>
      <w:bookmarkEnd w:id="28"/>
    </w:p>
    <w:p w:rsidR="00EF546C" w:rsidRPr="00910B0A" w:rsidRDefault="00EF546C" w:rsidP="00EF546C">
      <w:pPr>
        <w:rPr>
          <w:lang w:val="en-US"/>
        </w:rPr>
      </w:pPr>
    </w:p>
    <w:p w:rsidR="00EF546C" w:rsidRPr="00C7249F" w:rsidRDefault="00EF546C" w:rsidP="00CC4B20">
      <w:pPr>
        <w:numPr>
          <w:ilvl w:val="0"/>
          <w:numId w:val="40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LookFor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Outbox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Updates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запуска обновления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  <w:r w:rsidRPr="00C724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таблицы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F546C" w:rsidRPr="00E60F91" w:rsidRDefault="00EF546C" w:rsidP="00CC4B20">
      <w:pPr>
        <w:numPr>
          <w:ilvl w:val="0"/>
          <w:numId w:val="40"/>
        </w:numPr>
        <w:autoSpaceDE w:val="0"/>
        <w:autoSpaceDN w:val="0"/>
        <w:adjustRightInd w:val="0"/>
        <w:ind w:left="567" w:hanging="283"/>
      </w:pP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UpdateDataGrid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1(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724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inbox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724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E60F91" w:rsidRPr="00E60F91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E60F91">
        <w:rPr>
          <w:rFonts w:ascii="Consolas" w:hAnsi="Consolas" w:cs="Consolas"/>
          <w:color w:val="000000"/>
          <w:sz w:val="19"/>
          <w:szCs w:val="19"/>
        </w:rPr>
        <w:t>обновление содержимого таблицы отправленных писем</w:t>
      </w:r>
    </w:p>
    <w:p w:rsidR="00EF546C" w:rsidRPr="00E60F91" w:rsidRDefault="00EF546C" w:rsidP="00CC4B20">
      <w:pPr>
        <w:numPr>
          <w:ilvl w:val="0"/>
          <w:numId w:val="40"/>
        </w:numPr>
        <w:autoSpaceDE w:val="0"/>
        <w:autoSpaceDN w:val="0"/>
        <w:adjustRightInd w:val="0"/>
        <w:ind w:left="567" w:hanging="28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</w:t>
      </w:r>
      <w:r w:rsidR="00E60F91" w:rsidRPr="00E60F9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r w:rsidR="00E60F91">
        <w:rPr>
          <w:rFonts w:ascii="Consolas" w:hAnsi="Consolas" w:cs="Consolas"/>
          <w:color w:val="000000"/>
          <w:sz w:val="19"/>
          <w:szCs w:val="19"/>
          <w:highlight w:val="white"/>
        </w:rPr>
        <w:t>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0F91">
        <w:rPr>
          <w:rFonts w:ascii="Consolas" w:hAnsi="Consolas" w:cs="Consolas"/>
          <w:color w:val="000000"/>
          <w:sz w:val="19"/>
          <w:szCs w:val="19"/>
        </w:rPr>
        <w:t>– отображает таблицу отправленных писем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10B9" w:rsidRPr="00910B0A" w:rsidRDefault="002D10B9" w:rsidP="00CC4B20">
      <w:pPr>
        <w:ind w:left="567" w:hanging="283"/>
        <w:rPr>
          <w:sz w:val="19"/>
          <w:szCs w:val="19"/>
        </w:rPr>
      </w:pPr>
    </w:p>
    <w:p w:rsidR="00404E5A" w:rsidRPr="00B42FB2" w:rsidRDefault="00CC4B20" w:rsidP="00CC4B20">
      <w:pPr>
        <w:pStyle w:val="1"/>
        <w:numPr>
          <w:ilvl w:val="0"/>
          <w:numId w:val="0"/>
        </w:numPr>
        <w:ind w:left="567"/>
        <w:rPr>
          <w:lang w:val="en-US"/>
        </w:rPr>
      </w:pPr>
      <w:bookmarkStart w:id="29" w:name="_Toc40045030"/>
      <w:bookmarkStart w:id="30" w:name="_Toc40045155"/>
      <w:r w:rsidRPr="00CC4B20">
        <w:t>5</w:t>
      </w:r>
      <w:r w:rsidR="00627EFF" w:rsidRPr="00796CE0">
        <w:rPr>
          <w:i/>
          <w:lang w:val="en-US"/>
        </w:rPr>
        <w:t xml:space="preserve">. </w:t>
      </w:r>
      <w:r w:rsidR="0055467F" w:rsidRPr="00796CE0">
        <w:t>Листинг</w:t>
      </w:r>
      <w:bookmarkEnd w:id="29"/>
      <w:bookmarkEnd w:id="30"/>
    </w:p>
    <w:p w:rsidR="00393D2D" w:rsidRDefault="00CC4B20" w:rsidP="00CC4B20">
      <w:pPr>
        <w:pStyle w:val="2"/>
        <w:ind w:firstLine="709"/>
        <w:rPr>
          <w:sz w:val="32"/>
          <w:lang w:val="en-US"/>
        </w:rPr>
      </w:pPr>
      <w:bookmarkStart w:id="31" w:name="_Toc40045031"/>
      <w:bookmarkStart w:id="32" w:name="_Toc40045156"/>
      <w:r w:rsidRPr="00CC4B20">
        <w:t xml:space="preserve">5.1. </w:t>
      </w:r>
      <w:r w:rsidR="00393D2D" w:rsidRPr="00CC4B20">
        <w:rPr>
          <w:lang w:val="en-US"/>
        </w:rPr>
        <w:t>Form1</w:t>
      </w:r>
      <w:bookmarkEnd w:id="31"/>
      <w:bookmarkEnd w:id="32"/>
    </w:p>
    <w:p w:rsidR="00CC4B20" w:rsidRPr="00B42FB2" w:rsidRDefault="00CC4B20" w:rsidP="00393D2D">
      <w:pPr>
        <w:rPr>
          <w:b/>
          <w:sz w:val="32"/>
          <w:szCs w:val="32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System.IO;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System.IO.Ports;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System.Threading;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System.Data.SQLite;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System.Data.Common;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 Newtonsoft.Json;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namespace main_application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DEBUG_MODE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RET_ALLOWED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Использется для передачти байтов по компорту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Encoding WIN1251 = Encoding.GetEncoding("windows-1251");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static Encoding ASCII = Encoding.ASCII;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Dictionary&lt;string, string&gt; Auth_status = new Dictionary&lt;string, string&gt;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"ACK1", "undef"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"ACK2", "undef"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"ACK_local", "undef"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Auth_status_mutex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Перечисление состояний соединения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Connection</w:t>
      </w:r>
      <w:r w:rsidRPr="00022A9F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CONNECTION_WAIT,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CONNECTED,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DISCONNECTION_WAIT,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DISCONNECTED</w:t>
      </w:r>
      <w:r w:rsidRPr="00022A9F">
        <w:rPr>
          <w:rFonts w:ascii="Consolas" w:hAnsi="Consolas" w:cs="Consolas"/>
          <w:color w:val="000000"/>
          <w:sz w:val="19"/>
          <w:szCs w:val="19"/>
        </w:rPr>
        <w:t>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//Флаги наличия абонентов на линии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Connection_Status Phys_status1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Connection_Status Phys_status2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Phys_status1_mutex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Phys_status2_mutex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Здесь отмечаются только сообщения информационного кадра (пока так)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One_Task LastFrameSenttoPort1 = new One_Task(null, null);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One_Task LastFrameSenttoPort2 = new One_Task(null, null);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LastFrame_ToSend_mutex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Int32 Ack1_awaited_Auth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Int32 Ack2_awaited_Auth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Ack1_mutex_Auth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Ack2_mutex_Auth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//Парамаетры компортов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SelectedPort1Name;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Mutex SelectedPort1Name_mutex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SelectedPort2Name;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Mutex SelectedPort2Name_mutex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SelectedBaudrate;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Mutex SelectedBaudrate_mutex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//Мьютекс для согласования: чтения, записи, и изменения в списке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ReceivedFrames_mutex1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//Мьютекс для согласования: чтения, записи, и изменения в списке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022A9F">
        <w:rPr>
          <w:rFonts w:ascii="Consolas" w:hAnsi="Consolas" w:cs="Consolas"/>
          <w:color w:val="000000"/>
          <w:sz w:val="19"/>
          <w:szCs w:val="19"/>
        </w:rPr>
        <w:t>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ReceivedFrames_mutex2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//Списки принятых данных для обмена между потоками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022A9F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receiving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1() 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022A9F">
        <w:rPr>
          <w:rFonts w:ascii="Consolas" w:hAnsi="Consolas" w:cs="Consolas"/>
          <w:color w:val="000000"/>
          <w:sz w:val="19"/>
          <w:szCs w:val="19"/>
        </w:rPr>
        <w:t>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List&lt;byte&gt; ReceivedFrames1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//Списки принятых данных для обмена между потоками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022A9F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receiving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2() 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022A9F">
        <w:rPr>
          <w:rFonts w:ascii="Consolas" w:hAnsi="Consolas" w:cs="Consolas"/>
          <w:color w:val="000000"/>
          <w:sz w:val="19"/>
          <w:szCs w:val="19"/>
        </w:rPr>
        <w:t>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List&lt;byte&gt; ReceivedFrames2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 Структура для хранения задания(кадра)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struct One_Task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PortNum;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byte[] 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One_Task(string name, byte[] 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PortNum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22A9F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022A9F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Список заданий используется четырмя потоками- По два на каждый 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Формат записи заданий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r w:rsidRPr="00022A9F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022A9F">
        <w:rPr>
          <w:rFonts w:ascii="Consolas" w:hAnsi="Consolas" w:cs="Consolas"/>
          <w:color w:val="000000"/>
          <w:sz w:val="19"/>
          <w:szCs w:val="19"/>
        </w:rPr>
        <w:t>("Номер порта", Байты[] пришедшие в порт)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//Список заданий, новое задание помещается в конец списка, выполненное удаляется из начала списка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Список заданий содержит задания из первого и второго порта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List&lt;One_Task&gt; TasksReceived = new List&lt;One_Task&gt;();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//Мьютекс для согласования: чтения, записи, и изменения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Использется для первого и второго порта одновременно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TaskReceived_mutex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List&lt;One_Task&gt; TasksToSend = new List&lt;One_Task&gt;();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//Мьютекс для согласования: чтения, записи, и изменения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// Использется для первого и второго порта одновременно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Mutex TaskToSend_mutex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Dictionary&lt;string, string&gt; AuthData = new Dictionary&lt;string, string&gt;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"Port1", null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"Port2", null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"local", null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Mutex AuthData_mutex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#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Описание Модели Данных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inbox</w:t>
      </w:r>
      <w:r w:rsidRPr="00022A9F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id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sender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recepient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msg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status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date_received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foreign_id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inbox_class()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inbox_class(inbox letter)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this.foreign_id = letter.id.ToString();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this.sender = letter.sender.ToString();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this.recepient = letter.recepient.ToString();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 = letter.re.ToString();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this.msg = letter.msg.ToString();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this.status = letter.status.ToString();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this.date_received = letter.date_received.ToString();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this.id = "";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class outbox_class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id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sender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recepient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msg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status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date_sent { get; set;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outbox_class()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outbox_class(outbox letter)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this.id = letter.id.ToString();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this.sender = letter.sender.ToString();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this.recepient = letter.recepient.ToString();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this.re = letter.re.ToString();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this.msg = letter.msg.ToString();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this.status = letter.status.ToString();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//this.date_sent = letter.date_sent.ToString();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#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   ФЛАГИ ДЛЯ ОБНОВЛЕНИЯ ПАПОК С ПИСЬМАМИ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Inbox_update_mutex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Mutex Outbox_update_mutex = new 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Inbox_update_needed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bool Outbox_update_needed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//^^^^^^^^^^^^^^^^^^^^^^^^^^^^^^^^^^^^^^^^^^^^^^^^^^^^^^^^^^^^//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#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r w:rsidRPr="00022A9F">
        <w:rPr>
          <w:rFonts w:ascii="Consolas" w:hAnsi="Consolas" w:cs="Consolas"/>
          <w:color w:val="000000"/>
          <w:sz w:val="19"/>
          <w:szCs w:val="19"/>
        </w:rPr>
        <w:t xml:space="preserve"> КОДИРОВАНИЕ СООБЩЕНИЙ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КОДИРОВАНИЕ СООБЩЕНИЙ И СБОРКА КАДРОВ               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class Codings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static ushort SetDatalen(byte len1, byte len2)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BitConverter.ToUInt16(new byte[] { len1, len2 }, 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Таблица для определения синдрома ошибки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static Dictionary&lt;byte, byte&gt; synd_table = new Dictionary&lt;byte, byte&gt;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0x01, 0x01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0x02, 0x02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0x04, 0x04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0x03, 0x08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0x06, 0x10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</w:rPr>
        <w:t>{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07, 0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20 },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{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05, 0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22A9F">
        <w:rPr>
          <w:rFonts w:ascii="Consolas" w:hAnsi="Consolas" w:cs="Consolas"/>
          <w:color w:val="000000"/>
          <w:sz w:val="19"/>
          <w:szCs w:val="19"/>
        </w:rPr>
        <w:t>40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//Получение битов контрольной суммы из исходных 4 бит //ОК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byte GetChecksum(byte data)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temp = 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//Порождающий полином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poly = 0x58;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 shift_count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mask = 0x40;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 counter = 20;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checksum;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(counter &gt;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(byte)(temp ^ poly);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((temp &amp; mask) == mask)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(shift_count &lt; 3)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mask = (byte)(mask &gt;&gt;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poly = (byte)(poly &gt;&gt;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shift_count++;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 break;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counter--;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checksum = temp;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checksum;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//OK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static byte EncodeDataBits(byte decoded_value)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checksum = GetChecksum((byte)(decoded_value &lt;&lt; 3));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encoded_value = (byte)((decoded_value &lt;&lt; 3) + checksum);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//Принимает байт с контрольной суммой, возвращает полубайт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byte DecodeDataBits(byte encoded_value)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decoded_value;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 checksum = GetChecksum(encoded_value);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(checksum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decoded_value = (byte)(encoded_value &gt;&gt; 3);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decoded_value = (byte)((synd_table[checksum] ^ encoded_value) &gt;&gt; 3);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decoded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//Принимает массив полубайтов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1251 -&gt; выдает строку на русском языке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385558">
        <w:rPr>
          <w:rFonts w:ascii="Consolas" w:hAnsi="Consolas" w:cs="Consolas"/>
          <w:color w:val="000000"/>
          <w:sz w:val="19"/>
          <w:szCs w:val="19"/>
        </w:rPr>
        <w:t>-8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string ByteMessageToString(byte[] message_data)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Message_Len = (message_data.Length);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bytestostring = new byte[Message_Len / 2];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Message_Len / 2; i++)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Проверка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в принятых байтах.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(GetChecksum((byte)(message_data[i * 2] &amp; 0x0F)) != (byte)(message_data[i * 2] &gt;&gt; 3))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(GetChecksum((byte)(message_data[i * 2 + 1] &amp; 0x0F)) != (byte)(message_data[i * 2 + 1] &gt;&gt; 3))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Message_Len / 2;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first = (byte)((message_data[i * 2] &amp; 0x78) &lt;&lt;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second = (byte)((message_data[i * 2 + 1] &amp; 0x78) &gt;&gt; 3);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code = (byte)(first + second);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bytestostring[i] = code;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utf8Bytes = Encoding.Convert(WIN1251, Encoding.UTF8, bytestostring);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Received_String = Encoding.UTF8.GetString(utf8Bytes);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////Принимает строку на русском языке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-8 -&gt; Выдает массив полубайтов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85558">
        <w:rPr>
          <w:rFonts w:ascii="Consolas" w:hAnsi="Consolas" w:cs="Consolas"/>
          <w:color w:val="000000"/>
          <w:sz w:val="19"/>
          <w:szCs w:val="19"/>
        </w:rPr>
        <w:t>1251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static byte[] StringToByteMessage(string StringToSend)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BytesToSend = new byte[(StringToSend.Length) * 2];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utf8bytes = Encoding.UTF8.GetBytes(StringToSend);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win1251Bytes = Encoding.Convert(Encoding.UTF8, WIN1251, utf8bytes);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win1251string = WIN1251.GetString(win1251Bytes);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for (int i = 0; i &lt; win1251Bytes.Length;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nibble1 = EncodeDataBits((byte)(win1251Bytes[i] &gt;&gt; 4));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nibble2 = EncodeDataBits((byte)(win1251Bytes[i] &amp; 0x0F));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BytesToSend[i * 2] = nibble1;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BytesToSend[(i * 2) + 1] = nibble2;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BytesToSend;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Определение типов кадров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enum FrameType : byte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MEETING = 0x01,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 = 0x02,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= 0x03,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LOGOUT = 0x04,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INFORMATION = 0x06,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OPENLETTER = 0x07,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85558">
        <w:rPr>
          <w:rFonts w:ascii="Consolas" w:hAnsi="Consolas" w:cs="Consolas"/>
          <w:color w:val="000000"/>
          <w:sz w:val="19"/>
          <w:szCs w:val="19"/>
        </w:rPr>
        <w:t>08,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85558">
        <w:rPr>
          <w:rFonts w:ascii="Consolas" w:hAnsi="Consolas" w:cs="Consolas"/>
          <w:color w:val="000000"/>
          <w:sz w:val="19"/>
          <w:szCs w:val="19"/>
        </w:rPr>
        <w:t>09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СОЗДАНИЕ И РАЗБОР КАДРОВ ЛЮБОГО ТИПА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//сборка кадра для отправки в 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byte[] CreateNewFrame(FrameType type, string senderstr, string datalenstr, string receiverstr, string payload, bool encoding = false)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List&lt;byte&gt; framebytes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framebytes.Add((byte)0xFF);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framebytes.Add((byte)type);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sender;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receiver;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(byte.TryParse(senderstr, out sender) &amp;&amp; byte.TryParse(receiverstr, out receiver))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framebytes.Add((byte)sender);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framebytes.Add((byte)receiver);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385558">
        <w:rPr>
          <w:rFonts w:ascii="Consolas" w:hAnsi="Consolas" w:cs="Consolas"/>
          <w:color w:val="000000"/>
          <w:sz w:val="19"/>
          <w:szCs w:val="19"/>
        </w:rPr>
        <w:t>("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FormNewFrame</w:t>
      </w:r>
      <w:r w:rsidRPr="00385558">
        <w:rPr>
          <w:rFonts w:ascii="Consolas" w:hAnsi="Consolas" w:cs="Consolas"/>
          <w:color w:val="000000"/>
          <w:sz w:val="19"/>
          <w:szCs w:val="19"/>
        </w:rPr>
        <w:t>(): Не удалось преобразовать адрес машины в байт", "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385558">
        <w:rPr>
          <w:rFonts w:ascii="Consolas" w:hAnsi="Consolas" w:cs="Consolas"/>
          <w:color w:val="000000"/>
          <w:sz w:val="19"/>
          <w:szCs w:val="19"/>
        </w:rPr>
        <w:t>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//Если тип кадра должен содержать данные                             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(type == FrameType.INFORMATION || type == FrameType.LOGIN || type == FrameType.OPENLETTER || type == FrameType.MEETING)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UInt16 datalen;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(UInt16.TryParse(datalenstr, out datalen))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highbyte = (BitConverter.GetBytes(datalen))[1];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 lowbyte = (BitConverter.GetBytes(datalen))[0];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framebytes.Add((byte)highbyte);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framebytes.Add((byte)lowbyte);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//Если требуется кодирование данных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double_encoded_payload = Codings.StringToByteMessage(payload);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framebytes.AddRange(double_encoded_payload);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utf8bytes = Encoding.UTF8.GetBytes(payload);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win1251Bytes = Encoding.Convert(Encoding.UTF8, WIN1251, utf8bytes);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framebytes.AddRange(win1251Bytes);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MessageBox.Show("CreateNewFrame(): Не удалось преобразовать datalen  в Uint16 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//Добавление  стопового байта и возврат сформированного кадра в виде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 w:rsidRPr="00385558">
        <w:rPr>
          <w:rFonts w:ascii="Consolas" w:hAnsi="Consolas" w:cs="Consolas"/>
          <w:color w:val="000000"/>
          <w:sz w:val="19"/>
          <w:szCs w:val="19"/>
        </w:rPr>
        <w:t>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framebytes.Add((byte)0xFE);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framebytes.ToArray();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//разбор кадра, полученного из порта. Возвращает структуру,заполненную принятыми данными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DefaultFrame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ParseReceivedFrame</w:t>
      </w:r>
      <w:r w:rsidRPr="00385558">
        <w:rPr>
          <w:rFonts w:ascii="Consolas" w:hAnsi="Consolas" w:cs="Consolas"/>
          <w:color w:val="000000"/>
          <w:sz w:val="19"/>
          <w:szCs w:val="19"/>
        </w:rPr>
        <w:t>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DefaultFrame ParsedFrame = new DefaultFrame();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 == null) { ParsedFrame.ResultOfParsing = "Fail"; return ParsedFrame;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(frame.Length &lt; 5)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MessageBox.Show("ParseReceivedFrame(). </w:t>
      </w:r>
      <w:r w:rsidRPr="00385558">
        <w:rPr>
          <w:rFonts w:ascii="Consolas" w:hAnsi="Consolas" w:cs="Consolas"/>
          <w:color w:val="000000"/>
          <w:sz w:val="19"/>
          <w:szCs w:val="19"/>
        </w:rPr>
        <w:t>Длина кадра меньше минимальной", "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385558">
        <w:rPr>
          <w:rFonts w:ascii="Consolas" w:hAnsi="Consolas" w:cs="Consolas"/>
          <w:color w:val="000000"/>
          <w:sz w:val="19"/>
          <w:szCs w:val="19"/>
        </w:rPr>
        <w:t>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ParsedFrame.Startbyte = frame[0];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ParsedFrame.Frametype = frame[1];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ParsedFrame.OriginPort = ((UInt16)(frame[2])).ToString();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ParsedFrame.DestinationPort = ((UInt16)(frame[3])).ToString();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ParsedFrame.Stopbyte = frame[(frame.Length - 1)];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 type = ParsedFrame.Frametype;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ParsedFrame.ResultOfParsing = "OK";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 Кадры данных типов могут быть носителями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payload</w:t>
      </w:r>
      <w:r w:rsidRPr="00385558">
        <w:rPr>
          <w:rFonts w:ascii="Consolas" w:hAnsi="Consolas" w:cs="Consolas"/>
          <w:color w:val="000000"/>
          <w:sz w:val="19"/>
          <w:szCs w:val="19"/>
        </w:rPr>
        <w:t>'а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(type == (byte)FrameType.INFORMATION || type == (byte)FrameType.LOGIN || type == (byte)FrameType.OPENLETTER || type == (byte)FrameType.MEETING)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List&lt;byte&gt; data = new List&lt;byte&gt;();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 Старший байт - 4, младший - 5.  В кадре передается в формате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big</w:t>
      </w:r>
      <w:r w:rsidRPr="00385558">
        <w:rPr>
          <w:rFonts w:ascii="Consolas" w:hAnsi="Consolas" w:cs="Consolas"/>
          <w:color w:val="000000"/>
          <w:sz w:val="19"/>
          <w:szCs w:val="19"/>
        </w:rPr>
        <w:t>-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endian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ParsedFrame.datalen = BitConverter.ToUInt16(new byte[] { frame[5], frame[4] }, 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encoding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// проверка на совпадение размера данных с указанным в кадре значением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2 флаговых байта, 2 - адресация, 2 - колчество символов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1251 , 1 - тип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(frame.Length != (7 + ParsedFrame.datalen))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MessageBox.Show("ParseReceivedFrame(enc==false) Длина поля данных в кадре не совпадает с указанной",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 "Пришел битый кадр"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 (int i = 6; i &lt; frame.Length - 1;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data.Add(frame[i]);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ParsedFrame.MessageData = WIN1251.GetString(data.ToArray());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(encoding == 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List&lt;byte&gt; doubled_frame_data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(frame.Length != (7 + ParsedFrame.datalen * 2))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MessageBox.Show("ParseReceivedFrame(enc==true) Длина поля данных в кадре не совпадает с указанной 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 "Пришел битый кадр"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i = 6; i &lt; frame.Length - 1; i++)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doubled_frame_data.Add(frame[i]);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//Возвращенная строка в UTF-8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decoded_from_doubled = Codings.ByteMessageToString(doubled_frame_data.ToArray());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(decoded_from_doubled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MessageBox.Show("ParseReceivedFrame(encoding==true) Ошибка в crc кадра", "Error!");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 "Пришел битый кадр"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ParsedFrame.ResultOfParsing = "Fail";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 ParsedFrame;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ParsedFrame.MessageData = decoded_from_doubled;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//Если кадр не должен содержать данные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(frame.Length &gt; 5)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ParsedFrame.ResultOfParsing = "Fail";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ParsedFrame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//Структура для хранения результатов разбора любого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struct DefaultFrame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 Startbyte;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 Frametype;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OriginPort;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DestinationPort;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UInt16 datalen;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MessageData;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byte Stopbyte;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ResultOfParsing;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public string PortName;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/*^^^^^^^^^^^^^^^^^^^^^^^^^^^^^^^^^^^^^^^^^^^^^^^^^^^^^^^^^^^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КОДИРОВАНИЕ СООБЩЕНИЙ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^^^^^^^^^^^^^^^^^^^^^^^^^^^^^^^^^^^^^^^^^^^^^^^^^^^^^^^^^^^^*/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#endregion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portslist = SerialPort.GetPortNames();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/*************************************************************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ЗАДАНИЕ ПАРАМЕТРОВ КОМПОРТА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//// Начальное задание параметров ком портов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//Соединенные пары портов {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3 &lt;-&gt;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4,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6 &lt;-&gt;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>7,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8 &lt;-&gt;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85558">
        <w:rPr>
          <w:rFonts w:ascii="Consolas" w:hAnsi="Consolas" w:cs="Consolas"/>
          <w:color w:val="000000"/>
          <w:sz w:val="19"/>
          <w:szCs w:val="19"/>
        </w:rPr>
        <w:t>9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serialPort1.Encoding = WIN1251;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serialPort1.BaudRate = 9600;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serialPort1.DataBits = 8;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serialPort1.Parity = Parity.None;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serialPort1.StopBits = StopBits.One;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serialPort1.PortName = "COM3";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serialPort2.Encoding = WIN1251;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serialPort2.BaudRate = 9600;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serialPort2.DataBits = 8;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serialPort2.Parity = Parity.None;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serialPort2.StopBits = StopBits.One;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serialPort2.PortName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toolStripComboBox3.SelectedItem = "9600";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 = "9600";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toolStripComboBox1.Items.AddRange(SerialPort.GetPortNames());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toolStripComboBox2.Items.AddRange(SerialPort.GetPortNames());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//Port1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toolStripComboBox1.SelectedItem = "COM3";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 = "COM3";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//Port2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toolStripComboBox2.SelectedItem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this.button4.Enabled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this.AuthConnectButton.Enabled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this.AuthDisconnectButton.Enabled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/*^^^^^^^^^^^^^^^^^^^^^^^^^^^^^^^^^^^^^^^^^^^^^^^^^^^^^^^^^^^^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ЗАДАНИЕ ПАРАМЕТРОВ КОМПОРТА 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^^^^^^^^^^^^^^^^^^^^^^^^^^^^^^^^^^^^^^^^^^^^^^^^^^^^^^^^^^^^*/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ПОЛУЧЕНИЕ КАДРОВ ИЗ ПОРТОВ И ЗАПОЛНЕНИЕ СПИСКА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enum ReceiveState { SOF_FOUND, EOF_FOUND, FREE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 Функции для считывания данных из ком порта в отдельном потоке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Serial1_StartReceiving()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MessageBox.Show("Порт Закрыт!", serialPort1.PortName);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//Очистка буфера перед началом нового сеанса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bytestoread = serialPort1.BytesToRead;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//Буфер для чтения из порта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ReceivedBytes = new byte[bytestoread];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bytestoread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//Чтение принятых данных из компорта в буферный массив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serialPort1.Read(ReceivedBytes, 0, bytestoread);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//разделяемый ресурс- Список байт, принятых из порта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новых данных из компорта в глобальный Массив Принятых данных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ReceivedFrames1.AddRange(ReceivedBytes);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//Выход из критической секции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(InvalidOperationException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{MessageBox.Show(ex.Message, "Error!");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(20);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просматривает Список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разбирает найденные кадры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Читает поток входящих байт и порта 1 и  заполняет список заданий в формате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385558">
        <w:rPr>
          <w:rFonts w:ascii="Consolas" w:hAnsi="Consolas" w:cs="Consolas"/>
          <w:color w:val="000000"/>
          <w:sz w:val="19"/>
          <w:szCs w:val="19"/>
        </w:rPr>
        <w:t>(Номер порта, Байты кадра)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FindFrameInPort1()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startbyte;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stopbyte;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List&lt;byte&gt; Frame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//Наачльное состояние функции при запуске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ReceiveState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while (true)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//разделяемый ресурс- Список байт, принятых из порта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//Выполнение условия, только если новый кадр ещё не поступил, а старый уже обработан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(State == ReceiveState.FREE)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startbyte = ReceivedFrames1.IndexOf(0xFF);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найдено, то отмечаем новое состояние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(startbyte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ReceiveState.SOF_FOUND;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//Удаляем всё, что было до начала кадра, т.е. теперь буфер кадров содержит только начало кадра и возможно конец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RemoveRange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//Далее, если конец кадра не обнаружен, то вырезаем всё, что накопилось в буфере кадров в локальный контейнер для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Frame.AddRange(ReceivedFrames1.GetRange(0, ReceivedFrames1.Count));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ReceivedFrames1.RemoveRange(0, ReceivedFrames1.Count);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//Иначе вырезаем лишь часть и разбираем кадр(Передача контейнера кадра на разбор 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//Получение новых индексов для урезанного списка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 = ReceivedFrames1.IndexOf(0xFF);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stopbyte = ReceivedFrames1.IndexOf(0xFE);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Frame.AddRange(ReceivedFrames1.GetRange(0, ReceivedFrames1.Count));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ReceivedFrames1.RemoveRange(0, ReceivedFrames1.Count);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Frame.AddRange(ReceivedFrames1.GetRange(0, stopbyte - startbyte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ReceivedFrames1.RemoveRange(0, stopbyte - startbyte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TasksReceived.Add(new One_Task("Port1",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не найдено и при этом система готова к приему нового кадра,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значит в порт пришел мусор, его удаляем из буфера кадров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385558">
        <w:rPr>
          <w:rFonts w:ascii="Consolas" w:hAnsi="Consolas" w:cs="Consolas"/>
          <w:color w:val="000000"/>
          <w:sz w:val="19"/>
          <w:szCs w:val="19"/>
        </w:rPr>
        <w:t>();}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//Если уже был обнаружен стартовый байт, значит принимаем всё до конца буфера или до конечного байта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//Заход в эту область происходит, если размер кадра оказался больше, чем буфер приема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ReceiveState.SOF_FOUND)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1.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не найден стоповый байт, достаём из буфера кадров всё, что там есть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ReceivedFrames1.IndexOf(0xFF);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FindFrame1(),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Frame.AddRange(ReceivedFrames1.GetRange(0, ReceivedFrames1.Count));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ReceivedFrames1.RemoveRange(0, ReceivedFrames1.Count);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//Если стоповый байт найден, тогда вырезаем всё, что расположено до стопового байта, далее разбор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(stopbyte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ReceivedFrames1.IndexOf(0xFF);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FindFrame1(),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stopbyte = ReceivedFrames1.IndexOf(0xFE);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//Добавляем в контейнер кадра до стопового байта, остальное переносим в начало буфера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Frame.AddRange(ReceivedFrames1.GetRange(0, stopbyte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ReceivedFrames1.RemoveRange(0, stopbyte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TasksReceived.Add(new One_Task("Port1",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Frame.Clear();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 Переход в эту область не должен происходить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ReceiveState.EOF_FOUND)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 Функция FindFrame1.\r\n Состояние осталось EOF_FOUND в начале прохода цикла",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ReceivedFrames_mutex1.ReleaseMutex();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Thread.Sleep(10);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//Всё тоже самое, что и для первого порта(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385558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StartReceiving</w:t>
      </w:r>
      <w:r w:rsidRPr="00385558">
        <w:rPr>
          <w:rFonts w:ascii="Consolas" w:hAnsi="Consolas" w:cs="Consolas"/>
          <w:color w:val="000000"/>
          <w:sz w:val="19"/>
          <w:szCs w:val="19"/>
        </w:rPr>
        <w:t>).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Serial2_StartReceiving()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MessageBox.Show("Порт Закрыт!", serialPort2.PortName);}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//Очистка буфера перед началом нового сеанса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serialPort2.DiscardInBuffer();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bytestoread = serialPort2.BytesToRead;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//Буфер для чтения из порта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byte[] ReceivedBytes = new byte[bytestoread];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bytestoread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//Чтение принятых данных из компорта в буферный массив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serialPort2.Read(ReceivedBytes, 0, bytestoread);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//разделяемый ресурс- Список байт, принятых из порта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новых данных из компорта в глобальный Массив Принятых данных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ReceivedFrames2.AddRange(ReceivedBytes);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ReceivedFrames_mutex2.ReleaseMutex();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//Выход из критической секции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(InvalidOperationException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MessageBox.Show(ex.Message, "Error!");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(20);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//Всё тоже самое, что и для первого порта(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FindFrameInPort</w:t>
      </w:r>
      <w:r w:rsidRPr="00385558">
        <w:rPr>
          <w:rFonts w:ascii="Consolas" w:hAnsi="Consolas" w:cs="Consolas"/>
          <w:color w:val="000000"/>
          <w:sz w:val="19"/>
          <w:szCs w:val="19"/>
        </w:rPr>
        <w:t>1).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FindFrameInPort2()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startbyte;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stopbyte;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List&lt;byte&gt; Frame = new List&lt;byte&gt;();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//Наачльное состояние функции при запуске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ReceiveState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//Вход в критическую секцию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//разделяемый ресурс- Список байт, принятых из порта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//Выполнение условия, только если новый кадр ещё не поступил, а старый уже обработан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(State == ReceiveState.FREE)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startbyte = ReceivedFrames2.IndexOf(0xFF);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найдено, то отмечаем новое состояние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(startbyte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ReceiveState.SOF_FOUND;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//Удаляем всё, что было до начала кадра, т.е. теперь буфер кадров содержит только начало кадра и возможно конец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RemoveRange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//Далее, если конец кадра не обнаружен, то вырезаем всё, что накопилось в буфере кадров в локальный контейнер для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Frame.AddRange(ReceivedFrames2.GetRange(0, ReceivedFrames2.Count));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ReceivedFrames2.RemoveRange(0, ReceivedFrames2.Count);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//Иначе вырезаем лишь часть и разбираем кадр(Передача контейнера кадра на разбор 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//Получение новых индексов для урезанного списка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startbyte = ReceivedFrames2.IndexOf(0xFF);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stopbyte = ReceivedFrames2.IndexOf(0xFE);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Frame.AddRange(ReceivedFrames2.GetRange(0, ReceivedFrames2.Count));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ReceivedFrames2.RemoveRange(0, ReceivedFrames2.Count);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Frame.AddRange(ReceivedFrames2.GetRange(0, stopbyte - startbyte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ReceivedFrames2.RemoveRange(0, stopbyte - startbyte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TasksReceived.Add(new One_Task("Port2",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Начало кадра не найдено и при этом система готова к приему нового кадра,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значит в порт пришел мусор, его удаляем из буфера кадров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//Если уже был обнаружен стартовый байт, значит принимаем всё до конца буфера или до конечного байта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//Заход в эту область происходит, если разиер кадра оказался больше, чем буфер приема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ReceiveState.SOF_FOUND)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stopbyte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ReceivedFrames</w:t>
      </w:r>
      <w:r w:rsidRPr="00385558">
        <w:rPr>
          <w:rFonts w:ascii="Consolas" w:hAnsi="Consolas" w:cs="Consolas"/>
          <w:color w:val="000000"/>
          <w:sz w:val="19"/>
          <w:szCs w:val="19"/>
        </w:rPr>
        <w:t>2.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r w:rsidRPr="00385558">
        <w:rPr>
          <w:rFonts w:ascii="Consolas" w:hAnsi="Consolas" w:cs="Consolas"/>
          <w:color w:val="000000"/>
          <w:sz w:val="19"/>
          <w:szCs w:val="19"/>
        </w:rPr>
        <w:t>(0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385558">
        <w:rPr>
          <w:rFonts w:ascii="Consolas" w:hAnsi="Consolas" w:cs="Consolas"/>
          <w:color w:val="000000"/>
          <w:sz w:val="19"/>
          <w:szCs w:val="19"/>
        </w:rPr>
        <w:t>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не найден стоповый байт, достаём из буфера кадров всё, что там есть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(stopbyte ==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ReceivedFrames2.IndexOf(0xFF);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FindFrame2(),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ReceivedFrames_mutex2.ReleaseMutex();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Frame.AddRange(ReceivedFrames2.GetRange(0, ReceivedFrames2.Count));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ReceivedFrames2.RemoveRange(0, ReceivedFrames2.Count);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//Если стоповый байт найден, тогда вырезаем всё, что расположено до стопового байта, далее разбор кадра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(stopbyte != -1)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startbyte = ReceivedFrames2.IndexOf(0xFF);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((startbyte != -1) &amp;&amp; State == ReceiveState.SOF_FOUND)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MessageBox.Show("Функция FindFrame2(), найден кадр без стопового байта",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ReceivedFrames_mutex2.ReleaseMutex();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stopbyte = ReceivedFrames2.IndexOf(0xFE);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//Добавляем в контейнер кадра до стопового байта, остальное переносим в начало буфера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Frame.AddRange(ReceivedFrames2.GetRange(0, stopbyte + 1));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ReceivedFrames2.RemoveRange(0, stopbyte + 1);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 = ReceiveState.EOF_FOUND;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//Запуск разбора кадра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, после этого перевод в состояние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очистка контейнера кадра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//Запись найденного кадра в список заданий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TasksReceived.Add(new One_Task("Port2", Frame.ToArray()));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Frame.Clear();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ReceiveState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 Переход в эту область не должен происходить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if (State == ReceiveState.EOF_FOUND)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 Функция FindFrame2.\r\n Состояние осталось EOF_FOUND в начале прохода цикла",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Frame.Clear();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 = ReceiveState.FREE;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//Выход из критической секции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ReceivedFrames_mutex2.ReleaseMutex();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(10);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/*^^^^^^^^^^^^^^^^^^^^^^^^^^^^^^^^^^^^^^^^^^^^^^^^^^^^^^^^^^^^^^^^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Получение кадров из ком портов и внесение их в список заданий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^^^^^^^^^^^^^^^^^^^^^^^^^^^^^^^^^^^^^^^^^^^^^^^^^^^^^^^^^^^^^^^^*/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 ВЫПОЛНЕНИЕ ЗАДАНИЙ НА ПРИЕМ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***************************************************************************/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Новые задания появляются в списке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TasksReceived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функции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 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>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TaskHandler()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task_received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task_received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One_Task task = new One_Task();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//Получение доступа к списку заданий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(TasksReceived.Count !=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 = TasksReceived[0];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//Удаление кадра и списка заданий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TasksReceived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r w:rsidRPr="00385558">
        <w:rPr>
          <w:rFonts w:ascii="Consolas" w:hAnsi="Consolas" w:cs="Consolas"/>
          <w:color w:val="000000"/>
          <w:sz w:val="19"/>
          <w:szCs w:val="19"/>
        </w:rPr>
        <w:t>(0);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TaskReceived_mutex.ReleaseMutex();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task_received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TaskReceived_mutex.ReleaseMutex();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(task_received == 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byte[] frame = task.Frame;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 не Number,  а Name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//имена = {"Port1","Port2"}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PortNumber = task.PortNum;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DefaultFrame ReceivedFrameStruct = ParseReceivedFrame(frame);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(ReceivedFrameStruct.ResultOfParsing == "OK")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ReceivedFrameStruct.PortName = PortNumber;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 frametype = ReceivedFrameStruct.Frametype;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//ОПРЕДЕЛЕНИЕ НЕОБХОДИМОГО ОБРАБОТЧИКА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(frametype == (byte)FrameType.ACK || frametype == (byte)FrameType.RET)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(frametype == (byte)FrameType.ACK)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FrameReceivedAck(ReceivedFrameStruct);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FrameReceivedRet(ReceivedFrameStruct);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(frametype == (byte)FrameType.MEETING || frametype == (byte)FrameType.DISCONNECT)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(DEBUG_MODE) MessageBox.Show("Получен кадр типа meeting(не используется)",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if (frametype == (byte)FrameType.LOGIN || frametype == (byte)FrameType.LOGOUT)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(frametype == (byte)FrameType.LOGIN)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FrameReceivedLogin(ReceivedFrameStruct);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FrameReceivedLogout(ReceivedFrameStruct);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(frametype == (byte)FrameType.OPENLETTER || frametype == (byte)FrameType.INFORMATION)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(frametype == (byte)FrameType.OPENLETTER)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FrameReceivedOpenLetter(ReceivedFrameStruct);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FrameReceivedInformation(ReceivedFrameStruct);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принятый кадр оказался битым, то отправка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//отправка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кадра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PortName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или машине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OriginPort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(RET_ALLOWED)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TasksToSend.Add(new One_Task(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PortNumber, new byte[] { 0xFF, (byte)FrameType.RET, 0x00, 0x00, 0xFE }));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ОБРАБОТЧИКИ СОБЫТИЙ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FrameReceivedLogin(DefaultFrame ReceivedFrame)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////Отправка ACK кадра в PortName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One_Task(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ReceivedFrame.PortName, CreateNewFrame(FrameType.ACK, "0", null, "0", null, false)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(ReceivedFrame.PortName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AuthData["Port1"] = ReceivedFrame.MessageData;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(ReceivedFrame.PortName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AuthData["Port2"] = ReceivedFrame.MessageData;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port1_auth_data, port2_auth_data;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port1_auth_data = AuthData["Port1"];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port2_auth_data = AuthData["Port2"];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//Если все login'ы были получены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(port1_auth_data != null &amp;&amp; port2_auth_data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Auth_status["ACK_local"]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"Логины абонентов получены\r\n"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//Готово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FrameReceivedAck(DefaultFrame ReceivedFrameStruct)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status_1_auth;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status_2_auth;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//Получение состояния авторизации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status_1_auth = Auth_status["ACK1"];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status_2_auth = Auth_status["ACK2"];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(status_1_auth == "undef" || status_2_auth ==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{ "Получен отчет о приеме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 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Auth_status["ACK1"]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{ "Получен отчет о приеме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2 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Auth_status["ACK2"]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auth_stat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(Auth_status["ACK1"] != "undef" &amp;&amp; Auth_status["ACK_local"] != "undef" &amp;&amp; Auth_status["ACK2"] !=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Auth_status_mutex.ReleaseMutex();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//Если авторизован, тогда приходящие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подтверждают прием сообщения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infoframe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(auth_stat)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LastFrameSenttoPort1.PortNum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(ReceivedFrameStruct.PortName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LastFrameSenttoPort2.PortNum = null;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LastFrame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ToSend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 Отметка отправленного сообщения как доставленного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 Далее, открыть возможность оправлять новые сообщения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FrameReceivedRet(DefaultFrame frame)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 Здесь получаем значение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о отправляем его вкомпорт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One_Task LastFrameSent_local1 = LastFrameSenttoPort1;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One_Task LastFrameSent_local2 = LastFrameSenttoPort2;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(frame.PortName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(LastFrameSent_local1.PortNum != null &amp;&amp; LastFrameSent_local1.Frame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TasksToSend.Add(LastFrameSent_local1);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(frame.PortName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(LastFrameSent_local1.PortNum != null &amp;&amp; LastFrameSent_local1.Frame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TasksToSend.Add(LastFrameSent_local2);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FrameReceivedLogout(DefaultFrame 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AuthData["Port1"]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AuthData["Port2"]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AuthData["local"]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Auth_status["ACK_local"]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Auth_status["ACK1"]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Auth_status["ACK2"]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Set_ButtonState(Set_AuthConnectButton), new object[] { true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Set_ButtonState(Set_AuthDisconnectButton), new object[] { false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SetTextDeleg(addtotextbox1),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object[] { "Получен кадр о деавторизации, логины сброшены"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Обработчик открытия письма (готов)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В БД ищется письмо, затем отмечается как прочитанное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FrameReceivedOpenLetter(DefaultFrame frame)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//Подключение к бд, поиск письма с тем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85558">
        <w:rPr>
          <w:rFonts w:ascii="Consolas" w:hAnsi="Consolas" w:cs="Consolas"/>
          <w:color w:val="000000"/>
          <w:sz w:val="19"/>
          <w:szCs w:val="19"/>
        </w:rPr>
        <w:t>, который указан в принятом пакете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//После этого обновление таблицы принятых сообщений на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(установкой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Outbox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needed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long LetterId = long.Parse(frame.MessageData);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var result = db.outbox.SingleOrDefault(x =&gt; x.id == LetterId);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(result !=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(result.status == "Прочитано")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$" Сообщение : письмо с id = {LetterId} уже было прочитано\r\n"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$" Сообщение : письмо с id = {LetterId} было прочитано\r\n"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result.status = "Прочитано";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//Отметка для обновления формы отправленных сообщений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//Готов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FrameReceivedInformation(DefaultFrame local_frame)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framedata = WIN1251.GetBytes(local_frame.MessageData);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framestr = WIN1251.GetString(framedata);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inbox_class message_data = JsonConvert.DeserializeObject&lt;inbox_class&gt;(local_frame.MessageData);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(local_frame.ResultOfParsing == "OK")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(new SetTextDeleg(addtotextbox1),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new object[] { $"Получено письмо от {message_data.sender}"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 foreign_id = long.Parse(message_data.id);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 received_letter = new inbox();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received_letter.foreign_id = foreign_id;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received_letter.re = message_data.re;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received_letter.msg = message_data.msg;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received_letter.recepient = message_data.recepient;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received_letter.sender = message_data.sender;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received_letter.status = "Принято";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bool letter_already_exists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inbox letter = db.inbox.FirstOrDefault(x =&gt; x.foreign_id == received_letter.foreign_id);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(letter.foreign_id == received_letter.foreign_id)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letter_already_exists = true;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letter_already_exists = false;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(!letter_already_exists)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db.inbox.Add(received_letter);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db.Dispose();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TasksToSend.Add(new One_Task(local_frame.PortName,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CreateNewFrame(FrameType.ACK, "0", null, "0", null, false))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(RET_ALLOWED)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 Если сообщение кривое, то отправляем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в порт из которого он был принят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TasksToSend.Add(new One_Task(local_frame.PortName,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CreateNewFrame(FrameType.RET, "0", null, "0", null, false)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));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^^^^^^^^^^^^^^^^^^^^^^^^^^^^^^^^^^^^^^^^^^^^^^^^^^^^^^^^^^^^^^^^^^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функции для исполнения заданий, полученных из списка с заданиями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^^^^^^^^^^^^^^^^^^^^^^^^^^^^^^^^^^^^^^^^^^^^^^^^^^^^^^^^^^^^^^^^^^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ОТПРАВКА НОВОГО ПИСЬМА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//Источник особой уличной магии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volatile Type _dependency;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public void MyClass()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_dependency = typeof(System.Data.Entity.SqlServer.SqlProviderServices);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Wait_for_info_ack1()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counter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One_Task frame_acked1;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frame_acked1 = LastFrameSenttoPort1;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frame_is_to_resend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(frame_acked1.PortNum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frame_is_to_resend = false;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 "Сообщение доставлено"});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ParseReceivedFrame(LastFrameSenttoPort1.Frame);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(a.ResultOfParsing != "OK") { return;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TasksToSend.Add(frame_acked1);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{$"сообщение(попытка:{counter}, порт:{frame_acked1.PortNum}"});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(counter &gt; 10 &amp;&amp; 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 "Сообщение  не было доставлено"});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>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ParseReceivedFrame(LastFrameSenttoPort1.Frame);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"Не 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Thread.Sleep(4000);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Wait_for_info_ack2()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counter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One_Task frame_acked2;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frame_acked2 = LastFrameSenttoPort2;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frame_is_to_resend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(frame_acked2.PortNum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frame_is_to_resend = false;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(!frame_is_to_resend)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 "Сообщение доставлено"});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ParseReceivedFrame(LastFrameSenttoPort2.Frame);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TasksToSend.Add(frame_acked2);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{$"сообщение(попытка:{counter}, порт:{frame_acked2.PortNum}"});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(counter &gt; 10 &amp;&amp; frame_is_to_resend)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 "Сообщение  не было доставлено"});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CourseDB</w:t>
      </w:r>
      <w:r w:rsidRPr="00385558">
        <w:rPr>
          <w:rFonts w:ascii="Consolas" w:hAnsi="Consolas" w:cs="Consolas"/>
          <w:color w:val="000000"/>
          <w:sz w:val="19"/>
          <w:szCs w:val="19"/>
        </w:rPr>
        <w:t>())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DefaultFrame a = ParseReceivedFrame(LastFrameSenttoPort2.Frame);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string id_string = JsonConvert.DeserializeObject&lt;outbox_class&gt;(a.MessageData).id;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long id_val = long.Parse(id_string);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 last_letter = db.outbox.FirstOrDefault&lt;outbox&gt;(x =&gt; x.id == id_val);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last_letter.status = "Не Доставлено";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Thread.Sleep(4000);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SendNewLetterButton_Click(object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Re_string = ReTextbox.Text;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Receiver_name = ReceiverComboBox.SelectedItem.ToString();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Letter_Message = LetterTextBox.Text;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p1 = Phys_status1;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p2 = Phys_status2;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 != Connection_Status.CONNECTED || p2 != Connection_Status.CONNECTED)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"физическое соединение не установлено\r\n"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(AuthData["Port1"] != null &amp;&amp; AuthData["Port2"] != null &amp;&amp; AuthData["local"] == null)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"Логины не определены\r\n"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(DEBUG_MODE)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MessageBox.Show("SendNewLetterButton_Click(): логическое соединение не установлено",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outbox letter = new outbox();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letter.re = Re_string;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letter.sender = AuthData["local"];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letter.recepient = Receiver_name;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letter.status = "Отправлено";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letter.msg = Letter_Message;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db.outbox.Add(letter);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long max;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 a;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using (CourseDB db = new CourseDB())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db.outbox.Max(x =&gt; x.id);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db.outbox.FirstOrDefault(x =&gt; x.id == max);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letter_local_id = a.id.ToString();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receiver_port = AuthData.FirstOrDefault(x =&gt; x.Value == Receiver_name).Key;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outbox_class letter_payload_obj = new outbox_class(a);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letter_payload_string = JsonConvert.SerializeObject(letter_payload_obj);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letter_len = letter_payload_string.Length.ToString();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Letter_frame_to_send = CreateNewFrame(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FrameType.INFORMATION, "0", letter_len, "0", letter_payload_string, false);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(receiver_port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LastFrameSenttoPort1 = new One_Task(receiver_port, Letter_frame_to_send);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Wait_for_info_ack1thr = new Thread(Wait_for_info_ack1);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Wait_for_info_ack1thr.IsBackground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Wait_for_info_ack1thr.Start();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(receiver_port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LastFrameSenttoPort2 = new One_Task(receiver_port, Letter_frame_to_send);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LastFrame_ToSend_mutex.ReleaseMutex();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Wait_for_info_ack2thr = new Thread(Wait_for_info_ack2);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Wait_for_info_ack2thr.IsBackground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Wait_for_info_ack2thr.Start();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TasksToSend.Add(new One_Task(receiver_port, Letter_frame_to_send));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textBox1_TextChanged(object sender, EventArgs 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Делегат используется для записи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потока не-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delegate void SetTextDeleg(string text);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delegate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FillComboBoxDeleg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//Заполняет список авторизованных пользователей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FillReceiverComboBox()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ReceiverComboBox.Items.Clear();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values = new string[] { AuthData["Port1"], AuthData["Port2"]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ReceiverComboBox.Items.AddRange(values);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settextbox1(string text)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textBox1.Text = text;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addtotextbox1(string text)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textBox1.AppendText(text);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OpenSerial1()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//Установка параметров компорта1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serialPort1.PortName = SelectedPort1Name;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MessageBox.Show(ex.Message, serialPort1.PortName);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serialPort1.BaudRate = int.Parse(SelectedBaudrate);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serialPort1.Open();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serialPort1.DiscardOutBuffer();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serialPort1.DtrEnable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"Порт1 был открыт\r\n"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serialPort1.PortName);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OpenSerial2()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//Установка параметров компорта2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serialPort2.PortName = SelectedPort2Name;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MessageBox.Show(ex.Message, serialPort1.PortName); };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serialPort2.PortName = "COM6";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serialPort2.BaudRate = int.Parse(SelectedBaudrate);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serialPort2.Open();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serialPort2.DiscardOutBuffer();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serialPort2.DiscardInBuffer();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serialPort2.DtrEnable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"Порт2 был открыт\r\n"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serialPort2.PortName);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ПРОВЕРКА СОСТОЯНИЯ ПОРТОВ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 Делегат используется для записи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из потока не-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delegate void SetPortState(string text);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setport1state(string text)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port1state_label.Text = text;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setport2state(string text)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r w:rsidRPr="00385558">
        <w:rPr>
          <w:rFonts w:ascii="Consolas" w:hAnsi="Consolas" w:cs="Consolas"/>
          <w:color w:val="000000"/>
          <w:sz w:val="19"/>
          <w:szCs w:val="19"/>
        </w:rPr>
        <w:t>2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85558">
        <w:rPr>
          <w:rFonts w:ascii="Consolas" w:hAnsi="Consolas" w:cs="Consolas"/>
          <w:color w:val="000000"/>
          <w:sz w:val="19"/>
          <w:szCs w:val="19"/>
        </w:rPr>
        <w:t>;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//Мониторит физическое состояние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serial1_monitor()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(serialPort1.CDHolding || serialPort1.DsrHolding)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SetTextDeleg(setport1state), new object[] { "Подключен"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 = Connection_Status.CONNECTED;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SetTextDeleg(setport1state), new object[] { "Отключен"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 = Connection_Status.CONNECTION_WAIT;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MessageBox.Show(ex.Data.ToString(),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SetTextDeleg(setport1state), new object[] { "Порт1 закрыт"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Phys_status1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serial2_monitor()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(serialPort2.CDHolding || serialPort2.DsrHolding)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SetTextDeleg(setport2state), new object[] { "Подключен"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 = Connection_Status.CONNECTED;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BeginInvoke(new SetTextDeleg(setport2state), new object[] { "Отключен"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 = Connection_Status.CONNECTION_WAIT;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MessageBox.Show(ex.Data.ToString(),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SetTextDeleg(setport2state), new object[] { "Порт2 закрыт"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Phys_status2 = Connection_Status.DISCONNECTED;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//^^^^^^^^^^^^^^^^^^^^^^^^^^^^^^^^^^^^^^^^^^^^^^^^^^^^^^^^^//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************************************************************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ЗДЕСЬ НАЧАЛО ВСЕГО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************************************************************/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//Открытие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SerOpenthread1 = new Thread(OpenSerial1);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SerOpenthread2 = new Thread(OpenSerial2);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SerOpenthread1.IsBackground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SerOpenthread1.Start();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SerOpenthread2.IsBackground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SerOpenthread2.Start();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Thread.Sleep(300);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(!serialPort1.IsOpen || !serialPort2.IsOpen)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(DEBUG_MODE) MessageBox.Show("Не удалось открыть порты", "Warning");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(serialPort1.IsOpen) serialPort1.Close();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(serialPort2.IsOpen) serialPort2.Close();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"Не удалось открыть порты\r\n"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this.button1.Enabled = false;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this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385558">
        <w:rPr>
          <w:rFonts w:ascii="Consolas" w:hAnsi="Consolas" w:cs="Consolas"/>
          <w:color w:val="000000"/>
          <w:sz w:val="19"/>
          <w:szCs w:val="19"/>
        </w:rPr>
        <w:t>4.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Enabled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//После запуска потока, метод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StartReceiving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Осуществляет прием из входного буфера в программный буфер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ReceiverThr1 = new Thread(Serial1_StartReceiving);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ReceiverThr1.IsBackground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ReceiverThr1.Start();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просматривает програмный буфер принятых байтов и составляет кадры, затем помещает  в список кадров(заданий)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ParseFrameThr1 = new Thread(FindFrameInPort1);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ParseFrameThr1.IsBackground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ParseFrameThr1.Start();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//После запуска потока, метод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StartReceiving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Осуществляет прием из входного буфера в программный буфер принятых байтов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ReceiverThr2 = new Thread(Serial2_StartReceiving);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ReceiverThr2.IsBackground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ReceiverThr2.Start();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FindFrame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просматривает програмный буфер принятых байтов и составляет кадры, зате помещает  в список кадров(заданий)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ParseFrameThr2 = new Thread(FindFrameInPort2);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ParseFrameThr2.IsBackground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ParseFrameThr2.Start();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//Потоки нужны для определения состояния абонентов на физическом уровне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//Состояние пишут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и в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1|2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serial1_mon_thr = new Thread(serial1_monitor);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serial1_mon_thr.IsBackground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serial1_mon_thr.Start();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serial2_mon_thr = new Thread(serial2_monitor);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serial2_mon_thr.IsBackground = true;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</w:t>
      </w:r>
      <w:r w:rsidRPr="00385558">
        <w:rPr>
          <w:rFonts w:ascii="Consolas" w:hAnsi="Consolas" w:cs="Consolas"/>
          <w:color w:val="000000"/>
          <w:sz w:val="19"/>
          <w:szCs w:val="19"/>
        </w:rPr>
        <w:t>2_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mon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//Обработка заданий, принятых из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TaskHandlerThr = new Thread(TaskHandler);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TaskHandlerThr.IsBackground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TaskHandlerThr.Start();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//Обработка заданий на отправку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TaskToSendHandlerThr = new Thread(TaskToSendHandler);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TaskToSendHandlerThr.IsBackground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TaskToSendHandlerThr.Start();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//^^^^^^^^^^^^^^^^^^^^^^^^^^^^^^^^^^^^^^^^^^^^^^^^^^^^^^^^^^^^^^^^^^^^^^^//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//При закрытии формы порты тоже закрываются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void Form1_FormClosing(object sender, FormClosingEventArgs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(serialPort1.IsOpen || 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serialPort1.Close();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serialPort2.Close();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/***************************************************************************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    ВЫПОЛНЕНИЕ ЗАДАНИЙ НА ОТПРАВКУ 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***************************************************************************/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TaskToSendHandler</w:t>
      </w:r>
      <w:r w:rsidRPr="00385558">
        <w:rPr>
          <w:rFonts w:ascii="Consolas" w:hAnsi="Consolas" w:cs="Consolas"/>
          <w:color w:val="000000"/>
          <w:sz w:val="19"/>
          <w:szCs w:val="19"/>
        </w:rPr>
        <w:t>()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385558">
        <w:rPr>
          <w:rFonts w:ascii="Consolas" w:hAnsi="Consolas" w:cs="Consolas"/>
          <w:color w:val="000000"/>
          <w:sz w:val="19"/>
          <w:szCs w:val="19"/>
        </w:rPr>
        <w:t>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//Получение задания из очереди на отправку кадра в порт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(TasksToSend.Count !=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One_Task TaskToSend = TasksToSend[0];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TasksToSend.RemoveAt(0);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PortName = TaskToSend.PortNum;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byte[] frametosend = TaskToSend.Frame;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(PortName == "Port1")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serialPort1.Write(WIN1251.GetString(frametosend));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MessageBox.Show(ex.ToString(), "Error!");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if (PortName == "Port2")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serialPort2.Write(WIN1251.GetString(frametosend));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 MessageBox.Show(ex.ToString(), "Error!");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 { MessageBox.Show("TaskToSendHandler() Нет такого порта", "Error!");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/*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^^^^^^^^^^^^^^^^^^^^^^^^^^^^^^^^^^^^^^^^^^^^^^^^^^^^^^^^^^^^^^^^^^^^^^^^^^^^*/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По кнопке начинает отсылать логины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Establish_Logical()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//Получение локальногго логина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local_auth_name = AuthData["local"];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Ack1_awaited_Auth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Ack2_awaited_Auth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int ack1;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ack2;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counter = 0;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s1, s2;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s1 = Auth_status["ACK1"];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= Auth_status["ACK2"];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//Если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 или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 были получены то прерываем попытки отправлять логины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(s1 != "undef" &amp;&amp; s2 !=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 object[] { "Локальный логин был доставлен \r\n"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(100);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//Начальная попытка отправить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(counter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 = Ack1_awaited_Auth;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 = Ack2_awaited_Auth;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</w:t>
      </w:r>
      <w:r w:rsidRPr="00385558">
        <w:rPr>
          <w:rFonts w:ascii="Consolas" w:hAnsi="Consolas" w:cs="Consolas"/>
          <w:color w:val="000000"/>
          <w:sz w:val="19"/>
          <w:szCs w:val="19"/>
        </w:rPr>
        <w:t>2_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//Если это первая попытка отправки, то в порты отсылаются логины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 (ack1 == 0 &amp;&amp; ack2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frame1 = CreateNewFrame(FrameType.LOGIN, "0",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One_Task("Port1", frame1));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флага, что ожидается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1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1_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Ack1_awaited_Auth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" Попыток логин соединения (пк на порт1) : " +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r w:rsidRPr="00385558">
        <w:rPr>
          <w:rFonts w:ascii="Consolas" w:hAnsi="Consolas" w:cs="Consolas"/>
          <w:color w:val="000000"/>
          <w:sz w:val="19"/>
          <w:szCs w:val="19"/>
        </w:rPr>
        <w:t>() + "\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frame2 = CreateNewFrame(FrameType.LOGIN, "0",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One_Task("Port2", frame2));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//Установка флага, что ожидается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Auth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85558">
        <w:rPr>
          <w:rFonts w:ascii="Consolas" w:hAnsi="Consolas" w:cs="Consolas"/>
          <w:color w:val="000000"/>
          <w:sz w:val="19"/>
          <w:szCs w:val="19"/>
        </w:rPr>
        <w:t>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Ack2_awaited_Auth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BeginInvoke(new SetTextDeleg(addtotextbox1), new object[] { " Попыток логин соединения (пк на порт2) : " + counter.ToString() + "\r\n" });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Thread</w:t>
      </w:r>
      <w:r w:rsidRPr="00385558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85558">
        <w:rPr>
          <w:rFonts w:ascii="Consolas" w:hAnsi="Consolas" w:cs="Consolas"/>
          <w:color w:val="000000"/>
          <w:sz w:val="19"/>
          <w:szCs w:val="19"/>
        </w:rPr>
        <w:t>(4000);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  <w:r w:rsidRPr="00385558">
        <w:rPr>
          <w:rFonts w:ascii="Consolas" w:hAnsi="Consolas" w:cs="Consolas"/>
          <w:color w:val="000000"/>
          <w:sz w:val="19"/>
          <w:szCs w:val="19"/>
        </w:rPr>
        <w:t>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// Повторные попытки отправить логин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&lt; 10 &amp;&amp;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//Получение текущего статуса доставки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 = Ack1_awaited_Auth;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 = Ack2_awaited_Auth;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//Если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1&amp;2 были получены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1 == 0 &amp;&amp;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ack</w:t>
      </w:r>
      <w:r w:rsidRPr="00385558">
        <w:rPr>
          <w:rFonts w:ascii="Consolas" w:hAnsi="Consolas" w:cs="Consolas"/>
          <w:color w:val="000000"/>
          <w:sz w:val="19"/>
          <w:szCs w:val="19"/>
        </w:rPr>
        <w:t>2 ==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Auth_status["ACK1"]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Auth_status["ACK2"] = "Received";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"Переданные логины доставлены  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(ack1 == 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frame1 = CreateNewFrame(FrameType.LOGIN, "0",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One_Task("Port1", frame1));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Ack1_mutex_Auth.ReleaseMutex();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" Попыток передать логин (пк на порт1) : " + counter.ToString()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(ack2 == 1)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frame2 = CreateNewFrame(FrameType.LOGIN, "0", (local_auth_name.Length).ToString(), "0", local_auth_name);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TasksToSend.Add(new One_Task("Port2", frame2));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Ack2_mutex_Auth.WaitOne();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Ack2_awaited_Auth = 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Ack2_mutex_Auth.ReleaseMutex();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BeginInvoke(new SetTextDeleg(addtotextbox1), new object[] { " Попыток передать логин (пк на порт2) : " + counter.ToString()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(counter != 0)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 { " Передать логин не удалось. Попыток: " + counter.ToString() + "\r\n"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Thread.Sleep(4000);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delegate void Set_ButtonState(bool text);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Set_AuthDisconnectButton(bool state)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this.AuthDisconnectButton.Enabled = 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Set_AuthConnectButton(bool state)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this.AuthConnectButton.Enabled = 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r w:rsidRPr="00385558">
        <w:rPr>
          <w:rFonts w:ascii="Consolas" w:hAnsi="Consolas" w:cs="Consolas"/>
          <w:color w:val="000000"/>
          <w:sz w:val="19"/>
          <w:szCs w:val="19"/>
        </w:rPr>
        <w:t>Поток</w:t>
      </w: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558">
        <w:rPr>
          <w:rFonts w:ascii="Consolas" w:hAnsi="Consolas" w:cs="Consolas"/>
          <w:color w:val="000000"/>
          <w:sz w:val="19"/>
          <w:szCs w:val="19"/>
        </w:rPr>
        <w:t>следящий</w:t>
      </w: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558">
        <w:rPr>
          <w:rFonts w:ascii="Consolas" w:hAnsi="Consolas" w:cs="Consolas"/>
          <w:color w:val="000000"/>
          <w:sz w:val="19"/>
          <w:szCs w:val="19"/>
        </w:rPr>
        <w:t>за</w:t>
      </w: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558">
        <w:rPr>
          <w:rFonts w:ascii="Consolas" w:hAnsi="Consolas" w:cs="Consolas"/>
          <w:color w:val="000000"/>
          <w:sz w:val="19"/>
          <w:szCs w:val="19"/>
        </w:rPr>
        <w:t>Авторизацией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// Если пользователи авторизованы в сети, тогда дается уведомление и заполняется список юзверей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public void Auth_Tracker()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 stat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(Auth_status["ACK1"] != "undef" &amp;&amp; Auth_status["ACK_local"] != "undef" &amp;&amp; Auth_status["ACK2"] != "undef")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stat = true;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(stat == true)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"Авторизация всех пользователей прошла успешно\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BeginInvoke(new FillComboBoxDeleg(FillReceiverComboBox), new object[] {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Set_ButtonState(Set_AuthConnectButton), new object[] { false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Set_ButtonState(Set_AuthDisconnectButton), new object[] { true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Thread.Sleep(200);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//Кнопка попытки авторизации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AuthConnectButton_Click(object sender, EventArgs e)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558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//Получение значений статуса физ подключения (берется из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</w:t>
      </w:r>
      <w:r w:rsidRPr="00385558">
        <w:rPr>
          <w:rFonts w:ascii="Consolas" w:hAnsi="Consolas" w:cs="Consolas"/>
          <w:color w:val="000000"/>
          <w:sz w:val="19"/>
          <w:szCs w:val="19"/>
        </w:rPr>
        <w:t>_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monitor</w:t>
      </w:r>
      <w:r w:rsidRPr="00385558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Phys_status1_mutex.WaitOne();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local_status1 = Phys_status1;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Phys_status1_mutex.ReleaseMutex();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Connection_Status local_status2 = Phys_status2;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Phys_status2_mutex.ReleaseMutex();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(local_status1 != Connection_Status.CONNECTED || local_status2 != Connection_Status.CONNECTED)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"Проверьте физическое соединение 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//Получение логина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local_login = LogintextBox.Text.Trim();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(string.IsNullOrWhiteSpace(local_login))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BeginInvoke(new SetTextDeleg(addtotextbox1), new object[] { "Проверьте введенный логин 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AuthData["local"] = local_login;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AuthData_mutex.ReleaseMutex();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//Запуск потока, следящего за ходом авторизации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Thread Auth_Trackerthr = new Thread(Auth_Tracker);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Auth_Trackerthr.IsBackground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Auth_Trackerthr.Start();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//Попытка отправить свой логин 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connect_logicalthr = new Thread(Establish_Logical);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connect_logicalthr.Start();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//Кнопка деавторизации, Disconnect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AuthDisconnectButton_click(object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AuthData["local"]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AuthData["Port1"]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AuthData["Port2"] = null;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AuthData_mutex.ReleaseMutex();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Auth_status["ACK1"]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Auth_status["ACK2"]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Auth_status["ACK_local"] = "undef";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Auth_status_mutex.ReleaseMutex();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TasksToSend.Add(new One_Task("Port1", CreateNewFrame(FrameType.LOGOUT, "0", null, "0", null, false)));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TasksToSend.Add(new One_Task("Port2", CreateNewFrame(FrameType.LOGOUT, "0", null, "0", null, false)));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TaskToSend_mutex.ReleaseMutex();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BeginInvoke(new SetTextDeleg(addtotextbox1), new object[] { "Вы были деавторизованы\r\n"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this.AuthDisconnectButton.Enabled = false;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this.AuthConnectButton.Enabled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toolStripComboBox1_SelectedIndexChanged(object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toolStripComboBox1.SelectedItem.ToString();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 = selectedState;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SelectedPort1Name_mutex.ReleaseMutex();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toolStripComboBox3_SelectedIndexChanged(object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toolStripComboBox3.SelectedItem.ToString();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 = selectedState;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SelectedBaudrate_mutex.ReleaseMutex();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toolStripComboBox2_SelectedIndexChanged(object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toolStripComboBox2.SelectedItem.ToString();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 = selectedState;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SelectedPort2Name_mutex.ReleaseMutex();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//Закрытие портов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serialPort1.Handshake = Handshake.None;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Thread.Sleep(300);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serialPort1.Close();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(DEBUG_MODE) MessageBox.Show("Порт 1 был Закрыт",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"Порт 1 был Закрыт\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serialPort1.Handshake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(serialPort2.IsOpen)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try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serialPort2.Handshake = Handshake.None;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Thread.Sleep(300);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serialPort2.Close();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(DEBUG_MODE) MessageBox.Show("Порт 2 был Закрыт",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BeginInvoke(new SetTextDeleg(addtotextbox1), new object[]{</w:t>
      </w:r>
    </w:p>
    <w:p w:rsidR="00022A9F" w:rsidRPr="00385558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5558">
        <w:rPr>
          <w:rFonts w:ascii="Consolas" w:hAnsi="Consolas" w:cs="Consolas"/>
          <w:color w:val="000000"/>
          <w:sz w:val="19"/>
          <w:szCs w:val="19"/>
        </w:rPr>
        <w:t>"Порт 2 был Закрыт\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385558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558">
        <w:rPr>
          <w:rFonts w:ascii="Consolas" w:hAnsi="Consolas" w:cs="Consolas"/>
          <w:color w:val="000000"/>
          <w:sz w:val="19"/>
          <w:szCs w:val="19"/>
        </w:rPr>
        <w:t>" });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55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serialPort2.Handshake = Handshake.RequestToSend;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catch (Exception ex)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MessageBox.Show(ex.ToString(), "Error!");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(!serialPort1.IsOpen &amp;&amp; !serialPort1.IsOpen)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this.button1.Enabled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this.button4.Enabled = false;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3EEE">
        <w:rPr>
          <w:rFonts w:ascii="Consolas" w:hAnsi="Consolas" w:cs="Consolas"/>
          <w:color w:val="000000"/>
          <w:sz w:val="19"/>
          <w:szCs w:val="19"/>
        </w:rPr>
        <w:t>}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/*************************************************************************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                    ОТКРЫТИЕ ПАПОК С ПИСЬМАМИ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**************************************************************************/</w:t>
      </w:r>
    </w:p>
    <w:p w:rsidR="00022A9F" w:rsidRPr="00D03EEE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//Открытие папки входящие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EE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private void входящиеToolStripMenuItem_Click(object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inbox_folder = new Form2(this);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inbox_folder.Show();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//Инициация обновления формы inbox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//Открытие папки исходящие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исходящиеToolStripMenuItem_Click(object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outbox_folder = new Form3(this);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outbox_folder.Show();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//Инициация обновления формы outbox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Outbox_update_mutex.WaitOne();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Outbox_update_needed = true;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Outbox_update_mutex.ReleaseMutex();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toolStripMenuItem2_Click(object sender, EventArgs e)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A9F">
        <w:rPr>
          <w:rFonts w:ascii="Consolas" w:hAnsi="Consolas" w:cs="Consolas"/>
          <w:color w:val="000000"/>
          <w:sz w:val="19"/>
          <w:szCs w:val="19"/>
        </w:rPr>
        <w:t>{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022A9F">
        <w:rPr>
          <w:rFonts w:ascii="Consolas" w:hAnsi="Consolas" w:cs="Consolas"/>
          <w:color w:val="000000"/>
          <w:sz w:val="19"/>
          <w:szCs w:val="19"/>
        </w:rPr>
        <w:t>.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022A9F">
        <w:rPr>
          <w:rFonts w:ascii="Consolas" w:hAnsi="Consolas" w:cs="Consolas"/>
          <w:color w:val="000000"/>
          <w:sz w:val="19"/>
          <w:szCs w:val="19"/>
        </w:rPr>
        <w:t>(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"Работу выполнили:\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22A9F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22A9F">
        <w:rPr>
          <w:rFonts w:ascii="Consolas" w:hAnsi="Consolas" w:cs="Consolas"/>
          <w:color w:val="000000"/>
          <w:sz w:val="19"/>
          <w:szCs w:val="19"/>
        </w:rPr>
        <w:t>" +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"    Пупчин П.Н.\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22A9F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22A9F">
        <w:rPr>
          <w:rFonts w:ascii="Consolas" w:hAnsi="Consolas" w:cs="Consolas"/>
          <w:color w:val="000000"/>
          <w:sz w:val="19"/>
          <w:szCs w:val="19"/>
        </w:rPr>
        <w:t>" +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"    Пирмамедов М.Э.\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22A9F">
        <w:rPr>
          <w:rFonts w:ascii="Consolas" w:hAnsi="Consolas" w:cs="Consolas"/>
          <w:color w:val="000000"/>
          <w:sz w:val="19"/>
          <w:szCs w:val="19"/>
        </w:rPr>
        <w:t>\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022A9F">
        <w:rPr>
          <w:rFonts w:ascii="Consolas" w:hAnsi="Consolas" w:cs="Consolas"/>
          <w:color w:val="000000"/>
          <w:sz w:val="19"/>
          <w:szCs w:val="19"/>
        </w:rPr>
        <w:t>" +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"    Сметанкин К.И.", "Справка");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2A9F" w:rsidRPr="00022A9F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2FB2" w:rsidRDefault="00022A9F" w:rsidP="00022A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A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2FB2" w:rsidRPr="00D03EEE" w:rsidRDefault="00B42FB2" w:rsidP="00B42FB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93D2D" w:rsidRPr="00D03EEE" w:rsidRDefault="00393D2D" w:rsidP="00393D2D">
      <w:pPr>
        <w:rPr>
          <w:b/>
          <w:sz w:val="36"/>
          <w:szCs w:val="36"/>
          <w:lang w:val="en-US"/>
        </w:rPr>
      </w:pPr>
    </w:p>
    <w:p w:rsidR="00393D2D" w:rsidRPr="00C6417D" w:rsidRDefault="00C6417D" w:rsidP="00C6417D">
      <w:pPr>
        <w:pStyle w:val="2"/>
        <w:rPr>
          <w:lang w:val="en-US"/>
        </w:rPr>
      </w:pPr>
      <w:bookmarkStart w:id="33" w:name="_Toc40045032"/>
      <w:bookmarkStart w:id="34" w:name="_Toc40045157"/>
      <w:r w:rsidRPr="00C6417D">
        <w:t xml:space="preserve">5.2. </w:t>
      </w:r>
      <w:r w:rsidR="00393D2D" w:rsidRPr="00C6417D">
        <w:rPr>
          <w:lang w:val="en-US"/>
        </w:rPr>
        <w:t>Form2</w:t>
      </w:r>
      <w:bookmarkEnd w:id="33"/>
      <w:bookmarkEnd w:id="34"/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main_application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partial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Form2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form1;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Form2(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.form1 = form;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InitializeComponent();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LookForInboxUpdatesthr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(LookForInboxUpdates);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LookForInboxUpdatesthr.IsBackground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LookForInboxUpdatesthr.Start();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Show_Inbox()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dataGridView1.DataSource = db.inbox.ToList();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dataGridView1.Columns[4].Visible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dataGridView1.Columns[6].Visible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dataGridView1.Columns[0].Width = 20;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dataGridView1.Columns[1].Width = 50;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dataGridView1.Columns[2].Width = 50;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dataGridView1.Columns[3].Width = 80;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dataGridView1.Columns[5].Width = 90;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dataGridView1.Columns[7].Width = 70;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.LightCyan;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Form2_Load(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Show_Inbox();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setlabel4state(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label4.Text = text;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UpdateDataGrid1(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dataGridView1.DataSource  = list;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.LightCyan 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LookForInboxUpdates(){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form1.Inbox_update_mutex.WaitOne();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(form1.Inbox_update_needed)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form1.Inbox_update_needed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form1.Inbox_update_mutex.ReleaseMutex();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обновляется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(UpdateDataGrid1),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 db.inbox.ToList() });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form1.Inbox_update_mutex.ReleaseMutex();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.Sleep(1000);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ожидание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(UpdateThread_to_close)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Обработка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клика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на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письмо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dataGridView1_CellClick(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DataGridViewCellEventArgs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(e.RowIndex &gt;= 0)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//gets a collection that contains all the rows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.dataGridView1.Rows[e.RowIndex];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Отображение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в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текстБоксы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textBox1.Text = row.Cells[1].Value.ToString();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textBox1.Text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textBox2.Text = row.Cells[3].Value.ToString();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textBox2.Text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textBox3.Text = row.Cells[4].Value.ToString();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textBox3.Text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textBox4.Text = row.Cells[7].Value.ToString();}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ex){textBox4.Text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 textBox5.Text = row.Cells[5].Value.ToString();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textBox5.Text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//Попытка отправить уведомление о прочтении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foreign_id_exists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foreign_id_string=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sender_string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status_string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foreign_id_string = row.Cells[6].Value.ToString();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sender_string = row.Cells[1].Value.ToString();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status_string = row.Cells[5].Value.ToString();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foreign_id_exists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foreign_id_exists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(foreign_id_exists)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(form1.AuthData[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"Port1"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&amp;&amp; form1.AuthData[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"Port2"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&amp;&amp; form1.AuthData[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"local"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977B64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(status_string !=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len = foreign_id_string.Length;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Здесь ожидаем получения мьютекса на создание заданий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После получения, используя методы Form1 создается кадр об открытии письма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Необходимо получить значение "Port1/2" по ключу "sender",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 а также номер машины, за которой сидит этот sender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Receiver_Port = form1.AuthData.FirstOrDefault(x =&gt; x.Value == sender_string).Key;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//either "Port1" or "Port2"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Port = Receiver_Port.ToString();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//Конвертирование из utf-8 в win1251 уже предусмотрено в функции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byte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frame = form1.CreateNewFrame(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FrameType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.OPENLETTER,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"0"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len.ToString(),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"0"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foreign_id_string,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One_Task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openletterframe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One_Task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form1.TaskToSend_mutex.WaitOne();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form1.TasksToSend.Add(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One_Task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(Receiver_Port, frame));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form1.TaskToSend_mutex.ReleaseMutex();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foreign_id_num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long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.Parse(foreign_id_string);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 = db.inbox.SingleOrDefault(x =&gt; x.foreign_id == foreign_id_num);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(result !=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result.status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db.SaveChanges();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form1.Inbox_update_mutex.WaitOne();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form1.Inbox_update_needed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form1.Inbox_update_mutex.ReleaseMutex();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}                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Form2_FormClosing(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FormClosingEventArgs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B72D3" w:rsidRPr="001E4D5C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.Sleep(2500);</w:t>
      </w:r>
    </w:p>
    <w:p w:rsidR="008B72D3" w:rsidRPr="00977B64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8B72D3" w:rsidRPr="00977B64" w:rsidRDefault="008B72D3" w:rsidP="008B72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393D2D" w:rsidRPr="00977B64" w:rsidRDefault="008B72D3" w:rsidP="008B72D3">
      <w:pPr>
        <w:rPr>
          <w:b/>
          <w:sz w:val="18"/>
          <w:szCs w:val="18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393D2D" w:rsidRPr="00977B64" w:rsidRDefault="00C6417D" w:rsidP="00C6417D">
      <w:pPr>
        <w:pStyle w:val="2"/>
        <w:rPr>
          <w:lang w:val="en-US"/>
        </w:rPr>
      </w:pPr>
      <w:bookmarkStart w:id="35" w:name="_Toc40045033"/>
      <w:bookmarkStart w:id="36" w:name="_Toc40045158"/>
      <w:r>
        <w:lastRenderedPageBreak/>
        <w:t xml:space="preserve">5.3. </w:t>
      </w:r>
      <w:r w:rsidR="00393D2D" w:rsidRPr="00977B64">
        <w:rPr>
          <w:lang w:val="en-US"/>
        </w:rPr>
        <w:t>Form3</w:t>
      </w:r>
      <w:bookmarkEnd w:id="35"/>
      <w:bookmarkEnd w:id="36"/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main_application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partial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Form3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form1;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977B6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Form3(</w:t>
      </w:r>
      <w:r w:rsidRPr="00977B6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form)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.form1 = form;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InitializeComponent();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LookForOutboxUpdatesthr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(LookForOutboxUpdates);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LookForOutboxUpdatesthr.IsBackground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LookForOutboxUpdatesthr.Start();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Show_Outbox()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dataGridView1.DataSource = db.outbox.ToList();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dataGridView1.Columns[4].Visible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dataGridView1.Columns[6].Visible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dataGridView1.Columns[0].Width = 20;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dataGridView1.Columns[1].Width = 50;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dataGridView1.Columns[2].Width = 50;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dataGridView1.Columns[3].Width = 80;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dataGridView1.Columns[5].Width = 190;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dataGridView1.Columns[7].Width = 90;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.Azure;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setlabel4state(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text)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label5.Text = text;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delegate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outbox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UpdateDataGrid1(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outbox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list)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dataGridView1.DataSource = list;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dataGridView1.Rows)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Принято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.AliceBlue;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(row.Cells[5].Value.ToString() ==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Прочитано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row.DefaultCellStyle.BackColor =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Color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.Azure;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dataGridView1.Update();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dataGridView1.Refresh();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LookForOutboxUpdates()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form1.Outbox_update_mutex.WaitOne();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(form1.Outbox_update_needed)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form1.Outbox_update_needed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form1.Outbox_update_mutex.ReleaseMutex();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обновляется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db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CourseDB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UpdateDataGridDeleg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(UpdateDataGrid1),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 db.outbox.ToList() });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form1.Outbox_update_mutex.ReleaseMutex();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977B6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FD4D5E" w:rsidRPr="00977B64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.Sleep(1000);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BeginInvoke(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SetTextDeleg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(setlabel4state),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{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</w:rPr>
        <w:t>ожидание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(UpdateThread_to_close)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 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Обработка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клика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на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письмо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dataGridView1_CellClick(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DataGridViewCellEventArgs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(e.RowIndex &gt;= 0)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//gets a collection that contains all the rows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DataGridViewRow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row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.dataGridView1.Rows[e.RowIndex];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Отображение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письма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в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</w:rPr>
        <w:t>текстБоксы</w:t>
      </w:r>
      <w:r w:rsidRPr="001E4D5C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textBox1.Text = row.Cells[2].Value.ToString();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textBox1.Text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textBox2.Text = row.Cells[3].Value.ToString();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textBox2.Text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textBox3.Text = row.Cells[4].Value.ToString();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textBox3.Text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textBox4.Text = row.Cells[7].Value.ToString();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textBox4.Text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 textBox5.Text = row.Cells[5].Value.ToString();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ex) { textBox5.Text = </w:t>
      </w:r>
      <w:r w:rsidRPr="001E4D5C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Form3_Load_1(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Show_Outbox();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Form3_FormClosing_1(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FormClosingEventArgs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UpdateThread_to_close = </w:t>
      </w:r>
      <w:r w:rsidRPr="001E4D5C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E4D5C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.Sleep(2500);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E4D5C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FD4D5E" w:rsidRPr="001E4D5C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FD4D5E" w:rsidRDefault="00FD4D5E" w:rsidP="00FD4D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4D5E" w:rsidRPr="00393D2D" w:rsidRDefault="00FD4D5E" w:rsidP="00393D2D">
      <w:pPr>
        <w:rPr>
          <w:b/>
          <w:sz w:val="32"/>
          <w:szCs w:val="32"/>
        </w:rPr>
      </w:pPr>
    </w:p>
    <w:p w:rsidR="0094521D" w:rsidRPr="00393D2D" w:rsidRDefault="00B73A10" w:rsidP="0094521D">
      <w:pPr>
        <w:autoSpaceDE w:val="0"/>
        <w:autoSpaceDN w:val="0"/>
        <w:adjustRightInd w:val="0"/>
        <w:rPr>
          <w:sz w:val="19"/>
          <w:szCs w:val="19"/>
        </w:rPr>
      </w:pPr>
      <w:r w:rsidRPr="00FD4D5E">
        <w:rPr>
          <w:sz w:val="19"/>
          <w:szCs w:val="19"/>
        </w:rPr>
        <w:t xml:space="preserve">          </w:t>
      </w:r>
    </w:p>
    <w:p w:rsidR="0055467F" w:rsidRPr="00631F68" w:rsidRDefault="0055467F" w:rsidP="00B73A10">
      <w:pPr>
        <w:autoSpaceDE w:val="0"/>
        <w:autoSpaceDN w:val="0"/>
        <w:adjustRightInd w:val="0"/>
        <w:rPr>
          <w:sz w:val="19"/>
          <w:szCs w:val="19"/>
        </w:rPr>
      </w:pPr>
    </w:p>
    <w:sectPr w:rsidR="0055467F" w:rsidRPr="00631F68" w:rsidSect="00F24FCD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180" w:rsidRDefault="001C0180">
      <w:r>
        <w:separator/>
      </w:r>
    </w:p>
  </w:endnote>
  <w:endnote w:type="continuationSeparator" w:id="0">
    <w:p w:rsidR="001C0180" w:rsidRDefault="001C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AA2" w:rsidRDefault="00756AA2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56AA2" w:rsidRDefault="00756AA2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75072"/>
      <w:docPartObj>
        <w:docPartGallery w:val="Page Numbers (Bottom of Page)"/>
        <w:docPartUnique/>
      </w:docPartObj>
    </w:sdtPr>
    <w:sdtContent>
      <w:p w:rsidR="00756AA2" w:rsidRDefault="00756A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204">
          <w:rPr>
            <w:noProof/>
          </w:rPr>
          <w:t>2</w:t>
        </w:r>
        <w:r>
          <w:fldChar w:fldCharType="end"/>
        </w:r>
      </w:p>
    </w:sdtContent>
  </w:sdt>
  <w:p w:rsidR="00756AA2" w:rsidRDefault="00756AA2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180" w:rsidRDefault="001C0180">
      <w:r>
        <w:separator/>
      </w:r>
    </w:p>
  </w:footnote>
  <w:footnote w:type="continuationSeparator" w:id="0">
    <w:p w:rsidR="001C0180" w:rsidRDefault="001C0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013CC"/>
    <w:multiLevelType w:val="hybridMultilevel"/>
    <w:tmpl w:val="5EDA5014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122663FB"/>
    <w:multiLevelType w:val="hybridMultilevel"/>
    <w:tmpl w:val="BDFAD232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24A63F67"/>
    <w:multiLevelType w:val="hybridMultilevel"/>
    <w:tmpl w:val="21181BC6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43641C6"/>
    <w:multiLevelType w:val="hybridMultilevel"/>
    <w:tmpl w:val="20DCFE52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6A43E2"/>
    <w:multiLevelType w:val="hybridMultilevel"/>
    <w:tmpl w:val="8B48DFB8"/>
    <w:lvl w:ilvl="0" w:tplc="2296219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12CF6"/>
    <w:multiLevelType w:val="hybridMultilevel"/>
    <w:tmpl w:val="4EDEEF0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50255"/>
    <w:multiLevelType w:val="hybridMultilevel"/>
    <w:tmpl w:val="48DA4670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0" w15:restartNumberingAfterBreak="0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3F4D2C5B"/>
    <w:multiLevelType w:val="hybridMultilevel"/>
    <w:tmpl w:val="52CE02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4B734D3D"/>
    <w:multiLevelType w:val="hybridMultilevel"/>
    <w:tmpl w:val="98F8FE8C"/>
    <w:lvl w:ilvl="0" w:tplc="72406288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 w15:restartNumberingAfterBreak="0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5EE36CDE"/>
    <w:multiLevelType w:val="hybridMultilevel"/>
    <w:tmpl w:val="BCF0C0C8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 w15:restartNumberingAfterBreak="0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 w15:restartNumberingAfterBreak="0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 w15:restartNumberingAfterBreak="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3" w15:restartNumberingAfterBreak="0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704274D3"/>
    <w:multiLevelType w:val="hybridMultilevel"/>
    <w:tmpl w:val="389292AC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6" w15:restartNumberingAfterBreak="0">
    <w:nsid w:val="77B51D8B"/>
    <w:multiLevelType w:val="hybridMultilevel"/>
    <w:tmpl w:val="1EBA418E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2821"/>
    <w:multiLevelType w:val="hybridMultilevel"/>
    <w:tmpl w:val="86724C42"/>
    <w:lvl w:ilvl="0" w:tplc="6F546AB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 w15:restartNumberingAfterBreak="0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9"/>
  </w:num>
  <w:num w:numId="2">
    <w:abstractNumId w:val="12"/>
  </w:num>
  <w:num w:numId="3">
    <w:abstractNumId w:val="33"/>
  </w:num>
  <w:num w:numId="4">
    <w:abstractNumId w:val="5"/>
  </w:num>
  <w:num w:numId="5">
    <w:abstractNumId w:val="13"/>
  </w:num>
  <w:num w:numId="6">
    <w:abstractNumId w:val="27"/>
  </w:num>
  <w:num w:numId="7">
    <w:abstractNumId w:val="10"/>
  </w:num>
  <w:num w:numId="8">
    <w:abstractNumId w:val="31"/>
  </w:num>
  <w:num w:numId="9">
    <w:abstractNumId w:val="30"/>
  </w:num>
  <w:num w:numId="10">
    <w:abstractNumId w:val="32"/>
  </w:num>
  <w:num w:numId="11">
    <w:abstractNumId w:val="25"/>
  </w:num>
  <w:num w:numId="12">
    <w:abstractNumId w:val="3"/>
  </w:num>
  <w:num w:numId="13">
    <w:abstractNumId w:val="29"/>
  </w:num>
  <w:num w:numId="14">
    <w:abstractNumId w:val="9"/>
  </w:num>
  <w:num w:numId="15">
    <w:abstractNumId w:val="38"/>
  </w:num>
  <w:num w:numId="16">
    <w:abstractNumId w:val="7"/>
  </w:num>
  <w:num w:numId="17">
    <w:abstractNumId w:val="0"/>
  </w:num>
  <w:num w:numId="18">
    <w:abstractNumId w:val="1"/>
  </w:num>
  <w:num w:numId="19">
    <w:abstractNumId w:val="24"/>
  </w:num>
  <w:num w:numId="20">
    <w:abstractNumId w:val="21"/>
  </w:num>
  <w:num w:numId="21">
    <w:abstractNumId w:val="8"/>
  </w:num>
  <w:num w:numId="22">
    <w:abstractNumId w:val="35"/>
  </w:num>
  <w:num w:numId="23">
    <w:abstractNumId w:val="20"/>
  </w:num>
  <w:num w:numId="24">
    <w:abstractNumId w:val="23"/>
  </w:num>
  <w:num w:numId="25">
    <w:abstractNumId w:val="19"/>
  </w:num>
  <w:num w:numId="26">
    <w:abstractNumId w:val="6"/>
  </w:num>
  <w:num w:numId="27">
    <w:abstractNumId w:val="15"/>
  </w:num>
  <w:num w:numId="28">
    <w:abstractNumId w:val="17"/>
  </w:num>
  <w:num w:numId="29">
    <w:abstractNumId w:val="16"/>
  </w:num>
  <w:num w:numId="30">
    <w:abstractNumId w:val="22"/>
  </w:num>
  <w:num w:numId="31">
    <w:abstractNumId w:val="28"/>
  </w:num>
  <w:num w:numId="32">
    <w:abstractNumId w:val="34"/>
  </w:num>
  <w:num w:numId="33">
    <w:abstractNumId w:val="4"/>
  </w:num>
  <w:num w:numId="34">
    <w:abstractNumId w:val="14"/>
  </w:num>
  <w:num w:numId="35">
    <w:abstractNumId w:val="37"/>
  </w:num>
  <w:num w:numId="36">
    <w:abstractNumId w:val="26"/>
  </w:num>
  <w:num w:numId="37">
    <w:abstractNumId w:val="18"/>
  </w:num>
  <w:num w:numId="38">
    <w:abstractNumId w:val="36"/>
  </w:num>
  <w:num w:numId="39">
    <w:abstractNumId w:val="11"/>
  </w:num>
  <w:num w:numId="40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95"/>
    <w:rsid w:val="000068D2"/>
    <w:rsid w:val="00022A9F"/>
    <w:rsid w:val="00053A09"/>
    <w:rsid w:val="0009034C"/>
    <w:rsid w:val="000B40BD"/>
    <w:rsid w:val="000D5B62"/>
    <w:rsid w:val="00104773"/>
    <w:rsid w:val="00107F0B"/>
    <w:rsid w:val="00114847"/>
    <w:rsid w:val="001207B9"/>
    <w:rsid w:val="0012319D"/>
    <w:rsid w:val="00170AC3"/>
    <w:rsid w:val="001A7B50"/>
    <w:rsid w:val="001C0180"/>
    <w:rsid w:val="001C0859"/>
    <w:rsid w:val="001E3705"/>
    <w:rsid w:val="001E4D5C"/>
    <w:rsid w:val="0024585F"/>
    <w:rsid w:val="00255D17"/>
    <w:rsid w:val="002A2CAB"/>
    <w:rsid w:val="002C191A"/>
    <w:rsid w:val="002C6905"/>
    <w:rsid w:val="002D10B9"/>
    <w:rsid w:val="002E0244"/>
    <w:rsid w:val="00363DBD"/>
    <w:rsid w:val="00377A54"/>
    <w:rsid w:val="00383394"/>
    <w:rsid w:val="00385558"/>
    <w:rsid w:val="00393D2D"/>
    <w:rsid w:val="003B54E3"/>
    <w:rsid w:val="003E65D5"/>
    <w:rsid w:val="00404E5A"/>
    <w:rsid w:val="004148DE"/>
    <w:rsid w:val="0045205A"/>
    <w:rsid w:val="00477BAF"/>
    <w:rsid w:val="0048094C"/>
    <w:rsid w:val="004D7EAC"/>
    <w:rsid w:val="004E6956"/>
    <w:rsid w:val="00506E22"/>
    <w:rsid w:val="00507C7B"/>
    <w:rsid w:val="0055467F"/>
    <w:rsid w:val="00561C0F"/>
    <w:rsid w:val="0056764D"/>
    <w:rsid w:val="00571F81"/>
    <w:rsid w:val="00573812"/>
    <w:rsid w:val="005A071E"/>
    <w:rsid w:val="005A6B29"/>
    <w:rsid w:val="005B456C"/>
    <w:rsid w:val="006003F2"/>
    <w:rsid w:val="00627EFF"/>
    <w:rsid w:val="00631F68"/>
    <w:rsid w:val="00661880"/>
    <w:rsid w:val="006637E0"/>
    <w:rsid w:val="00670723"/>
    <w:rsid w:val="00677C31"/>
    <w:rsid w:val="006853CD"/>
    <w:rsid w:val="006A2D00"/>
    <w:rsid w:val="006B3479"/>
    <w:rsid w:val="006B4ED3"/>
    <w:rsid w:val="006D2818"/>
    <w:rsid w:val="006E2E4E"/>
    <w:rsid w:val="006F4363"/>
    <w:rsid w:val="007006EB"/>
    <w:rsid w:val="007101EF"/>
    <w:rsid w:val="007133FF"/>
    <w:rsid w:val="00737636"/>
    <w:rsid w:val="00741AFD"/>
    <w:rsid w:val="00756AA2"/>
    <w:rsid w:val="007661A3"/>
    <w:rsid w:val="007804D3"/>
    <w:rsid w:val="007850D9"/>
    <w:rsid w:val="00796CE0"/>
    <w:rsid w:val="007A20B4"/>
    <w:rsid w:val="007B74D7"/>
    <w:rsid w:val="007E2195"/>
    <w:rsid w:val="007E733D"/>
    <w:rsid w:val="00807AD2"/>
    <w:rsid w:val="008378B4"/>
    <w:rsid w:val="00862F81"/>
    <w:rsid w:val="00871860"/>
    <w:rsid w:val="00886BE4"/>
    <w:rsid w:val="008A605C"/>
    <w:rsid w:val="008B72D3"/>
    <w:rsid w:val="008F3A75"/>
    <w:rsid w:val="008F48AE"/>
    <w:rsid w:val="00910B0A"/>
    <w:rsid w:val="00917728"/>
    <w:rsid w:val="00921C41"/>
    <w:rsid w:val="00930CB2"/>
    <w:rsid w:val="00936283"/>
    <w:rsid w:val="0094521D"/>
    <w:rsid w:val="00963011"/>
    <w:rsid w:val="00977B64"/>
    <w:rsid w:val="00996A2D"/>
    <w:rsid w:val="009A0D28"/>
    <w:rsid w:val="009B1176"/>
    <w:rsid w:val="009C7B65"/>
    <w:rsid w:val="009D36B1"/>
    <w:rsid w:val="009E030A"/>
    <w:rsid w:val="00A0360F"/>
    <w:rsid w:val="00AB4EAD"/>
    <w:rsid w:val="00AC1CDE"/>
    <w:rsid w:val="00AE6E10"/>
    <w:rsid w:val="00B32DA0"/>
    <w:rsid w:val="00B42FB2"/>
    <w:rsid w:val="00B46B4C"/>
    <w:rsid w:val="00B73A10"/>
    <w:rsid w:val="00B7616D"/>
    <w:rsid w:val="00BB35F0"/>
    <w:rsid w:val="00C058F2"/>
    <w:rsid w:val="00C57C03"/>
    <w:rsid w:val="00C6417D"/>
    <w:rsid w:val="00C67400"/>
    <w:rsid w:val="00C7249F"/>
    <w:rsid w:val="00CB1F00"/>
    <w:rsid w:val="00CB78A6"/>
    <w:rsid w:val="00CC0101"/>
    <w:rsid w:val="00CC4B20"/>
    <w:rsid w:val="00CC6B30"/>
    <w:rsid w:val="00CE5635"/>
    <w:rsid w:val="00D03EEE"/>
    <w:rsid w:val="00D22844"/>
    <w:rsid w:val="00D36C53"/>
    <w:rsid w:val="00D372CD"/>
    <w:rsid w:val="00D42FC9"/>
    <w:rsid w:val="00D461D3"/>
    <w:rsid w:val="00D501DE"/>
    <w:rsid w:val="00D637A6"/>
    <w:rsid w:val="00D671A6"/>
    <w:rsid w:val="00D906E8"/>
    <w:rsid w:val="00DB5EB7"/>
    <w:rsid w:val="00DD39A4"/>
    <w:rsid w:val="00DE3850"/>
    <w:rsid w:val="00DE6D6B"/>
    <w:rsid w:val="00DF714A"/>
    <w:rsid w:val="00E1772E"/>
    <w:rsid w:val="00E45081"/>
    <w:rsid w:val="00E56904"/>
    <w:rsid w:val="00E60F91"/>
    <w:rsid w:val="00E708A2"/>
    <w:rsid w:val="00E81A77"/>
    <w:rsid w:val="00E91406"/>
    <w:rsid w:val="00E96CE4"/>
    <w:rsid w:val="00EA0FAA"/>
    <w:rsid w:val="00EA10D0"/>
    <w:rsid w:val="00EA5393"/>
    <w:rsid w:val="00ED2813"/>
    <w:rsid w:val="00EF546C"/>
    <w:rsid w:val="00F03590"/>
    <w:rsid w:val="00F23DDA"/>
    <w:rsid w:val="00F24FCD"/>
    <w:rsid w:val="00F358B3"/>
    <w:rsid w:val="00F466CB"/>
    <w:rsid w:val="00F7678B"/>
    <w:rsid w:val="00F93FAE"/>
    <w:rsid w:val="00FA3EA0"/>
    <w:rsid w:val="00FB3635"/>
    <w:rsid w:val="00FC3204"/>
    <w:rsid w:val="00FD4D5E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88ECFA"/>
  <w15:docId w15:val="{779ED349-AE51-49CD-B935-38F39A86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D03EEE"/>
    <w:pPr>
      <w:keepNext/>
      <w:numPr>
        <w:numId w:val="29"/>
      </w:numPr>
      <w:spacing w:before="240" w:after="60" w:line="360" w:lineRule="auto"/>
      <w:ind w:left="993" w:hanging="426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921C41"/>
    <w:pPr>
      <w:keepNext/>
      <w:spacing w:before="240" w:after="60"/>
      <w:ind w:firstLine="567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character" w:customStyle="1" w:styleId="a8">
    <w:name w:val="Заголовок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5B75D-31B0-4921-9079-327E10EB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48</Pages>
  <Words>17017</Words>
  <Characters>96999</Characters>
  <Application>Microsoft Office Word</Application>
  <DocSecurity>0</DocSecurity>
  <Lines>808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113789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Faceless Being</cp:lastModifiedBy>
  <cp:revision>11</cp:revision>
  <cp:lastPrinted>2011-10-05T11:53:00Z</cp:lastPrinted>
  <dcterms:created xsi:type="dcterms:W3CDTF">2018-05-08T08:17:00Z</dcterms:created>
  <dcterms:modified xsi:type="dcterms:W3CDTF">2020-05-10T20:18:00Z</dcterms:modified>
</cp:coreProperties>
</file>